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0D" w:rsidRDefault="00CC7C93" w:rsidP="003272C9">
      <w:pPr>
        <w:pStyle w:val="a3"/>
        <w:jc w:val="center"/>
        <w:rPr>
          <w:rStyle w:val="a4"/>
          <w:b w:val="0"/>
        </w:rPr>
      </w:pPr>
      <w:r>
        <w:rPr>
          <w:rStyle w:val="a4"/>
        </w:rPr>
        <w:t>Отчет о деятельности</w:t>
      </w:r>
      <w:r w:rsidR="00804A33">
        <w:rPr>
          <w:rStyle w:val="a4"/>
        </w:rPr>
        <w:t xml:space="preserve"> Комиссии по соблюдению требований к служебному поведению государственных гражданских служащих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администрации К</w:t>
      </w:r>
      <w:r w:rsidR="001036C4">
        <w:rPr>
          <w:rStyle w:val="a4"/>
        </w:rPr>
        <w:t>олпинского</w:t>
      </w:r>
      <w:r w:rsidR="00804A33">
        <w:rPr>
          <w:rStyle w:val="a4"/>
        </w:rPr>
        <w:t xml:space="preserve"> района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и урегулированию конфликта интересов </w:t>
      </w:r>
      <w:r>
        <w:rPr>
          <w:rStyle w:val="a4"/>
        </w:rPr>
        <w:br/>
      </w:r>
    </w:p>
    <w:p w:rsidR="009C2ED5" w:rsidRDefault="009C2ED5" w:rsidP="009C2ED5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третьем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квартале</w:t>
      </w:r>
      <w:r w:rsidR="003272C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2019 года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проведено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заседани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я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Комиссии, на котор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ых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рассм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отрен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ы: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</w:p>
    <w:p w:rsidR="009C2ED5" w:rsidRPr="009C2ED5" w:rsidRDefault="009C2ED5" w:rsidP="009C2ED5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поступивш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ее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заявлени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от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граждан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ского служащего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 даче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ему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согласия </w:t>
      </w:r>
      <w:r w:rsidRPr="00EC1B0D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с предстоящим увольнением с государственной гражданской службы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на замещение на условиях трудового договора должности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организаци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br/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Заявлени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рассмотрен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о,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Комиссией д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согласи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 w:rsidRPr="009C2ED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;</w:t>
      </w:r>
    </w:p>
    <w:p w:rsidR="009C2ED5" w:rsidRPr="001036C4" w:rsidRDefault="009C2ED5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9C2ED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-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поступившее заявление от гражданина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о даче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ему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согласия </w:t>
      </w:r>
      <w:r>
        <w:rPr>
          <w:rFonts w:ascii="Times New Roman" w:hAnsi="Times New Roman" w:cs="Times New Roman"/>
          <w:sz w:val="24"/>
          <w:szCs w:val="24"/>
        </w:rPr>
        <w:t xml:space="preserve">на замещение </w:t>
      </w:r>
      <w:r w:rsidRPr="00EC1B0D">
        <w:rPr>
          <w:rFonts w:ascii="Times New Roman" w:hAnsi="Times New Roman" w:cs="Times New Roman"/>
          <w:sz w:val="24"/>
          <w:szCs w:val="24"/>
        </w:rPr>
        <w:t xml:space="preserve">на условиях трудового договора должности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организаци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и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Заявлени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рассмотрен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о,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Комиссией д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ан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</w:t>
      </w:r>
      <w:r w:rsidRPr="00EC1B0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согласи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</w:t>
      </w:r>
    </w:p>
    <w:sectPr w:rsidR="009C2ED5" w:rsidRPr="001036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7D00"/>
    <w:multiLevelType w:val="hybridMultilevel"/>
    <w:tmpl w:val="72CC56CC"/>
    <w:lvl w:ilvl="0" w:tplc="554245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F7"/>
    <w:rsid w:val="000E25CC"/>
    <w:rsid w:val="001036C4"/>
    <w:rsid w:val="00132FF7"/>
    <w:rsid w:val="00133FBC"/>
    <w:rsid w:val="0028224D"/>
    <w:rsid w:val="003272C9"/>
    <w:rsid w:val="004740DE"/>
    <w:rsid w:val="004F3578"/>
    <w:rsid w:val="0061757F"/>
    <w:rsid w:val="00714D4D"/>
    <w:rsid w:val="007573AF"/>
    <w:rsid w:val="007840CA"/>
    <w:rsid w:val="007E20C5"/>
    <w:rsid w:val="00804A33"/>
    <w:rsid w:val="00894C63"/>
    <w:rsid w:val="009C2ED5"/>
    <w:rsid w:val="00A1282A"/>
    <w:rsid w:val="00A73013"/>
    <w:rsid w:val="00B6408A"/>
    <w:rsid w:val="00CC7C93"/>
    <w:rsid w:val="00EC1B0D"/>
    <w:rsid w:val="00EF65D8"/>
    <w:rsid w:val="00FB37C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kutsenin</dc:creator>
  <cp:lastModifiedBy>user1</cp:lastModifiedBy>
  <cp:revision>3</cp:revision>
  <cp:lastPrinted>2019-07-11T10:21:00Z</cp:lastPrinted>
  <dcterms:created xsi:type="dcterms:W3CDTF">2019-10-22T07:53:00Z</dcterms:created>
  <dcterms:modified xsi:type="dcterms:W3CDTF">2019-10-22T07:53:00Z</dcterms:modified>
</cp:coreProperties>
</file>