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B3B" w:rsidRPr="00495CB4" w:rsidRDefault="00F36B3B" w:rsidP="00F36B3B">
      <w:pPr>
        <w:jc w:val="center"/>
      </w:pPr>
      <w:r w:rsidRPr="00495CB4">
        <w:rPr>
          <w:noProof/>
        </w:rPr>
        <w:drawing>
          <wp:inline distT="0" distB="0" distL="0" distR="0">
            <wp:extent cx="691515" cy="6280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B3B" w:rsidRPr="00495CB4" w:rsidRDefault="00F36B3B" w:rsidP="00F36B3B">
      <w:pPr>
        <w:jc w:val="center"/>
      </w:pPr>
    </w:p>
    <w:p w:rsidR="00F36B3B" w:rsidRPr="00495CB4" w:rsidRDefault="00F36B3B" w:rsidP="00F36B3B">
      <w:pPr>
        <w:jc w:val="center"/>
      </w:pPr>
      <w:r w:rsidRPr="00495CB4">
        <w:t>ПРАВИТЕЛЬСТВО САНКТ-ПЕТЕРБУРГА</w:t>
      </w:r>
    </w:p>
    <w:p w:rsidR="00F36B3B" w:rsidRPr="00495CB4" w:rsidRDefault="00F36B3B" w:rsidP="00F36B3B">
      <w:pPr>
        <w:jc w:val="center"/>
        <w:rPr>
          <w:b/>
          <w:sz w:val="6"/>
        </w:rPr>
      </w:pPr>
    </w:p>
    <w:p w:rsidR="00F36B3B" w:rsidRPr="00495CB4" w:rsidRDefault="00F36B3B" w:rsidP="00F36B3B">
      <w:pPr>
        <w:pStyle w:val="3"/>
        <w:spacing w:line="240" w:lineRule="auto"/>
        <w:rPr>
          <w:sz w:val="32"/>
        </w:rPr>
      </w:pPr>
      <w:r w:rsidRPr="00495CB4">
        <w:rPr>
          <w:sz w:val="32"/>
        </w:rPr>
        <w:t>П О С Т А Н О В Л Е Н И Е</w:t>
      </w:r>
    </w:p>
    <w:p w:rsidR="00F36B3B" w:rsidRPr="00495CB4" w:rsidRDefault="00F36B3B" w:rsidP="00F36B3B"/>
    <w:p w:rsidR="00F36B3B" w:rsidRPr="00495CB4" w:rsidRDefault="00F36B3B" w:rsidP="00F36B3B"/>
    <w:p w:rsidR="00F36B3B" w:rsidRPr="00495CB4" w:rsidRDefault="00F36B3B" w:rsidP="00F36B3B">
      <w:pPr>
        <w:pStyle w:val="a3"/>
        <w:tabs>
          <w:tab w:val="clear" w:pos="4153"/>
          <w:tab w:val="center" w:pos="2700"/>
          <w:tab w:val="left" w:pos="4680"/>
          <w:tab w:val="right" w:pos="6660"/>
        </w:tabs>
      </w:pPr>
      <w:r w:rsidRPr="00495CB4">
        <w:t>___________</w:t>
      </w:r>
      <w:r w:rsidRPr="00495CB4">
        <w:tab/>
      </w:r>
      <w:r w:rsidR="008E4375" w:rsidRPr="00495CB4">
        <w:tab/>
        <w:t xml:space="preserve"> </w:t>
      </w:r>
      <w:r w:rsidR="008E4375" w:rsidRPr="00495CB4">
        <w:tab/>
      </w:r>
      <w:r w:rsidRPr="00495CB4">
        <w:tab/>
        <w:t xml:space="preserve">    </w:t>
      </w:r>
      <w:r w:rsidR="00A25A7E" w:rsidRPr="00495CB4">
        <w:t xml:space="preserve">   </w:t>
      </w:r>
      <w:r w:rsidRPr="00495CB4">
        <w:t xml:space="preserve">              № ______</w:t>
      </w:r>
    </w:p>
    <w:p w:rsidR="00F36B3B" w:rsidRPr="00495CB4" w:rsidRDefault="00F36B3B" w:rsidP="00F36B3B"/>
    <w:p w:rsidR="009D006D" w:rsidRPr="00495CB4" w:rsidRDefault="009D006D" w:rsidP="009D006D">
      <w:pPr>
        <w:jc w:val="both"/>
        <w:rPr>
          <w:b/>
          <w:bCs/>
          <w:sz w:val="24"/>
          <w:szCs w:val="24"/>
        </w:rPr>
      </w:pPr>
      <w:r w:rsidRPr="00495CB4">
        <w:rPr>
          <w:b/>
          <w:bCs/>
          <w:sz w:val="24"/>
          <w:szCs w:val="24"/>
        </w:rPr>
        <w:t xml:space="preserve">О развитии корпоративных </w:t>
      </w:r>
    </w:p>
    <w:p w:rsidR="009D006D" w:rsidRPr="00495CB4" w:rsidRDefault="009D006D" w:rsidP="009D006D">
      <w:pPr>
        <w:jc w:val="both"/>
        <w:rPr>
          <w:b/>
          <w:bCs/>
          <w:sz w:val="24"/>
          <w:szCs w:val="24"/>
        </w:rPr>
      </w:pPr>
      <w:r w:rsidRPr="00495CB4">
        <w:rPr>
          <w:b/>
          <w:bCs/>
          <w:sz w:val="24"/>
          <w:szCs w:val="24"/>
        </w:rPr>
        <w:t xml:space="preserve">программ в организациях </w:t>
      </w:r>
    </w:p>
    <w:p w:rsidR="002B0B51" w:rsidRDefault="009D006D" w:rsidP="00285443">
      <w:pPr>
        <w:jc w:val="both"/>
        <w:rPr>
          <w:b/>
          <w:bCs/>
          <w:sz w:val="24"/>
          <w:szCs w:val="24"/>
        </w:rPr>
      </w:pPr>
      <w:r w:rsidRPr="00495CB4">
        <w:rPr>
          <w:b/>
          <w:bCs/>
          <w:sz w:val="24"/>
          <w:szCs w:val="24"/>
        </w:rPr>
        <w:t xml:space="preserve">Санкт-Петербурга </w:t>
      </w:r>
      <w:r w:rsidR="002B0B51">
        <w:rPr>
          <w:b/>
          <w:bCs/>
          <w:sz w:val="24"/>
          <w:szCs w:val="24"/>
        </w:rPr>
        <w:t>и о внесении</w:t>
      </w:r>
      <w:bookmarkStart w:id="0" w:name="_GoBack"/>
      <w:bookmarkEnd w:id="0"/>
      <w:r w:rsidR="002B0B51">
        <w:rPr>
          <w:b/>
          <w:bCs/>
          <w:sz w:val="24"/>
          <w:szCs w:val="24"/>
        </w:rPr>
        <w:t xml:space="preserve"> </w:t>
      </w:r>
    </w:p>
    <w:p w:rsidR="002B0B51" w:rsidRDefault="002B0B51" w:rsidP="0028544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изменений в постановление </w:t>
      </w:r>
    </w:p>
    <w:p w:rsidR="002B0B51" w:rsidRDefault="002B0B51" w:rsidP="0028544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Правительства Санкт-Петербурга</w:t>
      </w:r>
    </w:p>
    <w:p w:rsidR="00F36B3B" w:rsidRPr="00495CB4" w:rsidRDefault="002B0B51" w:rsidP="00285443">
      <w:pPr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от 23.07.2019 № 482</w:t>
      </w:r>
    </w:p>
    <w:p w:rsidR="009D006D" w:rsidRPr="00495CB4" w:rsidRDefault="009D006D" w:rsidP="00F36B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D453E" w:rsidRPr="00495CB4" w:rsidRDefault="00FD453E" w:rsidP="008E4375">
      <w:pPr>
        <w:tabs>
          <w:tab w:val="left" w:pos="851"/>
        </w:tabs>
        <w:ind w:firstLine="540"/>
        <w:jc w:val="both"/>
        <w:rPr>
          <w:sz w:val="24"/>
          <w:szCs w:val="24"/>
        </w:rPr>
      </w:pPr>
      <w:r w:rsidRPr="00495CB4">
        <w:rPr>
          <w:sz w:val="24"/>
          <w:szCs w:val="24"/>
        </w:rPr>
        <w:t xml:space="preserve">В </w:t>
      </w:r>
      <w:r w:rsidR="002D41F7" w:rsidRPr="00495CB4">
        <w:rPr>
          <w:sz w:val="24"/>
          <w:szCs w:val="24"/>
        </w:rPr>
        <w:t>целях стимулирования участия организаций Санкт-Петербурга в решении демографических задач – повышения рождаемости, поддержки семей и укрепления традиционных ценностей</w:t>
      </w:r>
      <w:r w:rsidRPr="00495CB4">
        <w:rPr>
          <w:sz w:val="24"/>
          <w:szCs w:val="24"/>
        </w:rPr>
        <w:t>:</w:t>
      </w:r>
    </w:p>
    <w:p w:rsidR="00F36B3B" w:rsidRPr="00495CB4" w:rsidRDefault="00F36B3B" w:rsidP="00F36B3B">
      <w:pPr>
        <w:jc w:val="both"/>
        <w:rPr>
          <w:sz w:val="24"/>
          <w:szCs w:val="24"/>
        </w:rPr>
      </w:pPr>
    </w:p>
    <w:p w:rsidR="00F36B3B" w:rsidRPr="00495CB4" w:rsidRDefault="00F36B3B" w:rsidP="00F36B3B">
      <w:pPr>
        <w:jc w:val="both"/>
        <w:rPr>
          <w:b/>
          <w:sz w:val="24"/>
          <w:szCs w:val="24"/>
        </w:rPr>
      </w:pPr>
      <w:r w:rsidRPr="00495CB4">
        <w:rPr>
          <w:b/>
          <w:sz w:val="24"/>
          <w:szCs w:val="24"/>
        </w:rPr>
        <w:t>П О С Т А Н О В Л Я Е Т:</w:t>
      </w:r>
    </w:p>
    <w:p w:rsidR="00FD453E" w:rsidRPr="00495CB4" w:rsidRDefault="00FD453E" w:rsidP="007E196F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DE5D2B" w:rsidRPr="00495CB4" w:rsidRDefault="00285443" w:rsidP="008E4375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eastAsiaTheme="minorHAnsi"/>
          <w:sz w:val="24"/>
          <w:szCs w:val="24"/>
          <w:lang w:eastAsia="en-US"/>
        </w:rPr>
      </w:pPr>
      <w:r w:rsidRPr="00495CB4">
        <w:rPr>
          <w:rFonts w:eastAsiaTheme="minorHAnsi"/>
          <w:sz w:val="24"/>
          <w:szCs w:val="24"/>
          <w:lang w:eastAsia="en-US"/>
        </w:rPr>
        <w:t>Утвердить</w:t>
      </w:r>
      <w:r w:rsidR="00DE5D2B" w:rsidRPr="00495CB4">
        <w:rPr>
          <w:rFonts w:eastAsiaTheme="minorHAnsi"/>
          <w:sz w:val="24"/>
          <w:szCs w:val="24"/>
          <w:lang w:eastAsia="en-US"/>
        </w:rPr>
        <w:t xml:space="preserve"> </w:t>
      </w:r>
      <w:r w:rsidRPr="00495CB4">
        <w:rPr>
          <w:sz w:val="24"/>
          <w:szCs w:val="24"/>
        </w:rPr>
        <w:t xml:space="preserve">Положение </w:t>
      </w:r>
      <w:r w:rsidRPr="00495CB4">
        <w:rPr>
          <w:rFonts w:eastAsiaTheme="minorHAnsi"/>
          <w:sz w:val="24"/>
          <w:szCs w:val="24"/>
          <w:lang w:eastAsia="en-US"/>
        </w:rPr>
        <w:t>о</w:t>
      </w:r>
      <w:r w:rsidR="005711D7" w:rsidRPr="00495CB4">
        <w:rPr>
          <w:rFonts w:eastAsiaTheme="minorHAnsi"/>
          <w:sz w:val="24"/>
          <w:szCs w:val="24"/>
          <w:lang w:eastAsia="en-US"/>
        </w:rPr>
        <w:t xml:space="preserve"> развитии корпоративных программ в организациях Санкт-Петербурга</w:t>
      </w:r>
      <w:r w:rsidR="00BF5A99" w:rsidRPr="00495CB4">
        <w:rPr>
          <w:rFonts w:eastAsiaTheme="minorHAnsi"/>
          <w:sz w:val="24"/>
          <w:szCs w:val="24"/>
          <w:lang w:eastAsia="en-US"/>
        </w:rPr>
        <w:t xml:space="preserve"> </w:t>
      </w:r>
      <w:r w:rsidR="00DE5D2B" w:rsidRPr="00495CB4">
        <w:rPr>
          <w:rFonts w:eastAsiaTheme="minorHAnsi"/>
          <w:sz w:val="24"/>
          <w:szCs w:val="24"/>
          <w:lang w:eastAsia="en-US"/>
        </w:rPr>
        <w:t xml:space="preserve">(далее </w:t>
      </w:r>
      <w:r w:rsidR="007E196F" w:rsidRPr="00495CB4">
        <w:rPr>
          <w:rFonts w:eastAsiaTheme="minorHAnsi"/>
          <w:sz w:val="24"/>
          <w:szCs w:val="24"/>
          <w:lang w:eastAsia="en-US"/>
        </w:rPr>
        <w:t>–</w:t>
      </w:r>
      <w:r w:rsidRPr="00495CB4">
        <w:rPr>
          <w:rFonts w:eastAsiaTheme="minorHAnsi"/>
          <w:sz w:val="24"/>
          <w:szCs w:val="24"/>
          <w:lang w:eastAsia="en-US"/>
        </w:rPr>
        <w:t xml:space="preserve"> Положение</w:t>
      </w:r>
      <w:r w:rsidR="00DE5D2B" w:rsidRPr="00495CB4">
        <w:rPr>
          <w:rFonts w:eastAsiaTheme="minorHAnsi"/>
          <w:sz w:val="24"/>
          <w:szCs w:val="24"/>
          <w:lang w:eastAsia="en-US"/>
        </w:rPr>
        <w:t>) согласно приложению.</w:t>
      </w:r>
    </w:p>
    <w:p w:rsidR="0069790C" w:rsidRPr="00495CB4" w:rsidRDefault="00FF6D70" w:rsidP="008E4375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495CB4">
        <w:rPr>
          <w:rFonts w:eastAsiaTheme="minorHAnsi"/>
          <w:sz w:val="24"/>
          <w:szCs w:val="24"/>
          <w:lang w:eastAsia="en-US"/>
        </w:rPr>
        <w:t>2</w:t>
      </w:r>
      <w:r w:rsidR="0069790C" w:rsidRPr="00495CB4">
        <w:rPr>
          <w:rFonts w:eastAsiaTheme="minorHAnsi"/>
          <w:sz w:val="24"/>
          <w:szCs w:val="24"/>
          <w:lang w:eastAsia="en-US"/>
        </w:rPr>
        <w:t xml:space="preserve">. </w:t>
      </w:r>
      <w:r w:rsidR="00FD453E" w:rsidRPr="00495CB4">
        <w:rPr>
          <w:rFonts w:eastAsiaTheme="minorHAnsi"/>
          <w:sz w:val="24"/>
          <w:szCs w:val="24"/>
          <w:lang w:eastAsia="en-US"/>
        </w:rPr>
        <w:t>Внести изменение в Положение о Комитете по промышленной политике, инновациям и торговле Санкт-Петербурга, утвержденное постановлением Правительства Санкт-Петербурга от 23.07.2019 № 482 «О Комитете по промышленной политике, инновациям и торговле Санкт-Петербурга и признании утратившими силу отдельных постановлений Правительства Санкт-Петербурга», до</w:t>
      </w:r>
      <w:r w:rsidR="006A46FA" w:rsidRPr="00495CB4">
        <w:rPr>
          <w:rFonts w:eastAsiaTheme="minorHAnsi"/>
          <w:sz w:val="24"/>
          <w:szCs w:val="24"/>
          <w:lang w:eastAsia="en-US"/>
        </w:rPr>
        <w:t>полнив его пунктом</w:t>
      </w:r>
      <w:r w:rsidR="001B7928" w:rsidRPr="00495CB4">
        <w:rPr>
          <w:rFonts w:eastAsiaTheme="minorHAnsi"/>
          <w:sz w:val="24"/>
          <w:szCs w:val="24"/>
          <w:lang w:eastAsia="en-US"/>
        </w:rPr>
        <w:t xml:space="preserve"> 4.36</w:t>
      </w:r>
      <w:r w:rsidR="006A46FA" w:rsidRPr="00495CB4">
        <w:rPr>
          <w:rFonts w:eastAsiaTheme="minorHAnsi"/>
          <w:sz w:val="24"/>
          <w:szCs w:val="24"/>
          <w:lang w:eastAsia="en-US"/>
        </w:rPr>
        <w:t xml:space="preserve"> следующего содержания:</w:t>
      </w:r>
    </w:p>
    <w:p w:rsidR="006A46FA" w:rsidRPr="00495CB4" w:rsidRDefault="001B7928" w:rsidP="008E4375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495CB4">
        <w:rPr>
          <w:rFonts w:eastAsiaTheme="minorHAnsi"/>
          <w:sz w:val="24"/>
          <w:szCs w:val="24"/>
          <w:lang w:eastAsia="en-US"/>
        </w:rPr>
        <w:t>«4.36</w:t>
      </w:r>
      <w:r w:rsidR="006A46FA" w:rsidRPr="00495CB4">
        <w:rPr>
          <w:rFonts w:eastAsiaTheme="minorHAnsi"/>
          <w:sz w:val="24"/>
          <w:szCs w:val="24"/>
          <w:lang w:eastAsia="en-US"/>
        </w:rPr>
        <w:t>.</w:t>
      </w:r>
      <w:r w:rsidR="000C3510" w:rsidRPr="00495CB4">
        <w:rPr>
          <w:rFonts w:eastAsiaTheme="minorHAnsi"/>
          <w:sz w:val="24"/>
          <w:szCs w:val="24"/>
          <w:lang w:eastAsia="en-US"/>
        </w:rPr>
        <w:t xml:space="preserve"> </w:t>
      </w:r>
      <w:r w:rsidRPr="00495CB4">
        <w:rPr>
          <w:rFonts w:eastAsiaTheme="minorHAnsi"/>
          <w:sz w:val="24"/>
          <w:szCs w:val="24"/>
          <w:lang w:eastAsia="en-US"/>
        </w:rPr>
        <w:t xml:space="preserve">Принимает решение о присвоении, продлении и прекращении статуса демографического агента Санкт-Петербурга, </w:t>
      </w:r>
      <w:r w:rsidR="00090917" w:rsidRPr="00495CB4">
        <w:rPr>
          <w:rFonts w:eastAsiaTheme="minorHAnsi"/>
          <w:sz w:val="24"/>
          <w:szCs w:val="24"/>
          <w:lang w:eastAsia="en-US"/>
        </w:rPr>
        <w:t>а также формирует и ведет р</w:t>
      </w:r>
      <w:r w:rsidR="00B37D51" w:rsidRPr="00495CB4">
        <w:rPr>
          <w:rFonts w:eastAsiaTheme="minorHAnsi"/>
          <w:sz w:val="24"/>
          <w:szCs w:val="24"/>
          <w:lang w:eastAsia="en-US"/>
        </w:rPr>
        <w:t>еестр демографических агентов Санкт-Петербурга</w:t>
      </w:r>
      <w:r w:rsidR="006A46FA" w:rsidRPr="00495CB4">
        <w:rPr>
          <w:rFonts w:eastAsiaTheme="minorHAnsi"/>
          <w:sz w:val="24"/>
          <w:szCs w:val="24"/>
          <w:lang w:eastAsia="en-US"/>
        </w:rPr>
        <w:t>».</w:t>
      </w:r>
    </w:p>
    <w:p w:rsidR="000C3510" w:rsidRPr="00495CB4" w:rsidRDefault="00FF6D70" w:rsidP="00127740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495CB4">
        <w:rPr>
          <w:rFonts w:eastAsiaTheme="minorHAnsi"/>
          <w:sz w:val="24"/>
          <w:szCs w:val="24"/>
          <w:lang w:eastAsia="en-US"/>
        </w:rPr>
        <w:t>3</w:t>
      </w:r>
      <w:r w:rsidR="000C3510" w:rsidRPr="00495CB4">
        <w:rPr>
          <w:rFonts w:eastAsiaTheme="minorHAnsi"/>
          <w:sz w:val="24"/>
          <w:szCs w:val="24"/>
          <w:lang w:eastAsia="en-US"/>
        </w:rPr>
        <w:t>. Комитету</w:t>
      </w:r>
      <w:r w:rsidR="00090917" w:rsidRPr="00495CB4">
        <w:rPr>
          <w:rFonts w:eastAsiaTheme="minorHAnsi"/>
          <w:sz w:val="24"/>
          <w:szCs w:val="24"/>
          <w:lang w:eastAsia="en-US"/>
        </w:rPr>
        <w:t xml:space="preserve"> по промышленной политике, инновациям и торговле Санкт-Петербурга</w:t>
      </w:r>
      <w:r w:rsidR="00127740" w:rsidRPr="00495CB4">
        <w:rPr>
          <w:rFonts w:eastAsiaTheme="minorHAnsi"/>
          <w:sz w:val="24"/>
          <w:szCs w:val="24"/>
          <w:lang w:eastAsia="en-US"/>
        </w:rPr>
        <w:t xml:space="preserve"> с</w:t>
      </w:r>
      <w:r w:rsidR="0011348C" w:rsidRPr="00495CB4">
        <w:rPr>
          <w:rFonts w:eastAsiaTheme="minorHAnsi"/>
          <w:sz w:val="24"/>
          <w:szCs w:val="24"/>
          <w:lang w:eastAsia="en-US"/>
        </w:rPr>
        <w:t>формировать реестр демографических агентов Санкт-Петербурга</w:t>
      </w:r>
      <w:r w:rsidR="00E40B4B" w:rsidRPr="00495CB4">
        <w:rPr>
          <w:rFonts w:eastAsiaTheme="minorHAnsi"/>
          <w:sz w:val="24"/>
          <w:szCs w:val="24"/>
          <w:lang w:eastAsia="en-US"/>
        </w:rPr>
        <w:t xml:space="preserve"> не позднее 01.11.2026</w:t>
      </w:r>
      <w:r w:rsidR="000C3510" w:rsidRPr="00495CB4">
        <w:rPr>
          <w:rFonts w:eastAsiaTheme="minorHAnsi"/>
          <w:sz w:val="24"/>
          <w:szCs w:val="24"/>
          <w:lang w:eastAsia="en-US"/>
        </w:rPr>
        <w:t>.</w:t>
      </w:r>
    </w:p>
    <w:p w:rsidR="00DE5D2B" w:rsidRPr="00495CB4" w:rsidRDefault="00A64626" w:rsidP="006A6F82">
      <w:pPr>
        <w:tabs>
          <w:tab w:val="left" w:pos="851"/>
        </w:tabs>
        <w:autoSpaceDE w:val="0"/>
        <w:autoSpaceDN w:val="0"/>
        <w:adjustRightInd w:val="0"/>
        <w:ind w:firstLine="539"/>
        <w:jc w:val="both"/>
        <w:rPr>
          <w:rFonts w:eastAsiaTheme="minorHAnsi"/>
          <w:sz w:val="24"/>
          <w:szCs w:val="24"/>
          <w:lang w:eastAsia="en-US"/>
        </w:rPr>
      </w:pPr>
      <w:r w:rsidRPr="00495CB4">
        <w:rPr>
          <w:rFonts w:eastAsiaTheme="minorHAnsi"/>
          <w:sz w:val="24"/>
          <w:szCs w:val="24"/>
          <w:lang w:eastAsia="en-US"/>
        </w:rPr>
        <w:t>4</w:t>
      </w:r>
      <w:r w:rsidR="00DE5D2B" w:rsidRPr="00495CB4">
        <w:rPr>
          <w:rFonts w:eastAsiaTheme="minorHAnsi"/>
          <w:sz w:val="24"/>
          <w:szCs w:val="24"/>
          <w:lang w:eastAsia="en-US"/>
        </w:rPr>
        <w:t>. Контроль за выполнением постановления возложить на вице-губернатора</w:t>
      </w:r>
      <w:r w:rsidR="002A4F07" w:rsidRPr="00495CB4">
        <w:rPr>
          <w:rFonts w:eastAsiaTheme="minorHAnsi"/>
          <w:sz w:val="24"/>
          <w:szCs w:val="24"/>
          <w:lang w:eastAsia="en-US"/>
        </w:rPr>
        <w:br/>
      </w:r>
      <w:r w:rsidR="00DE5D2B" w:rsidRPr="00495CB4">
        <w:rPr>
          <w:rFonts w:eastAsiaTheme="minorHAnsi"/>
          <w:sz w:val="24"/>
          <w:szCs w:val="24"/>
          <w:lang w:eastAsia="en-US"/>
        </w:rPr>
        <w:t xml:space="preserve">Санкт-Петербурга </w:t>
      </w:r>
      <w:r w:rsidR="008750B0" w:rsidRPr="00495CB4">
        <w:rPr>
          <w:rFonts w:eastAsiaTheme="minorHAnsi"/>
          <w:sz w:val="24"/>
          <w:szCs w:val="24"/>
          <w:lang w:eastAsia="en-US"/>
        </w:rPr>
        <w:t>Полякова К.В.</w:t>
      </w:r>
    </w:p>
    <w:p w:rsidR="00DE5D2B" w:rsidRPr="00495CB4" w:rsidRDefault="002906DB" w:rsidP="008E437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95CB4">
        <w:rPr>
          <w:sz w:val="24"/>
          <w:szCs w:val="24"/>
        </w:rPr>
        <w:t>5. Настоящее постановл</w:t>
      </w:r>
      <w:r w:rsidR="00E40B4B" w:rsidRPr="00495CB4">
        <w:rPr>
          <w:sz w:val="24"/>
          <w:szCs w:val="24"/>
        </w:rPr>
        <w:t>ение вступает в силу 01.11.2026, за исключением пункта 3 настоящего постановления, вступающего в силу со дня официального опубликования настоящего постановления.</w:t>
      </w:r>
    </w:p>
    <w:p w:rsidR="00DE5D2B" w:rsidRPr="00495CB4" w:rsidRDefault="00DE5D2B" w:rsidP="00F36B3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F36B3B" w:rsidRPr="00495CB4" w:rsidRDefault="00F36B3B" w:rsidP="00F36B3B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95CB4">
        <w:rPr>
          <w:b/>
          <w:sz w:val="24"/>
          <w:szCs w:val="24"/>
        </w:rPr>
        <w:t xml:space="preserve">      Губернатор</w:t>
      </w:r>
    </w:p>
    <w:p w:rsidR="00F36B3B" w:rsidRPr="00495CB4" w:rsidRDefault="00F36B3B" w:rsidP="00F36B3B">
      <w:pPr>
        <w:autoSpaceDE w:val="0"/>
        <w:autoSpaceDN w:val="0"/>
        <w:adjustRightInd w:val="0"/>
        <w:jc w:val="both"/>
      </w:pPr>
      <w:r w:rsidRPr="00495CB4">
        <w:rPr>
          <w:b/>
          <w:sz w:val="24"/>
          <w:szCs w:val="24"/>
        </w:rPr>
        <w:t xml:space="preserve">Санкт-Петербурга           </w:t>
      </w:r>
      <w:r w:rsidR="00A25A7E" w:rsidRPr="00495CB4">
        <w:rPr>
          <w:b/>
          <w:sz w:val="24"/>
          <w:szCs w:val="24"/>
        </w:rPr>
        <w:t xml:space="preserve">     </w:t>
      </w:r>
      <w:r w:rsidRPr="00495CB4">
        <w:rPr>
          <w:b/>
          <w:sz w:val="24"/>
          <w:szCs w:val="24"/>
        </w:rPr>
        <w:t xml:space="preserve">      </w:t>
      </w:r>
      <w:r w:rsidR="00A25A7E" w:rsidRPr="00495CB4">
        <w:rPr>
          <w:b/>
          <w:sz w:val="24"/>
          <w:szCs w:val="24"/>
        </w:rPr>
        <w:t xml:space="preserve">              </w:t>
      </w:r>
      <w:r w:rsidRPr="00495CB4">
        <w:rPr>
          <w:b/>
          <w:sz w:val="24"/>
          <w:szCs w:val="24"/>
        </w:rPr>
        <w:t xml:space="preserve">                                                                 А.Д.Беглов</w:t>
      </w:r>
    </w:p>
    <w:p w:rsidR="004E4ED9" w:rsidRPr="00495CB4" w:rsidRDefault="004E4ED9" w:rsidP="00F36B3B">
      <w:pPr>
        <w:spacing w:after="200" w:line="276" w:lineRule="auto"/>
        <w:sectPr w:rsidR="004E4ED9" w:rsidRPr="00495CB4" w:rsidSect="00282D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4ED9" w:rsidRPr="00495CB4" w:rsidRDefault="004E4ED9" w:rsidP="004E4ED9">
      <w:pPr>
        <w:autoSpaceDE w:val="0"/>
        <w:autoSpaceDN w:val="0"/>
        <w:adjustRightInd w:val="0"/>
        <w:ind w:left="5812"/>
        <w:outlineLvl w:val="0"/>
        <w:rPr>
          <w:rFonts w:eastAsiaTheme="minorHAnsi"/>
          <w:sz w:val="24"/>
          <w:szCs w:val="24"/>
          <w:lang w:eastAsia="en-US"/>
        </w:rPr>
      </w:pPr>
      <w:r w:rsidRPr="00495CB4">
        <w:rPr>
          <w:rFonts w:eastAsiaTheme="minorHAnsi"/>
          <w:sz w:val="24"/>
          <w:szCs w:val="24"/>
          <w:lang w:eastAsia="en-US"/>
        </w:rPr>
        <w:lastRenderedPageBreak/>
        <w:t>Приложение</w:t>
      </w:r>
    </w:p>
    <w:p w:rsidR="004E4ED9" w:rsidRPr="00495CB4" w:rsidRDefault="004E4ED9" w:rsidP="004E4ED9">
      <w:pPr>
        <w:autoSpaceDE w:val="0"/>
        <w:autoSpaceDN w:val="0"/>
        <w:adjustRightInd w:val="0"/>
        <w:ind w:left="5812"/>
        <w:rPr>
          <w:rFonts w:eastAsiaTheme="minorHAnsi"/>
          <w:sz w:val="24"/>
          <w:szCs w:val="24"/>
          <w:lang w:eastAsia="en-US"/>
        </w:rPr>
      </w:pPr>
      <w:r w:rsidRPr="00495CB4">
        <w:rPr>
          <w:rFonts w:eastAsiaTheme="minorHAnsi"/>
          <w:sz w:val="24"/>
          <w:szCs w:val="24"/>
          <w:lang w:eastAsia="en-US"/>
        </w:rPr>
        <w:t>к постановлению</w:t>
      </w:r>
    </w:p>
    <w:p w:rsidR="004E4ED9" w:rsidRPr="00495CB4" w:rsidRDefault="004E4ED9" w:rsidP="004E4ED9">
      <w:pPr>
        <w:autoSpaceDE w:val="0"/>
        <w:autoSpaceDN w:val="0"/>
        <w:adjustRightInd w:val="0"/>
        <w:ind w:left="5812"/>
        <w:rPr>
          <w:rFonts w:eastAsiaTheme="minorHAnsi"/>
          <w:sz w:val="24"/>
          <w:szCs w:val="24"/>
          <w:lang w:eastAsia="en-US"/>
        </w:rPr>
      </w:pPr>
      <w:r w:rsidRPr="00495CB4">
        <w:rPr>
          <w:rFonts w:eastAsiaTheme="minorHAnsi"/>
          <w:sz w:val="24"/>
          <w:szCs w:val="24"/>
          <w:lang w:eastAsia="en-US"/>
        </w:rPr>
        <w:t>Правительства Санкт-Петербурга</w:t>
      </w:r>
    </w:p>
    <w:p w:rsidR="004E4ED9" w:rsidRPr="00495CB4" w:rsidRDefault="004E4ED9" w:rsidP="00AD064A">
      <w:pPr>
        <w:autoSpaceDE w:val="0"/>
        <w:autoSpaceDN w:val="0"/>
        <w:adjustRightInd w:val="0"/>
        <w:ind w:left="5812"/>
        <w:rPr>
          <w:rFonts w:eastAsiaTheme="minorHAnsi"/>
          <w:sz w:val="24"/>
          <w:szCs w:val="24"/>
          <w:lang w:eastAsia="en-US"/>
        </w:rPr>
      </w:pPr>
      <w:r w:rsidRPr="00495CB4">
        <w:rPr>
          <w:rFonts w:eastAsiaTheme="minorHAnsi"/>
          <w:sz w:val="24"/>
          <w:szCs w:val="24"/>
          <w:lang w:eastAsia="en-US"/>
        </w:rPr>
        <w:t>от ______ № ___</w:t>
      </w:r>
    </w:p>
    <w:p w:rsidR="004E4ED9" w:rsidRPr="00495CB4" w:rsidRDefault="004E4ED9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7E196F" w:rsidRPr="00495CB4" w:rsidRDefault="007E196F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7E196F" w:rsidRPr="00495CB4" w:rsidRDefault="007E196F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4E4ED9" w:rsidRPr="00495CB4" w:rsidRDefault="00AD064A" w:rsidP="00D60261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495CB4">
        <w:rPr>
          <w:rFonts w:eastAsiaTheme="minorHAnsi"/>
          <w:b/>
          <w:bCs/>
          <w:sz w:val="24"/>
          <w:szCs w:val="24"/>
          <w:lang w:eastAsia="en-US"/>
        </w:rPr>
        <w:t>ПОЛОЖЕНИЕ</w:t>
      </w:r>
    </w:p>
    <w:p w:rsidR="001F3C6B" w:rsidRPr="00495CB4" w:rsidRDefault="001F3C6B" w:rsidP="00D60261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495CB4">
        <w:rPr>
          <w:rFonts w:eastAsiaTheme="minorHAnsi"/>
          <w:b/>
          <w:bCs/>
          <w:sz w:val="24"/>
          <w:szCs w:val="24"/>
          <w:lang w:eastAsia="en-US"/>
        </w:rPr>
        <w:t>О РАЗВИТИИ КОРПОРАТИВНЫХ ПРОГРАММ В ОРГАНИЗАЦИЯХ</w:t>
      </w:r>
    </w:p>
    <w:p w:rsidR="004E4ED9" w:rsidRPr="00495CB4" w:rsidRDefault="001F3C6B" w:rsidP="00D60261">
      <w:pPr>
        <w:autoSpaceDE w:val="0"/>
        <w:autoSpaceDN w:val="0"/>
        <w:adjustRightInd w:val="0"/>
        <w:ind w:firstLine="567"/>
        <w:jc w:val="center"/>
        <w:rPr>
          <w:rFonts w:eastAsiaTheme="minorHAnsi"/>
          <w:sz w:val="24"/>
          <w:szCs w:val="24"/>
          <w:lang w:eastAsia="en-US"/>
        </w:rPr>
      </w:pPr>
      <w:r w:rsidRPr="00495CB4">
        <w:rPr>
          <w:rFonts w:eastAsiaTheme="minorHAnsi"/>
          <w:b/>
          <w:bCs/>
          <w:sz w:val="24"/>
          <w:szCs w:val="24"/>
          <w:lang w:eastAsia="en-US"/>
        </w:rPr>
        <w:t xml:space="preserve">САНКТ-ПЕТЕРБУРГА </w:t>
      </w:r>
    </w:p>
    <w:p w:rsidR="004E4ED9" w:rsidRPr="00495CB4" w:rsidRDefault="004E4ED9" w:rsidP="00D60261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:rsidR="00883990" w:rsidRPr="00495CB4" w:rsidRDefault="00883990" w:rsidP="005D3BE1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495CB4">
        <w:rPr>
          <w:rFonts w:eastAsiaTheme="minorHAnsi"/>
          <w:b/>
          <w:bCs/>
          <w:sz w:val="24"/>
          <w:szCs w:val="24"/>
          <w:lang w:eastAsia="en-US"/>
        </w:rPr>
        <w:t xml:space="preserve">1. </w:t>
      </w:r>
      <w:r w:rsidR="005D3BE1" w:rsidRPr="00495CB4">
        <w:rPr>
          <w:rFonts w:eastAsiaTheme="minorHAnsi"/>
          <w:b/>
          <w:bCs/>
          <w:sz w:val="24"/>
          <w:szCs w:val="24"/>
          <w:lang w:eastAsia="en-US"/>
        </w:rPr>
        <w:t>Общие положения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83990" w:rsidRPr="00495CB4" w:rsidRDefault="00F365D5" w:rsidP="005D3BE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1.1. Настояще</w:t>
      </w:r>
      <w:r w:rsidR="005D3BE1" w:rsidRPr="00495CB4">
        <w:rPr>
          <w:rFonts w:eastAsiaTheme="minorHAnsi"/>
          <w:bCs/>
          <w:sz w:val="24"/>
          <w:szCs w:val="24"/>
          <w:lang w:eastAsia="en-US"/>
        </w:rPr>
        <w:t>е Положение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 xml:space="preserve"> регулирует отношения, возникающие между </w:t>
      </w:r>
      <w:r w:rsidR="00DC0125" w:rsidRPr="00495CB4">
        <w:rPr>
          <w:rFonts w:eastAsiaTheme="minorHAnsi"/>
          <w:bCs/>
          <w:sz w:val="24"/>
          <w:szCs w:val="24"/>
          <w:lang w:eastAsia="en-US"/>
        </w:rPr>
        <w:t xml:space="preserve">исполнительными 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 xml:space="preserve">органами государственной власти Санкт-Петербурга и </w:t>
      </w:r>
      <w:r w:rsidR="00DC0125" w:rsidRPr="00495CB4">
        <w:rPr>
          <w:rFonts w:eastAsiaTheme="minorHAnsi"/>
          <w:bCs/>
          <w:sz w:val="24"/>
          <w:szCs w:val="24"/>
          <w:lang w:eastAsia="en-US"/>
        </w:rPr>
        <w:t>организациями</w:t>
      </w:r>
      <w:r w:rsidR="00E4168F" w:rsidRPr="00495CB4">
        <w:rPr>
          <w:rFonts w:eastAsiaTheme="minorHAnsi"/>
          <w:bCs/>
          <w:sz w:val="24"/>
          <w:szCs w:val="24"/>
          <w:lang w:eastAsia="en-US"/>
        </w:rPr>
        <w:t xml:space="preserve"> Санкт-Петербурга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 xml:space="preserve"> в сфере развития корпоративных программ, в целях создания условий для совмещения работниками профессиональных и семейных обязанностей, повышения мотивации граждан к родительству, многодетности, сохранения и укрепления традиционных семейных ценностей.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1.</w:t>
      </w:r>
      <w:r w:rsidR="005D3BE1" w:rsidRPr="00495CB4">
        <w:rPr>
          <w:rFonts w:eastAsiaTheme="minorHAnsi"/>
          <w:bCs/>
          <w:sz w:val="24"/>
          <w:szCs w:val="24"/>
          <w:lang w:eastAsia="en-US"/>
        </w:rPr>
        <w:t>2.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 Для целей настоящего </w:t>
      </w:r>
      <w:r w:rsidR="005D3BE1" w:rsidRPr="00495CB4">
        <w:rPr>
          <w:rFonts w:eastAsiaTheme="minorHAnsi"/>
          <w:bCs/>
          <w:sz w:val="24"/>
          <w:szCs w:val="24"/>
          <w:lang w:eastAsia="en-US"/>
        </w:rPr>
        <w:t>Положения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 используются следующие основные понятия:</w:t>
      </w:r>
    </w:p>
    <w:p w:rsidR="005B5C74" w:rsidRPr="00495CB4" w:rsidRDefault="00883990" w:rsidP="006C2B9F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корпоративный демографический стандарт – комплекс мер, используемых </w:t>
      </w:r>
      <w:r w:rsidRPr="00495CB4">
        <w:rPr>
          <w:rFonts w:eastAsiaTheme="minorHAnsi"/>
          <w:bCs/>
          <w:sz w:val="24"/>
          <w:szCs w:val="24"/>
          <w:lang w:eastAsia="en-US"/>
        </w:rPr>
        <w:br/>
        <w:t xml:space="preserve">для формирования корпоративных программ демографических агентов Санкт-Петербурга, направленных на совершенствование системы поддержки семей с детьми, создание благоприятных условий для совмещения работниками профессиональных и семейных обязанностей, повышение престижа </w:t>
      </w:r>
      <w:r w:rsidR="005B5C74" w:rsidRPr="00495CB4">
        <w:rPr>
          <w:rFonts w:eastAsiaTheme="minorHAnsi"/>
          <w:bCs/>
          <w:sz w:val="24"/>
          <w:szCs w:val="24"/>
          <w:lang w:eastAsia="en-US"/>
        </w:rPr>
        <w:t>семейно-детного об</w:t>
      </w:r>
      <w:r w:rsidR="00F365D5" w:rsidRPr="00495CB4">
        <w:rPr>
          <w:rFonts w:eastAsiaTheme="minorHAnsi"/>
          <w:bCs/>
          <w:sz w:val="24"/>
          <w:szCs w:val="24"/>
          <w:lang w:eastAsia="en-US"/>
        </w:rPr>
        <w:t xml:space="preserve">раза жизни и многодетности, </w:t>
      </w:r>
      <w:r w:rsidR="00F365D5" w:rsidRPr="00495CB4">
        <w:rPr>
          <w:rFonts w:eastAsiaTheme="minorHAnsi"/>
          <w:bCs/>
          <w:sz w:val="24"/>
          <w:szCs w:val="24"/>
          <w:lang w:eastAsia="en-US"/>
        </w:rPr>
        <w:br/>
      </w:r>
      <w:r w:rsidR="005B5C74" w:rsidRPr="00495CB4">
        <w:rPr>
          <w:rFonts w:eastAsiaTheme="minorHAnsi"/>
          <w:bCs/>
          <w:sz w:val="24"/>
          <w:szCs w:val="24"/>
          <w:lang w:eastAsia="en-US"/>
        </w:rPr>
        <w:t>сохранение и укрепление традиционных ро</w:t>
      </w:r>
      <w:r w:rsidR="00F365D5" w:rsidRPr="00495CB4">
        <w:rPr>
          <w:rFonts w:eastAsiaTheme="minorHAnsi"/>
          <w:bCs/>
          <w:sz w:val="24"/>
          <w:szCs w:val="24"/>
          <w:lang w:eastAsia="en-US"/>
        </w:rPr>
        <w:t xml:space="preserve">ссийских духовно-нравственных, </w:t>
      </w:r>
      <w:r w:rsidR="005B5C74" w:rsidRPr="00495CB4">
        <w:rPr>
          <w:rFonts w:eastAsiaTheme="minorHAnsi"/>
          <w:bCs/>
          <w:sz w:val="24"/>
          <w:szCs w:val="24"/>
          <w:lang w:eastAsia="en-US"/>
        </w:rPr>
        <w:t>в том числе семейных,</w:t>
      </w:r>
      <w:r w:rsidR="006C2B9F" w:rsidRPr="00495CB4">
        <w:rPr>
          <w:rFonts w:eastAsiaTheme="minorHAnsi"/>
          <w:bCs/>
          <w:sz w:val="24"/>
          <w:szCs w:val="24"/>
          <w:lang w:eastAsia="en-US"/>
        </w:rPr>
        <w:t xml:space="preserve"> ценностей;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корпоративная программа – программа демографического агента Санкт-Петербурга, сформированная на основе мер корпоративного демографического стандарта, а также иных мер, направленных на реализацию социальной и демографической политики;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демографический агент Санкт-Петербурга – юридическое лицо, </w:t>
      </w:r>
      <w:r w:rsidR="00867694" w:rsidRPr="00495CB4">
        <w:rPr>
          <w:rFonts w:eastAsiaTheme="minorHAnsi"/>
          <w:bCs/>
          <w:sz w:val="24"/>
          <w:szCs w:val="24"/>
          <w:lang w:eastAsia="en-US"/>
        </w:rPr>
        <w:t xml:space="preserve">которому присвоен статус демографического агента Санкт-Петербурга и сведения о котором внесены 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в реестр демографических агентов Санкт-Петербурга; 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меры поддержки демографических агентов Санкт-Петербурга – действия организационного, финансового, имущественного и иного характера, которые осуществляются </w:t>
      </w:r>
      <w:r w:rsidR="00826512" w:rsidRPr="00495CB4">
        <w:rPr>
          <w:rFonts w:eastAsiaTheme="minorHAnsi"/>
          <w:bCs/>
          <w:sz w:val="24"/>
          <w:szCs w:val="24"/>
          <w:lang w:eastAsia="en-US"/>
        </w:rPr>
        <w:t xml:space="preserve">исполнительными органами государственной власти 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Санкт-Петербурга </w:t>
      </w:r>
      <w:r w:rsidR="00826512" w:rsidRPr="00495CB4">
        <w:rPr>
          <w:rFonts w:eastAsiaTheme="minorHAnsi"/>
          <w:bCs/>
          <w:sz w:val="24"/>
          <w:szCs w:val="24"/>
          <w:lang w:eastAsia="en-US"/>
        </w:rPr>
        <w:br/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и органами местного самоуправления муниципальных образований Санкт-Петербурга </w:t>
      </w:r>
      <w:r w:rsidR="00826512" w:rsidRPr="00495CB4">
        <w:rPr>
          <w:rFonts w:eastAsiaTheme="minorHAnsi"/>
          <w:bCs/>
          <w:sz w:val="24"/>
          <w:szCs w:val="24"/>
          <w:lang w:eastAsia="en-US"/>
        </w:rPr>
        <w:br/>
      </w:r>
      <w:r w:rsidRPr="00495CB4">
        <w:rPr>
          <w:rFonts w:eastAsiaTheme="minorHAnsi"/>
          <w:bCs/>
          <w:sz w:val="24"/>
          <w:szCs w:val="24"/>
          <w:lang w:eastAsia="en-US"/>
        </w:rPr>
        <w:t>в случаях, предусмотренных федеральными законами и закон</w:t>
      </w:r>
      <w:r w:rsidR="00826512" w:rsidRPr="00495CB4">
        <w:rPr>
          <w:rFonts w:eastAsiaTheme="minorHAnsi"/>
          <w:bCs/>
          <w:sz w:val="24"/>
          <w:szCs w:val="24"/>
          <w:lang w:eastAsia="en-US"/>
        </w:rPr>
        <w:t xml:space="preserve">одательством </w:t>
      </w:r>
      <w:r w:rsidR="00826512" w:rsidRPr="00495CB4">
        <w:rPr>
          <w:rFonts w:eastAsiaTheme="minorHAnsi"/>
          <w:bCs/>
          <w:sz w:val="24"/>
          <w:szCs w:val="24"/>
          <w:lang w:eastAsia="en-US"/>
        </w:rPr>
        <w:br/>
        <w:t xml:space="preserve">Санкт-Петербурга, </w:t>
      </w:r>
      <w:r w:rsidRPr="00495CB4">
        <w:rPr>
          <w:rFonts w:eastAsiaTheme="minorHAnsi"/>
          <w:bCs/>
          <w:sz w:val="24"/>
          <w:szCs w:val="24"/>
          <w:lang w:eastAsia="en-US"/>
        </w:rPr>
        <w:t>и направлены на развитие корпоративных программ в организациях Санкт-Петербурга;</w:t>
      </w:r>
    </w:p>
    <w:p w:rsidR="00883990" w:rsidRPr="00495CB4" w:rsidRDefault="00883990" w:rsidP="00802FE4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рейтинг корпоративной поддержки демографии – комплексный </w:t>
      </w:r>
      <w:r w:rsidR="00684B14" w:rsidRPr="00495CB4">
        <w:rPr>
          <w:rFonts w:eastAsiaTheme="minorHAnsi"/>
          <w:bCs/>
          <w:sz w:val="24"/>
          <w:szCs w:val="24"/>
          <w:lang w:eastAsia="en-US"/>
        </w:rPr>
        <w:br/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результат оценки работодателей, выраженный в баллах и публикуемый </w:t>
      </w:r>
      <w:r w:rsidR="00684B14" w:rsidRPr="00495CB4">
        <w:rPr>
          <w:rFonts w:eastAsiaTheme="minorHAnsi"/>
          <w:bCs/>
          <w:sz w:val="24"/>
          <w:szCs w:val="24"/>
          <w:lang w:eastAsia="en-US"/>
        </w:rPr>
        <w:br/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на </w:t>
      </w:r>
      <w:r w:rsidR="00684B14" w:rsidRPr="00495CB4">
        <w:rPr>
          <w:rFonts w:eastAsiaTheme="minorHAnsi"/>
          <w:bCs/>
          <w:sz w:val="24"/>
          <w:szCs w:val="24"/>
          <w:lang w:eastAsia="en-US"/>
        </w:rPr>
        <w:t xml:space="preserve">официальном сайте оператора рейтинга корпоративной поддержки демографии </w:t>
      </w:r>
      <w:r w:rsidR="00684B14" w:rsidRPr="00495CB4">
        <w:rPr>
          <w:rFonts w:eastAsiaTheme="minorHAnsi"/>
          <w:bCs/>
          <w:sz w:val="24"/>
          <w:szCs w:val="24"/>
          <w:lang w:eastAsia="en-US"/>
        </w:rPr>
        <w:br/>
        <w:t>в информационно-телеко</w:t>
      </w:r>
      <w:r w:rsidR="00CA597A" w:rsidRPr="00495CB4">
        <w:rPr>
          <w:rFonts w:eastAsiaTheme="minorHAnsi"/>
          <w:bCs/>
          <w:sz w:val="24"/>
          <w:szCs w:val="24"/>
          <w:lang w:eastAsia="en-US"/>
        </w:rPr>
        <w:t>ммуникационной се</w:t>
      </w:r>
      <w:r w:rsidR="00684B14" w:rsidRPr="00495CB4">
        <w:rPr>
          <w:rFonts w:eastAsiaTheme="minorHAnsi"/>
          <w:bCs/>
          <w:sz w:val="24"/>
          <w:szCs w:val="24"/>
          <w:lang w:eastAsia="en-US"/>
        </w:rPr>
        <w:t>ти «Интернет»</w:t>
      </w:r>
      <w:r w:rsidR="00CA597A" w:rsidRPr="00495CB4">
        <w:rPr>
          <w:rFonts w:eastAsiaTheme="minorHAnsi"/>
          <w:bCs/>
          <w:sz w:val="24"/>
          <w:szCs w:val="24"/>
          <w:lang w:eastAsia="en-US"/>
        </w:rPr>
        <w:t xml:space="preserve"> (далее – сеть «Интернет»)</w:t>
      </w:r>
      <w:r w:rsidR="00684B14" w:rsidRPr="00495CB4">
        <w:rPr>
          <w:rFonts w:eastAsiaTheme="minorHAnsi"/>
          <w:bCs/>
          <w:sz w:val="24"/>
          <w:szCs w:val="24"/>
          <w:lang w:eastAsia="en-US"/>
        </w:rPr>
        <w:t>, размещенном по адресу</w:t>
      </w:r>
      <w:r w:rsidR="00A00640" w:rsidRPr="00495CB4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802FE4" w:rsidRPr="00495CB4">
        <w:rPr>
          <w:rFonts w:eastAsiaTheme="minorHAnsi"/>
          <w:bCs/>
          <w:sz w:val="24"/>
          <w:szCs w:val="24"/>
          <w:lang w:eastAsia="en-US"/>
        </w:rPr>
        <w:t>https://кпд-рейтин</w:t>
      </w:r>
      <w:r w:rsidR="008E4375" w:rsidRPr="00495CB4">
        <w:rPr>
          <w:rFonts w:eastAsiaTheme="minorHAnsi"/>
          <w:bCs/>
          <w:sz w:val="24"/>
          <w:szCs w:val="24"/>
          <w:lang w:eastAsia="en-US"/>
        </w:rPr>
        <w:t>г. р</w:t>
      </w:r>
      <w:r w:rsidR="00802FE4" w:rsidRPr="00495CB4">
        <w:rPr>
          <w:rFonts w:eastAsiaTheme="minorHAnsi"/>
          <w:bCs/>
          <w:sz w:val="24"/>
          <w:szCs w:val="24"/>
          <w:lang w:eastAsia="en-US"/>
        </w:rPr>
        <w:t>ф/</w:t>
      </w:r>
      <w:r w:rsidRPr="00495CB4">
        <w:rPr>
          <w:rFonts w:eastAsiaTheme="minorHAnsi"/>
          <w:bCs/>
          <w:sz w:val="24"/>
          <w:szCs w:val="24"/>
          <w:lang w:eastAsia="en-US"/>
        </w:rPr>
        <w:t>.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Иные понятия, используемые в настоящем </w:t>
      </w:r>
      <w:r w:rsidR="003673DE" w:rsidRPr="00495CB4">
        <w:rPr>
          <w:rFonts w:eastAsiaTheme="minorHAnsi"/>
          <w:bCs/>
          <w:sz w:val="24"/>
          <w:szCs w:val="24"/>
          <w:lang w:eastAsia="en-US"/>
        </w:rPr>
        <w:t>Положении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, применяются </w:t>
      </w:r>
      <w:r w:rsidR="005D3BE1" w:rsidRPr="00495CB4">
        <w:rPr>
          <w:rFonts w:eastAsiaTheme="minorHAnsi"/>
          <w:bCs/>
          <w:sz w:val="24"/>
          <w:szCs w:val="24"/>
          <w:lang w:eastAsia="en-US"/>
        </w:rPr>
        <w:br/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в том значении, в каком они используются в федеральном законодательстве </w:t>
      </w:r>
      <w:r w:rsidR="005D3BE1" w:rsidRPr="00495CB4">
        <w:rPr>
          <w:rFonts w:eastAsiaTheme="minorHAnsi"/>
          <w:bCs/>
          <w:sz w:val="24"/>
          <w:szCs w:val="24"/>
          <w:lang w:eastAsia="en-US"/>
        </w:rPr>
        <w:br/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и законодательстве Санкт-Петербурга. 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83990" w:rsidRPr="00495CB4" w:rsidRDefault="00681361" w:rsidP="00681361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495CB4">
        <w:rPr>
          <w:rFonts w:eastAsiaTheme="minorHAnsi"/>
          <w:b/>
          <w:bCs/>
          <w:sz w:val="24"/>
          <w:szCs w:val="24"/>
          <w:lang w:eastAsia="en-US"/>
        </w:rPr>
        <w:t>2</w:t>
      </w:r>
      <w:r w:rsidR="00883990" w:rsidRPr="00495CB4">
        <w:rPr>
          <w:rFonts w:eastAsiaTheme="minorHAnsi"/>
          <w:b/>
          <w:bCs/>
          <w:sz w:val="24"/>
          <w:szCs w:val="24"/>
          <w:lang w:eastAsia="en-US"/>
        </w:rPr>
        <w:t xml:space="preserve">. Основные принципы развития корпоративных программ </w:t>
      </w:r>
      <w:r w:rsidR="00883990" w:rsidRPr="00495CB4">
        <w:rPr>
          <w:rFonts w:eastAsiaTheme="minorHAnsi"/>
          <w:b/>
          <w:bCs/>
          <w:sz w:val="24"/>
          <w:szCs w:val="24"/>
          <w:lang w:eastAsia="en-US"/>
        </w:rPr>
        <w:br/>
        <w:t>в организациях Санкт-Петербурга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lastRenderedPageBreak/>
        <w:t xml:space="preserve">Развитие корпоративных программ в организациях Санкт-Петербурга строится </w:t>
      </w:r>
      <w:r w:rsidRPr="00495CB4">
        <w:rPr>
          <w:rFonts w:eastAsiaTheme="minorHAnsi"/>
          <w:bCs/>
          <w:sz w:val="24"/>
          <w:szCs w:val="24"/>
          <w:lang w:eastAsia="en-US"/>
        </w:rPr>
        <w:br/>
        <w:t>на принципах:</w:t>
      </w:r>
    </w:p>
    <w:p w:rsidR="00883990" w:rsidRPr="00495CB4" w:rsidRDefault="00883990" w:rsidP="008E4375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разумности и </w:t>
      </w:r>
      <w:r w:rsidR="006C2B9F" w:rsidRPr="00495CB4">
        <w:rPr>
          <w:rFonts w:eastAsiaTheme="minorHAnsi"/>
          <w:bCs/>
          <w:sz w:val="24"/>
          <w:szCs w:val="24"/>
          <w:lang w:eastAsia="en-US"/>
        </w:rPr>
        <w:t xml:space="preserve">учета </w:t>
      </w:r>
      <w:r w:rsidRPr="00495CB4">
        <w:rPr>
          <w:rFonts w:eastAsiaTheme="minorHAnsi"/>
          <w:bCs/>
          <w:sz w:val="24"/>
          <w:szCs w:val="24"/>
          <w:lang w:eastAsia="en-US"/>
        </w:rPr>
        <w:t>экономического потенциала</w:t>
      </w:r>
      <w:r w:rsidR="00224461" w:rsidRPr="00495CB4">
        <w:rPr>
          <w:rFonts w:eastAsiaTheme="minorHAnsi"/>
          <w:bCs/>
          <w:sz w:val="24"/>
          <w:szCs w:val="24"/>
          <w:lang w:eastAsia="en-US"/>
        </w:rPr>
        <w:t xml:space="preserve"> Санкт-Петербурга</w:t>
      </w:r>
      <w:r w:rsidRPr="00495CB4">
        <w:rPr>
          <w:rFonts w:eastAsiaTheme="minorHAnsi"/>
          <w:bCs/>
          <w:sz w:val="24"/>
          <w:szCs w:val="24"/>
          <w:lang w:eastAsia="en-US"/>
        </w:rPr>
        <w:t>;</w:t>
      </w:r>
    </w:p>
    <w:p w:rsidR="00883990" w:rsidRPr="00495CB4" w:rsidRDefault="006C2B9F" w:rsidP="008E4375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сохранения</w:t>
      </w:r>
      <w:r w:rsidR="00293678" w:rsidRPr="00495CB4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>традиционных семейных ценностей;</w:t>
      </w:r>
    </w:p>
    <w:p w:rsidR="00883990" w:rsidRPr="00495CB4" w:rsidRDefault="00883990" w:rsidP="008E4375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открытости и сотрудничества демографических агентов Санкт-Петербурга </w:t>
      </w:r>
      <w:r w:rsidRPr="00495CB4">
        <w:rPr>
          <w:rFonts w:eastAsiaTheme="minorHAnsi"/>
          <w:bCs/>
          <w:sz w:val="24"/>
          <w:szCs w:val="24"/>
          <w:lang w:eastAsia="en-US"/>
        </w:rPr>
        <w:br/>
        <w:t xml:space="preserve">и </w:t>
      </w:r>
      <w:r w:rsidR="0052140B" w:rsidRPr="00495CB4">
        <w:rPr>
          <w:rFonts w:eastAsiaTheme="minorHAnsi"/>
          <w:bCs/>
          <w:sz w:val="24"/>
          <w:szCs w:val="24"/>
          <w:lang w:eastAsia="en-US"/>
        </w:rPr>
        <w:t xml:space="preserve">исполнительных органов </w:t>
      </w:r>
      <w:r w:rsidR="004374C1" w:rsidRPr="00495CB4">
        <w:rPr>
          <w:rFonts w:eastAsiaTheme="minorHAnsi"/>
          <w:bCs/>
          <w:sz w:val="24"/>
          <w:szCs w:val="24"/>
          <w:lang w:eastAsia="en-US"/>
        </w:rPr>
        <w:t>государственной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52140B" w:rsidRPr="00495CB4">
        <w:rPr>
          <w:rFonts w:eastAsiaTheme="minorHAnsi"/>
          <w:bCs/>
          <w:sz w:val="24"/>
          <w:szCs w:val="24"/>
          <w:lang w:eastAsia="en-US"/>
        </w:rPr>
        <w:t>власти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 Санкт-Петербурга;</w:t>
      </w:r>
    </w:p>
    <w:p w:rsidR="00883990" w:rsidRPr="00495CB4" w:rsidRDefault="00883990" w:rsidP="008E4375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доступности информации, необходимой для получения статуса демографического агента Санкт-Петербурга, </w:t>
      </w:r>
      <w:r w:rsidR="006C2B9F" w:rsidRPr="00495CB4">
        <w:rPr>
          <w:rFonts w:eastAsiaTheme="minorHAnsi"/>
          <w:bCs/>
          <w:sz w:val="24"/>
          <w:szCs w:val="24"/>
          <w:lang w:eastAsia="en-US"/>
        </w:rPr>
        <w:t>а также информации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 о мерах поддерж</w:t>
      </w:r>
      <w:r w:rsidR="006C2B9F" w:rsidRPr="00495CB4">
        <w:rPr>
          <w:rFonts w:eastAsiaTheme="minorHAnsi"/>
          <w:bCs/>
          <w:sz w:val="24"/>
          <w:szCs w:val="24"/>
          <w:lang w:eastAsia="en-US"/>
        </w:rPr>
        <w:t xml:space="preserve">ки демографических агентов </w:t>
      </w:r>
      <w:r w:rsidRPr="00495CB4">
        <w:rPr>
          <w:rFonts w:eastAsiaTheme="minorHAnsi"/>
          <w:bCs/>
          <w:sz w:val="24"/>
          <w:szCs w:val="24"/>
          <w:lang w:eastAsia="en-US"/>
        </w:rPr>
        <w:t>Санкт-Петербурга;</w:t>
      </w:r>
    </w:p>
    <w:p w:rsidR="00883990" w:rsidRPr="00495CB4" w:rsidRDefault="00883990" w:rsidP="008E4375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создания благоприятных условий для развития корпоративных программ </w:t>
      </w:r>
      <w:r w:rsidRPr="00495CB4">
        <w:rPr>
          <w:rFonts w:eastAsiaTheme="minorHAnsi"/>
          <w:bCs/>
          <w:sz w:val="24"/>
          <w:szCs w:val="24"/>
          <w:lang w:eastAsia="en-US"/>
        </w:rPr>
        <w:br/>
        <w:t>в организациях Санкт-Петербурга.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83990" w:rsidRPr="00495CB4" w:rsidRDefault="003C4E37" w:rsidP="003C4E37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495CB4">
        <w:rPr>
          <w:rFonts w:eastAsiaTheme="minorHAnsi"/>
          <w:b/>
          <w:bCs/>
          <w:sz w:val="24"/>
          <w:szCs w:val="24"/>
          <w:lang w:eastAsia="en-US"/>
        </w:rPr>
        <w:t>3</w:t>
      </w:r>
      <w:r w:rsidR="00883990" w:rsidRPr="00495CB4">
        <w:rPr>
          <w:rFonts w:eastAsiaTheme="minorHAnsi"/>
          <w:b/>
          <w:bCs/>
          <w:sz w:val="24"/>
          <w:szCs w:val="24"/>
          <w:lang w:eastAsia="en-US"/>
        </w:rPr>
        <w:t>. Статус демографического агента Санкт-Петербурга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83990" w:rsidRPr="00495CB4" w:rsidRDefault="003C4E37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3.1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 xml:space="preserve">. Статус демографического агента Санкт-Петербурга присваивается юридическому лицу – хозяйствующему субъекту, зарегистрированному на территории Санкт-Петербурга (за исключением государственных и муниципальных учреждений) </w:t>
      </w:r>
      <w:r w:rsidRPr="00495CB4">
        <w:rPr>
          <w:rFonts w:eastAsiaTheme="minorHAnsi"/>
          <w:bCs/>
          <w:sz w:val="24"/>
          <w:szCs w:val="24"/>
          <w:lang w:eastAsia="en-US"/>
        </w:rPr>
        <w:br/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 xml:space="preserve">при </w:t>
      </w:r>
      <w:r w:rsidR="004D7BF2" w:rsidRPr="00495CB4">
        <w:rPr>
          <w:rFonts w:eastAsiaTheme="minorHAnsi"/>
          <w:bCs/>
          <w:sz w:val="24"/>
          <w:szCs w:val="24"/>
          <w:lang w:eastAsia="en-US"/>
        </w:rPr>
        <w:t>условии соответствия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 xml:space="preserve"> критериям, установленным </w:t>
      </w:r>
      <w:r w:rsidRPr="00495CB4">
        <w:rPr>
          <w:rFonts w:eastAsiaTheme="minorHAnsi"/>
          <w:bCs/>
          <w:sz w:val="24"/>
          <w:szCs w:val="24"/>
          <w:lang w:eastAsia="en-US"/>
        </w:rPr>
        <w:t>настоящим</w:t>
      </w:r>
      <w:r w:rsidR="00135E56" w:rsidRPr="00495CB4">
        <w:rPr>
          <w:rFonts w:eastAsiaTheme="minorHAnsi"/>
          <w:bCs/>
          <w:sz w:val="24"/>
          <w:szCs w:val="24"/>
          <w:lang w:eastAsia="en-US"/>
        </w:rPr>
        <w:t xml:space="preserve"> П</w:t>
      </w:r>
      <w:r w:rsidR="009C298F" w:rsidRPr="00495CB4">
        <w:rPr>
          <w:rFonts w:eastAsiaTheme="minorHAnsi"/>
          <w:bCs/>
          <w:sz w:val="24"/>
          <w:szCs w:val="24"/>
          <w:lang w:eastAsia="en-US"/>
        </w:rPr>
        <w:t>оложением</w:t>
      </w:r>
      <w:r w:rsidR="004374C1" w:rsidRPr="00495CB4">
        <w:rPr>
          <w:rFonts w:eastAsiaTheme="minorHAnsi"/>
          <w:bCs/>
          <w:sz w:val="24"/>
          <w:szCs w:val="24"/>
          <w:lang w:eastAsia="en-US"/>
        </w:rPr>
        <w:t xml:space="preserve">. Сведения </w:t>
      </w:r>
      <w:r w:rsidR="004374C1" w:rsidRPr="00495CB4">
        <w:rPr>
          <w:rFonts w:eastAsiaTheme="minorHAnsi"/>
          <w:bCs/>
          <w:sz w:val="24"/>
          <w:szCs w:val="24"/>
          <w:lang w:eastAsia="en-US"/>
        </w:rPr>
        <w:br/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>о демографическом агенте Санкт-Петербурга</w:t>
      </w:r>
      <w:r w:rsidR="004374C1" w:rsidRPr="00495CB4">
        <w:rPr>
          <w:rFonts w:eastAsiaTheme="minorHAnsi"/>
          <w:bCs/>
          <w:sz w:val="24"/>
          <w:szCs w:val="24"/>
          <w:lang w:eastAsia="en-US"/>
        </w:rPr>
        <w:t xml:space="preserve"> подлежат внесению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 xml:space="preserve"> в 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реестр демографических агентов 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 xml:space="preserve">Санкт-Петербурга (далее – реестр). </w:t>
      </w:r>
    </w:p>
    <w:p w:rsidR="009048A6" w:rsidRPr="00495CB4" w:rsidRDefault="00610C7F" w:rsidP="009048A6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3.2. </w:t>
      </w:r>
      <w:r w:rsidR="009048A6" w:rsidRPr="00495CB4">
        <w:rPr>
          <w:rFonts w:eastAsiaTheme="minorHAnsi"/>
          <w:bCs/>
          <w:sz w:val="24"/>
          <w:szCs w:val="24"/>
          <w:lang w:eastAsia="en-US"/>
        </w:rPr>
        <w:t>Порядок присвоения</w:t>
      </w:r>
      <w:r w:rsidR="00135E56" w:rsidRPr="00495CB4">
        <w:rPr>
          <w:rFonts w:eastAsiaTheme="minorHAnsi"/>
          <w:bCs/>
          <w:sz w:val="24"/>
          <w:szCs w:val="24"/>
          <w:lang w:eastAsia="en-US"/>
        </w:rPr>
        <w:t>,</w:t>
      </w:r>
      <w:r w:rsidR="009048A6" w:rsidRPr="00495CB4">
        <w:rPr>
          <w:rFonts w:eastAsiaTheme="minorHAnsi"/>
          <w:bCs/>
          <w:sz w:val="24"/>
          <w:szCs w:val="24"/>
          <w:lang w:eastAsia="en-US"/>
        </w:rPr>
        <w:t xml:space="preserve"> продления и прекращения</w:t>
      </w:r>
      <w:r w:rsidR="00135E56" w:rsidRPr="00495CB4">
        <w:rPr>
          <w:rFonts w:eastAsiaTheme="minorHAnsi"/>
          <w:bCs/>
          <w:sz w:val="24"/>
          <w:szCs w:val="24"/>
          <w:lang w:eastAsia="en-US"/>
        </w:rPr>
        <w:t xml:space="preserve"> статуса демографического агента Санкт-Петербурга </w:t>
      </w:r>
      <w:r w:rsidR="00CF064F" w:rsidRPr="00495CB4">
        <w:rPr>
          <w:rFonts w:eastAsiaTheme="minorHAnsi"/>
          <w:bCs/>
          <w:sz w:val="24"/>
          <w:szCs w:val="24"/>
          <w:lang w:eastAsia="en-US"/>
        </w:rPr>
        <w:t>устанавливае</w:t>
      </w:r>
      <w:r w:rsidR="009048A6" w:rsidRPr="00495CB4">
        <w:rPr>
          <w:rFonts w:eastAsiaTheme="minorHAnsi"/>
          <w:bCs/>
          <w:sz w:val="24"/>
          <w:szCs w:val="24"/>
          <w:lang w:eastAsia="en-US"/>
        </w:rPr>
        <w:t xml:space="preserve">тся </w:t>
      </w:r>
      <w:r w:rsidR="007C798F" w:rsidRPr="00495CB4">
        <w:rPr>
          <w:rFonts w:eastAsiaTheme="minorHAnsi"/>
          <w:bCs/>
          <w:sz w:val="24"/>
          <w:szCs w:val="24"/>
          <w:lang w:eastAsia="en-US"/>
        </w:rPr>
        <w:t>Комитетом по промышленной политике, инновациям и торговле Санкт-Петербурга (далее – Комитет</w:t>
      </w:r>
      <w:r w:rsidR="009048A6" w:rsidRPr="00495CB4">
        <w:rPr>
          <w:rFonts w:eastAsiaTheme="minorHAnsi"/>
          <w:bCs/>
          <w:sz w:val="24"/>
          <w:szCs w:val="24"/>
          <w:lang w:eastAsia="en-US"/>
        </w:rPr>
        <w:t>).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83990" w:rsidRPr="00495CB4" w:rsidRDefault="00CB365D" w:rsidP="00CB365D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495CB4">
        <w:rPr>
          <w:rFonts w:eastAsiaTheme="minorHAnsi"/>
          <w:b/>
          <w:bCs/>
          <w:sz w:val="24"/>
          <w:szCs w:val="24"/>
          <w:lang w:eastAsia="en-US"/>
        </w:rPr>
        <w:t>4</w:t>
      </w:r>
      <w:r w:rsidR="00883990" w:rsidRPr="00495CB4">
        <w:rPr>
          <w:rFonts w:eastAsiaTheme="minorHAnsi"/>
          <w:b/>
          <w:bCs/>
          <w:sz w:val="24"/>
          <w:szCs w:val="24"/>
          <w:lang w:eastAsia="en-US"/>
        </w:rPr>
        <w:t>. Реестр демографических агентов Санкт-Петербурга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83990" w:rsidRPr="00495CB4" w:rsidRDefault="00CB365D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4</w:t>
      </w:r>
      <w:r w:rsidR="00A4164C" w:rsidRPr="00495CB4">
        <w:rPr>
          <w:rFonts w:eastAsiaTheme="minorHAnsi"/>
          <w:bCs/>
          <w:sz w:val="24"/>
          <w:szCs w:val="24"/>
          <w:lang w:eastAsia="en-US"/>
        </w:rPr>
        <w:t>.1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 xml:space="preserve">. Формирование и ведение реестра осуществляются </w:t>
      </w:r>
      <w:r w:rsidR="00265398" w:rsidRPr="00495CB4">
        <w:rPr>
          <w:rFonts w:eastAsiaTheme="minorHAnsi"/>
          <w:bCs/>
          <w:sz w:val="24"/>
          <w:szCs w:val="24"/>
          <w:lang w:eastAsia="en-US"/>
        </w:rPr>
        <w:t xml:space="preserve">Комитетом 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 xml:space="preserve">в порядке, установленном нормативным правовым актом </w:t>
      </w:r>
      <w:r w:rsidR="00327A1C" w:rsidRPr="00495CB4">
        <w:rPr>
          <w:rFonts w:eastAsiaTheme="minorHAnsi"/>
          <w:bCs/>
          <w:sz w:val="24"/>
          <w:szCs w:val="24"/>
          <w:lang w:eastAsia="en-US"/>
        </w:rPr>
        <w:t>Комитета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>.</w:t>
      </w:r>
    </w:p>
    <w:p w:rsidR="00883990" w:rsidRPr="00495CB4" w:rsidRDefault="00CB365D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4</w:t>
      </w:r>
      <w:r w:rsidR="00A4164C" w:rsidRPr="00495CB4">
        <w:rPr>
          <w:rFonts w:eastAsiaTheme="minorHAnsi"/>
          <w:bCs/>
          <w:sz w:val="24"/>
          <w:szCs w:val="24"/>
          <w:lang w:eastAsia="en-US"/>
        </w:rPr>
        <w:t>.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>2. В реестре должны содержаться следующие сведения: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полное наименование юридического лица;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идентификационный номер налогоплательщика;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дата внесения в реестр;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дата принятия решения о присвоении и продлении статуса демографического агента Санкт-Петербурга;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баллы демографического агента Санкт-Петербурга в рейтинге корпоративной поддержки демографии;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действующие меры поддержки</w:t>
      </w:r>
      <w:r w:rsidR="006C2B9F" w:rsidRPr="00495CB4">
        <w:rPr>
          <w:rFonts w:eastAsiaTheme="minorHAnsi"/>
          <w:bCs/>
          <w:sz w:val="24"/>
          <w:szCs w:val="24"/>
          <w:lang w:eastAsia="en-US"/>
        </w:rPr>
        <w:t xml:space="preserve"> работников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 демографического агента </w:t>
      </w:r>
      <w:r w:rsidR="006C2B9F" w:rsidRPr="00495CB4">
        <w:rPr>
          <w:rFonts w:eastAsiaTheme="minorHAnsi"/>
          <w:bCs/>
          <w:sz w:val="24"/>
          <w:szCs w:val="24"/>
          <w:lang w:eastAsia="en-US"/>
        </w:rPr>
        <w:br/>
      </w:r>
      <w:r w:rsidRPr="00495CB4">
        <w:rPr>
          <w:rFonts w:eastAsiaTheme="minorHAnsi"/>
          <w:bCs/>
          <w:sz w:val="24"/>
          <w:szCs w:val="24"/>
          <w:lang w:eastAsia="en-US"/>
        </w:rPr>
        <w:t>Санкт-Петербурга, предусмотренные корпоративной программой.</w:t>
      </w:r>
    </w:p>
    <w:p w:rsidR="00883990" w:rsidRPr="00495CB4" w:rsidRDefault="00DA42E6" w:rsidP="0072608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4.3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>. Состав сведений, содержащихся в реестр</w:t>
      </w:r>
      <w:r w:rsidR="001B5259" w:rsidRPr="00495CB4">
        <w:rPr>
          <w:rFonts w:eastAsiaTheme="minorHAnsi"/>
          <w:bCs/>
          <w:sz w:val="24"/>
          <w:szCs w:val="24"/>
          <w:lang w:eastAsia="en-US"/>
        </w:rPr>
        <w:t>е, помимо установленных пунктом</w:t>
      </w:r>
      <w:r w:rsidR="009E7CD7" w:rsidRPr="00495CB4">
        <w:rPr>
          <w:rFonts w:eastAsiaTheme="minorHAnsi"/>
          <w:bCs/>
          <w:sz w:val="24"/>
          <w:szCs w:val="24"/>
          <w:lang w:eastAsia="en-US"/>
        </w:rPr>
        <w:br/>
      </w:r>
      <w:r w:rsidR="001B5259" w:rsidRPr="00495CB4">
        <w:rPr>
          <w:rFonts w:eastAsiaTheme="minorHAnsi"/>
          <w:bCs/>
          <w:sz w:val="24"/>
          <w:szCs w:val="24"/>
          <w:lang w:eastAsia="en-US"/>
        </w:rPr>
        <w:t>4.2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 xml:space="preserve">, а также порядок предоставления выписки из реестра устанавливаются нормативным правовым актом </w:t>
      </w:r>
      <w:r w:rsidR="00282635" w:rsidRPr="00495CB4">
        <w:rPr>
          <w:rFonts w:eastAsiaTheme="minorHAnsi"/>
          <w:bCs/>
          <w:sz w:val="24"/>
          <w:szCs w:val="24"/>
          <w:lang w:eastAsia="en-US"/>
        </w:rPr>
        <w:t>Комитета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 xml:space="preserve">. 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4</w:t>
      </w:r>
      <w:r w:rsidR="00CF064F" w:rsidRPr="00495CB4">
        <w:rPr>
          <w:rFonts w:eastAsiaTheme="minorHAnsi"/>
          <w:bCs/>
          <w:sz w:val="24"/>
          <w:szCs w:val="24"/>
          <w:lang w:eastAsia="en-US"/>
        </w:rPr>
        <w:t>.4</w:t>
      </w:r>
      <w:r w:rsidRPr="00495CB4">
        <w:rPr>
          <w:rFonts w:eastAsiaTheme="minorHAnsi"/>
          <w:bCs/>
          <w:sz w:val="24"/>
          <w:szCs w:val="24"/>
          <w:lang w:eastAsia="en-US"/>
        </w:rPr>
        <w:t>. Организации, осуществляющие деятельность на территории Санкт-Петербурга, вправе представлять сведения о реализуемых корпоративных программах в целях включения в реестр без присвоения статуса демографического агента Санкт-Петербурга.</w:t>
      </w:r>
    </w:p>
    <w:p w:rsidR="00883990" w:rsidRPr="00495CB4" w:rsidRDefault="00CF064F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4.5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>. Сведения, содержащиеся в реестре, подлежат размещению на оф</w:t>
      </w:r>
      <w:r w:rsidR="008848A9" w:rsidRPr="00495CB4">
        <w:rPr>
          <w:rFonts w:eastAsiaTheme="minorHAnsi"/>
          <w:bCs/>
          <w:sz w:val="24"/>
          <w:szCs w:val="24"/>
          <w:lang w:eastAsia="en-US"/>
        </w:rPr>
        <w:t xml:space="preserve">ициальном 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>сайте Администрации Санкт-Петербурга</w:t>
      </w:r>
      <w:r w:rsidR="008848A9" w:rsidRPr="00495CB4">
        <w:rPr>
          <w:rFonts w:eastAsiaTheme="minorHAnsi"/>
          <w:bCs/>
          <w:sz w:val="24"/>
          <w:szCs w:val="24"/>
          <w:lang w:eastAsia="en-US"/>
        </w:rPr>
        <w:t xml:space="preserve"> (доменное имя сайта в сети </w:t>
      </w:r>
      <w:r w:rsidR="008848A9" w:rsidRPr="00495CB4">
        <w:rPr>
          <w:rFonts w:eastAsiaTheme="minorHAnsi"/>
          <w:bCs/>
          <w:sz w:val="24"/>
          <w:szCs w:val="24"/>
          <w:lang w:eastAsia="en-US"/>
        </w:rPr>
        <w:br/>
        <w:t xml:space="preserve">«Интернет» – </w:t>
      </w:r>
      <w:r w:rsidR="008848A9" w:rsidRPr="00495CB4">
        <w:rPr>
          <w:rFonts w:eastAsiaTheme="minorHAnsi"/>
          <w:bCs/>
          <w:sz w:val="24"/>
          <w:szCs w:val="24"/>
          <w:lang w:val="en-US" w:eastAsia="en-US"/>
        </w:rPr>
        <w:t>gov</w:t>
      </w:r>
      <w:r w:rsidR="008848A9" w:rsidRPr="00495CB4">
        <w:rPr>
          <w:rFonts w:eastAsiaTheme="minorHAnsi"/>
          <w:bCs/>
          <w:sz w:val="24"/>
          <w:szCs w:val="24"/>
          <w:lang w:eastAsia="en-US"/>
        </w:rPr>
        <w:t>.</w:t>
      </w:r>
      <w:r w:rsidR="008848A9" w:rsidRPr="00495CB4">
        <w:rPr>
          <w:rFonts w:eastAsiaTheme="minorHAnsi"/>
          <w:bCs/>
          <w:sz w:val="24"/>
          <w:szCs w:val="24"/>
          <w:lang w:val="en-US" w:eastAsia="en-US"/>
        </w:rPr>
        <w:t>spb</w:t>
      </w:r>
      <w:r w:rsidR="008848A9" w:rsidRPr="00495CB4">
        <w:rPr>
          <w:rFonts w:eastAsiaTheme="minorHAnsi"/>
          <w:bCs/>
          <w:sz w:val="24"/>
          <w:szCs w:val="24"/>
          <w:lang w:eastAsia="en-US"/>
        </w:rPr>
        <w:t>.</w:t>
      </w:r>
      <w:r w:rsidR="008848A9" w:rsidRPr="00495CB4">
        <w:rPr>
          <w:rFonts w:eastAsiaTheme="minorHAnsi"/>
          <w:bCs/>
          <w:sz w:val="24"/>
          <w:szCs w:val="24"/>
          <w:lang w:val="en-US" w:eastAsia="en-US"/>
        </w:rPr>
        <w:t>ru</w:t>
      </w:r>
      <w:r w:rsidR="008848A9" w:rsidRPr="00495CB4">
        <w:rPr>
          <w:rFonts w:eastAsiaTheme="minorHAnsi"/>
          <w:bCs/>
          <w:sz w:val="24"/>
          <w:szCs w:val="24"/>
          <w:lang w:eastAsia="en-US"/>
        </w:rPr>
        <w:t>)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 xml:space="preserve"> и на официально</w:t>
      </w:r>
      <w:r w:rsidR="00DA42E6" w:rsidRPr="00495CB4">
        <w:rPr>
          <w:rFonts w:eastAsiaTheme="minorHAnsi"/>
          <w:bCs/>
          <w:sz w:val="24"/>
          <w:szCs w:val="24"/>
          <w:lang w:eastAsia="en-US"/>
        </w:rPr>
        <w:t xml:space="preserve">м сайте </w:t>
      </w:r>
      <w:r w:rsidR="00282635" w:rsidRPr="00495CB4">
        <w:rPr>
          <w:rFonts w:eastAsiaTheme="minorHAnsi"/>
          <w:bCs/>
          <w:sz w:val="24"/>
          <w:szCs w:val="24"/>
          <w:lang w:eastAsia="en-US"/>
        </w:rPr>
        <w:t>Комитета</w:t>
      </w:r>
      <w:r w:rsidR="00DA42E6" w:rsidRPr="00495CB4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>в сети «Интернет»</w:t>
      </w:r>
      <w:r w:rsidR="008848A9" w:rsidRPr="00495CB4">
        <w:rPr>
          <w:rFonts w:eastAsiaTheme="minorHAnsi"/>
          <w:bCs/>
          <w:sz w:val="24"/>
          <w:szCs w:val="24"/>
          <w:lang w:eastAsia="en-US"/>
        </w:rPr>
        <w:t xml:space="preserve"> (доменное имя сайта в сети «Интернет» </w:t>
      </w:r>
      <w:r w:rsidR="008E4375" w:rsidRPr="00495CB4">
        <w:rPr>
          <w:rFonts w:eastAsiaTheme="minorHAnsi"/>
          <w:bCs/>
          <w:sz w:val="24"/>
          <w:szCs w:val="24"/>
          <w:lang w:eastAsia="en-US"/>
        </w:rPr>
        <w:t xml:space="preserve">– </w:t>
      </w:r>
      <w:r w:rsidR="008E4375" w:rsidRPr="00495CB4">
        <w:rPr>
          <w:rFonts w:eastAsiaTheme="minorHAnsi"/>
          <w:bCs/>
          <w:sz w:val="24"/>
          <w:szCs w:val="24"/>
          <w:lang w:val="en-US" w:eastAsia="en-US"/>
        </w:rPr>
        <w:t>c</w:t>
      </w:r>
      <w:r w:rsidR="008848A9" w:rsidRPr="00495CB4">
        <w:rPr>
          <w:rFonts w:eastAsiaTheme="minorHAnsi"/>
          <w:bCs/>
          <w:sz w:val="24"/>
          <w:szCs w:val="24"/>
          <w:lang w:val="en-US" w:eastAsia="en-US"/>
        </w:rPr>
        <w:t>ipit</w:t>
      </w:r>
      <w:r w:rsidR="008848A9" w:rsidRPr="00495CB4">
        <w:rPr>
          <w:rFonts w:eastAsiaTheme="minorHAnsi"/>
          <w:bCs/>
          <w:sz w:val="24"/>
          <w:szCs w:val="24"/>
          <w:lang w:eastAsia="en-US"/>
        </w:rPr>
        <w:t>.</w:t>
      </w:r>
      <w:r w:rsidR="008848A9" w:rsidRPr="00495CB4">
        <w:rPr>
          <w:rFonts w:eastAsiaTheme="minorHAnsi"/>
          <w:bCs/>
          <w:sz w:val="24"/>
          <w:szCs w:val="24"/>
          <w:lang w:val="en-US" w:eastAsia="en-US"/>
        </w:rPr>
        <w:t>gov</w:t>
      </w:r>
      <w:r w:rsidR="008848A9" w:rsidRPr="00495CB4">
        <w:rPr>
          <w:rFonts w:eastAsiaTheme="minorHAnsi"/>
          <w:bCs/>
          <w:sz w:val="24"/>
          <w:szCs w:val="24"/>
          <w:lang w:eastAsia="en-US"/>
        </w:rPr>
        <w:t>.</w:t>
      </w:r>
      <w:r w:rsidR="008848A9" w:rsidRPr="00495CB4">
        <w:rPr>
          <w:rFonts w:eastAsiaTheme="minorHAnsi"/>
          <w:bCs/>
          <w:sz w:val="24"/>
          <w:szCs w:val="24"/>
          <w:lang w:val="en-US" w:eastAsia="en-US"/>
        </w:rPr>
        <w:t>spb</w:t>
      </w:r>
      <w:r w:rsidR="008848A9" w:rsidRPr="00495CB4">
        <w:rPr>
          <w:rFonts w:eastAsiaTheme="minorHAnsi"/>
          <w:bCs/>
          <w:sz w:val="24"/>
          <w:szCs w:val="24"/>
          <w:lang w:eastAsia="en-US"/>
        </w:rPr>
        <w:t>.</w:t>
      </w:r>
      <w:r w:rsidR="008848A9" w:rsidRPr="00495CB4">
        <w:rPr>
          <w:rFonts w:eastAsiaTheme="minorHAnsi"/>
          <w:bCs/>
          <w:sz w:val="24"/>
          <w:szCs w:val="24"/>
          <w:lang w:val="en-US" w:eastAsia="en-US"/>
        </w:rPr>
        <w:t>ru</w:t>
      </w:r>
      <w:r w:rsidR="008848A9" w:rsidRPr="00495CB4">
        <w:rPr>
          <w:rFonts w:eastAsiaTheme="minorHAnsi"/>
          <w:bCs/>
          <w:sz w:val="24"/>
          <w:szCs w:val="24"/>
          <w:lang w:eastAsia="en-US"/>
        </w:rPr>
        <w:t>)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>.</w:t>
      </w:r>
    </w:p>
    <w:p w:rsidR="004626BC" w:rsidRPr="00495CB4" w:rsidRDefault="004626BC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</w:p>
    <w:p w:rsidR="004626BC" w:rsidRPr="00495CB4" w:rsidRDefault="004626BC" w:rsidP="004626BC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495CB4">
        <w:rPr>
          <w:rFonts w:eastAsiaTheme="minorHAnsi"/>
          <w:b/>
          <w:bCs/>
          <w:sz w:val="24"/>
          <w:szCs w:val="24"/>
          <w:lang w:eastAsia="en-US"/>
        </w:rPr>
        <w:t>5. Критерии</w:t>
      </w:r>
      <w:r w:rsidR="008718A2" w:rsidRPr="00495CB4">
        <w:rPr>
          <w:rFonts w:eastAsiaTheme="minorHAnsi"/>
          <w:b/>
          <w:bCs/>
          <w:sz w:val="24"/>
          <w:szCs w:val="24"/>
          <w:lang w:eastAsia="en-US"/>
        </w:rPr>
        <w:t xml:space="preserve"> для присвоения статуса демографического агента </w:t>
      </w:r>
      <w:r w:rsidR="008718A2" w:rsidRPr="00495CB4">
        <w:rPr>
          <w:rFonts w:eastAsiaTheme="minorHAnsi"/>
          <w:b/>
          <w:bCs/>
          <w:sz w:val="24"/>
          <w:szCs w:val="24"/>
          <w:lang w:eastAsia="en-US"/>
        </w:rPr>
        <w:br/>
        <w:t>Санкт-Петербурга</w:t>
      </w:r>
    </w:p>
    <w:p w:rsidR="008718A2" w:rsidRPr="00495CB4" w:rsidRDefault="008718A2" w:rsidP="008718A2">
      <w:pPr>
        <w:autoSpaceDE w:val="0"/>
        <w:autoSpaceDN w:val="0"/>
        <w:adjustRightInd w:val="0"/>
        <w:ind w:firstLine="540"/>
        <w:rPr>
          <w:rFonts w:eastAsiaTheme="minorHAnsi"/>
          <w:b/>
          <w:bCs/>
          <w:sz w:val="24"/>
          <w:szCs w:val="24"/>
          <w:lang w:eastAsia="en-US"/>
        </w:rPr>
      </w:pPr>
    </w:p>
    <w:p w:rsidR="008718A2" w:rsidRPr="00495CB4" w:rsidRDefault="008718A2" w:rsidP="0025462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lastRenderedPageBreak/>
        <w:t xml:space="preserve">5.1 Критериями для присвоения юридическим лицам статуса демографического </w:t>
      </w:r>
      <w:r w:rsidR="00C45C6F" w:rsidRPr="00495CB4">
        <w:rPr>
          <w:rFonts w:eastAsiaTheme="minorHAnsi"/>
          <w:bCs/>
          <w:sz w:val="24"/>
          <w:szCs w:val="24"/>
          <w:lang w:eastAsia="en-US"/>
        </w:rPr>
        <w:t>агента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 Санкт-Петербурга являются:</w:t>
      </w:r>
    </w:p>
    <w:p w:rsidR="008718A2" w:rsidRPr="00495CB4" w:rsidRDefault="008718A2" w:rsidP="0025462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высокий уровень </w:t>
      </w:r>
      <w:r w:rsidR="004C2294" w:rsidRPr="00495CB4">
        <w:rPr>
          <w:rFonts w:eastAsiaTheme="minorHAnsi"/>
          <w:bCs/>
          <w:sz w:val="24"/>
          <w:szCs w:val="24"/>
          <w:lang w:eastAsia="en-US"/>
        </w:rPr>
        <w:t>организации</w:t>
      </w:r>
      <w:r w:rsidR="00B37D71" w:rsidRPr="00495CB4">
        <w:rPr>
          <w:rFonts w:eastAsiaTheme="minorHAnsi"/>
          <w:bCs/>
          <w:sz w:val="24"/>
          <w:szCs w:val="24"/>
          <w:lang w:eastAsia="en-US"/>
        </w:rPr>
        <w:t xml:space="preserve"> 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в рейтинге корпоративной поддержки демографии (КПД-рейтинг) в соответствии с национальным стандартом Российской Федерации </w:t>
      </w:r>
      <w:r w:rsidR="004C2294" w:rsidRPr="00495CB4">
        <w:rPr>
          <w:rFonts w:eastAsiaTheme="minorHAnsi"/>
          <w:bCs/>
          <w:sz w:val="24"/>
          <w:szCs w:val="24"/>
          <w:lang w:eastAsia="en-US"/>
        </w:rPr>
        <w:br/>
      </w:r>
      <w:r w:rsidRPr="00495CB4">
        <w:rPr>
          <w:rFonts w:eastAsiaTheme="minorHAnsi"/>
          <w:bCs/>
          <w:sz w:val="24"/>
          <w:szCs w:val="24"/>
          <w:lang w:eastAsia="en-US"/>
        </w:rPr>
        <w:t>ГОСТ Р 72119-2025 «Меры поддержки «Корпоративный демографический стандарт»</w:t>
      </w:r>
      <w:r w:rsidR="00254621" w:rsidRPr="00495CB4">
        <w:rPr>
          <w:rFonts w:eastAsiaTheme="minorHAnsi"/>
          <w:bCs/>
          <w:sz w:val="24"/>
          <w:szCs w:val="24"/>
          <w:lang w:eastAsia="en-US"/>
        </w:rPr>
        <w:t>.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 Правила формирования корпоративных программ. Методика оценки работодателей (формирование КПД-рейтинга)», утвержденным приказом Федерального агентства </w:t>
      </w:r>
      <w:r w:rsidR="004C2294" w:rsidRPr="00495CB4">
        <w:rPr>
          <w:rFonts w:eastAsiaTheme="minorHAnsi"/>
          <w:bCs/>
          <w:sz w:val="24"/>
          <w:szCs w:val="24"/>
          <w:lang w:eastAsia="en-US"/>
        </w:rPr>
        <w:br/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по техническому регулированию и метрологии от 10.06.2025 № 546-ст </w:t>
      </w:r>
      <w:r w:rsidR="00254621" w:rsidRPr="00495CB4">
        <w:rPr>
          <w:rFonts w:eastAsiaTheme="minorHAnsi"/>
          <w:bCs/>
          <w:sz w:val="24"/>
          <w:szCs w:val="24"/>
          <w:lang w:eastAsia="en-US"/>
        </w:rPr>
        <w:t>«Об утверждении национального стандарта Российской Федерации»</w:t>
      </w:r>
      <w:r w:rsidR="00B10FF1" w:rsidRPr="00495CB4">
        <w:rPr>
          <w:rFonts w:eastAsiaTheme="minorHAnsi"/>
          <w:bCs/>
          <w:sz w:val="24"/>
          <w:szCs w:val="24"/>
          <w:lang w:eastAsia="en-US"/>
        </w:rPr>
        <w:t xml:space="preserve"> (далее – Стандарт)</w:t>
      </w:r>
      <w:r w:rsidR="00B37D71" w:rsidRPr="00495CB4">
        <w:rPr>
          <w:rFonts w:eastAsiaTheme="minorHAnsi"/>
          <w:bCs/>
          <w:sz w:val="24"/>
          <w:szCs w:val="24"/>
          <w:lang w:eastAsia="en-US"/>
        </w:rPr>
        <w:t>;</w:t>
      </w:r>
    </w:p>
    <w:p w:rsidR="006E4E8A" w:rsidRPr="00495CB4" w:rsidRDefault="003856C4" w:rsidP="006E4E8A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реализация организацией</w:t>
      </w:r>
      <w:r w:rsidR="004C2294" w:rsidRPr="00495CB4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6E4E8A" w:rsidRPr="00495CB4">
        <w:rPr>
          <w:rFonts w:eastAsiaTheme="minorHAnsi"/>
          <w:bCs/>
          <w:sz w:val="24"/>
          <w:szCs w:val="24"/>
          <w:lang w:eastAsia="en-US"/>
        </w:rPr>
        <w:t xml:space="preserve">в отношении работников (включая работников обособленных подразделений, находящихся 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на территории Санкт-Петербурга) </w:t>
      </w:r>
      <w:r w:rsidRPr="00495CB4">
        <w:rPr>
          <w:rFonts w:eastAsiaTheme="minorHAnsi"/>
          <w:bCs/>
          <w:sz w:val="24"/>
          <w:szCs w:val="24"/>
          <w:lang w:eastAsia="en-US"/>
        </w:rPr>
        <w:br/>
        <w:t>мер поддержки, предусмотренных Стандартом и закрепленных</w:t>
      </w:r>
      <w:r w:rsidR="006E4E8A" w:rsidRPr="00495CB4">
        <w:rPr>
          <w:rFonts w:eastAsiaTheme="minorHAnsi"/>
          <w:bCs/>
          <w:sz w:val="24"/>
          <w:szCs w:val="24"/>
          <w:lang w:eastAsia="en-US"/>
        </w:rPr>
        <w:t xml:space="preserve"> локальным нормативным актом;</w:t>
      </w:r>
    </w:p>
    <w:p w:rsidR="00215619" w:rsidRPr="00495CB4" w:rsidRDefault="003856C4" w:rsidP="00215619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соответствие </w:t>
      </w:r>
      <w:r w:rsidR="00215619" w:rsidRPr="00495CB4">
        <w:rPr>
          <w:rFonts w:eastAsiaTheme="minorHAnsi"/>
          <w:bCs/>
          <w:sz w:val="24"/>
          <w:szCs w:val="24"/>
          <w:lang w:eastAsia="en-US"/>
        </w:rPr>
        <w:t>размер</w:t>
      </w:r>
      <w:r w:rsidRPr="00495CB4">
        <w:rPr>
          <w:rFonts w:eastAsiaTheme="minorHAnsi"/>
          <w:bCs/>
          <w:sz w:val="24"/>
          <w:szCs w:val="24"/>
          <w:lang w:eastAsia="en-US"/>
        </w:rPr>
        <w:t>а</w:t>
      </w:r>
      <w:r w:rsidR="00215619" w:rsidRPr="00495CB4">
        <w:rPr>
          <w:rFonts w:eastAsiaTheme="minorHAnsi"/>
          <w:bCs/>
          <w:sz w:val="24"/>
          <w:szCs w:val="24"/>
          <w:lang w:eastAsia="en-US"/>
        </w:rPr>
        <w:t xml:space="preserve"> средней заработной платы каждого работника </w:t>
      </w:r>
      <w:r w:rsidR="004C2294" w:rsidRPr="00495CB4">
        <w:rPr>
          <w:rFonts w:eastAsiaTheme="minorHAnsi"/>
          <w:bCs/>
          <w:sz w:val="24"/>
          <w:szCs w:val="24"/>
          <w:lang w:eastAsia="en-US"/>
        </w:rPr>
        <w:t>организации</w:t>
      </w:r>
      <w:r w:rsidR="00215619" w:rsidRPr="00495CB4">
        <w:rPr>
          <w:rFonts w:eastAsiaTheme="minorHAnsi"/>
          <w:bCs/>
          <w:sz w:val="24"/>
          <w:szCs w:val="24"/>
          <w:lang w:eastAsia="en-US"/>
        </w:rPr>
        <w:t xml:space="preserve"> (включая работников обособленных подразделе</w:t>
      </w:r>
      <w:r w:rsidR="004C2294" w:rsidRPr="00495CB4">
        <w:rPr>
          <w:rFonts w:eastAsiaTheme="minorHAnsi"/>
          <w:bCs/>
          <w:sz w:val="24"/>
          <w:szCs w:val="24"/>
          <w:lang w:eastAsia="en-US"/>
        </w:rPr>
        <w:t xml:space="preserve">ний, находящихся на территории </w:t>
      </w:r>
      <w:r w:rsidR="004C2294" w:rsidRPr="00495CB4">
        <w:rPr>
          <w:rFonts w:eastAsiaTheme="minorHAnsi"/>
          <w:bCs/>
          <w:sz w:val="24"/>
          <w:szCs w:val="24"/>
          <w:lang w:eastAsia="en-US"/>
        </w:rPr>
        <w:br/>
      </w:r>
      <w:r w:rsidR="00215619" w:rsidRPr="00495CB4">
        <w:rPr>
          <w:rFonts w:eastAsiaTheme="minorHAnsi"/>
          <w:bCs/>
          <w:sz w:val="24"/>
          <w:szCs w:val="24"/>
          <w:lang w:eastAsia="en-US"/>
        </w:rPr>
        <w:t>Санкт-Петербурга), рассчитываемый в соответствии со статьей 139 Трудового кодекса Российской Федерации, в течение</w:t>
      </w:r>
      <w:r w:rsidR="00CD097B" w:rsidRPr="00495CB4">
        <w:rPr>
          <w:rFonts w:eastAsiaTheme="minorHAnsi"/>
          <w:bCs/>
          <w:sz w:val="24"/>
          <w:szCs w:val="24"/>
          <w:lang w:eastAsia="en-US"/>
        </w:rPr>
        <w:t xml:space="preserve"> календарного</w:t>
      </w:r>
      <w:r w:rsidR="00C60F9B" w:rsidRPr="00495CB4">
        <w:rPr>
          <w:rFonts w:eastAsiaTheme="minorHAnsi"/>
          <w:bCs/>
          <w:sz w:val="24"/>
          <w:szCs w:val="24"/>
          <w:lang w:eastAsia="en-US"/>
        </w:rPr>
        <w:t xml:space="preserve"> года,</w:t>
      </w:r>
      <w:r w:rsidR="00215619" w:rsidRPr="00495CB4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C60F9B" w:rsidRPr="00495CB4">
        <w:rPr>
          <w:rFonts w:eastAsiaTheme="minorHAnsi"/>
          <w:bCs/>
          <w:sz w:val="24"/>
          <w:szCs w:val="24"/>
          <w:lang w:eastAsia="en-US"/>
        </w:rPr>
        <w:t>предшествующего подаче</w:t>
      </w:r>
      <w:r w:rsidR="00215619" w:rsidRPr="00495CB4">
        <w:rPr>
          <w:rFonts w:eastAsiaTheme="minorHAnsi"/>
          <w:bCs/>
          <w:sz w:val="24"/>
          <w:szCs w:val="24"/>
          <w:lang w:eastAsia="en-US"/>
        </w:rPr>
        <w:t xml:space="preserve"> заявления</w:t>
      </w:r>
      <w:r w:rsidR="00C60F9B" w:rsidRPr="00495CB4">
        <w:rPr>
          <w:rFonts w:eastAsiaTheme="minorHAnsi"/>
          <w:bCs/>
          <w:sz w:val="24"/>
          <w:szCs w:val="24"/>
          <w:lang w:eastAsia="en-US"/>
        </w:rPr>
        <w:t xml:space="preserve"> о присвоении</w:t>
      </w:r>
      <w:r w:rsidR="00215619" w:rsidRPr="00495CB4">
        <w:rPr>
          <w:rFonts w:eastAsiaTheme="minorHAnsi"/>
          <w:bCs/>
          <w:sz w:val="24"/>
          <w:szCs w:val="24"/>
          <w:lang w:eastAsia="en-US"/>
        </w:rPr>
        <w:t xml:space="preserve"> статуса демографического агента Санкт-Петербурга</w:t>
      </w:r>
      <w:r w:rsidR="00C60F9B" w:rsidRPr="00495CB4">
        <w:rPr>
          <w:rFonts w:eastAsiaTheme="minorHAnsi"/>
          <w:bCs/>
          <w:sz w:val="24"/>
          <w:szCs w:val="24"/>
          <w:lang w:eastAsia="en-US"/>
        </w:rPr>
        <w:t xml:space="preserve">, </w:t>
      </w:r>
      <w:r w:rsidR="00562095" w:rsidRPr="00495CB4">
        <w:rPr>
          <w:rFonts w:eastAsiaTheme="minorHAnsi"/>
          <w:bCs/>
          <w:sz w:val="24"/>
          <w:szCs w:val="24"/>
          <w:lang w:eastAsia="en-US"/>
        </w:rPr>
        <w:t xml:space="preserve">размеру </w:t>
      </w:r>
      <w:r w:rsidR="00215619" w:rsidRPr="00495CB4">
        <w:rPr>
          <w:rFonts w:eastAsiaTheme="minorHAnsi"/>
          <w:bCs/>
          <w:sz w:val="24"/>
          <w:szCs w:val="24"/>
          <w:lang w:eastAsia="en-US"/>
        </w:rPr>
        <w:t xml:space="preserve">не ниже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</w:t>
      </w:r>
      <w:r w:rsidR="001A01F0" w:rsidRPr="00495CB4">
        <w:rPr>
          <w:rFonts w:eastAsiaTheme="minorHAnsi"/>
          <w:bCs/>
          <w:sz w:val="24"/>
          <w:szCs w:val="24"/>
          <w:lang w:eastAsia="en-US"/>
        </w:rPr>
        <w:t>год</w:t>
      </w:r>
      <w:r w:rsidR="00215619" w:rsidRPr="00495CB4">
        <w:rPr>
          <w:rFonts w:eastAsiaTheme="minorHAnsi"/>
          <w:bCs/>
          <w:sz w:val="24"/>
          <w:szCs w:val="24"/>
          <w:lang w:eastAsia="en-US"/>
        </w:rPr>
        <w:t>;</w:t>
      </w:r>
    </w:p>
    <w:p w:rsidR="00CD097B" w:rsidRPr="00495CB4" w:rsidRDefault="00CD097B" w:rsidP="00215619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отсутствие у </w:t>
      </w:r>
      <w:r w:rsidR="004C2294" w:rsidRPr="00495CB4">
        <w:rPr>
          <w:rFonts w:eastAsiaTheme="minorHAnsi"/>
          <w:bCs/>
          <w:sz w:val="24"/>
          <w:szCs w:val="24"/>
          <w:lang w:eastAsia="en-US"/>
        </w:rPr>
        <w:t>организации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 фактов задолженности по выплате зараб</w:t>
      </w:r>
      <w:r w:rsidR="00C45C6F" w:rsidRPr="00495CB4">
        <w:rPr>
          <w:rFonts w:eastAsiaTheme="minorHAnsi"/>
          <w:bCs/>
          <w:sz w:val="24"/>
          <w:szCs w:val="24"/>
          <w:lang w:eastAsia="en-US"/>
        </w:rPr>
        <w:t>отной платы работникам в течение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 календарного г</w:t>
      </w:r>
      <w:r w:rsidR="00C45C6F" w:rsidRPr="00495CB4">
        <w:rPr>
          <w:rFonts w:eastAsiaTheme="minorHAnsi"/>
          <w:bCs/>
          <w:sz w:val="24"/>
          <w:szCs w:val="24"/>
          <w:lang w:eastAsia="en-US"/>
        </w:rPr>
        <w:t>ода, предшествующего дате подачи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 заявления </w:t>
      </w:r>
      <w:r w:rsidR="004C2294" w:rsidRPr="00495CB4">
        <w:rPr>
          <w:rFonts w:eastAsiaTheme="minorHAnsi"/>
          <w:bCs/>
          <w:sz w:val="24"/>
          <w:szCs w:val="24"/>
          <w:lang w:eastAsia="en-US"/>
        </w:rPr>
        <w:br/>
      </w:r>
      <w:r w:rsidRPr="00495CB4">
        <w:rPr>
          <w:rFonts w:eastAsiaTheme="minorHAnsi"/>
          <w:bCs/>
          <w:sz w:val="24"/>
          <w:szCs w:val="24"/>
          <w:lang w:eastAsia="en-US"/>
        </w:rPr>
        <w:t>о присвоении статуса демографического агента Санкт-Петербурга;</w:t>
      </w:r>
    </w:p>
    <w:p w:rsidR="00CD097B" w:rsidRPr="00495CB4" w:rsidRDefault="00CD097B" w:rsidP="00215619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отсутствие у </w:t>
      </w:r>
      <w:r w:rsidR="004C2294" w:rsidRPr="00495CB4">
        <w:rPr>
          <w:rFonts w:eastAsiaTheme="minorHAnsi"/>
          <w:bCs/>
          <w:sz w:val="24"/>
          <w:szCs w:val="24"/>
          <w:lang w:eastAsia="en-US"/>
        </w:rPr>
        <w:t>организации</w:t>
      </w:r>
      <w:r w:rsidR="00C45C6F" w:rsidRPr="00495CB4">
        <w:rPr>
          <w:rFonts w:eastAsiaTheme="minorHAnsi"/>
          <w:bCs/>
          <w:sz w:val="24"/>
          <w:szCs w:val="24"/>
          <w:lang w:eastAsia="en-US"/>
        </w:rPr>
        <w:t xml:space="preserve"> в течение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 календарного г</w:t>
      </w:r>
      <w:r w:rsidR="00C45C6F" w:rsidRPr="00495CB4">
        <w:rPr>
          <w:rFonts w:eastAsiaTheme="minorHAnsi"/>
          <w:bCs/>
          <w:sz w:val="24"/>
          <w:szCs w:val="24"/>
          <w:lang w:eastAsia="en-US"/>
        </w:rPr>
        <w:t>ода, предшествующего дате подачи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 заявления о присвоении статуса демографического агента Санкт-Петербурга, неисполненной обязанности по приему на работу инвалидов в счет установленной </w:t>
      </w:r>
      <w:r w:rsidR="004C2294" w:rsidRPr="00495CB4">
        <w:rPr>
          <w:rFonts w:eastAsiaTheme="minorHAnsi"/>
          <w:bCs/>
          <w:sz w:val="24"/>
          <w:szCs w:val="24"/>
          <w:lang w:eastAsia="en-US"/>
        </w:rPr>
        <w:br/>
        <w:t xml:space="preserve">для такой организации </w:t>
      </w:r>
      <w:r w:rsidRPr="00495CB4">
        <w:rPr>
          <w:rFonts w:eastAsiaTheme="minorHAnsi"/>
          <w:bCs/>
          <w:sz w:val="24"/>
          <w:szCs w:val="24"/>
          <w:lang w:eastAsia="en-US"/>
        </w:rPr>
        <w:t>квоты;</w:t>
      </w:r>
    </w:p>
    <w:p w:rsidR="00E047DE" w:rsidRPr="00495CB4" w:rsidRDefault="00D64779" w:rsidP="00E047D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отсутствие организации</w:t>
      </w:r>
      <w:r w:rsidR="00E047DE" w:rsidRPr="00495CB4">
        <w:rPr>
          <w:rFonts w:eastAsiaTheme="minorHAnsi"/>
          <w:bCs/>
          <w:sz w:val="24"/>
          <w:szCs w:val="24"/>
          <w:lang w:eastAsia="en-US"/>
        </w:rPr>
        <w:t xml:space="preserve"> в пе</w:t>
      </w:r>
      <w:r w:rsidR="004C2294" w:rsidRPr="00495CB4">
        <w:rPr>
          <w:rFonts w:eastAsiaTheme="minorHAnsi"/>
          <w:bCs/>
          <w:sz w:val="24"/>
          <w:szCs w:val="24"/>
          <w:lang w:eastAsia="en-US"/>
        </w:rPr>
        <w:t xml:space="preserve">речне организаций и физических </w:t>
      </w:r>
      <w:r w:rsidR="00E047DE" w:rsidRPr="00495CB4">
        <w:rPr>
          <w:rFonts w:eastAsiaTheme="minorHAnsi"/>
          <w:bCs/>
          <w:sz w:val="24"/>
          <w:szCs w:val="24"/>
          <w:lang w:eastAsia="en-US"/>
        </w:rPr>
        <w:t xml:space="preserve">лиц, в отношении которых имеются сведения об их причастности к экстремистской деятельности </w:t>
      </w:r>
      <w:r w:rsidR="004C2294" w:rsidRPr="00495CB4">
        <w:rPr>
          <w:rFonts w:eastAsiaTheme="minorHAnsi"/>
          <w:bCs/>
          <w:sz w:val="24"/>
          <w:szCs w:val="24"/>
          <w:lang w:eastAsia="en-US"/>
        </w:rPr>
        <w:br/>
      </w:r>
      <w:r w:rsidR="00E047DE" w:rsidRPr="00495CB4">
        <w:rPr>
          <w:rFonts w:eastAsiaTheme="minorHAnsi"/>
          <w:bCs/>
          <w:sz w:val="24"/>
          <w:szCs w:val="24"/>
          <w:lang w:eastAsia="en-US"/>
        </w:rPr>
        <w:t>или терроризму;</w:t>
      </w:r>
    </w:p>
    <w:p w:rsidR="00E047DE" w:rsidRPr="00495CB4" w:rsidRDefault="00D64779" w:rsidP="00E047D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отсутствие организации </w:t>
      </w:r>
      <w:r w:rsidR="00E047DE" w:rsidRPr="00495CB4">
        <w:rPr>
          <w:rFonts w:eastAsiaTheme="minorHAnsi"/>
          <w:bCs/>
          <w:sz w:val="24"/>
          <w:szCs w:val="24"/>
          <w:lang w:eastAsia="en-US"/>
        </w:rPr>
        <w:t>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</w:t>
      </w:r>
      <w:r w:rsidR="004C2294" w:rsidRPr="00495CB4">
        <w:rPr>
          <w:rFonts w:eastAsiaTheme="minorHAnsi"/>
          <w:bCs/>
          <w:sz w:val="24"/>
          <w:szCs w:val="24"/>
          <w:lang w:eastAsia="en-US"/>
        </w:rPr>
        <w:t xml:space="preserve">ости ООН, перечнях организаций </w:t>
      </w:r>
      <w:r w:rsidR="004C2294" w:rsidRPr="00495CB4">
        <w:rPr>
          <w:rFonts w:eastAsiaTheme="minorHAnsi"/>
          <w:bCs/>
          <w:sz w:val="24"/>
          <w:szCs w:val="24"/>
          <w:lang w:eastAsia="en-US"/>
        </w:rPr>
        <w:br/>
      </w:r>
      <w:r w:rsidR="00E047DE" w:rsidRPr="00495CB4">
        <w:rPr>
          <w:rFonts w:eastAsiaTheme="minorHAnsi"/>
          <w:bCs/>
          <w:sz w:val="24"/>
          <w:szCs w:val="24"/>
          <w:lang w:eastAsia="en-US"/>
        </w:rPr>
        <w:t xml:space="preserve">и физических лиц, связанных с террористическими организациями и террористами </w:t>
      </w:r>
      <w:r w:rsidR="00E047DE" w:rsidRPr="00495CB4">
        <w:rPr>
          <w:rFonts w:eastAsiaTheme="minorHAnsi"/>
          <w:bCs/>
          <w:sz w:val="24"/>
          <w:szCs w:val="24"/>
          <w:lang w:eastAsia="en-US"/>
        </w:rPr>
        <w:br/>
        <w:t>или с распространением оружия массового уничтожения;</w:t>
      </w:r>
    </w:p>
    <w:p w:rsidR="008D3E24" w:rsidRPr="00495CB4" w:rsidRDefault="0058181E" w:rsidP="008D3E24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отсутствие у организации</w:t>
      </w:r>
      <w:r w:rsidR="008D3E24" w:rsidRPr="00495CB4">
        <w:rPr>
          <w:rFonts w:eastAsiaTheme="minorHAnsi"/>
          <w:bCs/>
          <w:sz w:val="24"/>
          <w:szCs w:val="24"/>
          <w:lang w:eastAsia="en-US"/>
        </w:rPr>
        <w:t xml:space="preserve"> </w:t>
      </w:r>
      <w:r w:rsidRPr="00495CB4">
        <w:rPr>
          <w:rFonts w:eastAsiaTheme="minorHAnsi"/>
          <w:bCs/>
          <w:sz w:val="24"/>
          <w:szCs w:val="24"/>
          <w:lang w:eastAsia="en-US"/>
        </w:rPr>
        <w:t>статуса</w:t>
      </w:r>
      <w:r w:rsidR="008D3E24" w:rsidRPr="00495CB4">
        <w:rPr>
          <w:rFonts w:eastAsiaTheme="minorHAnsi"/>
          <w:bCs/>
          <w:sz w:val="24"/>
          <w:szCs w:val="24"/>
          <w:lang w:eastAsia="en-US"/>
        </w:rPr>
        <w:t xml:space="preserve"> инос</w:t>
      </w:r>
      <w:r w:rsidRPr="00495CB4">
        <w:rPr>
          <w:rFonts w:eastAsiaTheme="minorHAnsi"/>
          <w:bCs/>
          <w:sz w:val="24"/>
          <w:szCs w:val="24"/>
          <w:lang w:eastAsia="en-US"/>
        </w:rPr>
        <w:t>транного агента</w:t>
      </w:r>
      <w:r w:rsidR="008D3E24" w:rsidRPr="00495CB4">
        <w:rPr>
          <w:rFonts w:eastAsiaTheme="minorHAnsi"/>
          <w:bCs/>
          <w:sz w:val="24"/>
          <w:szCs w:val="24"/>
          <w:lang w:eastAsia="en-US"/>
        </w:rPr>
        <w:t xml:space="preserve"> в соответствии </w:t>
      </w:r>
      <w:r w:rsidR="00BF11AC" w:rsidRPr="00495CB4">
        <w:rPr>
          <w:rFonts w:eastAsiaTheme="minorHAnsi"/>
          <w:bCs/>
          <w:sz w:val="24"/>
          <w:szCs w:val="24"/>
          <w:lang w:eastAsia="en-US"/>
        </w:rPr>
        <w:br/>
      </w:r>
      <w:r w:rsidR="008D3E24" w:rsidRPr="00495CB4">
        <w:rPr>
          <w:rFonts w:eastAsiaTheme="minorHAnsi"/>
          <w:bCs/>
          <w:sz w:val="24"/>
          <w:szCs w:val="24"/>
          <w:lang w:eastAsia="en-US"/>
        </w:rPr>
        <w:t xml:space="preserve">с Федеральным законом «О контроле за деятельностью лиц, находящихся </w:t>
      </w:r>
      <w:r w:rsidR="00BF11AC" w:rsidRPr="00495CB4">
        <w:rPr>
          <w:rFonts w:eastAsiaTheme="minorHAnsi"/>
          <w:bCs/>
          <w:sz w:val="24"/>
          <w:szCs w:val="24"/>
          <w:lang w:eastAsia="en-US"/>
        </w:rPr>
        <w:br/>
      </w:r>
      <w:r w:rsidR="008D3E24" w:rsidRPr="00495CB4">
        <w:rPr>
          <w:rFonts w:eastAsiaTheme="minorHAnsi"/>
          <w:bCs/>
          <w:sz w:val="24"/>
          <w:szCs w:val="24"/>
          <w:lang w:eastAsia="en-US"/>
        </w:rPr>
        <w:t>под иностранным влиянием»;</w:t>
      </w:r>
    </w:p>
    <w:p w:rsidR="008D3E24" w:rsidRPr="00495CB4" w:rsidRDefault="002F738B" w:rsidP="008D3E24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отсутствие факта нахождения организации</w:t>
      </w:r>
      <w:r w:rsidR="008D3E24" w:rsidRPr="00495CB4">
        <w:rPr>
          <w:rFonts w:eastAsiaTheme="minorHAnsi"/>
          <w:bCs/>
          <w:sz w:val="24"/>
          <w:szCs w:val="24"/>
          <w:lang w:eastAsia="en-US"/>
        </w:rPr>
        <w:t xml:space="preserve"> в процессе реорганизации </w:t>
      </w:r>
      <w:r w:rsidRPr="00495CB4">
        <w:rPr>
          <w:rFonts w:eastAsiaTheme="minorHAnsi"/>
          <w:bCs/>
          <w:sz w:val="24"/>
          <w:szCs w:val="24"/>
          <w:lang w:eastAsia="en-US"/>
        </w:rPr>
        <w:br/>
      </w:r>
      <w:r w:rsidR="008D3E24" w:rsidRPr="00495CB4">
        <w:rPr>
          <w:rFonts w:eastAsiaTheme="minorHAnsi"/>
          <w:bCs/>
          <w:sz w:val="24"/>
          <w:szCs w:val="24"/>
          <w:lang w:eastAsia="en-US"/>
        </w:rPr>
        <w:t>(за исключением реорганизации в форме присоединения к нему другого юридического лиц</w:t>
      </w:r>
      <w:r w:rsidR="00C45C6F" w:rsidRPr="00495CB4">
        <w:rPr>
          <w:rFonts w:eastAsiaTheme="minorHAnsi"/>
          <w:bCs/>
          <w:sz w:val="24"/>
          <w:szCs w:val="24"/>
          <w:lang w:eastAsia="en-US"/>
        </w:rPr>
        <w:t>а), ликвидации, в отношении нее</w:t>
      </w:r>
      <w:r w:rsidR="008D3E24" w:rsidRPr="00495CB4">
        <w:rPr>
          <w:rFonts w:eastAsiaTheme="minorHAnsi"/>
          <w:bCs/>
          <w:sz w:val="24"/>
          <w:szCs w:val="24"/>
          <w:lang w:eastAsia="en-US"/>
        </w:rPr>
        <w:t xml:space="preserve"> не введена процедура</w:t>
      </w:r>
      <w:r w:rsidR="00C45C6F" w:rsidRPr="00495CB4">
        <w:rPr>
          <w:rFonts w:eastAsiaTheme="minorHAnsi"/>
          <w:bCs/>
          <w:sz w:val="24"/>
          <w:szCs w:val="24"/>
          <w:lang w:eastAsia="en-US"/>
        </w:rPr>
        <w:t xml:space="preserve"> банкротства, ее</w:t>
      </w:r>
      <w:r w:rsidR="008D3E24" w:rsidRPr="00495CB4">
        <w:rPr>
          <w:rFonts w:eastAsiaTheme="minorHAnsi"/>
          <w:bCs/>
          <w:sz w:val="24"/>
          <w:szCs w:val="24"/>
          <w:lang w:eastAsia="en-US"/>
        </w:rPr>
        <w:t xml:space="preserve"> деятельность не приостановлена в порядке, предусмотренном законодательством Российской Федерации;</w:t>
      </w:r>
    </w:p>
    <w:p w:rsidR="00E047DE" w:rsidRPr="00495CB4" w:rsidRDefault="004E79F9" w:rsidP="00DE214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отсутствие организации</w:t>
      </w:r>
      <w:r w:rsidR="00CD097B" w:rsidRPr="00495CB4">
        <w:rPr>
          <w:rFonts w:eastAsiaTheme="minorHAnsi"/>
          <w:bCs/>
          <w:sz w:val="24"/>
          <w:szCs w:val="24"/>
          <w:lang w:eastAsia="en-US"/>
        </w:rPr>
        <w:t xml:space="preserve"> в реестре работодателей, у которых выявлены факты нелегальной занятости</w:t>
      </w:r>
      <w:r w:rsidR="000D6575" w:rsidRPr="00495CB4">
        <w:rPr>
          <w:rFonts w:eastAsiaTheme="minorHAnsi"/>
          <w:bCs/>
          <w:sz w:val="24"/>
          <w:szCs w:val="24"/>
          <w:lang w:eastAsia="en-US"/>
        </w:rPr>
        <w:t>.</w:t>
      </w:r>
    </w:p>
    <w:p w:rsidR="004626BC" w:rsidRPr="00495CB4" w:rsidRDefault="004626BC" w:rsidP="003A5C4C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883990" w:rsidRPr="00495CB4" w:rsidRDefault="003A5C4C" w:rsidP="003A5C4C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495CB4">
        <w:rPr>
          <w:rFonts w:eastAsiaTheme="minorHAnsi"/>
          <w:b/>
          <w:bCs/>
          <w:sz w:val="24"/>
          <w:szCs w:val="24"/>
          <w:lang w:eastAsia="en-US"/>
        </w:rPr>
        <w:t>6</w:t>
      </w:r>
      <w:r w:rsidR="00883990" w:rsidRPr="00495CB4">
        <w:rPr>
          <w:rFonts w:eastAsiaTheme="minorHAnsi"/>
          <w:b/>
          <w:bCs/>
          <w:sz w:val="24"/>
          <w:szCs w:val="24"/>
          <w:lang w:eastAsia="en-US"/>
        </w:rPr>
        <w:t xml:space="preserve">. Создание условий для развития корпоративных программ </w:t>
      </w:r>
      <w:r w:rsidR="00883990" w:rsidRPr="00495CB4">
        <w:rPr>
          <w:rFonts w:eastAsiaTheme="minorHAnsi"/>
          <w:b/>
          <w:bCs/>
          <w:sz w:val="24"/>
          <w:szCs w:val="24"/>
          <w:lang w:eastAsia="en-US"/>
        </w:rPr>
        <w:br/>
        <w:t>в организациях Санкт-Петербурга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83990" w:rsidRPr="00495CB4" w:rsidRDefault="003A5C4C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lastRenderedPageBreak/>
        <w:t>6.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 xml:space="preserve">1. </w:t>
      </w:r>
      <w:r w:rsidR="0052140B" w:rsidRPr="00495CB4">
        <w:rPr>
          <w:rFonts w:eastAsiaTheme="minorHAnsi"/>
          <w:bCs/>
          <w:sz w:val="24"/>
          <w:szCs w:val="24"/>
          <w:lang w:eastAsia="en-US"/>
        </w:rPr>
        <w:t xml:space="preserve">Исполнительные органы </w:t>
      </w:r>
      <w:r w:rsidR="00C45C6F" w:rsidRPr="00495CB4">
        <w:rPr>
          <w:rFonts w:eastAsiaTheme="minorHAnsi"/>
          <w:bCs/>
          <w:sz w:val="24"/>
          <w:szCs w:val="24"/>
          <w:lang w:eastAsia="en-US"/>
        </w:rPr>
        <w:t>государственной</w:t>
      </w:r>
      <w:r w:rsidR="0052140B" w:rsidRPr="00495CB4">
        <w:rPr>
          <w:rFonts w:eastAsiaTheme="minorHAnsi"/>
          <w:bCs/>
          <w:sz w:val="24"/>
          <w:szCs w:val="24"/>
          <w:lang w:eastAsia="en-US"/>
        </w:rPr>
        <w:t xml:space="preserve"> власти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 xml:space="preserve"> Санкт-Петербурга</w:t>
      </w:r>
      <w:r w:rsidR="0052140B" w:rsidRPr="00495CB4">
        <w:rPr>
          <w:rFonts w:eastAsiaTheme="minorHAnsi"/>
          <w:bCs/>
          <w:sz w:val="24"/>
          <w:szCs w:val="24"/>
          <w:lang w:eastAsia="en-US"/>
        </w:rPr>
        <w:t xml:space="preserve"> обеспечивают создание условий 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>для развития корпоративных программ в организациях Санкт-Петербурга.</w:t>
      </w:r>
    </w:p>
    <w:p w:rsidR="00883990" w:rsidRPr="00495CB4" w:rsidRDefault="003A5C4C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6.2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 xml:space="preserve">. К мерам по созданию условий для развития корпоративных программ 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br/>
        <w:t>в организациях Санкт-Петербурга относятся: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популяризация многодетности и традиционных семейных ценностей;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информирование о созданных условиях для развития корпоративных программ </w:t>
      </w:r>
      <w:r w:rsidRPr="00495CB4">
        <w:rPr>
          <w:rFonts w:eastAsiaTheme="minorHAnsi"/>
          <w:bCs/>
          <w:sz w:val="24"/>
          <w:szCs w:val="24"/>
          <w:lang w:eastAsia="en-US"/>
        </w:rPr>
        <w:br/>
        <w:t>в организациях Санкт-Петербурга;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предоставление демографическим агентам Санкт-Петербурга мер поддержки </w:t>
      </w:r>
      <w:r w:rsidRPr="00495CB4">
        <w:rPr>
          <w:rFonts w:eastAsiaTheme="minorHAnsi"/>
          <w:bCs/>
          <w:sz w:val="24"/>
          <w:szCs w:val="24"/>
          <w:lang w:eastAsia="en-US"/>
        </w:rPr>
        <w:br/>
        <w:t>в соответствии с законодательством Санкт-Петербурга.</w:t>
      </w:r>
    </w:p>
    <w:p w:rsidR="00883990" w:rsidRPr="00495CB4" w:rsidRDefault="003A5C4C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6.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 xml:space="preserve">3. Координация реализации мер по созданию условий для развития корпоративных программ в организациях Санкт-Петербурга, предусмотренных </w:t>
      </w:r>
      <w:r w:rsidR="00AA6296" w:rsidRPr="00495CB4">
        <w:rPr>
          <w:rFonts w:eastAsiaTheme="minorHAnsi"/>
          <w:bCs/>
          <w:sz w:val="24"/>
          <w:szCs w:val="24"/>
          <w:lang w:eastAsia="en-US"/>
        </w:rPr>
        <w:t>пунктом 6.2 настоящего Положения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 xml:space="preserve">, осуществляется </w:t>
      </w:r>
      <w:r w:rsidR="00282635" w:rsidRPr="00495CB4">
        <w:rPr>
          <w:rFonts w:eastAsiaTheme="minorHAnsi"/>
          <w:bCs/>
          <w:sz w:val="24"/>
          <w:szCs w:val="24"/>
          <w:lang w:eastAsia="en-US"/>
        </w:rPr>
        <w:t>Комитетом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>.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83990" w:rsidRPr="00495CB4" w:rsidRDefault="00531264" w:rsidP="00531264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495CB4">
        <w:rPr>
          <w:rFonts w:eastAsiaTheme="minorHAnsi"/>
          <w:b/>
          <w:bCs/>
          <w:sz w:val="24"/>
          <w:szCs w:val="24"/>
          <w:lang w:eastAsia="en-US"/>
        </w:rPr>
        <w:t>7</w:t>
      </w:r>
      <w:r w:rsidR="00883990" w:rsidRPr="00495CB4">
        <w:rPr>
          <w:rFonts w:eastAsiaTheme="minorHAnsi"/>
          <w:b/>
          <w:bCs/>
          <w:sz w:val="24"/>
          <w:szCs w:val="24"/>
          <w:lang w:eastAsia="en-US"/>
        </w:rPr>
        <w:t>. Меры поддержки демографических агентов Санкт-Петербурга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К мерам поддержки, предостав</w:t>
      </w:r>
      <w:r w:rsidR="004F0599" w:rsidRPr="00495CB4">
        <w:rPr>
          <w:rFonts w:eastAsiaTheme="minorHAnsi"/>
          <w:bCs/>
          <w:sz w:val="24"/>
          <w:szCs w:val="24"/>
          <w:lang w:eastAsia="en-US"/>
        </w:rPr>
        <w:t xml:space="preserve">ляемым демографическим агентам </w:t>
      </w:r>
      <w:r w:rsidRPr="00495CB4">
        <w:rPr>
          <w:rFonts w:eastAsiaTheme="minorHAnsi"/>
          <w:bCs/>
          <w:sz w:val="24"/>
          <w:szCs w:val="24"/>
          <w:lang w:eastAsia="en-US"/>
        </w:rPr>
        <w:t>Санкт-Петербурга, относятся: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предоставление в приоритетном порядке информационно-консультационной поддержки</w:t>
      </w:r>
      <w:r w:rsidR="004F0599" w:rsidRPr="00495CB4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C45C6F" w:rsidRPr="00495CB4">
        <w:rPr>
          <w:rFonts w:eastAsiaTheme="minorHAnsi"/>
          <w:bCs/>
          <w:sz w:val="24"/>
          <w:szCs w:val="24"/>
          <w:lang w:eastAsia="en-US"/>
        </w:rPr>
        <w:t xml:space="preserve">в сфере корпоративных программ </w:t>
      </w:r>
      <w:r w:rsidR="00301DE7" w:rsidRPr="00495CB4">
        <w:rPr>
          <w:rFonts w:eastAsiaTheme="minorHAnsi"/>
          <w:bCs/>
          <w:sz w:val="24"/>
          <w:szCs w:val="24"/>
          <w:lang w:eastAsia="en-US"/>
        </w:rPr>
        <w:t xml:space="preserve">исполнительными органами </w:t>
      </w:r>
      <w:r w:rsidR="004F0599" w:rsidRPr="00495CB4">
        <w:rPr>
          <w:rFonts w:eastAsiaTheme="minorHAnsi"/>
          <w:bCs/>
          <w:sz w:val="24"/>
          <w:szCs w:val="24"/>
          <w:lang w:eastAsia="en-US"/>
        </w:rPr>
        <w:t>государственн</w:t>
      </w:r>
      <w:r w:rsidR="00301DE7" w:rsidRPr="00495CB4">
        <w:rPr>
          <w:rFonts w:eastAsiaTheme="minorHAnsi"/>
          <w:bCs/>
          <w:sz w:val="24"/>
          <w:szCs w:val="24"/>
          <w:lang w:eastAsia="en-US"/>
        </w:rPr>
        <w:t xml:space="preserve">ой власти </w:t>
      </w:r>
      <w:r w:rsidR="004F0599" w:rsidRPr="00495CB4">
        <w:rPr>
          <w:rFonts w:eastAsiaTheme="minorHAnsi"/>
          <w:bCs/>
          <w:sz w:val="24"/>
          <w:szCs w:val="24"/>
          <w:lang w:eastAsia="en-US"/>
        </w:rPr>
        <w:t>Санкт-Петербурга</w:t>
      </w:r>
      <w:r w:rsidRPr="00495CB4">
        <w:rPr>
          <w:rFonts w:eastAsiaTheme="minorHAnsi"/>
          <w:bCs/>
          <w:sz w:val="24"/>
          <w:szCs w:val="24"/>
          <w:lang w:eastAsia="en-US"/>
        </w:rPr>
        <w:t>;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оказание </w:t>
      </w:r>
      <w:r w:rsidR="00390A21" w:rsidRPr="00495CB4">
        <w:rPr>
          <w:rFonts w:eastAsiaTheme="minorHAnsi"/>
          <w:bCs/>
          <w:sz w:val="24"/>
          <w:szCs w:val="24"/>
          <w:lang w:eastAsia="en-US"/>
        </w:rPr>
        <w:t>организационного и информационного содействия в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 организации выставок, экспозиций, конкурсов, семинаров, научно-практических конференций и форумов, способствующих развитию корпоративных программ в организациях Санкт-Петербурга;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размещение и распространение информационно-аналитических материалов </w:t>
      </w:r>
      <w:r w:rsidRPr="00495CB4">
        <w:rPr>
          <w:rFonts w:eastAsiaTheme="minorHAnsi"/>
          <w:bCs/>
          <w:sz w:val="24"/>
          <w:szCs w:val="24"/>
          <w:lang w:eastAsia="en-US"/>
        </w:rPr>
        <w:br/>
        <w:t xml:space="preserve">о положительных практиках развития корпоративных программ в организациях </w:t>
      </w:r>
      <w:r w:rsidRPr="00495CB4">
        <w:rPr>
          <w:rFonts w:eastAsiaTheme="minorHAnsi"/>
          <w:bCs/>
          <w:sz w:val="24"/>
          <w:szCs w:val="24"/>
          <w:lang w:eastAsia="en-US"/>
        </w:rPr>
        <w:br/>
        <w:t>Санкт-Петербурга;</w:t>
      </w:r>
    </w:p>
    <w:p w:rsidR="00E72E06" w:rsidRPr="00495CB4" w:rsidRDefault="00883990" w:rsidP="00AD6CC7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предоставление </w:t>
      </w:r>
      <w:r w:rsidR="00E72E06" w:rsidRPr="00495CB4">
        <w:rPr>
          <w:rFonts w:eastAsiaTheme="minorHAnsi"/>
          <w:bCs/>
          <w:sz w:val="24"/>
          <w:szCs w:val="24"/>
          <w:lang w:eastAsia="en-US"/>
        </w:rPr>
        <w:t xml:space="preserve">организациям, имеющим статус демографического агента </w:t>
      </w:r>
      <w:r w:rsidR="00E72E06" w:rsidRPr="00495CB4">
        <w:rPr>
          <w:rFonts w:eastAsiaTheme="minorHAnsi"/>
          <w:bCs/>
          <w:sz w:val="24"/>
          <w:szCs w:val="24"/>
          <w:lang w:eastAsia="en-US"/>
        </w:rPr>
        <w:br/>
        <w:t xml:space="preserve">Санкт-Петербурга и соответствующим требованиям законодательства </w:t>
      </w:r>
      <w:r w:rsidR="00BA36D2" w:rsidRPr="00495CB4">
        <w:rPr>
          <w:rFonts w:eastAsiaTheme="minorHAnsi"/>
          <w:bCs/>
          <w:sz w:val="24"/>
          <w:szCs w:val="24"/>
          <w:lang w:eastAsia="en-US"/>
        </w:rPr>
        <w:br/>
      </w:r>
      <w:r w:rsidR="00E72E06" w:rsidRPr="00495CB4">
        <w:rPr>
          <w:rFonts w:eastAsiaTheme="minorHAnsi"/>
          <w:bCs/>
          <w:sz w:val="24"/>
          <w:szCs w:val="24"/>
          <w:lang w:eastAsia="en-US"/>
        </w:rPr>
        <w:t xml:space="preserve">Российской Федерации и Санкт-Петербурга, предъявляемым к </w:t>
      </w:r>
      <w:r w:rsidR="00BB7612" w:rsidRPr="00495CB4">
        <w:rPr>
          <w:rFonts w:eastAsiaTheme="minorHAnsi"/>
          <w:bCs/>
          <w:sz w:val="24"/>
          <w:szCs w:val="24"/>
          <w:lang w:eastAsia="en-US"/>
        </w:rPr>
        <w:t>получателям</w:t>
      </w:r>
      <w:r w:rsidR="00E72E06" w:rsidRPr="00495CB4">
        <w:rPr>
          <w:rFonts w:eastAsiaTheme="minorHAnsi"/>
          <w:bCs/>
          <w:sz w:val="24"/>
          <w:szCs w:val="24"/>
          <w:lang w:eastAsia="en-US"/>
        </w:rPr>
        <w:t xml:space="preserve"> соответствующих мер поддержки, в аренду офисной мебели и техники, оборудования </w:t>
      </w:r>
      <w:r w:rsidR="00BA36D2" w:rsidRPr="00495CB4">
        <w:rPr>
          <w:rFonts w:eastAsiaTheme="minorHAnsi"/>
          <w:bCs/>
          <w:sz w:val="24"/>
          <w:szCs w:val="24"/>
          <w:lang w:eastAsia="en-US"/>
        </w:rPr>
        <w:br/>
        <w:t xml:space="preserve">для организации </w:t>
      </w:r>
      <w:r w:rsidR="00E72E06" w:rsidRPr="00495CB4">
        <w:rPr>
          <w:rFonts w:eastAsiaTheme="minorHAnsi"/>
          <w:bCs/>
          <w:sz w:val="24"/>
          <w:szCs w:val="24"/>
          <w:lang w:eastAsia="en-US"/>
        </w:rPr>
        <w:t xml:space="preserve">рабочих мест, </w:t>
      </w:r>
      <w:r w:rsidR="00BA36D2" w:rsidRPr="00495CB4">
        <w:rPr>
          <w:rFonts w:eastAsiaTheme="minorHAnsi"/>
          <w:bCs/>
          <w:sz w:val="24"/>
          <w:szCs w:val="24"/>
          <w:lang w:eastAsia="en-US"/>
        </w:rPr>
        <w:t>а также пред</w:t>
      </w:r>
      <w:r w:rsidR="00786B63" w:rsidRPr="00495CB4">
        <w:rPr>
          <w:rFonts w:eastAsiaTheme="minorHAnsi"/>
          <w:bCs/>
          <w:sz w:val="24"/>
          <w:szCs w:val="24"/>
          <w:lang w:eastAsia="en-US"/>
        </w:rPr>
        <w:t>о</w:t>
      </w:r>
      <w:r w:rsidR="00BA36D2" w:rsidRPr="00495CB4">
        <w:rPr>
          <w:rFonts w:eastAsiaTheme="minorHAnsi"/>
          <w:bCs/>
          <w:sz w:val="24"/>
          <w:szCs w:val="24"/>
          <w:lang w:eastAsia="en-US"/>
        </w:rPr>
        <w:t xml:space="preserve">ставление </w:t>
      </w:r>
      <w:r w:rsidR="00E72E06" w:rsidRPr="00495CB4">
        <w:rPr>
          <w:rFonts w:eastAsiaTheme="minorHAnsi"/>
          <w:bCs/>
          <w:sz w:val="24"/>
          <w:szCs w:val="24"/>
          <w:lang w:eastAsia="en-US"/>
        </w:rPr>
        <w:t xml:space="preserve">услуг связи, доступа </w:t>
      </w:r>
      <w:r w:rsidR="00BA36D2" w:rsidRPr="00495CB4">
        <w:rPr>
          <w:rFonts w:eastAsiaTheme="minorHAnsi"/>
          <w:bCs/>
          <w:sz w:val="24"/>
          <w:szCs w:val="24"/>
          <w:lang w:eastAsia="en-US"/>
        </w:rPr>
        <w:br/>
      </w:r>
      <w:r w:rsidR="00E72E06" w:rsidRPr="00495CB4">
        <w:rPr>
          <w:rFonts w:eastAsiaTheme="minorHAnsi"/>
          <w:bCs/>
          <w:sz w:val="24"/>
          <w:szCs w:val="24"/>
          <w:lang w:eastAsia="en-US"/>
        </w:rPr>
        <w:t xml:space="preserve">к информационно-телекоммуникационной сети «Интернет» и (или) базам данных </w:t>
      </w:r>
      <w:r w:rsidR="00BA36D2" w:rsidRPr="00495CB4">
        <w:rPr>
          <w:rFonts w:eastAsiaTheme="minorHAnsi"/>
          <w:bCs/>
          <w:sz w:val="24"/>
          <w:szCs w:val="24"/>
          <w:lang w:eastAsia="en-US"/>
        </w:rPr>
        <w:br/>
      </w:r>
      <w:r w:rsidR="00E72E06" w:rsidRPr="00495CB4">
        <w:rPr>
          <w:rFonts w:eastAsiaTheme="minorHAnsi"/>
          <w:bCs/>
          <w:sz w:val="24"/>
          <w:szCs w:val="24"/>
          <w:lang w:eastAsia="en-US"/>
        </w:rPr>
        <w:t>в</w:t>
      </w:r>
      <w:r w:rsidR="00AD6CC7" w:rsidRPr="00495CB4">
        <w:rPr>
          <w:rFonts w:eastAsiaTheme="minorHAnsi"/>
          <w:bCs/>
          <w:sz w:val="24"/>
          <w:szCs w:val="24"/>
          <w:lang w:eastAsia="en-US"/>
        </w:rPr>
        <w:t xml:space="preserve"> индустриальных (промышленных) парках,</w:t>
      </w:r>
      <w:r w:rsidR="00BF3837" w:rsidRPr="00495CB4">
        <w:rPr>
          <w:rFonts w:eastAsiaTheme="minorHAnsi"/>
          <w:bCs/>
          <w:sz w:val="24"/>
          <w:szCs w:val="24"/>
          <w:lang w:eastAsia="en-US"/>
        </w:rPr>
        <w:t xml:space="preserve"> промышленных технопарках, </w:t>
      </w:r>
      <w:r w:rsidR="00AD6CC7" w:rsidRPr="00495CB4">
        <w:rPr>
          <w:rFonts w:eastAsiaTheme="minorHAnsi"/>
          <w:bCs/>
          <w:sz w:val="24"/>
          <w:szCs w:val="24"/>
          <w:lang w:eastAsia="en-US"/>
        </w:rPr>
        <w:t xml:space="preserve">технопарках </w:t>
      </w:r>
      <w:r w:rsidR="00BA36D2" w:rsidRPr="00495CB4">
        <w:rPr>
          <w:rFonts w:eastAsiaTheme="minorHAnsi"/>
          <w:bCs/>
          <w:sz w:val="24"/>
          <w:szCs w:val="24"/>
          <w:lang w:eastAsia="en-US"/>
        </w:rPr>
        <w:br/>
      </w:r>
      <w:r w:rsidR="00AD6CC7" w:rsidRPr="00495CB4">
        <w:rPr>
          <w:rFonts w:eastAsiaTheme="minorHAnsi"/>
          <w:bCs/>
          <w:sz w:val="24"/>
          <w:szCs w:val="24"/>
          <w:lang w:eastAsia="en-US"/>
        </w:rPr>
        <w:t>в сфере высоких технологий</w:t>
      </w:r>
      <w:r w:rsidR="00BF3837" w:rsidRPr="00495CB4">
        <w:rPr>
          <w:rFonts w:eastAsiaTheme="minorHAnsi"/>
          <w:bCs/>
          <w:sz w:val="24"/>
          <w:szCs w:val="24"/>
          <w:lang w:eastAsia="en-US"/>
        </w:rPr>
        <w:t xml:space="preserve"> и бизнес-инкубаторах</w:t>
      </w:r>
      <w:r w:rsidR="00AD6CC7" w:rsidRPr="00495CB4">
        <w:rPr>
          <w:rFonts w:eastAsiaTheme="minorHAnsi"/>
          <w:bCs/>
          <w:sz w:val="24"/>
          <w:szCs w:val="24"/>
          <w:lang w:eastAsia="en-US"/>
        </w:rPr>
        <w:t xml:space="preserve"> на </w:t>
      </w:r>
      <w:r w:rsidR="00E72E06" w:rsidRPr="00495CB4">
        <w:rPr>
          <w:rFonts w:eastAsiaTheme="minorHAnsi"/>
          <w:bCs/>
          <w:sz w:val="24"/>
          <w:szCs w:val="24"/>
          <w:lang w:eastAsia="en-US"/>
        </w:rPr>
        <w:t xml:space="preserve">льготных условиях (в том числе </w:t>
      </w:r>
      <w:r w:rsidR="00BA36D2" w:rsidRPr="00495CB4">
        <w:rPr>
          <w:rFonts w:eastAsiaTheme="minorHAnsi"/>
          <w:bCs/>
          <w:sz w:val="24"/>
          <w:szCs w:val="24"/>
          <w:lang w:eastAsia="en-US"/>
        </w:rPr>
        <w:br/>
      </w:r>
      <w:r w:rsidR="00E72E06" w:rsidRPr="00495CB4">
        <w:rPr>
          <w:rFonts w:eastAsiaTheme="minorHAnsi"/>
          <w:bCs/>
          <w:sz w:val="24"/>
          <w:szCs w:val="24"/>
          <w:lang w:eastAsia="en-US"/>
        </w:rPr>
        <w:t xml:space="preserve">по льготным ставкам арендной платы) в соответствии с законодательством </w:t>
      </w:r>
      <w:r w:rsidR="00BA36D2" w:rsidRPr="00495CB4">
        <w:rPr>
          <w:rFonts w:eastAsiaTheme="minorHAnsi"/>
          <w:bCs/>
          <w:sz w:val="24"/>
          <w:szCs w:val="24"/>
          <w:lang w:eastAsia="en-US"/>
        </w:rPr>
        <w:br/>
      </w:r>
      <w:r w:rsidR="00E72E06" w:rsidRPr="00495CB4">
        <w:rPr>
          <w:rFonts w:eastAsiaTheme="minorHAnsi"/>
          <w:bCs/>
          <w:sz w:val="24"/>
          <w:szCs w:val="24"/>
          <w:lang w:eastAsia="en-US"/>
        </w:rPr>
        <w:t>Санкт-Петербурга;</w:t>
      </w:r>
    </w:p>
    <w:p w:rsidR="00F25C4D" w:rsidRPr="00495CB4" w:rsidRDefault="00F25C4D" w:rsidP="00F25C4D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возможность установления в порядках предоставления субсидий, утверждаемых Правительством Санкт-Петербурга, дополнительных условий поддержки организаций, имеющих статус демографического агента Санкт-Петербурга, включая применение повышающих коэффициентов к размеру субсидии, увеличение предельного размера субсидии либо использование статуса демографического агента Санкт-Петербурга </w:t>
      </w:r>
      <w:r w:rsidRPr="00495CB4">
        <w:rPr>
          <w:rFonts w:eastAsiaTheme="minorHAnsi"/>
          <w:bCs/>
          <w:sz w:val="24"/>
          <w:szCs w:val="24"/>
          <w:lang w:eastAsia="en-US"/>
        </w:rPr>
        <w:br/>
        <w:t>в качестве критерия оценки заявок;</w:t>
      </w:r>
    </w:p>
    <w:p w:rsidR="00883990" w:rsidRPr="00495CB4" w:rsidRDefault="00883990" w:rsidP="005B4EA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предоставление </w:t>
      </w:r>
      <w:r w:rsidR="006D6558" w:rsidRPr="00495CB4">
        <w:rPr>
          <w:rFonts w:eastAsiaTheme="minorHAnsi"/>
          <w:bCs/>
          <w:sz w:val="24"/>
          <w:szCs w:val="24"/>
          <w:lang w:eastAsia="en-US"/>
        </w:rPr>
        <w:t xml:space="preserve">организациям, имеющим статус демографического агента </w:t>
      </w:r>
      <w:r w:rsidR="006D6558" w:rsidRPr="00495CB4">
        <w:rPr>
          <w:rFonts w:eastAsiaTheme="minorHAnsi"/>
          <w:bCs/>
          <w:sz w:val="24"/>
          <w:szCs w:val="24"/>
          <w:lang w:eastAsia="en-US"/>
        </w:rPr>
        <w:br/>
        <w:t>Санкт-Петербурга и соответствующим требованиям законодательства Российской Федерации и</w:t>
      </w:r>
      <w:r w:rsidR="00D0356B" w:rsidRPr="00495CB4">
        <w:rPr>
          <w:rFonts w:eastAsiaTheme="minorHAnsi"/>
          <w:bCs/>
          <w:sz w:val="24"/>
          <w:szCs w:val="24"/>
          <w:lang w:eastAsia="en-US"/>
        </w:rPr>
        <w:t xml:space="preserve"> Санкт-Петербурга, предъявляемым</w:t>
      </w:r>
      <w:r w:rsidR="006D6558" w:rsidRPr="00495CB4">
        <w:rPr>
          <w:rFonts w:eastAsiaTheme="minorHAnsi"/>
          <w:bCs/>
          <w:sz w:val="24"/>
          <w:szCs w:val="24"/>
          <w:lang w:eastAsia="en-US"/>
        </w:rPr>
        <w:t xml:space="preserve"> к получателям соответствующих </w:t>
      </w:r>
      <w:r w:rsidR="006D6558" w:rsidRPr="00495CB4">
        <w:rPr>
          <w:rFonts w:eastAsiaTheme="minorHAnsi"/>
          <w:bCs/>
          <w:sz w:val="24"/>
          <w:szCs w:val="24"/>
          <w:lang w:eastAsia="en-US"/>
        </w:rPr>
        <w:br/>
        <w:t>мер поддержки, поручительств на льготных условиях в рамках программ, реализуемых региональной гарантийной организацией Санкт-Петербурга</w:t>
      </w:r>
      <w:r w:rsidR="005B4EA1" w:rsidRPr="00495CB4">
        <w:rPr>
          <w:rFonts w:eastAsiaTheme="minorHAnsi"/>
          <w:bCs/>
          <w:sz w:val="24"/>
          <w:szCs w:val="24"/>
          <w:lang w:eastAsia="en-US"/>
        </w:rPr>
        <w:t>, для реализации корпоративной программы демографического агента Санкт-Петербурга</w:t>
      </w:r>
      <w:r w:rsidR="006D6558" w:rsidRPr="00495CB4">
        <w:rPr>
          <w:rFonts w:eastAsiaTheme="minorHAnsi"/>
          <w:bCs/>
          <w:sz w:val="24"/>
          <w:szCs w:val="24"/>
          <w:lang w:eastAsia="en-US"/>
        </w:rPr>
        <w:t>;</w:t>
      </w:r>
    </w:p>
    <w:p w:rsidR="005B4EA1" w:rsidRPr="00495CB4" w:rsidRDefault="005B4EA1" w:rsidP="005B4EA1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предоставление организациям, имеющим статус демографического агента </w:t>
      </w:r>
      <w:r w:rsidRPr="00495CB4">
        <w:rPr>
          <w:rFonts w:eastAsiaTheme="minorHAnsi"/>
          <w:bCs/>
          <w:sz w:val="24"/>
          <w:szCs w:val="24"/>
          <w:lang w:eastAsia="en-US"/>
        </w:rPr>
        <w:br/>
        <w:t>Санкт-Петербурга и соответствующим требованиям законодательства Российской Федерации и</w:t>
      </w:r>
      <w:r w:rsidR="00D0356B" w:rsidRPr="00495CB4">
        <w:rPr>
          <w:rFonts w:eastAsiaTheme="minorHAnsi"/>
          <w:bCs/>
          <w:sz w:val="24"/>
          <w:szCs w:val="24"/>
          <w:lang w:eastAsia="en-US"/>
        </w:rPr>
        <w:t xml:space="preserve"> Санкт-Петербурга, предъявляемым</w:t>
      </w:r>
      <w:r w:rsidRPr="00495CB4">
        <w:rPr>
          <w:rFonts w:eastAsiaTheme="minorHAnsi"/>
          <w:bCs/>
          <w:sz w:val="24"/>
          <w:szCs w:val="24"/>
          <w:lang w:eastAsia="en-US"/>
        </w:rPr>
        <w:t xml:space="preserve"> к получателям соответствующих </w:t>
      </w:r>
      <w:r w:rsidRPr="00495CB4">
        <w:rPr>
          <w:rFonts w:eastAsiaTheme="minorHAnsi"/>
          <w:bCs/>
          <w:sz w:val="24"/>
          <w:szCs w:val="24"/>
          <w:lang w:eastAsia="en-US"/>
        </w:rPr>
        <w:br/>
      </w:r>
      <w:r w:rsidRPr="00495CB4">
        <w:rPr>
          <w:rFonts w:eastAsiaTheme="minorHAnsi"/>
          <w:bCs/>
          <w:sz w:val="24"/>
          <w:szCs w:val="24"/>
          <w:lang w:eastAsia="en-US"/>
        </w:rPr>
        <w:lastRenderedPageBreak/>
        <w:t>мер поддержки, микрозаймов на льготных условиях в рамках программ, реализуемых государственной микрофинансовой организацией Санкт-Петербурга, для реализации корпоративной программы демографического агента Санкт-Петербурга;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предоставление иных мер поддержки в соответствии с законодательством </w:t>
      </w:r>
      <w:r w:rsidRPr="00495CB4">
        <w:rPr>
          <w:rFonts w:eastAsiaTheme="minorHAnsi"/>
          <w:bCs/>
          <w:sz w:val="24"/>
          <w:szCs w:val="24"/>
          <w:lang w:eastAsia="en-US"/>
        </w:rPr>
        <w:br/>
        <w:t>Санкт-Петербурга.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83990" w:rsidRPr="00495CB4" w:rsidRDefault="0045404F" w:rsidP="0045404F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495CB4">
        <w:rPr>
          <w:rFonts w:eastAsiaTheme="minorHAnsi"/>
          <w:b/>
          <w:bCs/>
          <w:sz w:val="24"/>
          <w:szCs w:val="24"/>
          <w:lang w:eastAsia="en-US"/>
        </w:rPr>
        <w:t>8</w:t>
      </w:r>
      <w:r w:rsidR="00883990" w:rsidRPr="00495CB4">
        <w:rPr>
          <w:rFonts w:eastAsiaTheme="minorHAnsi"/>
          <w:b/>
          <w:bCs/>
          <w:sz w:val="24"/>
          <w:szCs w:val="24"/>
          <w:lang w:eastAsia="en-US"/>
        </w:rPr>
        <w:t xml:space="preserve">. Мониторинг развития корпоративных программ в организациях </w:t>
      </w:r>
      <w:r w:rsidRPr="00495CB4">
        <w:rPr>
          <w:rFonts w:eastAsiaTheme="minorHAnsi"/>
          <w:b/>
          <w:bCs/>
          <w:sz w:val="24"/>
          <w:szCs w:val="24"/>
          <w:lang w:eastAsia="en-US"/>
        </w:rPr>
        <w:br/>
      </w:r>
      <w:r w:rsidR="00883990" w:rsidRPr="00495CB4">
        <w:rPr>
          <w:rFonts w:eastAsiaTheme="minorHAnsi"/>
          <w:b/>
          <w:bCs/>
          <w:sz w:val="24"/>
          <w:szCs w:val="24"/>
          <w:lang w:eastAsia="en-US"/>
        </w:rPr>
        <w:t>Санкт-Петербурга</w:t>
      </w:r>
    </w:p>
    <w:p w:rsidR="00883990" w:rsidRPr="00495CB4" w:rsidRDefault="00883990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83990" w:rsidRPr="00495CB4" w:rsidRDefault="00282635" w:rsidP="006C49AB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>Комитет</w:t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 xml:space="preserve"> осуществляет мониторинг состояния развития корпоративных программ </w:t>
      </w:r>
      <w:r w:rsidR="00243EF5" w:rsidRPr="00495CB4">
        <w:rPr>
          <w:rFonts w:eastAsiaTheme="minorHAnsi"/>
          <w:bCs/>
          <w:sz w:val="24"/>
          <w:szCs w:val="24"/>
          <w:lang w:eastAsia="en-US"/>
        </w:rPr>
        <w:br/>
      </w:r>
      <w:r w:rsidR="00883990" w:rsidRPr="00495CB4">
        <w:rPr>
          <w:rFonts w:eastAsiaTheme="minorHAnsi"/>
          <w:bCs/>
          <w:sz w:val="24"/>
          <w:szCs w:val="24"/>
          <w:lang w:eastAsia="en-US"/>
        </w:rPr>
        <w:t>в организациях Санкт-Петербурга.</w:t>
      </w:r>
    </w:p>
    <w:p w:rsidR="00883990" w:rsidRPr="00652083" w:rsidRDefault="00883990" w:rsidP="00652083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4"/>
          <w:szCs w:val="24"/>
          <w:lang w:eastAsia="en-US"/>
        </w:rPr>
      </w:pPr>
      <w:r w:rsidRPr="00495CB4">
        <w:rPr>
          <w:rFonts w:eastAsiaTheme="minorHAnsi"/>
          <w:bCs/>
          <w:sz w:val="24"/>
          <w:szCs w:val="24"/>
          <w:lang w:eastAsia="en-US"/>
        </w:rPr>
        <w:t xml:space="preserve">Результаты мониторинга </w:t>
      </w:r>
      <w:r w:rsidR="007D4850" w:rsidRPr="00495CB4">
        <w:rPr>
          <w:rFonts w:eastAsiaTheme="minorHAnsi"/>
          <w:bCs/>
          <w:sz w:val="24"/>
          <w:szCs w:val="24"/>
          <w:lang w:eastAsia="en-US"/>
        </w:rPr>
        <w:t xml:space="preserve">подлежат опубликованию </w:t>
      </w:r>
      <w:r w:rsidR="00282635" w:rsidRPr="00495CB4">
        <w:rPr>
          <w:rFonts w:eastAsiaTheme="minorHAnsi"/>
          <w:bCs/>
          <w:sz w:val="24"/>
          <w:szCs w:val="24"/>
          <w:lang w:eastAsia="en-US"/>
        </w:rPr>
        <w:t>Комитетом</w:t>
      </w:r>
      <w:r w:rsidR="00243EF5" w:rsidRPr="00495CB4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652083" w:rsidRPr="00495CB4">
        <w:rPr>
          <w:rFonts w:eastAsiaTheme="minorHAnsi"/>
          <w:bCs/>
          <w:sz w:val="24"/>
          <w:szCs w:val="24"/>
          <w:lang w:eastAsia="en-US"/>
        </w:rPr>
        <w:t>на официальном сайте Администрации Санкт-Петербурга</w:t>
      </w:r>
      <w:r w:rsidR="00BF078B" w:rsidRPr="00495CB4">
        <w:rPr>
          <w:rFonts w:eastAsiaTheme="minorHAnsi"/>
          <w:bCs/>
          <w:sz w:val="24"/>
          <w:szCs w:val="24"/>
          <w:lang w:eastAsia="en-US"/>
        </w:rPr>
        <w:t xml:space="preserve"> (доменное имя сайта в сети </w:t>
      </w:r>
      <w:r w:rsidR="00BF078B" w:rsidRPr="00495CB4">
        <w:rPr>
          <w:rFonts w:eastAsiaTheme="minorHAnsi"/>
          <w:bCs/>
          <w:sz w:val="24"/>
          <w:szCs w:val="24"/>
          <w:lang w:eastAsia="en-US"/>
        </w:rPr>
        <w:br/>
        <w:t xml:space="preserve">«Интернет» </w:t>
      </w:r>
      <w:r w:rsidR="008E4375" w:rsidRPr="00495CB4">
        <w:rPr>
          <w:rFonts w:eastAsiaTheme="minorHAnsi"/>
          <w:bCs/>
          <w:sz w:val="24"/>
          <w:szCs w:val="24"/>
          <w:lang w:eastAsia="en-US"/>
        </w:rPr>
        <w:t xml:space="preserve">– </w:t>
      </w:r>
      <w:r w:rsidR="008E4375" w:rsidRPr="00495CB4">
        <w:rPr>
          <w:rFonts w:eastAsiaTheme="minorHAnsi"/>
          <w:bCs/>
          <w:sz w:val="24"/>
          <w:szCs w:val="24"/>
          <w:lang w:val="en-US" w:eastAsia="en-US"/>
        </w:rPr>
        <w:t>g</w:t>
      </w:r>
      <w:r w:rsidR="00BF078B" w:rsidRPr="00495CB4">
        <w:rPr>
          <w:rFonts w:eastAsiaTheme="minorHAnsi"/>
          <w:bCs/>
          <w:sz w:val="24"/>
          <w:szCs w:val="24"/>
          <w:lang w:val="en-US" w:eastAsia="en-US"/>
        </w:rPr>
        <w:t>ov</w:t>
      </w:r>
      <w:r w:rsidR="00BF078B" w:rsidRPr="00495CB4">
        <w:rPr>
          <w:rFonts w:eastAsiaTheme="minorHAnsi"/>
          <w:bCs/>
          <w:sz w:val="24"/>
          <w:szCs w:val="24"/>
          <w:lang w:eastAsia="en-US"/>
        </w:rPr>
        <w:t>.</w:t>
      </w:r>
      <w:r w:rsidR="00BF078B" w:rsidRPr="00495CB4">
        <w:rPr>
          <w:rFonts w:eastAsiaTheme="minorHAnsi"/>
          <w:bCs/>
          <w:sz w:val="24"/>
          <w:szCs w:val="24"/>
          <w:lang w:val="en-US" w:eastAsia="en-US"/>
        </w:rPr>
        <w:t>spb</w:t>
      </w:r>
      <w:r w:rsidR="00BF078B" w:rsidRPr="00495CB4">
        <w:rPr>
          <w:rFonts w:eastAsiaTheme="minorHAnsi"/>
          <w:bCs/>
          <w:sz w:val="24"/>
          <w:szCs w:val="24"/>
          <w:lang w:eastAsia="en-US"/>
        </w:rPr>
        <w:t>.</w:t>
      </w:r>
      <w:r w:rsidR="00BF078B" w:rsidRPr="00495CB4">
        <w:rPr>
          <w:rFonts w:eastAsiaTheme="minorHAnsi"/>
          <w:bCs/>
          <w:sz w:val="24"/>
          <w:szCs w:val="24"/>
          <w:lang w:val="en-US" w:eastAsia="en-US"/>
        </w:rPr>
        <w:t>ru</w:t>
      </w:r>
      <w:r w:rsidR="00BF078B" w:rsidRPr="00495CB4">
        <w:rPr>
          <w:rFonts w:eastAsiaTheme="minorHAnsi"/>
          <w:bCs/>
          <w:sz w:val="24"/>
          <w:szCs w:val="24"/>
          <w:lang w:eastAsia="en-US"/>
        </w:rPr>
        <w:t>)</w:t>
      </w:r>
      <w:r w:rsidR="00652083" w:rsidRPr="00495CB4">
        <w:rPr>
          <w:rFonts w:eastAsiaTheme="minorHAnsi"/>
          <w:bCs/>
          <w:sz w:val="24"/>
          <w:szCs w:val="24"/>
          <w:lang w:eastAsia="en-US"/>
        </w:rPr>
        <w:t xml:space="preserve"> и на официальном сайте </w:t>
      </w:r>
      <w:r w:rsidR="00282635" w:rsidRPr="00495CB4">
        <w:rPr>
          <w:rFonts w:eastAsiaTheme="minorHAnsi"/>
          <w:bCs/>
          <w:sz w:val="24"/>
          <w:szCs w:val="24"/>
          <w:lang w:eastAsia="en-US"/>
        </w:rPr>
        <w:t>Комитета</w:t>
      </w:r>
      <w:r w:rsidR="00BF078B" w:rsidRPr="00495CB4">
        <w:rPr>
          <w:rFonts w:eastAsiaTheme="minorHAnsi"/>
          <w:bCs/>
          <w:sz w:val="24"/>
          <w:szCs w:val="24"/>
          <w:lang w:eastAsia="en-US"/>
        </w:rPr>
        <w:t xml:space="preserve"> в сети «Интернет» (доменное имя сайта в сети «Интернет» </w:t>
      </w:r>
      <w:r w:rsidR="008E4375" w:rsidRPr="00495CB4">
        <w:rPr>
          <w:rFonts w:eastAsiaTheme="minorHAnsi"/>
          <w:bCs/>
          <w:sz w:val="24"/>
          <w:szCs w:val="24"/>
          <w:lang w:eastAsia="en-US"/>
        </w:rPr>
        <w:t xml:space="preserve">– </w:t>
      </w:r>
      <w:r w:rsidR="008E4375" w:rsidRPr="00495CB4">
        <w:rPr>
          <w:rFonts w:eastAsiaTheme="minorHAnsi"/>
          <w:bCs/>
          <w:sz w:val="24"/>
          <w:szCs w:val="24"/>
          <w:lang w:val="en-US" w:eastAsia="en-US"/>
        </w:rPr>
        <w:t>c</w:t>
      </w:r>
      <w:r w:rsidR="00BF078B" w:rsidRPr="00495CB4">
        <w:rPr>
          <w:rFonts w:eastAsiaTheme="minorHAnsi"/>
          <w:bCs/>
          <w:sz w:val="24"/>
          <w:szCs w:val="24"/>
          <w:lang w:val="en-US" w:eastAsia="en-US"/>
        </w:rPr>
        <w:t>ipit</w:t>
      </w:r>
      <w:r w:rsidR="00BF078B" w:rsidRPr="00495CB4">
        <w:rPr>
          <w:rFonts w:eastAsiaTheme="minorHAnsi"/>
          <w:bCs/>
          <w:sz w:val="24"/>
          <w:szCs w:val="24"/>
          <w:lang w:eastAsia="en-US"/>
        </w:rPr>
        <w:t>.</w:t>
      </w:r>
      <w:r w:rsidR="00BF078B" w:rsidRPr="00495CB4">
        <w:rPr>
          <w:rFonts w:eastAsiaTheme="minorHAnsi"/>
          <w:bCs/>
          <w:sz w:val="24"/>
          <w:szCs w:val="24"/>
          <w:lang w:val="en-US" w:eastAsia="en-US"/>
        </w:rPr>
        <w:t>gov</w:t>
      </w:r>
      <w:r w:rsidR="00BF078B" w:rsidRPr="00495CB4">
        <w:rPr>
          <w:rFonts w:eastAsiaTheme="minorHAnsi"/>
          <w:bCs/>
          <w:sz w:val="24"/>
          <w:szCs w:val="24"/>
          <w:lang w:eastAsia="en-US"/>
        </w:rPr>
        <w:t>.</w:t>
      </w:r>
      <w:r w:rsidR="00BF078B" w:rsidRPr="00495CB4">
        <w:rPr>
          <w:rFonts w:eastAsiaTheme="minorHAnsi"/>
          <w:bCs/>
          <w:sz w:val="24"/>
          <w:szCs w:val="24"/>
          <w:lang w:val="en-US" w:eastAsia="en-US"/>
        </w:rPr>
        <w:t>spb</w:t>
      </w:r>
      <w:r w:rsidR="00BF078B" w:rsidRPr="00495CB4">
        <w:rPr>
          <w:rFonts w:eastAsiaTheme="minorHAnsi"/>
          <w:bCs/>
          <w:sz w:val="24"/>
          <w:szCs w:val="24"/>
          <w:lang w:eastAsia="en-US"/>
        </w:rPr>
        <w:t>.</w:t>
      </w:r>
      <w:r w:rsidR="00BF078B" w:rsidRPr="00495CB4">
        <w:rPr>
          <w:rFonts w:eastAsiaTheme="minorHAnsi"/>
          <w:bCs/>
          <w:sz w:val="24"/>
          <w:szCs w:val="24"/>
          <w:lang w:val="en-US" w:eastAsia="en-US"/>
        </w:rPr>
        <w:t>ru</w:t>
      </w:r>
      <w:r w:rsidR="00BF078B" w:rsidRPr="00495CB4">
        <w:rPr>
          <w:rFonts w:eastAsiaTheme="minorHAnsi"/>
          <w:bCs/>
          <w:sz w:val="24"/>
          <w:szCs w:val="24"/>
          <w:lang w:eastAsia="en-US"/>
        </w:rPr>
        <w:t>).</w:t>
      </w:r>
      <w:r w:rsidR="00BF078B">
        <w:rPr>
          <w:rFonts w:eastAsiaTheme="minorHAnsi"/>
          <w:bCs/>
          <w:sz w:val="24"/>
          <w:szCs w:val="24"/>
          <w:lang w:eastAsia="en-US"/>
        </w:rPr>
        <w:t xml:space="preserve">  </w:t>
      </w:r>
    </w:p>
    <w:p w:rsidR="00E346A3" w:rsidRDefault="00E346A3" w:rsidP="00883990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F36B3B" w:rsidRDefault="00F36B3B" w:rsidP="00192A84">
      <w:pPr>
        <w:autoSpaceDE w:val="0"/>
        <w:autoSpaceDN w:val="0"/>
        <w:adjustRightInd w:val="0"/>
        <w:spacing w:before="280"/>
      </w:pPr>
    </w:p>
    <w:sectPr w:rsidR="00F36B3B" w:rsidSect="00642AAC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D5B" w:rsidRDefault="00AE5D5B">
      <w:r>
        <w:separator/>
      </w:r>
    </w:p>
  </w:endnote>
  <w:endnote w:type="continuationSeparator" w:id="0">
    <w:p w:rsidR="00AE5D5B" w:rsidRDefault="00AE5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D5B" w:rsidRDefault="00AE5D5B">
      <w:r>
        <w:separator/>
      </w:r>
    </w:p>
  </w:footnote>
  <w:footnote w:type="continuationSeparator" w:id="0">
    <w:p w:rsidR="00AE5D5B" w:rsidRDefault="00AE5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4296416"/>
      <w:docPartObj>
        <w:docPartGallery w:val="Page Numbers (Top of Page)"/>
        <w:docPartUnique/>
      </w:docPartObj>
    </w:sdtPr>
    <w:sdtEndPr/>
    <w:sdtContent>
      <w:p w:rsidR="00642AAC" w:rsidRDefault="00642AA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B51">
          <w:rPr>
            <w:noProof/>
          </w:rPr>
          <w:t>3</w:t>
        </w:r>
        <w:r>
          <w:fldChar w:fldCharType="end"/>
        </w:r>
      </w:p>
    </w:sdtContent>
  </w:sdt>
  <w:p w:rsidR="00642AAC" w:rsidRDefault="00642AA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A463B"/>
    <w:multiLevelType w:val="multilevel"/>
    <w:tmpl w:val="52D055F4"/>
    <w:lvl w:ilvl="0">
      <w:start w:val="1"/>
      <w:numFmt w:val="decimal"/>
      <w:lvlText w:val="%1)"/>
      <w:lvlJc w:val="left"/>
      <w:pPr>
        <w:ind w:left="89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1" w15:restartNumberingAfterBreak="0">
    <w:nsid w:val="705C3E27"/>
    <w:multiLevelType w:val="hybridMultilevel"/>
    <w:tmpl w:val="69C0879C"/>
    <w:lvl w:ilvl="0" w:tplc="BABA1F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B3B"/>
    <w:rsid w:val="00001340"/>
    <w:rsid w:val="00014904"/>
    <w:rsid w:val="00014C70"/>
    <w:rsid w:val="00030F1F"/>
    <w:rsid w:val="00032CB4"/>
    <w:rsid w:val="0003644A"/>
    <w:rsid w:val="000417A7"/>
    <w:rsid w:val="00043486"/>
    <w:rsid w:val="00044F83"/>
    <w:rsid w:val="00045171"/>
    <w:rsid w:val="00053569"/>
    <w:rsid w:val="00053827"/>
    <w:rsid w:val="0006525C"/>
    <w:rsid w:val="0007087D"/>
    <w:rsid w:val="0007116D"/>
    <w:rsid w:val="00075E93"/>
    <w:rsid w:val="00076FCE"/>
    <w:rsid w:val="00076FDD"/>
    <w:rsid w:val="00080F5E"/>
    <w:rsid w:val="00083FDD"/>
    <w:rsid w:val="00090917"/>
    <w:rsid w:val="00094115"/>
    <w:rsid w:val="00095AE3"/>
    <w:rsid w:val="0009752C"/>
    <w:rsid w:val="000A0A9A"/>
    <w:rsid w:val="000A4632"/>
    <w:rsid w:val="000B0AC1"/>
    <w:rsid w:val="000B27A2"/>
    <w:rsid w:val="000C3510"/>
    <w:rsid w:val="000C3771"/>
    <w:rsid w:val="000C4594"/>
    <w:rsid w:val="000D6575"/>
    <w:rsid w:val="000D6BD9"/>
    <w:rsid w:val="000D74F0"/>
    <w:rsid w:val="000E1609"/>
    <w:rsid w:val="000E7BF5"/>
    <w:rsid w:val="000F0F0C"/>
    <w:rsid w:val="000F705C"/>
    <w:rsid w:val="00105B92"/>
    <w:rsid w:val="001076D1"/>
    <w:rsid w:val="0011348C"/>
    <w:rsid w:val="00120F5F"/>
    <w:rsid w:val="00127740"/>
    <w:rsid w:val="00132629"/>
    <w:rsid w:val="00135E56"/>
    <w:rsid w:val="00143A02"/>
    <w:rsid w:val="001478FA"/>
    <w:rsid w:val="00147F8B"/>
    <w:rsid w:val="00156695"/>
    <w:rsid w:val="00160607"/>
    <w:rsid w:val="001616BA"/>
    <w:rsid w:val="001627CE"/>
    <w:rsid w:val="00165D6E"/>
    <w:rsid w:val="00173744"/>
    <w:rsid w:val="00173D34"/>
    <w:rsid w:val="00180E2F"/>
    <w:rsid w:val="00192A84"/>
    <w:rsid w:val="00195192"/>
    <w:rsid w:val="001A01F0"/>
    <w:rsid w:val="001A5C08"/>
    <w:rsid w:val="001B0474"/>
    <w:rsid w:val="001B5259"/>
    <w:rsid w:val="001B7928"/>
    <w:rsid w:val="001C0335"/>
    <w:rsid w:val="001C3310"/>
    <w:rsid w:val="001C6BBD"/>
    <w:rsid w:val="001C7164"/>
    <w:rsid w:val="001D0C69"/>
    <w:rsid w:val="001D1343"/>
    <w:rsid w:val="001D3AB6"/>
    <w:rsid w:val="001D463A"/>
    <w:rsid w:val="001D52F0"/>
    <w:rsid w:val="001E24E6"/>
    <w:rsid w:val="001F0169"/>
    <w:rsid w:val="001F3C6B"/>
    <w:rsid w:val="00207E93"/>
    <w:rsid w:val="00211E19"/>
    <w:rsid w:val="00215619"/>
    <w:rsid w:val="00215CE6"/>
    <w:rsid w:val="002203E5"/>
    <w:rsid w:val="00221F9D"/>
    <w:rsid w:val="00224461"/>
    <w:rsid w:val="002254CA"/>
    <w:rsid w:val="00226278"/>
    <w:rsid w:val="00226F29"/>
    <w:rsid w:val="0023745B"/>
    <w:rsid w:val="0023756B"/>
    <w:rsid w:val="0024105A"/>
    <w:rsid w:val="00243EF5"/>
    <w:rsid w:val="00247747"/>
    <w:rsid w:val="00247AC3"/>
    <w:rsid w:val="0025128D"/>
    <w:rsid w:val="00254621"/>
    <w:rsid w:val="00265398"/>
    <w:rsid w:val="002657E7"/>
    <w:rsid w:val="00266053"/>
    <w:rsid w:val="0027479F"/>
    <w:rsid w:val="00281F5F"/>
    <w:rsid w:val="00282635"/>
    <w:rsid w:val="00282D5E"/>
    <w:rsid w:val="00285443"/>
    <w:rsid w:val="00286798"/>
    <w:rsid w:val="002906DB"/>
    <w:rsid w:val="0029174D"/>
    <w:rsid w:val="002929B5"/>
    <w:rsid w:val="00293678"/>
    <w:rsid w:val="00293B57"/>
    <w:rsid w:val="0029555D"/>
    <w:rsid w:val="00297E9C"/>
    <w:rsid w:val="002A2B8D"/>
    <w:rsid w:val="002A388E"/>
    <w:rsid w:val="002A4F07"/>
    <w:rsid w:val="002B0B51"/>
    <w:rsid w:val="002B3614"/>
    <w:rsid w:val="002C115B"/>
    <w:rsid w:val="002D0C10"/>
    <w:rsid w:val="002D2763"/>
    <w:rsid w:val="002D41F7"/>
    <w:rsid w:val="002D588D"/>
    <w:rsid w:val="002D6AB7"/>
    <w:rsid w:val="002D6AFF"/>
    <w:rsid w:val="002E2651"/>
    <w:rsid w:val="002E432B"/>
    <w:rsid w:val="002E5E6F"/>
    <w:rsid w:val="002E6B9D"/>
    <w:rsid w:val="002E7B9B"/>
    <w:rsid w:val="002F1F67"/>
    <w:rsid w:val="002F2ABC"/>
    <w:rsid w:val="002F52B5"/>
    <w:rsid w:val="002F728C"/>
    <w:rsid w:val="002F738B"/>
    <w:rsid w:val="00300328"/>
    <w:rsid w:val="00301DE7"/>
    <w:rsid w:val="00304C1D"/>
    <w:rsid w:val="00307441"/>
    <w:rsid w:val="00307E24"/>
    <w:rsid w:val="00314FB6"/>
    <w:rsid w:val="00326508"/>
    <w:rsid w:val="00327A1C"/>
    <w:rsid w:val="00330DEE"/>
    <w:rsid w:val="00346BD5"/>
    <w:rsid w:val="00354693"/>
    <w:rsid w:val="0035678A"/>
    <w:rsid w:val="00361943"/>
    <w:rsid w:val="0036216C"/>
    <w:rsid w:val="003654E3"/>
    <w:rsid w:val="003673DE"/>
    <w:rsid w:val="00371183"/>
    <w:rsid w:val="0037570C"/>
    <w:rsid w:val="00375AB4"/>
    <w:rsid w:val="0038010C"/>
    <w:rsid w:val="003840AE"/>
    <w:rsid w:val="00385180"/>
    <w:rsid w:val="003856C4"/>
    <w:rsid w:val="003906DB"/>
    <w:rsid w:val="00390A21"/>
    <w:rsid w:val="00392677"/>
    <w:rsid w:val="00394E17"/>
    <w:rsid w:val="003A0995"/>
    <w:rsid w:val="003A5C4C"/>
    <w:rsid w:val="003B1124"/>
    <w:rsid w:val="003B4A1E"/>
    <w:rsid w:val="003B4EA9"/>
    <w:rsid w:val="003B7272"/>
    <w:rsid w:val="003C04C5"/>
    <w:rsid w:val="003C1C01"/>
    <w:rsid w:val="003C4E37"/>
    <w:rsid w:val="003C6E7F"/>
    <w:rsid w:val="003D423F"/>
    <w:rsid w:val="003E17B5"/>
    <w:rsid w:val="003E5FD0"/>
    <w:rsid w:val="003F398D"/>
    <w:rsid w:val="003F42F7"/>
    <w:rsid w:val="003F5F25"/>
    <w:rsid w:val="00405FAC"/>
    <w:rsid w:val="00406278"/>
    <w:rsid w:val="00424B39"/>
    <w:rsid w:val="00425B6A"/>
    <w:rsid w:val="00435354"/>
    <w:rsid w:val="004359E5"/>
    <w:rsid w:val="00437238"/>
    <w:rsid w:val="004374C1"/>
    <w:rsid w:val="00442E00"/>
    <w:rsid w:val="004447EE"/>
    <w:rsid w:val="00446B76"/>
    <w:rsid w:val="0045404F"/>
    <w:rsid w:val="00462653"/>
    <w:rsid w:val="004626BC"/>
    <w:rsid w:val="0046305F"/>
    <w:rsid w:val="00467809"/>
    <w:rsid w:val="00467F17"/>
    <w:rsid w:val="00471F0F"/>
    <w:rsid w:val="00472A00"/>
    <w:rsid w:val="00472F9B"/>
    <w:rsid w:val="00476663"/>
    <w:rsid w:val="0047787D"/>
    <w:rsid w:val="00482EE3"/>
    <w:rsid w:val="004911B2"/>
    <w:rsid w:val="0049336F"/>
    <w:rsid w:val="0049484A"/>
    <w:rsid w:val="00495CB4"/>
    <w:rsid w:val="004A49DE"/>
    <w:rsid w:val="004A572D"/>
    <w:rsid w:val="004B5F84"/>
    <w:rsid w:val="004C2294"/>
    <w:rsid w:val="004C3899"/>
    <w:rsid w:val="004C4876"/>
    <w:rsid w:val="004D24F9"/>
    <w:rsid w:val="004D3683"/>
    <w:rsid w:val="004D7BF2"/>
    <w:rsid w:val="004E1908"/>
    <w:rsid w:val="004E445D"/>
    <w:rsid w:val="004E4A36"/>
    <w:rsid w:val="004E4ED9"/>
    <w:rsid w:val="004E79F9"/>
    <w:rsid w:val="004F0599"/>
    <w:rsid w:val="004F0DFD"/>
    <w:rsid w:val="004F350E"/>
    <w:rsid w:val="004F592A"/>
    <w:rsid w:val="004F5ACB"/>
    <w:rsid w:val="0050153E"/>
    <w:rsid w:val="00507241"/>
    <w:rsid w:val="005075A0"/>
    <w:rsid w:val="00511799"/>
    <w:rsid w:val="0052140B"/>
    <w:rsid w:val="005232E0"/>
    <w:rsid w:val="0052334C"/>
    <w:rsid w:val="00524A89"/>
    <w:rsid w:val="00524EB3"/>
    <w:rsid w:val="00530B8F"/>
    <w:rsid w:val="00531264"/>
    <w:rsid w:val="00534C0E"/>
    <w:rsid w:val="0054453E"/>
    <w:rsid w:val="0055205E"/>
    <w:rsid w:val="005546E1"/>
    <w:rsid w:val="00556FC9"/>
    <w:rsid w:val="00562095"/>
    <w:rsid w:val="005711D7"/>
    <w:rsid w:val="00581345"/>
    <w:rsid w:val="0058181E"/>
    <w:rsid w:val="005831B1"/>
    <w:rsid w:val="005928F9"/>
    <w:rsid w:val="005935DE"/>
    <w:rsid w:val="005A189B"/>
    <w:rsid w:val="005A26FB"/>
    <w:rsid w:val="005A3012"/>
    <w:rsid w:val="005B2901"/>
    <w:rsid w:val="005B4EA1"/>
    <w:rsid w:val="005B5C74"/>
    <w:rsid w:val="005C08E7"/>
    <w:rsid w:val="005C6D4F"/>
    <w:rsid w:val="005D3BE1"/>
    <w:rsid w:val="005D55A4"/>
    <w:rsid w:val="005E1EF4"/>
    <w:rsid w:val="005E45E7"/>
    <w:rsid w:val="005F4CD9"/>
    <w:rsid w:val="00607C89"/>
    <w:rsid w:val="006107CD"/>
    <w:rsid w:val="006108E5"/>
    <w:rsid w:val="00610C7F"/>
    <w:rsid w:val="00624221"/>
    <w:rsid w:val="0062550D"/>
    <w:rsid w:val="006309B7"/>
    <w:rsid w:val="006319C8"/>
    <w:rsid w:val="006349C6"/>
    <w:rsid w:val="0064078B"/>
    <w:rsid w:val="00642AAC"/>
    <w:rsid w:val="00652083"/>
    <w:rsid w:val="00653ECC"/>
    <w:rsid w:val="006719E9"/>
    <w:rsid w:val="0067557A"/>
    <w:rsid w:val="00680AF7"/>
    <w:rsid w:val="00681361"/>
    <w:rsid w:val="006823DD"/>
    <w:rsid w:val="00683AD9"/>
    <w:rsid w:val="00684B14"/>
    <w:rsid w:val="006916CF"/>
    <w:rsid w:val="00692543"/>
    <w:rsid w:val="0069304F"/>
    <w:rsid w:val="00693529"/>
    <w:rsid w:val="0069790C"/>
    <w:rsid w:val="006A2973"/>
    <w:rsid w:val="006A46FA"/>
    <w:rsid w:val="006A6882"/>
    <w:rsid w:val="006A6F82"/>
    <w:rsid w:val="006B1F15"/>
    <w:rsid w:val="006C2B9F"/>
    <w:rsid w:val="006C3594"/>
    <w:rsid w:val="006C4454"/>
    <w:rsid w:val="006C49AB"/>
    <w:rsid w:val="006C5D2C"/>
    <w:rsid w:val="006D1D77"/>
    <w:rsid w:val="006D5376"/>
    <w:rsid w:val="006D6558"/>
    <w:rsid w:val="006E0652"/>
    <w:rsid w:val="006E0DE2"/>
    <w:rsid w:val="006E3869"/>
    <w:rsid w:val="006E4E8A"/>
    <w:rsid w:val="006E718A"/>
    <w:rsid w:val="006E737E"/>
    <w:rsid w:val="006F0533"/>
    <w:rsid w:val="006F178E"/>
    <w:rsid w:val="006F55A1"/>
    <w:rsid w:val="00704EC8"/>
    <w:rsid w:val="00712C88"/>
    <w:rsid w:val="00713A1B"/>
    <w:rsid w:val="00713B2D"/>
    <w:rsid w:val="00723A7B"/>
    <w:rsid w:val="00726088"/>
    <w:rsid w:val="00727F72"/>
    <w:rsid w:val="00733E0A"/>
    <w:rsid w:val="0073404D"/>
    <w:rsid w:val="007351EB"/>
    <w:rsid w:val="00740C9E"/>
    <w:rsid w:val="0075389C"/>
    <w:rsid w:val="007562C5"/>
    <w:rsid w:val="00756CBE"/>
    <w:rsid w:val="00772560"/>
    <w:rsid w:val="00773513"/>
    <w:rsid w:val="00776B11"/>
    <w:rsid w:val="00786B63"/>
    <w:rsid w:val="00795286"/>
    <w:rsid w:val="007B0D52"/>
    <w:rsid w:val="007B440C"/>
    <w:rsid w:val="007C6FFD"/>
    <w:rsid w:val="007C7060"/>
    <w:rsid w:val="007C798F"/>
    <w:rsid w:val="007C7E5E"/>
    <w:rsid w:val="007D0FFB"/>
    <w:rsid w:val="007D18F9"/>
    <w:rsid w:val="007D4850"/>
    <w:rsid w:val="007E196F"/>
    <w:rsid w:val="007E2BEA"/>
    <w:rsid w:val="007E41E1"/>
    <w:rsid w:val="007E7599"/>
    <w:rsid w:val="007E777D"/>
    <w:rsid w:val="00801790"/>
    <w:rsid w:val="00802FE4"/>
    <w:rsid w:val="00810F9C"/>
    <w:rsid w:val="00811314"/>
    <w:rsid w:val="008224A0"/>
    <w:rsid w:val="00823684"/>
    <w:rsid w:val="00826512"/>
    <w:rsid w:val="00827A33"/>
    <w:rsid w:val="00831DA3"/>
    <w:rsid w:val="008342A1"/>
    <w:rsid w:val="008435A0"/>
    <w:rsid w:val="00844B21"/>
    <w:rsid w:val="0085430B"/>
    <w:rsid w:val="00856BEA"/>
    <w:rsid w:val="00861607"/>
    <w:rsid w:val="00866E80"/>
    <w:rsid w:val="00867694"/>
    <w:rsid w:val="008718A2"/>
    <w:rsid w:val="00872F1B"/>
    <w:rsid w:val="00874793"/>
    <w:rsid w:val="008750B0"/>
    <w:rsid w:val="0087589A"/>
    <w:rsid w:val="00877A44"/>
    <w:rsid w:val="00883316"/>
    <w:rsid w:val="00883990"/>
    <w:rsid w:val="008848A9"/>
    <w:rsid w:val="00885B3A"/>
    <w:rsid w:val="00885D5E"/>
    <w:rsid w:val="0089303B"/>
    <w:rsid w:val="008949BA"/>
    <w:rsid w:val="00895A4B"/>
    <w:rsid w:val="008961DF"/>
    <w:rsid w:val="008A068C"/>
    <w:rsid w:val="008B6817"/>
    <w:rsid w:val="008C0708"/>
    <w:rsid w:val="008C48E4"/>
    <w:rsid w:val="008D3E24"/>
    <w:rsid w:val="008E2A83"/>
    <w:rsid w:val="008E3B7D"/>
    <w:rsid w:val="008E4375"/>
    <w:rsid w:val="008E6171"/>
    <w:rsid w:val="008F6D0A"/>
    <w:rsid w:val="009002C6"/>
    <w:rsid w:val="009048A6"/>
    <w:rsid w:val="00905082"/>
    <w:rsid w:val="009050F5"/>
    <w:rsid w:val="009207FC"/>
    <w:rsid w:val="009263BE"/>
    <w:rsid w:val="00931814"/>
    <w:rsid w:val="009332C0"/>
    <w:rsid w:val="00934C3A"/>
    <w:rsid w:val="00936EE0"/>
    <w:rsid w:val="00943FD3"/>
    <w:rsid w:val="0095316A"/>
    <w:rsid w:val="00953F76"/>
    <w:rsid w:val="00955D60"/>
    <w:rsid w:val="00957AE9"/>
    <w:rsid w:val="009612F3"/>
    <w:rsid w:val="00967D77"/>
    <w:rsid w:val="00976C78"/>
    <w:rsid w:val="009824A0"/>
    <w:rsid w:val="00987760"/>
    <w:rsid w:val="00987B01"/>
    <w:rsid w:val="0099054A"/>
    <w:rsid w:val="009953A6"/>
    <w:rsid w:val="0099707E"/>
    <w:rsid w:val="009A0E9B"/>
    <w:rsid w:val="009A14F1"/>
    <w:rsid w:val="009A63AC"/>
    <w:rsid w:val="009B2EF1"/>
    <w:rsid w:val="009B3582"/>
    <w:rsid w:val="009B4BDE"/>
    <w:rsid w:val="009B7649"/>
    <w:rsid w:val="009C06A8"/>
    <w:rsid w:val="009C15CF"/>
    <w:rsid w:val="009C298F"/>
    <w:rsid w:val="009C5EE6"/>
    <w:rsid w:val="009C6005"/>
    <w:rsid w:val="009D006D"/>
    <w:rsid w:val="009D7293"/>
    <w:rsid w:val="009D7A55"/>
    <w:rsid w:val="009E01B6"/>
    <w:rsid w:val="009E7CD7"/>
    <w:rsid w:val="009F0CC7"/>
    <w:rsid w:val="00A00640"/>
    <w:rsid w:val="00A0118A"/>
    <w:rsid w:val="00A074CB"/>
    <w:rsid w:val="00A1062D"/>
    <w:rsid w:val="00A25A7E"/>
    <w:rsid w:val="00A324E5"/>
    <w:rsid w:val="00A371B7"/>
    <w:rsid w:val="00A4164C"/>
    <w:rsid w:val="00A43DE8"/>
    <w:rsid w:val="00A44ABA"/>
    <w:rsid w:val="00A458C1"/>
    <w:rsid w:val="00A50127"/>
    <w:rsid w:val="00A53113"/>
    <w:rsid w:val="00A53657"/>
    <w:rsid w:val="00A5720F"/>
    <w:rsid w:val="00A57BB6"/>
    <w:rsid w:val="00A64626"/>
    <w:rsid w:val="00A664EE"/>
    <w:rsid w:val="00A744CB"/>
    <w:rsid w:val="00A813E4"/>
    <w:rsid w:val="00A9383E"/>
    <w:rsid w:val="00AA1AD2"/>
    <w:rsid w:val="00AA6296"/>
    <w:rsid w:val="00AB5EA9"/>
    <w:rsid w:val="00AC2A45"/>
    <w:rsid w:val="00AC4CC2"/>
    <w:rsid w:val="00AC694E"/>
    <w:rsid w:val="00AD064A"/>
    <w:rsid w:val="00AD44AD"/>
    <w:rsid w:val="00AD6ABB"/>
    <w:rsid w:val="00AD6CC7"/>
    <w:rsid w:val="00AD7C0B"/>
    <w:rsid w:val="00AE125D"/>
    <w:rsid w:val="00AE3ACD"/>
    <w:rsid w:val="00AE49E8"/>
    <w:rsid w:val="00AE5D5B"/>
    <w:rsid w:val="00AF00B8"/>
    <w:rsid w:val="00AF1EEC"/>
    <w:rsid w:val="00AF267E"/>
    <w:rsid w:val="00B108A8"/>
    <w:rsid w:val="00B10FF1"/>
    <w:rsid w:val="00B22C81"/>
    <w:rsid w:val="00B23001"/>
    <w:rsid w:val="00B303F7"/>
    <w:rsid w:val="00B37D51"/>
    <w:rsid w:val="00B37D71"/>
    <w:rsid w:val="00B4665D"/>
    <w:rsid w:val="00B469E0"/>
    <w:rsid w:val="00B54C95"/>
    <w:rsid w:val="00B56C25"/>
    <w:rsid w:val="00B572D0"/>
    <w:rsid w:val="00B611B3"/>
    <w:rsid w:val="00B62055"/>
    <w:rsid w:val="00B63548"/>
    <w:rsid w:val="00B70190"/>
    <w:rsid w:val="00B820C1"/>
    <w:rsid w:val="00B8486A"/>
    <w:rsid w:val="00B85A23"/>
    <w:rsid w:val="00B918F8"/>
    <w:rsid w:val="00B97278"/>
    <w:rsid w:val="00BA36D2"/>
    <w:rsid w:val="00BA441D"/>
    <w:rsid w:val="00BA66EB"/>
    <w:rsid w:val="00BA6D72"/>
    <w:rsid w:val="00BB7612"/>
    <w:rsid w:val="00BC26D4"/>
    <w:rsid w:val="00BE1195"/>
    <w:rsid w:val="00BE1CF3"/>
    <w:rsid w:val="00BE3047"/>
    <w:rsid w:val="00BF078B"/>
    <w:rsid w:val="00BF11AC"/>
    <w:rsid w:val="00BF3837"/>
    <w:rsid w:val="00BF4A39"/>
    <w:rsid w:val="00BF5A99"/>
    <w:rsid w:val="00C12A56"/>
    <w:rsid w:val="00C13638"/>
    <w:rsid w:val="00C1386E"/>
    <w:rsid w:val="00C16B03"/>
    <w:rsid w:val="00C32A17"/>
    <w:rsid w:val="00C45C6F"/>
    <w:rsid w:val="00C60F9B"/>
    <w:rsid w:val="00C62FBF"/>
    <w:rsid w:val="00C712AB"/>
    <w:rsid w:val="00C73643"/>
    <w:rsid w:val="00C75A88"/>
    <w:rsid w:val="00C809F5"/>
    <w:rsid w:val="00C8151C"/>
    <w:rsid w:val="00C826F0"/>
    <w:rsid w:val="00CA14D5"/>
    <w:rsid w:val="00CA2605"/>
    <w:rsid w:val="00CA370A"/>
    <w:rsid w:val="00CA597A"/>
    <w:rsid w:val="00CB34BD"/>
    <w:rsid w:val="00CB365D"/>
    <w:rsid w:val="00CB40AF"/>
    <w:rsid w:val="00CB6F77"/>
    <w:rsid w:val="00CC7CE7"/>
    <w:rsid w:val="00CD097B"/>
    <w:rsid w:val="00CE09E7"/>
    <w:rsid w:val="00CE26CE"/>
    <w:rsid w:val="00CE4060"/>
    <w:rsid w:val="00CF064F"/>
    <w:rsid w:val="00CF08C5"/>
    <w:rsid w:val="00CF394D"/>
    <w:rsid w:val="00CF7351"/>
    <w:rsid w:val="00D0101A"/>
    <w:rsid w:val="00D0356B"/>
    <w:rsid w:val="00D05A4E"/>
    <w:rsid w:val="00D063AD"/>
    <w:rsid w:val="00D068B6"/>
    <w:rsid w:val="00D148C3"/>
    <w:rsid w:val="00D161D9"/>
    <w:rsid w:val="00D2568D"/>
    <w:rsid w:val="00D25B7C"/>
    <w:rsid w:val="00D31682"/>
    <w:rsid w:val="00D320A3"/>
    <w:rsid w:val="00D40C95"/>
    <w:rsid w:val="00D44826"/>
    <w:rsid w:val="00D45331"/>
    <w:rsid w:val="00D5081D"/>
    <w:rsid w:val="00D51255"/>
    <w:rsid w:val="00D526FB"/>
    <w:rsid w:val="00D57423"/>
    <w:rsid w:val="00D60261"/>
    <w:rsid w:val="00D61CC4"/>
    <w:rsid w:val="00D64779"/>
    <w:rsid w:val="00D716FD"/>
    <w:rsid w:val="00D90729"/>
    <w:rsid w:val="00D91847"/>
    <w:rsid w:val="00D93B60"/>
    <w:rsid w:val="00D947A7"/>
    <w:rsid w:val="00D96047"/>
    <w:rsid w:val="00DA42E6"/>
    <w:rsid w:val="00DA7373"/>
    <w:rsid w:val="00DB1208"/>
    <w:rsid w:val="00DB72E9"/>
    <w:rsid w:val="00DC0125"/>
    <w:rsid w:val="00DD30F2"/>
    <w:rsid w:val="00DD6081"/>
    <w:rsid w:val="00DD7DAA"/>
    <w:rsid w:val="00DE2141"/>
    <w:rsid w:val="00DE5D2B"/>
    <w:rsid w:val="00DE60CB"/>
    <w:rsid w:val="00DF0EBD"/>
    <w:rsid w:val="00DF300C"/>
    <w:rsid w:val="00DF633C"/>
    <w:rsid w:val="00E03E6B"/>
    <w:rsid w:val="00E047DE"/>
    <w:rsid w:val="00E26EB8"/>
    <w:rsid w:val="00E346A3"/>
    <w:rsid w:val="00E3476F"/>
    <w:rsid w:val="00E40B4B"/>
    <w:rsid w:val="00E4168F"/>
    <w:rsid w:val="00E41DC8"/>
    <w:rsid w:val="00E45304"/>
    <w:rsid w:val="00E56FEF"/>
    <w:rsid w:val="00E60AB1"/>
    <w:rsid w:val="00E6394D"/>
    <w:rsid w:val="00E72E06"/>
    <w:rsid w:val="00E76A4E"/>
    <w:rsid w:val="00E80FDB"/>
    <w:rsid w:val="00E8226B"/>
    <w:rsid w:val="00E86784"/>
    <w:rsid w:val="00E97A86"/>
    <w:rsid w:val="00EA14A2"/>
    <w:rsid w:val="00EA5AF0"/>
    <w:rsid w:val="00EA7AB8"/>
    <w:rsid w:val="00EB46AD"/>
    <w:rsid w:val="00EB5CE1"/>
    <w:rsid w:val="00EC014C"/>
    <w:rsid w:val="00EC27C5"/>
    <w:rsid w:val="00EC3097"/>
    <w:rsid w:val="00EF0D4F"/>
    <w:rsid w:val="00EF1D57"/>
    <w:rsid w:val="00EF60A8"/>
    <w:rsid w:val="00F037AB"/>
    <w:rsid w:val="00F04E0C"/>
    <w:rsid w:val="00F05BD0"/>
    <w:rsid w:val="00F05E64"/>
    <w:rsid w:val="00F11393"/>
    <w:rsid w:val="00F14017"/>
    <w:rsid w:val="00F1576F"/>
    <w:rsid w:val="00F177DE"/>
    <w:rsid w:val="00F25C4D"/>
    <w:rsid w:val="00F365D5"/>
    <w:rsid w:val="00F36B3B"/>
    <w:rsid w:val="00F36FEC"/>
    <w:rsid w:val="00F42FEC"/>
    <w:rsid w:val="00F47ADD"/>
    <w:rsid w:val="00F520F6"/>
    <w:rsid w:val="00F52D98"/>
    <w:rsid w:val="00F52DA6"/>
    <w:rsid w:val="00F54EC9"/>
    <w:rsid w:val="00F54F8E"/>
    <w:rsid w:val="00F60395"/>
    <w:rsid w:val="00F63EEC"/>
    <w:rsid w:val="00F7122C"/>
    <w:rsid w:val="00F747B5"/>
    <w:rsid w:val="00F870CF"/>
    <w:rsid w:val="00F96655"/>
    <w:rsid w:val="00FB4047"/>
    <w:rsid w:val="00FB4D7A"/>
    <w:rsid w:val="00FC1CD3"/>
    <w:rsid w:val="00FD0EFD"/>
    <w:rsid w:val="00FD26A4"/>
    <w:rsid w:val="00FD453E"/>
    <w:rsid w:val="00FE2849"/>
    <w:rsid w:val="00FF6D0F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AFCFBC"/>
  <w15:docId w15:val="{BFBDF9F7-1521-46F8-878D-E3B2EAB9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B3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36B3B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36B3B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36B3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6B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6B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B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67D77"/>
    <w:pPr>
      <w:ind w:left="720"/>
      <w:contextualSpacing/>
    </w:pPr>
  </w:style>
  <w:style w:type="paragraph" w:customStyle="1" w:styleId="ConsPlusNormal">
    <w:name w:val="ConsPlusNormal"/>
    <w:rsid w:val="004E4E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4E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447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47E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8E437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E4375"/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E43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E43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E43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3C774-D37C-45B3-B15C-E7F376C0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6</Pages>
  <Words>2130</Words>
  <Characters>12146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golubovskaya</dc:creator>
  <cp:lastModifiedBy>Крутиков Александр Андреевич</cp:lastModifiedBy>
  <cp:revision>540</cp:revision>
  <cp:lastPrinted>2020-12-21T14:59:00Z</cp:lastPrinted>
  <dcterms:created xsi:type="dcterms:W3CDTF">2025-10-22T11:57:00Z</dcterms:created>
  <dcterms:modified xsi:type="dcterms:W3CDTF">2026-07-06T12:39:00Z</dcterms:modified>
</cp:coreProperties>
</file>