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970" w:rsidRDefault="00847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F7970" w:rsidRDefault="00847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проекту приказа </w:t>
      </w:r>
      <w:r>
        <w:rPr>
          <w:rFonts w:ascii="Times New Roman" w:hAnsi="Times New Roman" w:cs="Times New Roman"/>
          <w:b/>
          <w:sz w:val="24"/>
          <w:szCs w:val="24"/>
        </w:rPr>
        <w:t>администрации Калининского района Санкт-Петербурга</w:t>
      </w:r>
    </w:p>
    <w:p w:rsidR="00DF7970" w:rsidRDefault="00847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Порядке представления гражданами, претендующими на замещение должностей государственной гражда</w:t>
      </w:r>
      <w:r w:rsidR="00FB230E">
        <w:rPr>
          <w:rFonts w:ascii="Times New Roman" w:hAnsi="Times New Roman" w:cs="Times New Roman"/>
          <w:b/>
          <w:sz w:val="24"/>
          <w:szCs w:val="24"/>
        </w:rPr>
        <w:t xml:space="preserve">нской службы 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Калининского района </w:t>
      </w: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Санкт-Петербурга, и государственными гражданскими служащими </w:t>
      </w:r>
      <w:r w:rsidR="00FB230E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Санкт-Петербурга, замещающими должности государственной гражда</w:t>
      </w:r>
      <w:r w:rsidR="00FB230E">
        <w:rPr>
          <w:rFonts w:ascii="Times New Roman" w:hAnsi="Times New Roman" w:cs="Times New Roman"/>
          <w:b/>
          <w:sz w:val="24"/>
          <w:szCs w:val="24"/>
        </w:rPr>
        <w:t xml:space="preserve">нской службы 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Калининского района Санкт-Петербурга, сведений </w:t>
      </w:r>
      <w:r w:rsidR="00FB230E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 доходах, расходах, об имуществе и обяза</w:t>
      </w:r>
      <w:r>
        <w:rPr>
          <w:rFonts w:ascii="Times New Roman" w:hAnsi="Times New Roman" w:cs="Times New Roman"/>
          <w:b/>
          <w:sz w:val="24"/>
          <w:szCs w:val="24"/>
        </w:rPr>
        <w:t>тельствах имущественного характера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F7970" w:rsidRDefault="00DF7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F7970" w:rsidRDefault="0084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статье 3 Закона Санкт-Петербурга от 11.05.2016 № 248-44 </w:t>
      </w:r>
      <w:r>
        <w:rPr>
          <w:rFonts w:ascii="Times New Roman" w:hAnsi="Times New Roman" w:cs="Times New Roman"/>
          <w:sz w:val="24"/>
          <w:szCs w:val="24"/>
        </w:rPr>
        <w:br/>
        <w:t>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</w:t>
      </w:r>
      <w:r>
        <w:rPr>
          <w:rFonts w:ascii="Times New Roman" w:hAnsi="Times New Roman" w:cs="Times New Roman"/>
          <w:sz w:val="24"/>
          <w:szCs w:val="24"/>
        </w:rPr>
        <w:t xml:space="preserve">лужащими Санкт-Петербурга сведений о доходах, расходах, об имуществе и обязательствах имущественного характера» (далее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Закон Санкт-Петербурга № 248-44) сведения о доходах, об имуществе и обязательствах имущественного характера (далее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сведения о доходах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br/>
        <w:t>а также сведения о расходах представляются в кадровую службу государственного органа Санкт-Петербурга в порядке, устанавливаемом руководителем государственного органа Санкт-Петербурга.</w:t>
      </w:r>
    </w:p>
    <w:p w:rsidR="00DF7970" w:rsidRDefault="0084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Действующий порядок представления сведений о доходах и расходах в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дминистрации Калининского района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утвержден приказом </w:t>
      </w:r>
      <w:r w:rsidR="00FB230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B230E" w:rsidRPr="00FB230E">
        <w:rPr>
          <w:rFonts w:ascii="Times New Roman" w:hAnsi="Times New Roman" w:cs="Times New Roman"/>
          <w:sz w:val="24"/>
          <w:szCs w:val="24"/>
        </w:rPr>
        <w:t>от 06.03.2023 № 8-п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порядке представления гражданами, претендующими на замещение должностей государственной гражданской </w:t>
      </w:r>
      <w:r>
        <w:rPr>
          <w:rFonts w:ascii="Times New Roman" w:hAnsi="Times New Roman" w:cs="Times New Roman"/>
          <w:sz w:val="24"/>
          <w:szCs w:val="24"/>
        </w:rPr>
        <w:t xml:space="preserve">службы Санкт-Петербурга в администрации Калининского района Санкт-Петербурга, </w:t>
      </w:r>
      <w:r>
        <w:rPr>
          <w:rFonts w:ascii="Times New Roman" w:hAnsi="Times New Roman" w:cs="Times New Roman"/>
          <w:sz w:val="24"/>
          <w:szCs w:val="24"/>
        </w:rPr>
        <w:br/>
        <w:t>и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Калининского района Санкт-П</w:t>
      </w:r>
      <w:r>
        <w:rPr>
          <w:rFonts w:ascii="Times New Roman" w:hAnsi="Times New Roman" w:cs="Times New Roman"/>
          <w:sz w:val="24"/>
          <w:szCs w:val="24"/>
        </w:rPr>
        <w:t>етербурга, сведений о доходах, расходах, об имуществе и обязательствах имущественного характера»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230E" w:rsidRDefault="008479F6" w:rsidP="00FB2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Необходимость разработки проекта приказа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Порядке представления гражданами, претендующими на замещение должностей государственной гражданской</w:t>
      </w:r>
      <w:r w:rsidR="00FB230E">
        <w:rPr>
          <w:rFonts w:ascii="Times New Roman" w:hAnsi="Times New Roman" w:cs="Times New Roman"/>
          <w:sz w:val="24"/>
          <w:szCs w:val="24"/>
        </w:rPr>
        <w:t xml:space="preserve"> службы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Калининского района Санкт-Петербурга, </w:t>
      </w:r>
      <w:r>
        <w:rPr>
          <w:rFonts w:ascii="Times New Roman" w:hAnsi="Times New Roman" w:cs="Times New Roman"/>
          <w:sz w:val="24"/>
          <w:szCs w:val="24"/>
        </w:rPr>
        <w:br/>
        <w:t>и государственными гражданскими служащими Санкт-Петербурга, замещающими должности государственной гражда</w:t>
      </w:r>
      <w:r w:rsidR="00FB230E">
        <w:rPr>
          <w:rFonts w:ascii="Times New Roman" w:hAnsi="Times New Roman" w:cs="Times New Roman"/>
          <w:sz w:val="24"/>
          <w:szCs w:val="24"/>
        </w:rPr>
        <w:t xml:space="preserve">нской службы Санкт-Петербурга </w:t>
      </w:r>
      <w:r>
        <w:rPr>
          <w:rFonts w:ascii="Times New Roman" w:hAnsi="Times New Roman" w:cs="Times New Roman"/>
          <w:sz w:val="24"/>
          <w:szCs w:val="24"/>
        </w:rPr>
        <w:t>администрации Калининского района Санкт-</w:t>
      </w:r>
      <w:r>
        <w:rPr>
          <w:rFonts w:ascii="Times New Roman" w:hAnsi="Times New Roman" w:cs="Times New Roman"/>
          <w:sz w:val="24"/>
          <w:szCs w:val="24"/>
        </w:rPr>
        <w:t>Петербурга, сведений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обусловлена </w:t>
      </w:r>
      <w:r>
        <w:rPr>
          <w:rFonts w:ascii="Times New Roman" w:hAnsi="Times New Roman" w:cs="Times New Roman"/>
          <w:sz w:val="24"/>
          <w:szCs w:val="24"/>
        </w:rPr>
        <w:t xml:space="preserve">изменениями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№ 248-44</w:t>
      </w:r>
      <w:r w:rsidR="00FB230E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FB230E" w:rsidRPr="00FB230E">
        <w:rPr>
          <w:rFonts w:ascii="Times New Roman" w:hAnsi="Times New Roman" w:cs="Times New Roman"/>
          <w:sz w:val="24"/>
          <w:szCs w:val="24"/>
        </w:rPr>
        <w:t>внесен</w:t>
      </w:r>
      <w:r w:rsidR="00FB230E">
        <w:rPr>
          <w:rFonts w:ascii="Times New Roman" w:hAnsi="Times New Roman" w:cs="Times New Roman"/>
          <w:sz w:val="24"/>
          <w:szCs w:val="24"/>
        </w:rPr>
        <w:t xml:space="preserve">ы </w:t>
      </w:r>
      <w:r w:rsidR="00FB230E" w:rsidRPr="00FB230E">
        <w:rPr>
          <w:rFonts w:ascii="Times New Roman" w:hAnsi="Times New Roman" w:cs="Times New Roman"/>
          <w:sz w:val="24"/>
          <w:szCs w:val="24"/>
        </w:rPr>
        <w:t xml:space="preserve">Законом Санкт-Петербурга от 18.03.2026 № 123-22 «О внесении изменений </w:t>
      </w:r>
      <w:r w:rsidR="00F877E5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FB230E" w:rsidRPr="00FB230E">
        <w:rPr>
          <w:rFonts w:ascii="Times New Roman" w:hAnsi="Times New Roman" w:cs="Times New Roman"/>
          <w:sz w:val="24"/>
          <w:szCs w:val="24"/>
        </w:rPr>
        <w:t>в отдельные законы Санкт-Петербурга в области противодействия коррупции»</w:t>
      </w:r>
    </w:p>
    <w:p w:rsidR="00DF7970" w:rsidRDefault="008479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направлен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>
        <w:rPr>
          <w:rFonts w:ascii="Times New Roman" w:eastAsia="Times New Roman" w:hAnsi="Times New Roman" w:cs="Times New Roman"/>
          <w:sz w:val="24"/>
          <w:szCs w:val="24"/>
        </w:rPr>
        <w:t>противодействия коррупции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части, касающейся регулирования </w:t>
      </w:r>
      <w:r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 сведений </w:t>
      </w:r>
      <w:r w:rsidR="00FB230E" w:rsidRPr="00FB230E">
        <w:rPr>
          <w:rFonts w:ascii="Times New Roman" w:hAnsi="Times New Roman" w:cs="Times New Roman"/>
          <w:sz w:val="24"/>
          <w:szCs w:val="24"/>
        </w:rPr>
        <w:t>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970" w:rsidRDefault="0084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Проекта не потребует дополнительного финансирования на текущий </w:t>
      </w:r>
      <w:r>
        <w:rPr>
          <w:rFonts w:ascii="Times New Roman" w:hAnsi="Times New Roman" w:cs="Times New Roman"/>
          <w:sz w:val="24"/>
          <w:szCs w:val="24"/>
        </w:rPr>
        <w:br/>
        <w:t>и последующий годы.</w:t>
      </w:r>
    </w:p>
    <w:p w:rsidR="00DF7970" w:rsidRDefault="0084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Проектом предусмотрено признание </w:t>
      </w:r>
      <w:r>
        <w:rPr>
          <w:rFonts w:ascii="Times New Roman" w:hAnsi="Times New Roman" w:cs="Times New Roman"/>
          <w:sz w:val="24"/>
          <w:szCs w:val="24"/>
        </w:rPr>
        <w:t xml:space="preserve">утратившим силу приказа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FB230E" w:rsidRPr="00FB230E">
        <w:rPr>
          <w:rFonts w:ascii="Times New Roman" w:hAnsi="Times New Roman" w:cs="Times New Roman"/>
          <w:sz w:val="24"/>
          <w:szCs w:val="24"/>
        </w:rPr>
        <w:t xml:space="preserve">06.03.2023 № 8-п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Положения о порядке представления гражданами, претендующими на замещение должностей государственной гражданской службы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в администрации Калининского района Санкт-Пе</w:t>
      </w:r>
      <w:r>
        <w:rPr>
          <w:rFonts w:ascii="Times New Roman" w:hAnsi="Times New Roman" w:cs="Times New Roman"/>
          <w:sz w:val="24"/>
          <w:szCs w:val="24"/>
        </w:rPr>
        <w:t xml:space="preserve">тербурга, </w:t>
      </w:r>
      <w:r>
        <w:rPr>
          <w:rFonts w:ascii="Times New Roman" w:hAnsi="Times New Roman" w:cs="Times New Roman"/>
          <w:sz w:val="24"/>
          <w:szCs w:val="24"/>
        </w:rPr>
        <w:br/>
        <w:t>и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Калининского района Санкт-Петербурга, сведений о доходах, расходах, об имуществе и обязательств</w:t>
      </w:r>
      <w:r>
        <w:rPr>
          <w:rFonts w:ascii="Times New Roman" w:hAnsi="Times New Roman" w:cs="Times New Roman"/>
          <w:sz w:val="24"/>
          <w:szCs w:val="24"/>
        </w:rPr>
        <w:t>ах имущественного характера»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7970" w:rsidRDefault="00DF7970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DF7970" w:rsidRDefault="00DF7970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DF7970" w:rsidRDefault="00DF7970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5"/>
        <w:gridCol w:w="4436"/>
      </w:tblGrid>
      <w:tr w:rsidR="00DF7970">
        <w:tc>
          <w:tcPr>
            <w:tcW w:w="5595" w:type="dxa"/>
          </w:tcPr>
          <w:p w:rsidR="00DF7970" w:rsidRDefault="008479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тдела по вопросам государственной службы и кадров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Калининского района Санкт-Петербурга</w:t>
            </w:r>
          </w:p>
        </w:tc>
        <w:tc>
          <w:tcPr>
            <w:tcW w:w="4436" w:type="dxa"/>
          </w:tcPr>
          <w:p w:rsidR="00DF7970" w:rsidRDefault="008479F6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F7970" w:rsidRDefault="00DF7970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970" w:rsidRDefault="008479F6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Перковская</w:t>
            </w:r>
          </w:p>
        </w:tc>
      </w:tr>
    </w:tbl>
    <w:p w:rsidR="00DF7970" w:rsidRDefault="00DF7970">
      <w:pPr>
        <w:jc w:val="both"/>
        <w:rPr>
          <w:rFonts w:ascii="Times New Roman" w:hAnsi="Times New Roman" w:cs="Times New Roman"/>
          <w:sz w:val="8"/>
          <w:szCs w:val="8"/>
        </w:rPr>
      </w:pPr>
    </w:p>
    <w:sectPr w:rsidR="00DF7970">
      <w:pgSz w:w="11906" w:h="16838"/>
      <w:pgMar w:top="426" w:right="70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9F6" w:rsidRDefault="008479F6">
      <w:pPr>
        <w:spacing w:line="240" w:lineRule="auto"/>
      </w:pPr>
      <w:r>
        <w:separator/>
      </w:r>
    </w:p>
  </w:endnote>
  <w:endnote w:type="continuationSeparator" w:id="0">
    <w:p w:rsidR="008479F6" w:rsidRDefault="00847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9F6" w:rsidRDefault="008479F6">
      <w:pPr>
        <w:spacing w:after="0"/>
      </w:pPr>
      <w:r>
        <w:separator/>
      </w:r>
    </w:p>
  </w:footnote>
  <w:footnote w:type="continuationSeparator" w:id="0">
    <w:p w:rsidR="008479F6" w:rsidRDefault="008479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BFBB8421"/>
    <w:rsid w:val="D9FFD794"/>
    <w:rsid w:val="FF1745D7"/>
    <w:rsid w:val="00001C27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1C6D"/>
    <w:rsid w:val="00023293"/>
    <w:rsid w:val="000237EF"/>
    <w:rsid w:val="00023DCF"/>
    <w:rsid w:val="00024E45"/>
    <w:rsid w:val="0002507E"/>
    <w:rsid w:val="000332CA"/>
    <w:rsid w:val="00036FCC"/>
    <w:rsid w:val="000438FA"/>
    <w:rsid w:val="000474D8"/>
    <w:rsid w:val="00047879"/>
    <w:rsid w:val="00051FF6"/>
    <w:rsid w:val="0005253F"/>
    <w:rsid w:val="00052CBA"/>
    <w:rsid w:val="00053378"/>
    <w:rsid w:val="000538A9"/>
    <w:rsid w:val="0005595E"/>
    <w:rsid w:val="0005639E"/>
    <w:rsid w:val="0006024E"/>
    <w:rsid w:val="00061293"/>
    <w:rsid w:val="00061E9F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50A"/>
    <w:rsid w:val="000A7A3B"/>
    <w:rsid w:val="000B1BB5"/>
    <w:rsid w:val="000B26D6"/>
    <w:rsid w:val="000C0160"/>
    <w:rsid w:val="000C01ED"/>
    <w:rsid w:val="000C021A"/>
    <w:rsid w:val="000C028A"/>
    <w:rsid w:val="000C1BEC"/>
    <w:rsid w:val="000C57C2"/>
    <w:rsid w:val="000C6754"/>
    <w:rsid w:val="000C69D8"/>
    <w:rsid w:val="000C7BBB"/>
    <w:rsid w:val="000D163F"/>
    <w:rsid w:val="000D221C"/>
    <w:rsid w:val="000D318A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530F"/>
    <w:rsid w:val="000E639A"/>
    <w:rsid w:val="000F0B3E"/>
    <w:rsid w:val="000F696C"/>
    <w:rsid w:val="000F7278"/>
    <w:rsid w:val="000F7513"/>
    <w:rsid w:val="00101E3D"/>
    <w:rsid w:val="001026EA"/>
    <w:rsid w:val="00103364"/>
    <w:rsid w:val="001058BD"/>
    <w:rsid w:val="00105D45"/>
    <w:rsid w:val="00105E72"/>
    <w:rsid w:val="00111F42"/>
    <w:rsid w:val="00117AB7"/>
    <w:rsid w:val="00120F4C"/>
    <w:rsid w:val="001213B0"/>
    <w:rsid w:val="00121877"/>
    <w:rsid w:val="00121D7E"/>
    <w:rsid w:val="001231D0"/>
    <w:rsid w:val="00124CC1"/>
    <w:rsid w:val="001270D2"/>
    <w:rsid w:val="001273D2"/>
    <w:rsid w:val="001274D8"/>
    <w:rsid w:val="001277F4"/>
    <w:rsid w:val="00131DAB"/>
    <w:rsid w:val="00135A14"/>
    <w:rsid w:val="00135D62"/>
    <w:rsid w:val="00136803"/>
    <w:rsid w:val="00137E14"/>
    <w:rsid w:val="00147E3B"/>
    <w:rsid w:val="00154B00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99F"/>
    <w:rsid w:val="00180FB0"/>
    <w:rsid w:val="0018243E"/>
    <w:rsid w:val="001831A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EAD"/>
    <w:rsid w:val="001A0DAC"/>
    <w:rsid w:val="001A106D"/>
    <w:rsid w:val="001A1CEF"/>
    <w:rsid w:val="001A26BD"/>
    <w:rsid w:val="001A2B21"/>
    <w:rsid w:val="001A4789"/>
    <w:rsid w:val="001A576E"/>
    <w:rsid w:val="001A6055"/>
    <w:rsid w:val="001A794A"/>
    <w:rsid w:val="001A7F3A"/>
    <w:rsid w:val="001B0B48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D0B61"/>
    <w:rsid w:val="001D2594"/>
    <w:rsid w:val="001D26A9"/>
    <w:rsid w:val="001D28D7"/>
    <w:rsid w:val="001D5BC7"/>
    <w:rsid w:val="001D6C9C"/>
    <w:rsid w:val="001D74A5"/>
    <w:rsid w:val="001E0794"/>
    <w:rsid w:val="001E4F5B"/>
    <w:rsid w:val="001E56BD"/>
    <w:rsid w:val="001E6677"/>
    <w:rsid w:val="001E7D69"/>
    <w:rsid w:val="001F0023"/>
    <w:rsid w:val="001F121F"/>
    <w:rsid w:val="001F2915"/>
    <w:rsid w:val="001F2C5D"/>
    <w:rsid w:val="001F2C6E"/>
    <w:rsid w:val="001F47F7"/>
    <w:rsid w:val="00203F72"/>
    <w:rsid w:val="00205DB8"/>
    <w:rsid w:val="00210D9B"/>
    <w:rsid w:val="00211C25"/>
    <w:rsid w:val="00213DAB"/>
    <w:rsid w:val="0021589F"/>
    <w:rsid w:val="002160C0"/>
    <w:rsid w:val="00221252"/>
    <w:rsid w:val="00221355"/>
    <w:rsid w:val="00222B23"/>
    <w:rsid w:val="00222B5B"/>
    <w:rsid w:val="00222BEA"/>
    <w:rsid w:val="002262EC"/>
    <w:rsid w:val="00227945"/>
    <w:rsid w:val="00231767"/>
    <w:rsid w:val="00231AFD"/>
    <w:rsid w:val="00231F83"/>
    <w:rsid w:val="00234A88"/>
    <w:rsid w:val="00235A6F"/>
    <w:rsid w:val="002361DC"/>
    <w:rsid w:val="00237AC4"/>
    <w:rsid w:val="00237D11"/>
    <w:rsid w:val="002435C5"/>
    <w:rsid w:val="00243895"/>
    <w:rsid w:val="00244DCC"/>
    <w:rsid w:val="0024557A"/>
    <w:rsid w:val="00245E93"/>
    <w:rsid w:val="00251F7D"/>
    <w:rsid w:val="002524E6"/>
    <w:rsid w:val="00252EF8"/>
    <w:rsid w:val="002532DD"/>
    <w:rsid w:val="00253D95"/>
    <w:rsid w:val="00254395"/>
    <w:rsid w:val="00254A48"/>
    <w:rsid w:val="00254D47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F01"/>
    <w:rsid w:val="00295B0C"/>
    <w:rsid w:val="00295CF7"/>
    <w:rsid w:val="00295E8D"/>
    <w:rsid w:val="00297693"/>
    <w:rsid w:val="002A0500"/>
    <w:rsid w:val="002A05F3"/>
    <w:rsid w:val="002A1A36"/>
    <w:rsid w:val="002A2484"/>
    <w:rsid w:val="002B11BD"/>
    <w:rsid w:val="002B11D8"/>
    <w:rsid w:val="002B298F"/>
    <w:rsid w:val="002B6117"/>
    <w:rsid w:val="002C0F5D"/>
    <w:rsid w:val="002C1422"/>
    <w:rsid w:val="002C265D"/>
    <w:rsid w:val="002C36AF"/>
    <w:rsid w:val="002C67B5"/>
    <w:rsid w:val="002C7E97"/>
    <w:rsid w:val="002D061C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29F5"/>
    <w:rsid w:val="002F3A0D"/>
    <w:rsid w:val="002F732B"/>
    <w:rsid w:val="003002E6"/>
    <w:rsid w:val="00302CAA"/>
    <w:rsid w:val="0031087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24354"/>
    <w:rsid w:val="003277B9"/>
    <w:rsid w:val="00332700"/>
    <w:rsid w:val="00332F67"/>
    <w:rsid w:val="0033414B"/>
    <w:rsid w:val="00336BE0"/>
    <w:rsid w:val="00342737"/>
    <w:rsid w:val="00342EDE"/>
    <w:rsid w:val="00346A3D"/>
    <w:rsid w:val="00354C4A"/>
    <w:rsid w:val="00356091"/>
    <w:rsid w:val="00356F6D"/>
    <w:rsid w:val="00361148"/>
    <w:rsid w:val="003659A3"/>
    <w:rsid w:val="0036748F"/>
    <w:rsid w:val="003708B7"/>
    <w:rsid w:val="00371981"/>
    <w:rsid w:val="00372E31"/>
    <w:rsid w:val="00372FDE"/>
    <w:rsid w:val="00373636"/>
    <w:rsid w:val="00373C37"/>
    <w:rsid w:val="00375C68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C20A5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4C3A"/>
    <w:rsid w:val="003D5E68"/>
    <w:rsid w:val="003D6D35"/>
    <w:rsid w:val="003E4CAE"/>
    <w:rsid w:val="003E5164"/>
    <w:rsid w:val="003E5FB7"/>
    <w:rsid w:val="003E6D25"/>
    <w:rsid w:val="003F06DB"/>
    <w:rsid w:val="003F2D26"/>
    <w:rsid w:val="003F58B8"/>
    <w:rsid w:val="0040132C"/>
    <w:rsid w:val="004013AF"/>
    <w:rsid w:val="004039C3"/>
    <w:rsid w:val="004050B5"/>
    <w:rsid w:val="00410AA0"/>
    <w:rsid w:val="00411905"/>
    <w:rsid w:val="00411B73"/>
    <w:rsid w:val="0041287B"/>
    <w:rsid w:val="00413D0E"/>
    <w:rsid w:val="00416137"/>
    <w:rsid w:val="00417BAC"/>
    <w:rsid w:val="004212FD"/>
    <w:rsid w:val="004220B5"/>
    <w:rsid w:val="00422D66"/>
    <w:rsid w:val="00426804"/>
    <w:rsid w:val="00427984"/>
    <w:rsid w:val="004308CF"/>
    <w:rsid w:val="00430C7A"/>
    <w:rsid w:val="00431D97"/>
    <w:rsid w:val="00441027"/>
    <w:rsid w:val="0044191C"/>
    <w:rsid w:val="00443156"/>
    <w:rsid w:val="0044433E"/>
    <w:rsid w:val="00445133"/>
    <w:rsid w:val="00446440"/>
    <w:rsid w:val="00447F95"/>
    <w:rsid w:val="0045042A"/>
    <w:rsid w:val="00453E6B"/>
    <w:rsid w:val="00454155"/>
    <w:rsid w:val="00455B07"/>
    <w:rsid w:val="004606FD"/>
    <w:rsid w:val="0046207F"/>
    <w:rsid w:val="004626DD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51B1"/>
    <w:rsid w:val="00476A85"/>
    <w:rsid w:val="00481347"/>
    <w:rsid w:val="004823CD"/>
    <w:rsid w:val="00484FFD"/>
    <w:rsid w:val="00485E56"/>
    <w:rsid w:val="00486240"/>
    <w:rsid w:val="00487924"/>
    <w:rsid w:val="004927E7"/>
    <w:rsid w:val="00494702"/>
    <w:rsid w:val="00494B49"/>
    <w:rsid w:val="00495439"/>
    <w:rsid w:val="004A172C"/>
    <w:rsid w:val="004A35ED"/>
    <w:rsid w:val="004A3F93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1C35"/>
    <w:rsid w:val="004F59BD"/>
    <w:rsid w:val="004F5D0E"/>
    <w:rsid w:val="0050054A"/>
    <w:rsid w:val="00501544"/>
    <w:rsid w:val="00501B8F"/>
    <w:rsid w:val="00502631"/>
    <w:rsid w:val="00502D10"/>
    <w:rsid w:val="00503319"/>
    <w:rsid w:val="00513992"/>
    <w:rsid w:val="00513B5E"/>
    <w:rsid w:val="0051591B"/>
    <w:rsid w:val="00517AE6"/>
    <w:rsid w:val="00521144"/>
    <w:rsid w:val="00521A91"/>
    <w:rsid w:val="0052264F"/>
    <w:rsid w:val="00523F9C"/>
    <w:rsid w:val="00524055"/>
    <w:rsid w:val="005246BA"/>
    <w:rsid w:val="00524A95"/>
    <w:rsid w:val="00525397"/>
    <w:rsid w:val="00526B15"/>
    <w:rsid w:val="00526EA4"/>
    <w:rsid w:val="005270B9"/>
    <w:rsid w:val="005303B1"/>
    <w:rsid w:val="0053063A"/>
    <w:rsid w:val="005364F0"/>
    <w:rsid w:val="00543814"/>
    <w:rsid w:val="00544404"/>
    <w:rsid w:val="00546FD6"/>
    <w:rsid w:val="005508E0"/>
    <w:rsid w:val="00550A15"/>
    <w:rsid w:val="00554159"/>
    <w:rsid w:val="00557F00"/>
    <w:rsid w:val="0056165B"/>
    <w:rsid w:val="00563CED"/>
    <w:rsid w:val="00563F9D"/>
    <w:rsid w:val="0056434F"/>
    <w:rsid w:val="00565262"/>
    <w:rsid w:val="00565831"/>
    <w:rsid w:val="005701B3"/>
    <w:rsid w:val="005703E0"/>
    <w:rsid w:val="00571ACE"/>
    <w:rsid w:val="00572C2D"/>
    <w:rsid w:val="005735C5"/>
    <w:rsid w:val="0057478B"/>
    <w:rsid w:val="0057572A"/>
    <w:rsid w:val="005777BF"/>
    <w:rsid w:val="00580412"/>
    <w:rsid w:val="00580CF7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96E4F"/>
    <w:rsid w:val="005A06F3"/>
    <w:rsid w:val="005A10FE"/>
    <w:rsid w:val="005A1D32"/>
    <w:rsid w:val="005A290A"/>
    <w:rsid w:val="005A4487"/>
    <w:rsid w:val="005A7DB7"/>
    <w:rsid w:val="005B1251"/>
    <w:rsid w:val="005B1F9A"/>
    <w:rsid w:val="005B56EE"/>
    <w:rsid w:val="005B6507"/>
    <w:rsid w:val="005B7D7F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EBC"/>
    <w:rsid w:val="005D5B23"/>
    <w:rsid w:val="005D6A1F"/>
    <w:rsid w:val="005E010E"/>
    <w:rsid w:val="005E0D79"/>
    <w:rsid w:val="005E1C94"/>
    <w:rsid w:val="005E3848"/>
    <w:rsid w:val="005E45B9"/>
    <w:rsid w:val="005E4D2A"/>
    <w:rsid w:val="005E58F9"/>
    <w:rsid w:val="005E66B0"/>
    <w:rsid w:val="005E66B9"/>
    <w:rsid w:val="005F0E69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00E2"/>
    <w:rsid w:val="00642A33"/>
    <w:rsid w:val="00642B7D"/>
    <w:rsid w:val="00644EBF"/>
    <w:rsid w:val="00645408"/>
    <w:rsid w:val="00646F2D"/>
    <w:rsid w:val="0064760A"/>
    <w:rsid w:val="0064796D"/>
    <w:rsid w:val="006505E9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3DCB"/>
    <w:rsid w:val="0067419C"/>
    <w:rsid w:val="00674DE5"/>
    <w:rsid w:val="006763E3"/>
    <w:rsid w:val="00680A60"/>
    <w:rsid w:val="00681157"/>
    <w:rsid w:val="00682A59"/>
    <w:rsid w:val="00683E64"/>
    <w:rsid w:val="00683F36"/>
    <w:rsid w:val="00692E3D"/>
    <w:rsid w:val="00695DED"/>
    <w:rsid w:val="00695EBD"/>
    <w:rsid w:val="00695EF5"/>
    <w:rsid w:val="00697EC0"/>
    <w:rsid w:val="006A1D03"/>
    <w:rsid w:val="006A5A8B"/>
    <w:rsid w:val="006B0593"/>
    <w:rsid w:val="006B29BD"/>
    <w:rsid w:val="006B3676"/>
    <w:rsid w:val="006B6CBF"/>
    <w:rsid w:val="006C0123"/>
    <w:rsid w:val="006C08AE"/>
    <w:rsid w:val="006D099D"/>
    <w:rsid w:val="006D1127"/>
    <w:rsid w:val="006D2C01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6EA8"/>
    <w:rsid w:val="007275B5"/>
    <w:rsid w:val="00731439"/>
    <w:rsid w:val="007340E4"/>
    <w:rsid w:val="007349EE"/>
    <w:rsid w:val="00735FE6"/>
    <w:rsid w:val="0073686A"/>
    <w:rsid w:val="007419DD"/>
    <w:rsid w:val="00741FEC"/>
    <w:rsid w:val="007440C5"/>
    <w:rsid w:val="007452B7"/>
    <w:rsid w:val="00746387"/>
    <w:rsid w:val="007516B2"/>
    <w:rsid w:val="00752879"/>
    <w:rsid w:val="00752891"/>
    <w:rsid w:val="00756990"/>
    <w:rsid w:val="0075736D"/>
    <w:rsid w:val="00765580"/>
    <w:rsid w:val="007662CD"/>
    <w:rsid w:val="007673CA"/>
    <w:rsid w:val="007674CF"/>
    <w:rsid w:val="0076791B"/>
    <w:rsid w:val="0077067E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68EE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1B40"/>
    <w:rsid w:val="007B2192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E7667"/>
    <w:rsid w:val="007F2841"/>
    <w:rsid w:val="007F2AC1"/>
    <w:rsid w:val="007F49B1"/>
    <w:rsid w:val="007F5697"/>
    <w:rsid w:val="007F60AC"/>
    <w:rsid w:val="007F6252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27A"/>
    <w:rsid w:val="00836753"/>
    <w:rsid w:val="00836947"/>
    <w:rsid w:val="00837E42"/>
    <w:rsid w:val="00837FB5"/>
    <w:rsid w:val="0084423D"/>
    <w:rsid w:val="00846AB6"/>
    <w:rsid w:val="008479F6"/>
    <w:rsid w:val="00851207"/>
    <w:rsid w:val="00852421"/>
    <w:rsid w:val="008527C9"/>
    <w:rsid w:val="00854224"/>
    <w:rsid w:val="00854A11"/>
    <w:rsid w:val="00854B42"/>
    <w:rsid w:val="008556D5"/>
    <w:rsid w:val="008604A3"/>
    <w:rsid w:val="008643D8"/>
    <w:rsid w:val="0086484B"/>
    <w:rsid w:val="00864915"/>
    <w:rsid w:val="00865BEA"/>
    <w:rsid w:val="00867371"/>
    <w:rsid w:val="00867F4F"/>
    <w:rsid w:val="008716D3"/>
    <w:rsid w:val="00871830"/>
    <w:rsid w:val="00871D77"/>
    <w:rsid w:val="0087247B"/>
    <w:rsid w:val="00872A2A"/>
    <w:rsid w:val="00872D1A"/>
    <w:rsid w:val="00872E27"/>
    <w:rsid w:val="00873397"/>
    <w:rsid w:val="00873BD3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C60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0D1D"/>
    <w:rsid w:val="008E1D25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5364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1482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916"/>
    <w:rsid w:val="00963D71"/>
    <w:rsid w:val="0096549C"/>
    <w:rsid w:val="0096683D"/>
    <w:rsid w:val="009673F2"/>
    <w:rsid w:val="00967B43"/>
    <w:rsid w:val="00967D96"/>
    <w:rsid w:val="00970A33"/>
    <w:rsid w:val="00972293"/>
    <w:rsid w:val="00974646"/>
    <w:rsid w:val="00975972"/>
    <w:rsid w:val="00975D5D"/>
    <w:rsid w:val="00980423"/>
    <w:rsid w:val="009815AE"/>
    <w:rsid w:val="00981FA0"/>
    <w:rsid w:val="009820EB"/>
    <w:rsid w:val="00986164"/>
    <w:rsid w:val="009862E7"/>
    <w:rsid w:val="00991C8B"/>
    <w:rsid w:val="00991D26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5ED3"/>
    <w:rsid w:val="009B5F1A"/>
    <w:rsid w:val="009B663C"/>
    <w:rsid w:val="009B6BAC"/>
    <w:rsid w:val="009C116F"/>
    <w:rsid w:val="009C1539"/>
    <w:rsid w:val="009C4CF4"/>
    <w:rsid w:val="009D080A"/>
    <w:rsid w:val="009D0984"/>
    <w:rsid w:val="009D0E46"/>
    <w:rsid w:val="009D17A0"/>
    <w:rsid w:val="009D533A"/>
    <w:rsid w:val="009D5620"/>
    <w:rsid w:val="009D776F"/>
    <w:rsid w:val="009E3CD4"/>
    <w:rsid w:val="009E66DE"/>
    <w:rsid w:val="009F0CE1"/>
    <w:rsid w:val="009F2D26"/>
    <w:rsid w:val="009F5CE3"/>
    <w:rsid w:val="009F66D2"/>
    <w:rsid w:val="009F68B0"/>
    <w:rsid w:val="00A00758"/>
    <w:rsid w:val="00A04572"/>
    <w:rsid w:val="00A04A74"/>
    <w:rsid w:val="00A04A9C"/>
    <w:rsid w:val="00A065EE"/>
    <w:rsid w:val="00A07C44"/>
    <w:rsid w:val="00A07CB8"/>
    <w:rsid w:val="00A11165"/>
    <w:rsid w:val="00A11AC4"/>
    <w:rsid w:val="00A1299F"/>
    <w:rsid w:val="00A12E1F"/>
    <w:rsid w:val="00A20720"/>
    <w:rsid w:val="00A22126"/>
    <w:rsid w:val="00A22F5F"/>
    <w:rsid w:val="00A231F9"/>
    <w:rsid w:val="00A2515E"/>
    <w:rsid w:val="00A263D1"/>
    <w:rsid w:val="00A27B4C"/>
    <w:rsid w:val="00A3149B"/>
    <w:rsid w:val="00A32213"/>
    <w:rsid w:val="00A33405"/>
    <w:rsid w:val="00A35030"/>
    <w:rsid w:val="00A41431"/>
    <w:rsid w:val="00A45C39"/>
    <w:rsid w:val="00A4648A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90E"/>
    <w:rsid w:val="00A62E52"/>
    <w:rsid w:val="00A635E7"/>
    <w:rsid w:val="00A6384B"/>
    <w:rsid w:val="00A65A08"/>
    <w:rsid w:val="00A66D33"/>
    <w:rsid w:val="00A66E50"/>
    <w:rsid w:val="00A70405"/>
    <w:rsid w:val="00A72600"/>
    <w:rsid w:val="00A75369"/>
    <w:rsid w:val="00A77916"/>
    <w:rsid w:val="00A81C75"/>
    <w:rsid w:val="00A8216C"/>
    <w:rsid w:val="00A83A0D"/>
    <w:rsid w:val="00A86A92"/>
    <w:rsid w:val="00A87719"/>
    <w:rsid w:val="00A92C7F"/>
    <w:rsid w:val="00A939C4"/>
    <w:rsid w:val="00A964CE"/>
    <w:rsid w:val="00A96890"/>
    <w:rsid w:val="00AA11A4"/>
    <w:rsid w:val="00AA37AD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6099"/>
    <w:rsid w:val="00AC66F0"/>
    <w:rsid w:val="00AD27B6"/>
    <w:rsid w:val="00AD3929"/>
    <w:rsid w:val="00AD474C"/>
    <w:rsid w:val="00AE358A"/>
    <w:rsid w:val="00AE5B6A"/>
    <w:rsid w:val="00AE762E"/>
    <w:rsid w:val="00AF17A7"/>
    <w:rsid w:val="00AF42B7"/>
    <w:rsid w:val="00AF7231"/>
    <w:rsid w:val="00B00A24"/>
    <w:rsid w:val="00B00DF3"/>
    <w:rsid w:val="00B0138D"/>
    <w:rsid w:val="00B0419E"/>
    <w:rsid w:val="00B049F0"/>
    <w:rsid w:val="00B05AC4"/>
    <w:rsid w:val="00B061B7"/>
    <w:rsid w:val="00B11635"/>
    <w:rsid w:val="00B11B29"/>
    <w:rsid w:val="00B12F24"/>
    <w:rsid w:val="00B14784"/>
    <w:rsid w:val="00B1633C"/>
    <w:rsid w:val="00B17857"/>
    <w:rsid w:val="00B21F8D"/>
    <w:rsid w:val="00B247C7"/>
    <w:rsid w:val="00B2541B"/>
    <w:rsid w:val="00B263C6"/>
    <w:rsid w:val="00B267AE"/>
    <w:rsid w:val="00B26F3B"/>
    <w:rsid w:val="00B271B2"/>
    <w:rsid w:val="00B33C8B"/>
    <w:rsid w:val="00B3413E"/>
    <w:rsid w:val="00B37ED7"/>
    <w:rsid w:val="00B43C0B"/>
    <w:rsid w:val="00B44110"/>
    <w:rsid w:val="00B45ED1"/>
    <w:rsid w:val="00B46642"/>
    <w:rsid w:val="00B525F0"/>
    <w:rsid w:val="00B5295E"/>
    <w:rsid w:val="00B553AD"/>
    <w:rsid w:val="00B57F7B"/>
    <w:rsid w:val="00B60D42"/>
    <w:rsid w:val="00B625A6"/>
    <w:rsid w:val="00B62889"/>
    <w:rsid w:val="00B6295A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76E3"/>
    <w:rsid w:val="00BA321D"/>
    <w:rsid w:val="00BA3239"/>
    <w:rsid w:val="00BA3880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4694"/>
    <w:rsid w:val="00BC5167"/>
    <w:rsid w:val="00BC5A51"/>
    <w:rsid w:val="00BC6289"/>
    <w:rsid w:val="00BC6787"/>
    <w:rsid w:val="00BD0053"/>
    <w:rsid w:val="00BD0FF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47DB"/>
    <w:rsid w:val="00BF4D56"/>
    <w:rsid w:val="00BF4E8D"/>
    <w:rsid w:val="00BF61D6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20A9C"/>
    <w:rsid w:val="00C20E73"/>
    <w:rsid w:val="00C21F5A"/>
    <w:rsid w:val="00C220B7"/>
    <w:rsid w:val="00C26797"/>
    <w:rsid w:val="00C26E3C"/>
    <w:rsid w:val="00C27486"/>
    <w:rsid w:val="00C27864"/>
    <w:rsid w:val="00C318F3"/>
    <w:rsid w:val="00C32C44"/>
    <w:rsid w:val="00C330CF"/>
    <w:rsid w:val="00C3598E"/>
    <w:rsid w:val="00C367F6"/>
    <w:rsid w:val="00C40C56"/>
    <w:rsid w:val="00C40F3C"/>
    <w:rsid w:val="00C410B2"/>
    <w:rsid w:val="00C418F4"/>
    <w:rsid w:val="00C42E8F"/>
    <w:rsid w:val="00C4518E"/>
    <w:rsid w:val="00C45E61"/>
    <w:rsid w:val="00C51446"/>
    <w:rsid w:val="00C57DE9"/>
    <w:rsid w:val="00C60B8F"/>
    <w:rsid w:val="00C6171B"/>
    <w:rsid w:val="00C61901"/>
    <w:rsid w:val="00C61A9E"/>
    <w:rsid w:val="00C62C85"/>
    <w:rsid w:val="00C638E3"/>
    <w:rsid w:val="00C63900"/>
    <w:rsid w:val="00C653F8"/>
    <w:rsid w:val="00C65872"/>
    <w:rsid w:val="00C675F9"/>
    <w:rsid w:val="00C7182B"/>
    <w:rsid w:val="00C71F29"/>
    <w:rsid w:val="00C743C2"/>
    <w:rsid w:val="00C81715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A3FA4"/>
    <w:rsid w:val="00CB2178"/>
    <w:rsid w:val="00CB4CF0"/>
    <w:rsid w:val="00CB4D40"/>
    <w:rsid w:val="00CB4F86"/>
    <w:rsid w:val="00CC33BC"/>
    <w:rsid w:val="00CC5F19"/>
    <w:rsid w:val="00CC727E"/>
    <w:rsid w:val="00CC7DB1"/>
    <w:rsid w:val="00CD1A42"/>
    <w:rsid w:val="00CD1FCE"/>
    <w:rsid w:val="00CD28E9"/>
    <w:rsid w:val="00CD3F70"/>
    <w:rsid w:val="00CD583D"/>
    <w:rsid w:val="00CD7E06"/>
    <w:rsid w:val="00CD7EE7"/>
    <w:rsid w:val="00CE12C4"/>
    <w:rsid w:val="00CE17A8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8C7"/>
    <w:rsid w:val="00CF6A3F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0BFC"/>
    <w:rsid w:val="00D43DEB"/>
    <w:rsid w:val="00D43FD1"/>
    <w:rsid w:val="00D4675C"/>
    <w:rsid w:val="00D46E27"/>
    <w:rsid w:val="00D51021"/>
    <w:rsid w:val="00D52215"/>
    <w:rsid w:val="00D56E4E"/>
    <w:rsid w:val="00D6076C"/>
    <w:rsid w:val="00D656E0"/>
    <w:rsid w:val="00D662F8"/>
    <w:rsid w:val="00D66699"/>
    <w:rsid w:val="00D75CC2"/>
    <w:rsid w:val="00D7774E"/>
    <w:rsid w:val="00D822F2"/>
    <w:rsid w:val="00D82DAF"/>
    <w:rsid w:val="00D8449A"/>
    <w:rsid w:val="00D847C0"/>
    <w:rsid w:val="00D856EA"/>
    <w:rsid w:val="00D86BED"/>
    <w:rsid w:val="00D8732F"/>
    <w:rsid w:val="00D908E2"/>
    <w:rsid w:val="00D9220E"/>
    <w:rsid w:val="00D95C80"/>
    <w:rsid w:val="00D97A64"/>
    <w:rsid w:val="00DA10BF"/>
    <w:rsid w:val="00DA27FA"/>
    <w:rsid w:val="00DA2AF5"/>
    <w:rsid w:val="00DA4A38"/>
    <w:rsid w:val="00DA67E2"/>
    <w:rsid w:val="00DA706D"/>
    <w:rsid w:val="00DB17D5"/>
    <w:rsid w:val="00DB3A02"/>
    <w:rsid w:val="00DB3B13"/>
    <w:rsid w:val="00DB613B"/>
    <w:rsid w:val="00DB641A"/>
    <w:rsid w:val="00DC03E8"/>
    <w:rsid w:val="00DC1E42"/>
    <w:rsid w:val="00DC2F6E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AC3"/>
    <w:rsid w:val="00DD795B"/>
    <w:rsid w:val="00DD7EA0"/>
    <w:rsid w:val="00DE20F4"/>
    <w:rsid w:val="00DE36CE"/>
    <w:rsid w:val="00DF1135"/>
    <w:rsid w:val="00DF16DC"/>
    <w:rsid w:val="00DF1E8F"/>
    <w:rsid w:val="00DF3550"/>
    <w:rsid w:val="00DF3E7C"/>
    <w:rsid w:val="00DF476D"/>
    <w:rsid w:val="00DF47AD"/>
    <w:rsid w:val="00DF50FB"/>
    <w:rsid w:val="00DF7970"/>
    <w:rsid w:val="00E00274"/>
    <w:rsid w:val="00E0110E"/>
    <w:rsid w:val="00E01914"/>
    <w:rsid w:val="00E029D8"/>
    <w:rsid w:val="00E04381"/>
    <w:rsid w:val="00E04AC9"/>
    <w:rsid w:val="00E04DA1"/>
    <w:rsid w:val="00E04EB5"/>
    <w:rsid w:val="00E10CC3"/>
    <w:rsid w:val="00E13619"/>
    <w:rsid w:val="00E1531F"/>
    <w:rsid w:val="00E15675"/>
    <w:rsid w:val="00E175E2"/>
    <w:rsid w:val="00E17A06"/>
    <w:rsid w:val="00E20484"/>
    <w:rsid w:val="00E20E68"/>
    <w:rsid w:val="00E20F1C"/>
    <w:rsid w:val="00E24D08"/>
    <w:rsid w:val="00E259E0"/>
    <w:rsid w:val="00E262B1"/>
    <w:rsid w:val="00E26DEC"/>
    <w:rsid w:val="00E27BDA"/>
    <w:rsid w:val="00E34001"/>
    <w:rsid w:val="00E35195"/>
    <w:rsid w:val="00E35364"/>
    <w:rsid w:val="00E36511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1D1C"/>
    <w:rsid w:val="00E634BA"/>
    <w:rsid w:val="00E6700C"/>
    <w:rsid w:val="00E722E7"/>
    <w:rsid w:val="00E751D7"/>
    <w:rsid w:val="00E7535F"/>
    <w:rsid w:val="00E75EF5"/>
    <w:rsid w:val="00E75F66"/>
    <w:rsid w:val="00E81009"/>
    <w:rsid w:val="00E846B6"/>
    <w:rsid w:val="00E85F4F"/>
    <w:rsid w:val="00E86B2F"/>
    <w:rsid w:val="00E875C9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2320"/>
    <w:rsid w:val="00ED6666"/>
    <w:rsid w:val="00ED6B60"/>
    <w:rsid w:val="00EE1F01"/>
    <w:rsid w:val="00EE34B7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56E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2F33"/>
    <w:rsid w:val="00F14849"/>
    <w:rsid w:val="00F15683"/>
    <w:rsid w:val="00F1768F"/>
    <w:rsid w:val="00F17756"/>
    <w:rsid w:val="00F17DE2"/>
    <w:rsid w:val="00F20A29"/>
    <w:rsid w:val="00F2176E"/>
    <w:rsid w:val="00F22B49"/>
    <w:rsid w:val="00F2422F"/>
    <w:rsid w:val="00F27B9A"/>
    <w:rsid w:val="00F308AA"/>
    <w:rsid w:val="00F313D5"/>
    <w:rsid w:val="00F31E9C"/>
    <w:rsid w:val="00F33378"/>
    <w:rsid w:val="00F3376B"/>
    <w:rsid w:val="00F356E6"/>
    <w:rsid w:val="00F36B21"/>
    <w:rsid w:val="00F418FC"/>
    <w:rsid w:val="00F43105"/>
    <w:rsid w:val="00F448AC"/>
    <w:rsid w:val="00F45463"/>
    <w:rsid w:val="00F45E1E"/>
    <w:rsid w:val="00F51BAE"/>
    <w:rsid w:val="00F56A2B"/>
    <w:rsid w:val="00F601E5"/>
    <w:rsid w:val="00F60F0A"/>
    <w:rsid w:val="00F6159D"/>
    <w:rsid w:val="00F620BB"/>
    <w:rsid w:val="00F62701"/>
    <w:rsid w:val="00F70DC9"/>
    <w:rsid w:val="00F71C68"/>
    <w:rsid w:val="00F74347"/>
    <w:rsid w:val="00F74530"/>
    <w:rsid w:val="00F76A23"/>
    <w:rsid w:val="00F77CE8"/>
    <w:rsid w:val="00F82B30"/>
    <w:rsid w:val="00F84A17"/>
    <w:rsid w:val="00F873A8"/>
    <w:rsid w:val="00F877E5"/>
    <w:rsid w:val="00F91E1C"/>
    <w:rsid w:val="00F91E5F"/>
    <w:rsid w:val="00F9523D"/>
    <w:rsid w:val="00F9688A"/>
    <w:rsid w:val="00F96ACE"/>
    <w:rsid w:val="00FA1153"/>
    <w:rsid w:val="00FA2949"/>
    <w:rsid w:val="00FA3793"/>
    <w:rsid w:val="00FA4E4D"/>
    <w:rsid w:val="00FA5447"/>
    <w:rsid w:val="00FA6179"/>
    <w:rsid w:val="00FA6744"/>
    <w:rsid w:val="00FB039B"/>
    <w:rsid w:val="00FB0D7C"/>
    <w:rsid w:val="00FB1261"/>
    <w:rsid w:val="00FB1D55"/>
    <w:rsid w:val="00FB230E"/>
    <w:rsid w:val="00FB2E63"/>
    <w:rsid w:val="00FB37D3"/>
    <w:rsid w:val="00FB46F1"/>
    <w:rsid w:val="00FB4DB7"/>
    <w:rsid w:val="00FB6D01"/>
    <w:rsid w:val="00FC220C"/>
    <w:rsid w:val="00FC23E2"/>
    <w:rsid w:val="00FC3783"/>
    <w:rsid w:val="00FC4536"/>
    <w:rsid w:val="00FC4F2E"/>
    <w:rsid w:val="00FC5EA8"/>
    <w:rsid w:val="00FC704F"/>
    <w:rsid w:val="00FC7920"/>
    <w:rsid w:val="00FD3F15"/>
    <w:rsid w:val="00FD4569"/>
    <w:rsid w:val="00FE0719"/>
    <w:rsid w:val="00FE189D"/>
    <w:rsid w:val="00FE2C01"/>
    <w:rsid w:val="00FE2FFC"/>
    <w:rsid w:val="00FE4DB2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  <w:rsid w:val="5F7D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D4C7"/>
  <w15:docId w15:val="{E7CFD5F1-59A9-47E9-B203-A154DE05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qFormat/>
    <w:rPr>
      <w:rFonts w:ascii="Times New Roman" w:eastAsia="Calibri" w:hAnsi="Times New Roman" w:cs="Times New Roman"/>
      <w:color w:val="000000"/>
      <w:sz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545</Words>
  <Characters>3112</Characters>
  <Application>Microsoft Office Word</Application>
  <DocSecurity>0</DocSecurity>
  <Lines>25</Lines>
  <Paragraphs>7</Paragraphs>
  <ScaleCrop>false</ScaleCrop>
  <Company>Microsoft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Окунев Леонид Юрьевич</cp:lastModifiedBy>
  <cp:revision>25</cp:revision>
  <cp:lastPrinted>2020-09-18T23:31:00Z</cp:lastPrinted>
  <dcterms:created xsi:type="dcterms:W3CDTF">2018-06-29T17:24:00Z</dcterms:created>
  <dcterms:modified xsi:type="dcterms:W3CDTF">2026-03-25T14:22:00Z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