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A3" w:rsidRDefault="007F4313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4A3" w:rsidRPr="00553FA1" w:rsidRDefault="004664A3">
      <w:pPr>
        <w:jc w:val="center"/>
        <w:rPr>
          <w:color w:val="000000"/>
          <w:sz w:val="16"/>
          <w:szCs w:val="16"/>
        </w:rPr>
      </w:pPr>
    </w:p>
    <w:p w:rsidR="004664A3" w:rsidRDefault="004664A3">
      <w:pPr>
        <w:jc w:val="center"/>
        <w:rPr>
          <w:color w:val="000000"/>
        </w:rPr>
      </w:pPr>
      <w:r>
        <w:rPr>
          <w:color w:val="000000"/>
        </w:rPr>
        <w:t>ПРАВИТЕЛЬСТВО САНКТ-ПЕТЕРБУРГА</w:t>
      </w:r>
    </w:p>
    <w:p w:rsidR="004664A3" w:rsidRDefault="004664A3">
      <w:pPr>
        <w:pStyle w:val="1"/>
      </w:pPr>
      <w:r>
        <w:t>КОМИТЕТ ПО ЗДРАВООХРАНЕНИЮ</w:t>
      </w:r>
    </w:p>
    <w:p w:rsidR="004664A3" w:rsidRPr="00553FA1" w:rsidRDefault="004664A3">
      <w:pPr>
        <w:jc w:val="center"/>
        <w:rPr>
          <w:b/>
          <w:bCs/>
          <w:sz w:val="16"/>
          <w:szCs w:val="16"/>
        </w:rPr>
      </w:pPr>
    </w:p>
    <w:p w:rsidR="007879D7" w:rsidRPr="00553FA1" w:rsidRDefault="004664A3">
      <w:pPr>
        <w:jc w:val="center"/>
        <w:rPr>
          <w:b/>
          <w:bCs/>
          <w:sz w:val="16"/>
          <w:szCs w:val="16"/>
        </w:rPr>
      </w:pPr>
      <w:r>
        <w:rPr>
          <w:b/>
          <w:bCs/>
        </w:rPr>
        <w:t>Р А С П О Р Я Ж Е Н И Е</w:t>
      </w:r>
    </w:p>
    <w:p w:rsidR="007879D7" w:rsidRDefault="007879D7">
      <w:pPr>
        <w:jc w:val="center"/>
        <w:rPr>
          <w:b/>
          <w:bCs/>
        </w:rPr>
      </w:pPr>
    </w:p>
    <w:p w:rsidR="00EF043D" w:rsidRDefault="00EF043D">
      <w:pPr>
        <w:jc w:val="center"/>
        <w:rPr>
          <w:b/>
          <w:bCs/>
        </w:rPr>
      </w:pPr>
    </w:p>
    <w:p w:rsidR="00EF043D" w:rsidRDefault="00EF043D">
      <w:pPr>
        <w:jc w:val="center"/>
        <w:rPr>
          <w:b/>
          <w:bCs/>
        </w:rPr>
      </w:pPr>
    </w:p>
    <w:p w:rsidR="004664A3" w:rsidRDefault="00074829">
      <w:r>
        <w:t>«_______»_____________</w:t>
      </w:r>
      <w:r w:rsidR="00457B90">
        <w:t xml:space="preserve"> </w:t>
      </w:r>
      <w:r w:rsidR="004664A3">
        <w:t xml:space="preserve">                                                                        </w:t>
      </w:r>
      <w:r w:rsidR="000C0117">
        <w:t xml:space="preserve">   </w:t>
      </w:r>
      <w:r w:rsidR="00E56E25">
        <w:t xml:space="preserve">       </w:t>
      </w:r>
      <w:r w:rsidR="000C0117">
        <w:t xml:space="preserve"> </w:t>
      </w:r>
      <w:r w:rsidR="004664A3">
        <w:t>№</w:t>
      </w:r>
      <w:r w:rsidR="000C0117">
        <w:t xml:space="preserve"> </w:t>
      </w:r>
      <w:r>
        <w:t>_________</w:t>
      </w:r>
    </w:p>
    <w:p w:rsidR="004664A3" w:rsidRPr="00EF043D" w:rsidRDefault="004664A3"/>
    <w:p w:rsidR="00A77656" w:rsidRDefault="00DE2EDF" w:rsidP="00A77656">
      <w:pPr>
        <w:rPr>
          <w:b/>
        </w:rPr>
      </w:pPr>
      <w:r w:rsidRPr="00EF043D">
        <w:rPr>
          <w:b/>
        </w:rPr>
        <w:t xml:space="preserve">О </w:t>
      </w:r>
      <w:r w:rsidR="00B96142">
        <w:rPr>
          <w:b/>
        </w:rPr>
        <w:t xml:space="preserve">профиле и мощности </w:t>
      </w:r>
    </w:p>
    <w:p w:rsidR="00A77656" w:rsidRDefault="00B96142" w:rsidP="00A77656">
      <w:pPr>
        <w:rPr>
          <w:b/>
        </w:rPr>
      </w:pPr>
      <w:r>
        <w:rPr>
          <w:b/>
        </w:rPr>
        <w:t xml:space="preserve">Санкт-Петербургского государственного </w:t>
      </w:r>
    </w:p>
    <w:p w:rsidR="00A77656" w:rsidRDefault="00B96142" w:rsidP="00A77656">
      <w:pPr>
        <w:rPr>
          <w:b/>
        </w:rPr>
      </w:pPr>
      <w:r>
        <w:rPr>
          <w:b/>
        </w:rPr>
        <w:t xml:space="preserve">бюджетного учреждения здравоохранения </w:t>
      </w:r>
    </w:p>
    <w:p w:rsidR="00B96142" w:rsidRDefault="00BD55A5" w:rsidP="00A77656">
      <w:pPr>
        <w:rPr>
          <w:b/>
        </w:rPr>
      </w:pPr>
      <w:r>
        <w:rPr>
          <w:b/>
        </w:rPr>
        <w:t>«Родильный дом № 1</w:t>
      </w:r>
      <w:r w:rsidR="00B96142">
        <w:rPr>
          <w:b/>
        </w:rPr>
        <w:t>»</w:t>
      </w:r>
    </w:p>
    <w:p w:rsidR="00EF043D" w:rsidRPr="00EF043D" w:rsidRDefault="00EF043D" w:rsidP="00A77656">
      <w:pPr>
        <w:pStyle w:val="30"/>
        <w:rPr>
          <w:sz w:val="24"/>
        </w:rPr>
      </w:pPr>
    </w:p>
    <w:p w:rsidR="00B96142" w:rsidRDefault="00DE2EDF" w:rsidP="00A902CE">
      <w:pPr>
        <w:pStyle w:val="30"/>
        <w:ind w:firstLine="567"/>
        <w:rPr>
          <w:sz w:val="24"/>
        </w:rPr>
      </w:pPr>
      <w:r>
        <w:rPr>
          <w:sz w:val="24"/>
        </w:rPr>
        <w:t>В</w:t>
      </w:r>
      <w:r w:rsidR="008719F9">
        <w:rPr>
          <w:sz w:val="24"/>
        </w:rPr>
        <w:t xml:space="preserve"> </w:t>
      </w:r>
      <w:r w:rsidR="00E04ED5">
        <w:rPr>
          <w:sz w:val="24"/>
        </w:rPr>
        <w:t xml:space="preserve">целях совершенствования оказания медицинской помощи, рационального использования коечного </w:t>
      </w:r>
      <w:r w:rsidR="008719F9">
        <w:rPr>
          <w:sz w:val="24"/>
        </w:rPr>
        <w:t>Санкт-Петербургск</w:t>
      </w:r>
      <w:r w:rsidR="00E04ED5">
        <w:rPr>
          <w:sz w:val="24"/>
        </w:rPr>
        <w:t xml:space="preserve">ого государственного бюджетного </w:t>
      </w:r>
      <w:r w:rsidR="008719F9">
        <w:rPr>
          <w:sz w:val="24"/>
        </w:rPr>
        <w:t>учреждения здр</w:t>
      </w:r>
      <w:r w:rsidR="0067086A">
        <w:rPr>
          <w:sz w:val="24"/>
        </w:rPr>
        <w:t xml:space="preserve">авоохранения «Родильный дом № 1» </w:t>
      </w:r>
      <w:r w:rsidR="008719F9">
        <w:rPr>
          <w:sz w:val="24"/>
        </w:rPr>
        <w:t>(далее – СПб ГБУЗ «Родильный дом № 1»)</w:t>
      </w:r>
      <w:r w:rsidR="00B96142">
        <w:rPr>
          <w:sz w:val="24"/>
        </w:rPr>
        <w:t xml:space="preserve">: </w:t>
      </w:r>
    </w:p>
    <w:p w:rsidR="002C0BC1" w:rsidRDefault="00B96142" w:rsidP="00BD55A5">
      <w:pPr>
        <w:pStyle w:val="30"/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Утвердить следующие профиль и мощность </w:t>
      </w:r>
      <w:r w:rsidRPr="00B96142">
        <w:rPr>
          <w:sz w:val="24"/>
        </w:rPr>
        <w:t>СПб ГБУЗ «Родильный д</w:t>
      </w:r>
      <w:r>
        <w:rPr>
          <w:sz w:val="24"/>
        </w:rPr>
        <w:t>ом № </w:t>
      </w:r>
      <w:r w:rsidR="00BD55A5">
        <w:rPr>
          <w:sz w:val="24"/>
        </w:rPr>
        <w:t>1</w:t>
      </w:r>
      <w:r w:rsidRPr="00B96142">
        <w:rPr>
          <w:sz w:val="24"/>
        </w:rPr>
        <w:t>»</w:t>
      </w:r>
      <w:r>
        <w:rPr>
          <w:sz w:val="24"/>
        </w:rPr>
        <w:t>:</w:t>
      </w:r>
    </w:p>
    <w:p w:rsidR="00B8627F" w:rsidRDefault="00B8627F" w:rsidP="00B8627F">
      <w:pPr>
        <w:pStyle w:val="30"/>
        <w:ind w:left="927" w:firstLine="0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5"/>
        <w:gridCol w:w="1982"/>
        <w:gridCol w:w="2129"/>
        <w:gridCol w:w="1420"/>
      </w:tblGrid>
      <w:tr w:rsidR="00BD55A5" w:rsidRPr="00BD55A5" w:rsidTr="00B8627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Отделение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Профиль медицинской помощи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Профиль коек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Коечная мощность</w:t>
            </w:r>
          </w:p>
        </w:tc>
      </w:tr>
      <w:tr w:rsidR="00BD55A5" w:rsidRPr="00BD55A5" w:rsidTr="00B8627F">
        <w:trPr>
          <w:trHeight w:val="182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F0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</w:t>
            </w:r>
            <w:r w:rsidRPr="00BD55A5">
              <w:rPr>
                <w:rFonts w:eastAsia="Calibri"/>
                <w:b/>
                <w:lang w:eastAsia="en-US"/>
              </w:rPr>
              <w:t xml:space="preserve"> Акушерское отделение патологии беременности </w:t>
            </w:r>
          </w:p>
          <w:p w:rsidR="00BD55A5" w:rsidRPr="00BD55A5" w:rsidRDefault="002042F0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="00BB0C41">
              <w:rPr>
                <w:rFonts w:eastAsia="Calibri"/>
                <w:b/>
                <w:lang w:eastAsia="en-US"/>
              </w:rPr>
              <w:t xml:space="preserve">Васильевский остров (далее – В.О.) </w:t>
            </w:r>
            <w:r w:rsidR="00BD55A5" w:rsidRPr="00BD55A5">
              <w:rPr>
                <w:rFonts w:eastAsia="Calibri"/>
                <w:b/>
                <w:lang w:eastAsia="en-US"/>
              </w:rPr>
              <w:t>Большой пр., д.49-51</w:t>
            </w:r>
            <w:r>
              <w:rPr>
                <w:rFonts w:eastAsia="Calibri"/>
                <w:b/>
                <w:lang w:eastAsia="en-US"/>
              </w:rPr>
              <w:t>),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койки:</w:t>
            </w:r>
          </w:p>
          <w:p w:rsidR="00BD55A5" w:rsidRPr="00BD55A5" w:rsidRDefault="00B8627F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</w:t>
            </w:r>
          </w:p>
          <w:p w:rsidR="002042F0" w:rsidRDefault="002042F0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B8627F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гинекологические</w:t>
            </w:r>
          </w:p>
          <w:p w:rsidR="00BD55A5" w:rsidRPr="00BD55A5" w:rsidRDefault="00B8627F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для предоставления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2042F0" w:rsidRDefault="002042F0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Патологии беременности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Гинекологические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Патологии беременности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42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2042F0" w:rsidRDefault="002042F0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2042F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6</w:t>
            </w:r>
          </w:p>
        </w:tc>
      </w:tr>
      <w:tr w:rsidR="00BD55A5" w:rsidRPr="00BD55A5" w:rsidTr="00B8627F">
        <w:trPr>
          <w:trHeight w:val="27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</w:t>
            </w:r>
            <w:r w:rsidRPr="00BD55A5">
              <w:rPr>
                <w:rFonts w:eastAsia="Calibri"/>
                <w:b/>
                <w:lang w:eastAsia="en-US"/>
              </w:rPr>
              <w:t xml:space="preserve"> Акушерское физиологическое отделение (совместного пребывания матери и ребенка) </w:t>
            </w:r>
            <w:r w:rsidR="002042F0">
              <w:rPr>
                <w:rFonts w:eastAsia="Calibri"/>
                <w:b/>
                <w:lang w:eastAsia="en-US"/>
              </w:rPr>
              <w:t>(</w:t>
            </w:r>
            <w:r w:rsidRPr="00BD55A5">
              <w:rPr>
                <w:rFonts w:eastAsia="Calibri"/>
                <w:b/>
                <w:lang w:eastAsia="en-US"/>
              </w:rPr>
              <w:t>В.О. Большой пр., д.49-51</w:t>
            </w:r>
            <w:r w:rsidR="002042F0">
              <w:rPr>
                <w:rFonts w:eastAsia="Calibri"/>
                <w:b/>
                <w:lang w:eastAsia="en-US"/>
              </w:rPr>
              <w:t>)</w:t>
            </w:r>
            <w:r w:rsidRPr="00BD55A5">
              <w:rPr>
                <w:rFonts w:eastAsia="Calibri"/>
                <w:b/>
                <w:lang w:eastAsia="en-US"/>
              </w:rPr>
              <w:t xml:space="preserve">, 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койки: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для беременных и рожениц</w:t>
            </w:r>
          </w:p>
          <w:p w:rsidR="00557D53" w:rsidRDefault="00557D53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для беременных и рожениц для предоставления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Для беременных </w:t>
            </w:r>
            <w:r w:rsidRPr="00BD55A5">
              <w:rPr>
                <w:rFonts w:eastAsia="Calibri"/>
                <w:lang w:eastAsia="en-US"/>
              </w:rPr>
              <w:br/>
              <w:t>и рожениц</w:t>
            </w:r>
          </w:p>
          <w:p w:rsidR="00557D53" w:rsidRPr="00BD55A5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57D53">
              <w:rPr>
                <w:rFonts w:eastAsia="Calibri"/>
                <w:lang w:eastAsia="en-US"/>
              </w:rPr>
              <w:t xml:space="preserve">Для беременных </w:t>
            </w:r>
            <w:r w:rsidRPr="00557D53">
              <w:rPr>
                <w:rFonts w:eastAsia="Calibri"/>
                <w:lang w:eastAsia="en-US"/>
              </w:rPr>
              <w:br/>
              <w:t>и рожениц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69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63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557D53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6</w:t>
            </w:r>
          </w:p>
        </w:tc>
      </w:tr>
      <w:tr w:rsidR="00BD55A5" w:rsidRPr="00BD55A5" w:rsidTr="00B8627F">
        <w:trPr>
          <w:trHeight w:val="41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F0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</w:t>
            </w:r>
            <w:r w:rsidRPr="00BD55A5">
              <w:rPr>
                <w:rFonts w:eastAsia="Calibri"/>
                <w:b/>
                <w:lang w:eastAsia="en-US"/>
              </w:rPr>
              <w:t xml:space="preserve"> Стационар дневного пребывания </w:t>
            </w:r>
          </w:p>
          <w:p w:rsidR="00BD55A5" w:rsidRPr="00BD55A5" w:rsidRDefault="002042F0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="00BD55A5" w:rsidRPr="00BD55A5">
              <w:rPr>
                <w:rFonts w:eastAsia="Calibri"/>
                <w:b/>
                <w:lang w:eastAsia="en-US"/>
              </w:rPr>
              <w:t>В.О. Большой пр., д.49-51</w:t>
            </w:r>
            <w:r>
              <w:rPr>
                <w:rFonts w:eastAsia="Calibri"/>
                <w:b/>
                <w:lang w:eastAsia="en-US"/>
              </w:rPr>
              <w:t>)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, 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койки: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</w:t>
            </w:r>
          </w:p>
          <w:p w:rsidR="002042F0" w:rsidRDefault="002042F0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</w:t>
            </w:r>
            <w:r w:rsidR="002042F0">
              <w:rPr>
                <w:rFonts w:eastAsia="Calibri"/>
                <w:lang w:eastAsia="en-US"/>
              </w:rPr>
              <w:t>гинекологические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lastRenderedPageBreak/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2042F0" w:rsidRDefault="002042F0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2042F0" w:rsidRDefault="002042F0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Патологии </w:t>
            </w:r>
            <w:r w:rsidRPr="00BD55A5">
              <w:rPr>
                <w:rFonts w:eastAsia="Calibri"/>
                <w:lang w:eastAsia="en-US"/>
              </w:rPr>
              <w:lastRenderedPageBreak/>
              <w:t>беременности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Гинекологические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lastRenderedPageBreak/>
              <w:t>21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2042F0" w:rsidRDefault="002042F0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2042F0" w:rsidRDefault="002042F0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18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2042F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</w:t>
            </w:r>
          </w:p>
        </w:tc>
      </w:tr>
      <w:tr w:rsidR="00BD55A5" w:rsidRPr="00BD55A5" w:rsidTr="00B8627F">
        <w:trPr>
          <w:trHeight w:val="83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F0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lastRenderedPageBreak/>
              <w:t>II</w:t>
            </w:r>
            <w:r w:rsidRPr="00BD55A5">
              <w:rPr>
                <w:rFonts w:eastAsia="Calibri"/>
                <w:b/>
                <w:lang w:eastAsia="en-US"/>
              </w:rPr>
              <w:t xml:space="preserve"> Акушерское отделение патологии беременности </w:t>
            </w:r>
          </w:p>
          <w:p w:rsidR="00BD55A5" w:rsidRPr="00BD55A5" w:rsidRDefault="002042F0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 ул., д.54</w:t>
            </w:r>
            <w:r w:rsidR="00557D53">
              <w:rPr>
                <w:rFonts w:eastAsia="Calibri"/>
                <w:b/>
                <w:lang w:eastAsia="en-US"/>
              </w:rPr>
              <w:t>),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койки: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</w:t>
            </w:r>
          </w:p>
          <w:p w:rsidR="00557D53" w:rsidRDefault="00557D53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гинекологические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 для оказания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Патологии беременности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Гинекологические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Патологии беременности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42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</w:p>
          <w:p w:rsidR="00BD55A5" w:rsidRPr="00BD55A5" w:rsidRDefault="00BD55A5" w:rsidP="008531CB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BD55A5">
              <w:rPr>
                <w:rFonts w:eastAsia="Calibri"/>
                <w:bCs/>
                <w:lang w:eastAsia="en-US"/>
              </w:rPr>
              <w:t>6</w:t>
            </w:r>
          </w:p>
        </w:tc>
      </w:tr>
      <w:tr w:rsidR="00BD55A5" w:rsidRPr="00BD55A5" w:rsidTr="00B8627F">
        <w:trPr>
          <w:trHeight w:val="83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53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III</w:t>
            </w:r>
            <w:r w:rsidRPr="00BD55A5">
              <w:rPr>
                <w:rFonts w:eastAsia="Calibri"/>
                <w:b/>
                <w:lang w:eastAsia="en-US"/>
              </w:rPr>
              <w:t xml:space="preserve"> Акушерское отделение патологии беременности </w:t>
            </w:r>
          </w:p>
          <w:p w:rsidR="00BD55A5" w:rsidRPr="00BD55A5" w:rsidRDefault="00557D53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 ул., д.54</w:t>
            </w:r>
            <w:r>
              <w:rPr>
                <w:rFonts w:eastAsia="Calibri"/>
                <w:b/>
                <w:lang w:eastAsia="en-US"/>
              </w:rPr>
              <w:t>),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койки: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</w:t>
            </w:r>
          </w:p>
          <w:p w:rsidR="00557D53" w:rsidRDefault="00557D53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гинекологические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 для оказания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Патологии беременности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Гинекологические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Патологии беременности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557D53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57D53">
              <w:rPr>
                <w:rFonts w:eastAsia="Calibri"/>
                <w:b/>
                <w:lang w:eastAsia="en-US"/>
              </w:rPr>
              <w:t>42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557D53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57D53">
              <w:rPr>
                <w:rFonts w:eastAsia="Calibri"/>
                <w:lang w:eastAsia="en-US"/>
              </w:rPr>
              <w:t>33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557D53" w:rsidRDefault="00BD55A5" w:rsidP="00557D53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57D53">
              <w:rPr>
                <w:rFonts w:eastAsia="Calibri"/>
                <w:lang w:eastAsia="en-US"/>
              </w:rPr>
              <w:t>6</w:t>
            </w:r>
          </w:p>
        </w:tc>
      </w:tr>
      <w:tr w:rsidR="00BD55A5" w:rsidRPr="00BD55A5" w:rsidTr="00B8627F">
        <w:trPr>
          <w:trHeight w:val="83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53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II</w:t>
            </w:r>
            <w:r w:rsidRPr="00BD55A5">
              <w:rPr>
                <w:rFonts w:eastAsia="Calibri"/>
                <w:b/>
                <w:lang w:eastAsia="en-US"/>
              </w:rPr>
              <w:t xml:space="preserve"> Акушерское физиологическое отделение (совместного пребывания матери и ребенка) </w:t>
            </w:r>
          </w:p>
          <w:p w:rsidR="00BD55A5" w:rsidRPr="00BD55A5" w:rsidRDefault="00557D53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 ул., д.54</w:t>
            </w:r>
            <w:r>
              <w:rPr>
                <w:rFonts w:eastAsia="Calibri"/>
                <w:b/>
                <w:lang w:eastAsia="en-US"/>
              </w:rPr>
              <w:t>)</w:t>
            </w:r>
            <w:r w:rsidR="00BD55A5" w:rsidRPr="00BD55A5">
              <w:rPr>
                <w:rFonts w:eastAsia="Calibri"/>
                <w:b/>
                <w:lang w:eastAsia="en-US"/>
              </w:rPr>
              <w:t>,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койки: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для беременных и рожениц</w:t>
            </w:r>
          </w:p>
          <w:p w:rsidR="00557D53" w:rsidRDefault="00557D53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EE2784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для беременных и рожениц для предоставления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Для беременных </w:t>
            </w:r>
            <w:r w:rsidRPr="00BD55A5">
              <w:rPr>
                <w:rFonts w:eastAsia="Calibri"/>
                <w:lang w:eastAsia="en-US"/>
              </w:rPr>
              <w:br/>
              <w:t>и рожениц</w:t>
            </w:r>
          </w:p>
          <w:p w:rsidR="00557D53" w:rsidRPr="00BD55A5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57D53">
              <w:rPr>
                <w:rFonts w:eastAsia="Calibri"/>
                <w:lang w:eastAsia="en-US"/>
              </w:rPr>
              <w:t xml:space="preserve">Для беременных </w:t>
            </w:r>
            <w:r w:rsidRPr="00557D53">
              <w:rPr>
                <w:rFonts w:eastAsia="Calibri"/>
                <w:lang w:eastAsia="en-US"/>
              </w:rPr>
              <w:br/>
              <w:t>и рожениц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557D53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72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57D53">
              <w:rPr>
                <w:rFonts w:eastAsia="Calibri"/>
                <w:lang w:eastAsia="en-US"/>
              </w:rPr>
              <w:t>6</w:t>
            </w:r>
            <w:r w:rsidRPr="00BD55A5">
              <w:rPr>
                <w:rFonts w:eastAsia="Calibri"/>
                <w:lang w:eastAsia="en-US"/>
              </w:rPr>
              <w:t>6</w:t>
            </w:r>
          </w:p>
          <w:p w:rsidR="00BD55A5" w:rsidRPr="00557D53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6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D55A5" w:rsidRPr="00BD55A5" w:rsidTr="00B8627F">
        <w:trPr>
          <w:trHeight w:val="83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53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 xml:space="preserve">Акушерское обсервационное отделение </w:t>
            </w:r>
          </w:p>
          <w:p w:rsidR="00BD55A5" w:rsidRPr="00BD55A5" w:rsidRDefault="00557D53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 ул., д.54</w:t>
            </w:r>
            <w:r>
              <w:rPr>
                <w:rFonts w:eastAsia="Calibri"/>
                <w:b/>
                <w:lang w:eastAsia="en-US"/>
              </w:rPr>
              <w:t>)</w:t>
            </w:r>
            <w:r w:rsidR="00BD55A5" w:rsidRPr="00BD55A5">
              <w:rPr>
                <w:rFonts w:eastAsia="Calibri"/>
                <w:b/>
                <w:lang w:eastAsia="en-US"/>
              </w:rPr>
              <w:t>,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bCs/>
                <w:lang w:eastAsia="en-US"/>
              </w:rPr>
            </w:pPr>
            <w:r w:rsidRPr="00BD55A5">
              <w:rPr>
                <w:rFonts w:eastAsia="Calibri"/>
                <w:bCs/>
                <w:lang w:eastAsia="en-US"/>
              </w:rPr>
              <w:t>в том числе койки: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для беременных и рожениц</w:t>
            </w:r>
          </w:p>
          <w:p w:rsidR="00557D53" w:rsidRDefault="00557D53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для беременных и рожениц </w:t>
            </w:r>
            <w:r w:rsidR="00557D53">
              <w:rPr>
                <w:rFonts w:eastAsia="Calibri"/>
                <w:lang w:eastAsia="en-US"/>
              </w:rPr>
              <w:br/>
            </w:r>
            <w:r w:rsidR="00BD55A5" w:rsidRPr="00BD55A5">
              <w:rPr>
                <w:rFonts w:eastAsia="Calibri"/>
                <w:lang w:eastAsia="en-US"/>
              </w:rPr>
              <w:t>с гриппом и ОРВИ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для беременных и рожениц для предоставления платных услуг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 для больных с гриппом и ОРВИ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гинекологические для предоставления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Для беременных </w:t>
            </w:r>
            <w:r w:rsidRPr="00BD55A5">
              <w:rPr>
                <w:rFonts w:eastAsia="Calibri"/>
                <w:lang w:eastAsia="en-US"/>
              </w:rPr>
              <w:br/>
              <w:t>и рожениц</w:t>
            </w:r>
          </w:p>
          <w:p w:rsidR="00557D53" w:rsidRPr="00557D53" w:rsidRDefault="00557D53" w:rsidP="00557D53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57D53">
              <w:rPr>
                <w:rFonts w:eastAsia="Calibri"/>
                <w:lang w:eastAsia="en-US"/>
              </w:rPr>
              <w:t xml:space="preserve">Для беременных </w:t>
            </w:r>
            <w:r w:rsidRPr="00557D53">
              <w:rPr>
                <w:rFonts w:eastAsia="Calibri"/>
                <w:lang w:eastAsia="en-US"/>
              </w:rPr>
              <w:br/>
              <w:t>и рожениц</w:t>
            </w:r>
          </w:p>
          <w:p w:rsidR="00BD55A5" w:rsidRPr="00BD55A5" w:rsidRDefault="00557D53" w:rsidP="00557D53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57D53">
              <w:rPr>
                <w:rFonts w:eastAsia="Calibri"/>
                <w:lang w:eastAsia="en-US"/>
              </w:rPr>
              <w:t xml:space="preserve">Для беременных </w:t>
            </w:r>
            <w:r w:rsidRPr="00557D53">
              <w:rPr>
                <w:rFonts w:eastAsia="Calibri"/>
                <w:lang w:eastAsia="en-US"/>
              </w:rPr>
              <w:br/>
              <w:t>и рожениц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Патологии беременности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Гинекологические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val="en-US"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3</w:t>
            </w:r>
            <w:r w:rsidRPr="00BD55A5">
              <w:rPr>
                <w:rFonts w:eastAsia="Calibri"/>
                <w:b/>
                <w:lang w:val="en-US" w:eastAsia="en-US"/>
              </w:rPr>
              <w:t>0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Cs/>
                <w:lang w:val="en-US" w:eastAsia="en-US"/>
              </w:rPr>
            </w:pPr>
            <w:r w:rsidRPr="00BD55A5">
              <w:rPr>
                <w:rFonts w:eastAsia="Calibri"/>
                <w:bCs/>
                <w:lang w:val="en-US" w:eastAsia="en-US"/>
              </w:rPr>
              <w:t>6</w:t>
            </w:r>
          </w:p>
          <w:p w:rsidR="00557D53" w:rsidRDefault="00557D53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BD55A5">
              <w:rPr>
                <w:rFonts w:eastAsia="Calibri"/>
                <w:bCs/>
                <w:lang w:eastAsia="en-US"/>
              </w:rPr>
              <w:t>9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BD55A5">
              <w:rPr>
                <w:rFonts w:eastAsia="Calibri"/>
                <w:bCs/>
                <w:lang w:eastAsia="en-US"/>
              </w:rPr>
              <w:t>1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</w:p>
          <w:p w:rsidR="00BD55A5" w:rsidRPr="00BD55A5" w:rsidRDefault="00BD55A5" w:rsidP="00557D53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BD55A5">
              <w:rPr>
                <w:rFonts w:eastAsia="Calibri"/>
                <w:bCs/>
                <w:lang w:eastAsia="en-US"/>
              </w:rPr>
              <w:t>12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</w:p>
          <w:p w:rsidR="00BD55A5" w:rsidRPr="00BD55A5" w:rsidRDefault="00BD55A5" w:rsidP="00557D53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BD55A5"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BD55A5" w:rsidRPr="00BD55A5" w:rsidTr="00B8627F">
        <w:trPr>
          <w:trHeight w:val="83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53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II</w:t>
            </w:r>
            <w:r w:rsidRPr="00BD55A5">
              <w:rPr>
                <w:rFonts w:eastAsia="Calibri"/>
                <w:b/>
                <w:lang w:eastAsia="en-US"/>
              </w:rPr>
              <w:t xml:space="preserve"> </w:t>
            </w:r>
            <w:r w:rsidR="00557D53">
              <w:rPr>
                <w:rFonts w:eastAsia="Calibri"/>
                <w:b/>
                <w:lang w:eastAsia="en-US"/>
              </w:rPr>
              <w:t xml:space="preserve">Стационар дневного пребывания </w:t>
            </w:r>
          </w:p>
          <w:p w:rsidR="00BD55A5" w:rsidRPr="00BD55A5" w:rsidRDefault="00557D53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 ул., д.54</w:t>
            </w:r>
            <w:r>
              <w:rPr>
                <w:rFonts w:eastAsia="Calibri"/>
                <w:b/>
                <w:lang w:eastAsia="en-US"/>
              </w:rPr>
              <w:t>)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, 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койки: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</w:t>
            </w:r>
          </w:p>
          <w:p w:rsidR="00397CD1" w:rsidRDefault="00397CD1" w:rsidP="00BD55A5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патологии беременности для оказания платных услуг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– </w:t>
            </w:r>
            <w:r w:rsidR="00BD55A5" w:rsidRPr="00BD55A5">
              <w:rPr>
                <w:rFonts w:eastAsia="Calibri"/>
                <w:lang w:eastAsia="en-US"/>
              </w:rPr>
              <w:t xml:space="preserve"> гинекологические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гинекологические для оказания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lastRenderedPageBreak/>
              <w:t xml:space="preserve">Акушерство </w:t>
            </w:r>
            <w:r w:rsidRPr="00BD55A5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Патологии беременности 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Патологии беременности 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Гинекологические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Гинекологические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lastRenderedPageBreak/>
              <w:t>21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18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397CD1" w:rsidRDefault="00BD55A5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</w:t>
            </w:r>
          </w:p>
        </w:tc>
      </w:tr>
      <w:tr w:rsidR="00BD55A5" w:rsidRPr="00BD55A5" w:rsidTr="00B8627F">
        <w:trPr>
          <w:trHeight w:val="257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lastRenderedPageBreak/>
              <w:t>ИТОГО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числе: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–</w:t>
            </w:r>
            <w:r w:rsidR="00BD55A5" w:rsidRPr="00BD55A5">
              <w:rPr>
                <w:rFonts w:eastAsia="Calibri"/>
                <w:lang w:eastAsia="en-US"/>
              </w:rPr>
              <w:t xml:space="preserve"> </w:t>
            </w:r>
            <w:r w:rsidR="00BD55A5" w:rsidRPr="00BD55A5">
              <w:rPr>
                <w:rFonts w:eastAsia="Calibri"/>
                <w:b/>
                <w:lang w:eastAsia="en-US"/>
              </w:rPr>
              <w:t>для беременных и рожениц</w:t>
            </w:r>
            <w:r w:rsidR="00397CD1">
              <w:rPr>
                <w:rFonts w:eastAsia="Calibri"/>
                <w:b/>
                <w:lang w:eastAsia="en-US"/>
              </w:rPr>
              <w:t>,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для оказания платных услуг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397CD1">
              <w:rPr>
                <w:rFonts w:eastAsia="Calibri"/>
                <w:lang w:eastAsia="en-US"/>
              </w:rPr>
              <w:t xml:space="preserve"> </w:t>
            </w:r>
            <w:r w:rsidR="00BD55A5" w:rsidRPr="00BD55A5">
              <w:rPr>
                <w:rFonts w:eastAsia="Calibri"/>
                <w:b/>
                <w:lang w:eastAsia="en-US"/>
              </w:rPr>
              <w:t>патологии беременности</w:t>
            </w:r>
            <w:r w:rsidR="00397CD1">
              <w:rPr>
                <w:rFonts w:eastAsia="Calibri"/>
                <w:b/>
                <w:lang w:eastAsia="en-US"/>
              </w:rPr>
              <w:t>,</w:t>
            </w:r>
            <w:r w:rsidR="00BD55A5" w:rsidRPr="00BD55A5">
              <w:rPr>
                <w:rFonts w:eastAsia="Calibri"/>
                <w:lang w:eastAsia="en-US"/>
              </w:rPr>
              <w:t xml:space="preserve"> 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для предоставления платных услуг</w:t>
            </w:r>
          </w:p>
          <w:p w:rsidR="00BD55A5" w:rsidRPr="00BD55A5" w:rsidRDefault="00EE2784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– </w:t>
            </w:r>
            <w:r w:rsidR="00BD55A5" w:rsidRPr="00BD55A5">
              <w:rPr>
                <w:rFonts w:eastAsia="Calibri"/>
                <w:b/>
                <w:lang w:eastAsia="en-US"/>
              </w:rPr>
              <w:t>гинекологические</w:t>
            </w:r>
            <w:r w:rsidR="00397CD1">
              <w:rPr>
                <w:rFonts w:eastAsia="Calibri"/>
                <w:b/>
                <w:lang w:eastAsia="en-US"/>
              </w:rPr>
              <w:t>,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в том числе для предоставления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7CD1">
              <w:rPr>
                <w:rFonts w:eastAsia="Calibri"/>
                <w:lang w:eastAsia="en-US"/>
              </w:rPr>
              <w:t xml:space="preserve">Акушерство </w:t>
            </w:r>
            <w:r w:rsidRPr="00397CD1">
              <w:rPr>
                <w:rFonts w:eastAsia="Calibri"/>
                <w:lang w:eastAsia="en-US"/>
              </w:rPr>
              <w:br/>
              <w:t>и гинекология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1" w:rsidRDefault="00397CD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Default="00397CD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Pr="00397CD1" w:rsidRDefault="00397CD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7CD1">
              <w:rPr>
                <w:rFonts w:eastAsia="Calibri"/>
                <w:lang w:eastAsia="en-US"/>
              </w:rPr>
              <w:t xml:space="preserve">Для беременных </w:t>
            </w:r>
            <w:r w:rsidRPr="00397CD1">
              <w:rPr>
                <w:rFonts w:eastAsia="Calibri"/>
                <w:lang w:eastAsia="en-US"/>
              </w:rPr>
              <w:br/>
              <w:t>и рожениц</w:t>
            </w:r>
          </w:p>
          <w:p w:rsidR="00397CD1" w:rsidRDefault="00397CD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Default="00397CD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7CD1">
              <w:rPr>
                <w:rFonts w:eastAsia="Calibri"/>
                <w:lang w:eastAsia="en-US"/>
              </w:rPr>
              <w:t>Патологии беременности</w:t>
            </w:r>
          </w:p>
          <w:p w:rsidR="00397CD1" w:rsidRDefault="00397CD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97CD1" w:rsidRPr="00397CD1" w:rsidRDefault="00397CD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7CD1">
              <w:rPr>
                <w:rFonts w:eastAsia="Calibri"/>
                <w:lang w:eastAsia="en-US"/>
              </w:rPr>
              <w:t>Гинекологические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339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157</w:t>
            </w: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166</w:t>
            </w: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19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>16</w:t>
            </w: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</w:t>
            </w:r>
          </w:p>
        </w:tc>
      </w:tr>
      <w:tr w:rsidR="00BD55A5" w:rsidRPr="00BD55A5" w:rsidTr="00B8627F">
        <w:trPr>
          <w:trHeight w:val="854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1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</w:t>
            </w:r>
            <w:r w:rsidRPr="00BD55A5">
              <w:rPr>
                <w:rFonts w:eastAsia="Calibri"/>
                <w:b/>
                <w:lang w:eastAsia="en-US"/>
              </w:rPr>
              <w:t xml:space="preserve"> Отделение анестезиологии-реаниматологии (палаты интенсивной терапии) для женщин </w:t>
            </w:r>
          </w:p>
          <w:p w:rsidR="00BD55A5" w:rsidRPr="00BD55A5" w:rsidRDefault="00397CD1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="00BD55A5" w:rsidRPr="00BD55A5">
              <w:rPr>
                <w:rFonts w:eastAsia="Calibri"/>
                <w:b/>
                <w:lang w:eastAsia="en-US"/>
              </w:rPr>
              <w:t>В.О. Большой пр., д. 49-51</w:t>
            </w:r>
            <w:r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Анестезиология и реаниматология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Интенсивной терапии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3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D55A5" w:rsidRPr="00BD55A5" w:rsidTr="00B8627F">
        <w:trPr>
          <w:trHeight w:val="854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1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II</w:t>
            </w:r>
            <w:r w:rsidRPr="00BD55A5">
              <w:rPr>
                <w:rFonts w:eastAsia="Calibri"/>
                <w:b/>
                <w:lang w:eastAsia="en-US"/>
              </w:rPr>
              <w:t xml:space="preserve"> Отделение анестезиологии-реаниматологии, в том числе палаты интенсивной терапии для женщин </w:t>
            </w:r>
          </w:p>
          <w:p w:rsidR="00BD55A5" w:rsidRPr="00BD55A5" w:rsidRDefault="00397CD1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</w:t>
            </w:r>
            <w:r>
              <w:rPr>
                <w:rFonts w:eastAsia="Calibri"/>
                <w:b/>
                <w:lang w:eastAsia="en-US"/>
              </w:rPr>
              <w:t xml:space="preserve"> ул.</w:t>
            </w:r>
            <w:r w:rsidR="00BD55A5" w:rsidRPr="00BD55A5">
              <w:rPr>
                <w:rFonts w:eastAsia="Calibri"/>
                <w:b/>
                <w:lang w:eastAsia="en-US"/>
              </w:rPr>
              <w:t>, д.54</w:t>
            </w:r>
            <w:r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Анестезиология и реаниматология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Интенсивной терапии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6</w:t>
            </w:r>
          </w:p>
        </w:tc>
      </w:tr>
      <w:tr w:rsidR="00BD55A5" w:rsidRPr="00BD55A5" w:rsidTr="00B8627F">
        <w:trPr>
          <w:trHeight w:val="55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1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</w:t>
            </w:r>
            <w:r w:rsidRPr="00BD55A5">
              <w:rPr>
                <w:rFonts w:eastAsia="Calibri"/>
                <w:b/>
                <w:lang w:eastAsia="en-US"/>
              </w:rPr>
              <w:t xml:space="preserve"> Отделение новорожденных физиологическое </w:t>
            </w:r>
          </w:p>
          <w:p w:rsidR="00BD55A5" w:rsidRPr="00BD55A5" w:rsidRDefault="00397CD1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="00BD55A5" w:rsidRPr="00BD55A5">
              <w:rPr>
                <w:rFonts w:eastAsia="Calibri"/>
                <w:b/>
                <w:lang w:eastAsia="en-US"/>
              </w:rPr>
              <w:t>В.О. Большой пр., д. 49-51</w:t>
            </w:r>
            <w:r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Неонатология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Для новорожденных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69</w:t>
            </w:r>
          </w:p>
        </w:tc>
      </w:tr>
      <w:tr w:rsidR="00BD55A5" w:rsidRPr="00BD55A5" w:rsidTr="00B8627F">
        <w:trPr>
          <w:trHeight w:val="55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1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II</w:t>
            </w:r>
            <w:r w:rsidRPr="00BD55A5">
              <w:rPr>
                <w:rFonts w:eastAsia="Calibri"/>
                <w:b/>
                <w:lang w:eastAsia="en-US"/>
              </w:rPr>
              <w:t xml:space="preserve"> Отделение новорожденных физиологическое </w:t>
            </w:r>
          </w:p>
          <w:p w:rsidR="00BD55A5" w:rsidRPr="00BD55A5" w:rsidRDefault="00397CD1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</w:t>
            </w:r>
            <w:r>
              <w:rPr>
                <w:rFonts w:eastAsia="Calibri"/>
                <w:b/>
                <w:lang w:eastAsia="en-US"/>
              </w:rPr>
              <w:t xml:space="preserve"> ул.</w:t>
            </w:r>
            <w:r w:rsidR="00BD55A5" w:rsidRPr="00BD55A5">
              <w:rPr>
                <w:rFonts w:eastAsia="Calibri"/>
                <w:b/>
                <w:lang w:eastAsia="en-US"/>
              </w:rPr>
              <w:t>, д.54</w:t>
            </w:r>
            <w:r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Неонатология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Для новорожденных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78</w:t>
            </w:r>
          </w:p>
        </w:tc>
      </w:tr>
      <w:tr w:rsidR="00BD55A5" w:rsidRPr="00BD55A5" w:rsidTr="00B8627F">
        <w:trPr>
          <w:trHeight w:val="8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1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</w:t>
            </w:r>
            <w:r w:rsidRPr="00BD55A5">
              <w:rPr>
                <w:rFonts w:eastAsia="Calibri"/>
                <w:b/>
                <w:lang w:eastAsia="en-US"/>
              </w:rPr>
              <w:t xml:space="preserve"> Отделение реанимации </w:t>
            </w:r>
            <w:r w:rsidRPr="00BD55A5">
              <w:rPr>
                <w:rFonts w:eastAsia="Calibri"/>
                <w:b/>
                <w:lang w:eastAsia="en-US"/>
              </w:rPr>
              <w:br/>
              <w:t xml:space="preserve">и интенсивной терапии </w:t>
            </w:r>
            <w:r w:rsidRPr="00BD55A5">
              <w:rPr>
                <w:rFonts w:eastAsia="Calibri"/>
                <w:b/>
                <w:lang w:eastAsia="en-US"/>
              </w:rPr>
              <w:br/>
              <w:t xml:space="preserve">для новорожденных </w:t>
            </w:r>
          </w:p>
          <w:p w:rsidR="00BD55A5" w:rsidRPr="00BD55A5" w:rsidRDefault="00397CD1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="00BD55A5" w:rsidRPr="00BD55A5">
              <w:rPr>
                <w:rFonts w:eastAsia="Calibri"/>
                <w:b/>
                <w:lang w:eastAsia="en-US"/>
              </w:rPr>
              <w:t>В.О. Большой пр., д. 49-51</w:t>
            </w:r>
            <w:r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Анестезиология и реаниматология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4C" w:rsidRDefault="0013334C" w:rsidP="00EE2784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Pr="00EE2784" w:rsidRDefault="00EE2784" w:rsidP="00EE27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E2784">
              <w:rPr>
                <w:rFonts w:eastAsia="Calibri"/>
                <w:lang w:eastAsia="en-US"/>
              </w:rPr>
              <w:t>Реанимационные для новорожденных</w:t>
            </w:r>
          </w:p>
          <w:p w:rsidR="00BD55A5" w:rsidRPr="00BD55A5" w:rsidRDefault="00EE2784" w:rsidP="00EE27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E2784">
              <w:rPr>
                <w:rFonts w:eastAsia="Calibri"/>
                <w:lang w:eastAsia="en-US"/>
              </w:rPr>
              <w:t xml:space="preserve"> Интенсивной терапии для новорожденных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4C" w:rsidRPr="0013334C" w:rsidRDefault="0013334C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3334C">
              <w:rPr>
                <w:rFonts w:eastAsia="Calibri"/>
                <w:b/>
                <w:lang w:eastAsia="en-US"/>
              </w:rPr>
              <w:t>6</w:t>
            </w:r>
          </w:p>
          <w:p w:rsidR="0013334C" w:rsidRDefault="0013334C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13334C" w:rsidRDefault="0013334C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Default="0013334C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  <w:p w:rsidR="0013334C" w:rsidRDefault="0013334C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13334C" w:rsidRDefault="0013334C" w:rsidP="0013334C">
            <w:pPr>
              <w:contextualSpacing/>
              <w:rPr>
                <w:rFonts w:eastAsia="Calibri"/>
                <w:lang w:eastAsia="en-US"/>
              </w:rPr>
            </w:pPr>
          </w:p>
          <w:p w:rsidR="00BD55A5" w:rsidRPr="00BD55A5" w:rsidRDefault="0013334C" w:rsidP="0013334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BD55A5" w:rsidRPr="00BD55A5" w:rsidTr="00B8627F">
        <w:trPr>
          <w:trHeight w:val="8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1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val="en-US" w:eastAsia="en-US"/>
              </w:rPr>
              <w:t>II</w:t>
            </w:r>
            <w:r w:rsidRPr="00BD55A5">
              <w:rPr>
                <w:rFonts w:eastAsia="Calibri"/>
                <w:b/>
                <w:lang w:eastAsia="en-US"/>
              </w:rPr>
              <w:t xml:space="preserve"> Отделение реанимации </w:t>
            </w:r>
            <w:r w:rsidRPr="00BD55A5">
              <w:rPr>
                <w:rFonts w:eastAsia="Calibri"/>
                <w:b/>
                <w:lang w:eastAsia="en-US"/>
              </w:rPr>
              <w:br/>
              <w:t xml:space="preserve">и интенсивной терапии </w:t>
            </w:r>
            <w:r w:rsidRPr="00BD55A5">
              <w:rPr>
                <w:rFonts w:eastAsia="Calibri"/>
                <w:b/>
                <w:lang w:eastAsia="en-US"/>
              </w:rPr>
              <w:br/>
              <w:t xml:space="preserve">для новорожденных </w:t>
            </w:r>
          </w:p>
          <w:p w:rsidR="00BD55A5" w:rsidRDefault="00397CD1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</w:t>
            </w:r>
            <w:r>
              <w:rPr>
                <w:rFonts w:eastAsia="Calibri"/>
                <w:b/>
                <w:lang w:eastAsia="en-US"/>
              </w:rPr>
              <w:t xml:space="preserve"> ул.</w:t>
            </w:r>
            <w:r w:rsidR="00BD55A5" w:rsidRPr="00BD55A5">
              <w:rPr>
                <w:rFonts w:eastAsia="Calibri"/>
                <w:b/>
                <w:lang w:eastAsia="en-US"/>
              </w:rPr>
              <w:t>, д.54</w:t>
            </w:r>
            <w:r>
              <w:rPr>
                <w:rFonts w:eastAsia="Calibri"/>
                <w:b/>
                <w:lang w:eastAsia="en-US"/>
              </w:rPr>
              <w:t>)</w:t>
            </w:r>
            <w:r w:rsidR="00EE2784">
              <w:rPr>
                <w:rFonts w:eastAsia="Calibri"/>
                <w:b/>
                <w:lang w:eastAsia="en-US"/>
              </w:rPr>
              <w:t>,</w:t>
            </w:r>
          </w:p>
          <w:p w:rsidR="00EE2784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 w:rsidRPr="00EE2784">
              <w:rPr>
                <w:rFonts w:eastAsia="Calibri"/>
                <w:lang w:eastAsia="en-US"/>
              </w:rPr>
              <w:t>в том числе</w:t>
            </w:r>
            <w:r>
              <w:rPr>
                <w:rFonts w:eastAsia="Calibri"/>
                <w:lang w:eastAsia="en-US"/>
              </w:rPr>
              <w:t xml:space="preserve"> койки:</w:t>
            </w:r>
            <w:r w:rsidRPr="00EE2784">
              <w:rPr>
                <w:rFonts w:eastAsia="Calibri"/>
                <w:lang w:eastAsia="en-US"/>
              </w:rPr>
              <w:t xml:space="preserve"> </w:t>
            </w:r>
          </w:p>
          <w:p w:rsidR="00EE2784" w:rsidRDefault="00EE2784" w:rsidP="00EE27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 р</w:t>
            </w:r>
            <w:r w:rsidRPr="00EE2784">
              <w:rPr>
                <w:rFonts w:eastAsia="Calibri"/>
                <w:lang w:eastAsia="en-US"/>
              </w:rPr>
              <w:t>еанимационные для новорожденных</w:t>
            </w:r>
          </w:p>
          <w:p w:rsidR="00EE2784" w:rsidRPr="00EE2784" w:rsidRDefault="00EE2784" w:rsidP="00EE2784">
            <w:pPr>
              <w:contextualSpacing/>
              <w:rPr>
                <w:rFonts w:eastAsia="Calibri"/>
                <w:lang w:eastAsia="en-US"/>
              </w:rPr>
            </w:pPr>
          </w:p>
          <w:p w:rsidR="00EE2784" w:rsidRPr="00EE2784" w:rsidRDefault="00EE2784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 и</w:t>
            </w:r>
            <w:r w:rsidRPr="00EE2784">
              <w:rPr>
                <w:rFonts w:eastAsia="Calibri"/>
                <w:lang w:eastAsia="en-US"/>
              </w:rPr>
              <w:t>нтенсивной терапии для новорожденных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Анестезиология и реаниматология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Реанимационные</w:t>
            </w:r>
            <w:r w:rsidR="00EE2784">
              <w:rPr>
                <w:rFonts w:eastAsia="Calibri"/>
                <w:lang w:eastAsia="en-US"/>
              </w:rPr>
              <w:t xml:space="preserve"> для новорожденных</w:t>
            </w:r>
          </w:p>
          <w:p w:rsidR="00BD55A5" w:rsidRPr="00BD55A5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И</w:t>
            </w:r>
            <w:r w:rsidR="00BD55A5" w:rsidRPr="00BD55A5">
              <w:rPr>
                <w:rFonts w:eastAsia="Calibri"/>
                <w:lang w:eastAsia="en-US"/>
              </w:rPr>
              <w:t>нтенсивной терапии для новорожденных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EE2784" w:rsidRDefault="005014A9" w:rsidP="00BD55A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5014A9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E2784" w:rsidRPr="00BD55A5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BD55A5" w:rsidRPr="00BD55A5" w:rsidTr="00B8627F">
        <w:trPr>
          <w:trHeight w:val="8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1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 xml:space="preserve">Женская консультация </w:t>
            </w:r>
          </w:p>
          <w:p w:rsidR="00BD55A5" w:rsidRPr="00BD55A5" w:rsidRDefault="00397CD1" w:rsidP="00BD55A5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(Малая</w:t>
            </w:r>
            <w:r w:rsidR="00BD55A5" w:rsidRPr="00BD55A5">
              <w:rPr>
                <w:rFonts w:eastAsia="Calibri"/>
                <w:b/>
                <w:lang w:eastAsia="en-US"/>
              </w:rPr>
              <w:t xml:space="preserve"> Балканская</w:t>
            </w:r>
            <w:r>
              <w:rPr>
                <w:rFonts w:eastAsia="Calibri"/>
                <w:b/>
                <w:lang w:eastAsia="en-US"/>
              </w:rPr>
              <w:t xml:space="preserve"> ул.</w:t>
            </w:r>
            <w:r w:rsidR="00BD55A5" w:rsidRPr="00BD55A5">
              <w:rPr>
                <w:rFonts w:eastAsia="Calibri"/>
                <w:b/>
                <w:lang w:eastAsia="en-US"/>
              </w:rPr>
              <w:t>, д.54</w:t>
            </w:r>
            <w:r>
              <w:rPr>
                <w:rFonts w:eastAsia="Calibri"/>
                <w:b/>
                <w:lang w:eastAsia="en-US"/>
              </w:rPr>
              <w:t>)</w:t>
            </w:r>
          </w:p>
          <w:p w:rsidR="00BD55A5" w:rsidRPr="00BD55A5" w:rsidRDefault="00BD55A5" w:rsidP="00BD55A5">
            <w:pPr>
              <w:contextualSpacing/>
              <w:rPr>
                <w:rFonts w:eastAsia="Calibri"/>
                <w:b/>
                <w:lang w:eastAsia="en-US"/>
              </w:rPr>
            </w:pPr>
          </w:p>
          <w:p w:rsidR="00BD55A5" w:rsidRPr="00397CD1" w:rsidRDefault="00BD55A5" w:rsidP="00BD55A5">
            <w:pPr>
              <w:contextualSpacing/>
              <w:rPr>
                <w:rFonts w:eastAsia="Calibri"/>
                <w:b/>
                <w:bCs/>
                <w:lang w:eastAsia="en-US"/>
              </w:rPr>
            </w:pPr>
            <w:r w:rsidRPr="00397CD1">
              <w:rPr>
                <w:rFonts w:eastAsia="Calibri"/>
                <w:b/>
                <w:bCs/>
                <w:lang w:eastAsia="en-US"/>
              </w:rPr>
              <w:t>Дневной стационар:</w:t>
            </w:r>
          </w:p>
          <w:p w:rsidR="00BD55A5" w:rsidRDefault="00BD55A5" w:rsidP="00BD55A5">
            <w:pPr>
              <w:contextualSpacing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койки:</w:t>
            </w:r>
          </w:p>
          <w:p w:rsidR="00397CD1" w:rsidRPr="00397CD1" w:rsidRDefault="00397CD1" w:rsidP="00397CD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397CD1">
              <w:rPr>
                <w:rFonts w:eastAsia="Calibri"/>
                <w:lang w:eastAsia="en-US"/>
              </w:rPr>
              <w:t xml:space="preserve">патологии беременности, </w:t>
            </w:r>
          </w:p>
          <w:p w:rsidR="00397CD1" w:rsidRPr="00397CD1" w:rsidRDefault="00397CD1" w:rsidP="00397CD1">
            <w:pPr>
              <w:contextualSpacing/>
              <w:rPr>
                <w:rFonts w:eastAsia="Calibri"/>
                <w:lang w:eastAsia="en-US"/>
              </w:rPr>
            </w:pPr>
            <w:r w:rsidRPr="00397CD1">
              <w:rPr>
                <w:rFonts w:eastAsia="Calibri"/>
                <w:lang w:eastAsia="en-US"/>
              </w:rPr>
              <w:t>в том числе для предоставления платных услуг</w:t>
            </w:r>
          </w:p>
          <w:p w:rsidR="00397CD1" w:rsidRDefault="00BD55A5" w:rsidP="00BD55A5">
            <w:pPr>
              <w:contextualSpacing/>
              <w:rPr>
                <w:rFonts w:eastAsia="Calibri"/>
                <w:bCs/>
                <w:lang w:eastAsia="en-US"/>
              </w:rPr>
            </w:pPr>
            <w:r w:rsidRPr="00BD55A5">
              <w:rPr>
                <w:rFonts w:eastAsia="Calibri"/>
                <w:bCs/>
                <w:lang w:eastAsia="en-US"/>
              </w:rPr>
              <w:t>- гинекологические</w:t>
            </w:r>
            <w:r w:rsidR="00397CD1">
              <w:rPr>
                <w:rFonts w:eastAsia="Calibri"/>
                <w:bCs/>
                <w:lang w:eastAsia="en-US"/>
              </w:rPr>
              <w:t xml:space="preserve">, </w:t>
            </w:r>
          </w:p>
          <w:p w:rsidR="00BD55A5" w:rsidRPr="00BD55A5" w:rsidRDefault="00397CD1" w:rsidP="00397CD1">
            <w:pPr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 том числе </w:t>
            </w:r>
            <w:r w:rsidR="00BD55A5" w:rsidRPr="00BD55A5">
              <w:rPr>
                <w:rFonts w:eastAsia="Calibri"/>
                <w:bCs/>
                <w:lang w:eastAsia="en-US"/>
              </w:rPr>
              <w:t xml:space="preserve">для </w:t>
            </w:r>
            <w:r>
              <w:rPr>
                <w:rFonts w:eastAsia="Calibri"/>
                <w:bCs/>
                <w:lang w:eastAsia="en-US"/>
              </w:rPr>
              <w:t xml:space="preserve">предоставления </w:t>
            </w:r>
            <w:r w:rsidR="00BD55A5" w:rsidRPr="00BD55A5">
              <w:rPr>
                <w:rFonts w:eastAsia="Calibri"/>
                <w:bCs/>
                <w:lang w:eastAsia="en-US"/>
              </w:rPr>
              <w:t>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150 посещений в смену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bCs/>
                <w:lang w:eastAsia="en-US"/>
              </w:rPr>
            </w:pPr>
            <w:r w:rsidRPr="00BD55A5">
              <w:rPr>
                <w:rFonts w:eastAsia="Calibri"/>
                <w:b/>
                <w:bCs/>
                <w:lang w:eastAsia="en-US"/>
              </w:rPr>
              <w:t>4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2</w:t>
            </w:r>
          </w:p>
          <w:p w:rsidR="00BB0C41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 xml:space="preserve">1                         </w:t>
            </w: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2</w:t>
            </w:r>
          </w:p>
          <w:p w:rsidR="00397CD1" w:rsidRDefault="00397CD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D55A5" w:rsidRPr="00BD55A5" w:rsidRDefault="00BD55A5" w:rsidP="00BD55A5">
            <w:pPr>
              <w:contextualSpacing/>
              <w:jc w:val="center"/>
              <w:rPr>
                <w:rFonts w:eastAsia="Calibri"/>
                <w:b/>
                <w:bCs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1</w:t>
            </w:r>
          </w:p>
        </w:tc>
      </w:tr>
      <w:tr w:rsidR="00BB0C41" w:rsidRPr="00BD55A5" w:rsidTr="00B8627F">
        <w:trPr>
          <w:trHeight w:val="82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C41" w:rsidRDefault="00BB0C41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 xml:space="preserve">Амбулаторно-консультативное отделение </w:t>
            </w:r>
          </w:p>
          <w:p w:rsidR="00BB0C41" w:rsidRPr="00BD55A5" w:rsidRDefault="00BB0C41" w:rsidP="00BD55A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Pr="00BD55A5">
              <w:rPr>
                <w:rFonts w:eastAsia="Calibri"/>
                <w:b/>
                <w:lang w:eastAsia="en-US"/>
              </w:rPr>
              <w:t>В.О. Большой пр., д. 49-51</w:t>
            </w:r>
            <w:r>
              <w:rPr>
                <w:rFonts w:eastAsia="Calibri"/>
                <w:b/>
                <w:lang w:eastAsia="en-US"/>
              </w:rPr>
              <w:t>)</w:t>
            </w:r>
            <w:r w:rsidRPr="00BD55A5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397CD1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B0C41" w:rsidRPr="00BD55A5" w:rsidTr="00B8627F">
        <w:trPr>
          <w:trHeight w:val="510"/>
        </w:trPr>
        <w:tc>
          <w:tcPr>
            <w:tcW w:w="3825" w:type="dxa"/>
            <w:tcBorders>
              <w:left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- «</w:t>
            </w:r>
            <w:r>
              <w:rPr>
                <w:rFonts w:eastAsia="Calibri"/>
                <w:lang w:eastAsia="en-US"/>
              </w:rPr>
              <w:t>Центр профилактики и лечения не</w:t>
            </w:r>
            <w:r w:rsidRPr="00BD55A5">
              <w:rPr>
                <w:rFonts w:eastAsia="Calibri"/>
                <w:lang w:eastAsia="en-US"/>
              </w:rPr>
              <w:t>вынашивания беременности»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C41" w:rsidRPr="00BD55A5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9 700 посещений в год</w:t>
            </w:r>
          </w:p>
        </w:tc>
      </w:tr>
      <w:tr w:rsidR="00BB0C41" w:rsidRPr="00BD55A5" w:rsidTr="00B8627F">
        <w:trPr>
          <w:trHeight w:val="315"/>
        </w:trPr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- для предоставления платных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EE2784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4 500 посещений в год</w:t>
            </w:r>
          </w:p>
        </w:tc>
      </w:tr>
      <w:tr w:rsidR="00BB0C41" w:rsidRPr="00BD55A5" w:rsidTr="00B8627F">
        <w:trPr>
          <w:trHeight w:val="67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rPr>
                <w:rFonts w:eastAsia="Calibri"/>
                <w:b/>
                <w:lang w:eastAsia="en-US"/>
              </w:rPr>
            </w:pPr>
            <w:r w:rsidRPr="00BD55A5">
              <w:rPr>
                <w:rFonts w:eastAsia="Calibri"/>
                <w:b/>
                <w:lang w:eastAsia="en-US"/>
              </w:rPr>
              <w:t xml:space="preserve">Амбулаторно-консультативное отделение </w:t>
            </w:r>
            <w:r w:rsidRPr="00BD55A5">
              <w:rPr>
                <w:rFonts w:eastAsia="Calibri"/>
                <w:bCs/>
                <w:lang w:eastAsia="en-US"/>
              </w:rPr>
              <w:t>(для оказания платных услуг)</w:t>
            </w:r>
            <w:r w:rsidRPr="00BD55A5">
              <w:rPr>
                <w:rFonts w:eastAsia="Calibri"/>
                <w:b/>
                <w:lang w:eastAsia="en-US"/>
              </w:rPr>
              <w:t xml:space="preserve">  </w:t>
            </w:r>
            <w:r>
              <w:rPr>
                <w:rFonts w:eastAsia="Calibri"/>
                <w:b/>
                <w:lang w:eastAsia="en-US"/>
              </w:rPr>
              <w:t>(Малая</w:t>
            </w:r>
            <w:r w:rsidRPr="00BD55A5">
              <w:rPr>
                <w:rFonts w:eastAsia="Calibri"/>
                <w:b/>
                <w:lang w:eastAsia="en-US"/>
              </w:rPr>
              <w:t xml:space="preserve"> Балканская, д.54</w:t>
            </w:r>
            <w:r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1" w:rsidRPr="00BD55A5" w:rsidRDefault="00BB0C41" w:rsidP="00BD55A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D55A5">
              <w:rPr>
                <w:rFonts w:eastAsia="Calibri"/>
                <w:lang w:eastAsia="en-US"/>
              </w:rPr>
              <w:t>20 посещений в смену</w:t>
            </w:r>
          </w:p>
        </w:tc>
      </w:tr>
    </w:tbl>
    <w:p w:rsidR="00BD55A5" w:rsidRDefault="00BD55A5" w:rsidP="00BD55A5">
      <w:pPr>
        <w:pStyle w:val="30"/>
        <w:rPr>
          <w:sz w:val="24"/>
        </w:rPr>
      </w:pPr>
    </w:p>
    <w:p w:rsidR="00B96142" w:rsidRPr="00B96142" w:rsidRDefault="00B96142" w:rsidP="00A902CE">
      <w:pPr>
        <w:tabs>
          <w:tab w:val="left" w:pos="980"/>
        </w:tabs>
        <w:suppressAutoHyphens/>
        <w:ind w:firstLine="560"/>
        <w:jc w:val="both"/>
      </w:pPr>
      <w:r w:rsidRPr="00B96142">
        <w:t>2. Главному вр</w:t>
      </w:r>
      <w:r w:rsidR="00EC5D04">
        <w:t xml:space="preserve">ачу СПб </w:t>
      </w:r>
      <w:r w:rsidR="00BD55A5">
        <w:t>ГБУЗ «Родильный дом № 1</w:t>
      </w:r>
      <w:r w:rsidRPr="00B96142">
        <w:t>»</w:t>
      </w:r>
      <w:r w:rsidR="00EC5D04">
        <w:t>:</w:t>
      </w:r>
      <w:r w:rsidRPr="00B96142">
        <w:t xml:space="preserve"> </w:t>
      </w:r>
    </w:p>
    <w:p w:rsidR="00B96142" w:rsidRPr="00B96142" w:rsidRDefault="00EC5D04" w:rsidP="00A902CE">
      <w:pPr>
        <w:suppressAutoHyphens/>
        <w:ind w:firstLine="560"/>
        <w:jc w:val="both"/>
      </w:pPr>
      <w:r>
        <w:t>2.1. </w:t>
      </w:r>
      <w:r w:rsidR="00B96142" w:rsidRPr="00B96142">
        <w:t xml:space="preserve">Привести штатное расписание </w:t>
      </w:r>
      <w:r w:rsidR="00BD55A5">
        <w:t>СПб ГБУЗ «Родильный дом № 1</w:t>
      </w:r>
      <w:r w:rsidR="00995111" w:rsidRPr="00995111">
        <w:t>»</w:t>
      </w:r>
      <w:r w:rsidR="00B96142" w:rsidRPr="00B96142">
        <w:t xml:space="preserve"> в соответствие с утвержденным профилем и мощностью коечного фонда.</w:t>
      </w:r>
    </w:p>
    <w:p w:rsidR="00B96142" w:rsidRPr="00B96142" w:rsidRDefault="00EC5D04" w:rsidP="00A902CE">
      <w:pPr>
        <w:suppressAutoHyphens/>
        <w:ind w:firstLine="560"/>
        <w:jc w:val="both"/>
      </w:pPr>
      <w:r>
        <w:t>2.2. </w:t>
      </w:r>
      <w:r w:rsidR="00B96142" w:rsidRPr="00B96142">
        <w:t xml:space="preserve">Представить в отдел экономики и перспективного планирования Комитета </w:t>
      </w:r>
      <w:r w:rsidR="00B96142" w:rsidRPr="00B96142">
        <w:br/>
        <w:t xml:space="preserve">по здравоохранению план финансово-хозяйственной деятельности </w:t>
      </w:r>
      <w:r w:rsidR="00557D53" w:rsidRPr="00557D53">
        <w:t>СПб ГБУЗ «Родильный дом № 1»</w:t>
      </w:r>
      <w:r w:rsidR="0067086A">
        <w:t xml:space="preserve"> </w:t>
      </w:r>
      <w:r w:rsidR="00557D53">
        <w:t xml:space="preserve">с учетом пункта </w:t>
      </w:r>
      <w:r w:rsidR="00B96142" w:rsidRPr="00B96142">
        <w:t>1 настоящего распоряжения.</w:t>
      </w:r>
    </w:p>
    <w:p w:rsidR="00B96142" w:rsidRPr="00B96142" w:rsidRDefault="00EC5D04" w:rsidP="00A902CE">
      <w:pPr>
        <w:suppressAutoHyphens/>
        <w:ind w:firstLine="560"/>
        <w:jc w:val="both"/>
      </w:pPr>
      <w:r>
        <w:t>3. </w:t>
      </w:r>
      <w:r w:rsidR="00B96142" w:rsidRPr="00B96142">
        <w:t xml:space="preserve">Установить </w:t>
      </w:r>
      <w:r w:rsidR="00BD55A5">
        <w:rPr>
          <w:lang w:val="en-US"/>
        </w:rPr>
        <w:t>I</w:t>
      </w:r>
      <w:r w:rsidR="00B96142" w:rsidRPr="00B96142">
        <w:t xml:space="preserve"> группу по оплате труда руководит</w:t>
      </w:r>
      <w:r>
        <w:t xml:space="preserve">елю СПб ГБУЗ «Родильный дом </w:t>
      </w:r>
      <w:r w:rsidR="00995111">
        <w:br/>
        <w:t>№ </w:t>
      </w:r>
      <w:r w:rsidR="00BD55A5">
        <w:t>1</w:t>
      </w:r>
      <w:r w:rsidR="00B96142" w:rsidRPr="00B96142">
        <w:t>» в соответствии с распоряжением Комитета по здравоохранению от 26.08.</w:t>
      </w:r>
      <w:r>
        <w:t xml:space="preserve">2016 </w:t>
      </w:r>
      <w:r>
        <w:br/>
        <w:t>№ </w:t>
      </w:r>
      <w:r w:rsidR="00995111">
        <w:t>332-р</w:t>
      </w:r>
      <w:r w:rsidR="00995111" w:rsidRPr="00995111">
        <w:t xml:space="preserve"> </w:t>
      </w:r>
      <w:r w:rsidR="00B96142" w:rsidRPr="00B96142">
        <w:t xml:space="preserve">«Об утверждении Положения о </w:t>
      </w:r>
      <w:r w:rsidR="00995111">
        <w:t>порядке оплаты труда работников</w:t>
      </w:r>
      <w:r w:rsidR="00995111" w:rsidRPr="00995111">
        <w:t xml:space="preserve"> </w:t>
      </w:r>
      <w:r w:rsidR="00B96142" w:rsidRPr="00B96142">
        <w:t xml:space="preserve">государственных учреждений здравоохранения Санкт-Петербурга». </w:t>
      </w:r>
    </w:p>
    <w:p w:rsidR="005D07F0" w:rsidRDefault="00EC5D04" w:rsidP="005D07F0">
      <w:pPr>
        <w:suppressAutoHyphens/>
        <w:ind w:firstLine="560"/>
        <w:jc w:val="both"/>
      </w:pPr>
      <w:r>
        <w:t>4. </w:t>
      </w:r>
      <w:r w:rsidR="00B96142" w:rsidRPr="00B96142">
        <w:t>Признать утратив</w:t>
      </w:r>
      <w:r w:rsidR="00370585">
        <w:t>шим</w:t>
      </w:r>
      <w:r w:rsidR="006C5215">
        <w:t xml:space="preserve"> силу распоряжение</w:t>
      </w:r>
      <w:r w:rsidR="00370585">
        <w:t xml:space="preserve"> Комитета </w:t>
      </w:r>
      <w:r w:rsidR="00B96142" w:rsidRPr="00B96142">
        <w:t>по здравоохранению</w:t>
      </w:r>
      <w:r w:rsidR="005D07F0">
        <w:t xml:space="preserve"> </w:t>
      </w:r>
      <w:r w:rsidR="002042F0">
        <w:br/>
      </w:r>
      <w:r w:rsidR="00BD55A5" w:rsidRPr="00BD55A5">
        <w:t>от 30.12.2021 № 919-р «О профиле и мощности Санкт-Петербургского государственного бюджетного учреждения здравоохранения «Родильный дом № 1 (специализиров</w:t>
      </w:r>
      <w:r w:rsidR="00BD55A5">
        <w:t>анный)» за исключением пункта 4</w:t>
      </w:r>
      <w:r w:rsidR="005D07F0">
        <w:t>.</w:t>
      </w:r>
    </w:p>
    <w:p w:rsidR="00BD55A5" w:rsidRDefault="00A902CE" w:rsidP="00BD55A5">
      <w:pPr>
        <w:suppressAutoHyphens/>
        <w:ind w:firstLine="560"/>
        <w:jc w:val="both"/>
      </w:pPr>
      <w:r w:rsidRPr="002D2A86">
        <w:t>5</w:t>
      </w:r>
      <w:r w:rsidR="00B96142" w:rsidRPr="00B96142">
        <w:t xml:space="preserve">. </w:t>
      </w:r>
      <w:r w:rsidR="00BD55A5" w:rsidRPr="00BD55A5">
        <w:t xml:space="preserve">Признать утратившим силу распоряжение Комитета по здравоохранению </w:t>
      </w:r>
      <w:r w:rsidR="00BD55A5" w:rsidRPr="00BD55A5">
        <w:br/>
        <w:t xml:space="preserve">от 09.10.2024 № 640-р «О профиле и мощности Санкт-Петербургского государственного бюджетного учреждения здравоохранения «Родильный дом № 16» за исключением </w:t>
      </w:r>
      <w:r w:rsidR="00557D53">
        <w:br/>
      </w:r>
      <w:r w:rsidR="00BD55A5" w:rsidRPr="00BD55A5">
        <w:t>пункта 4.</w:t>
      </w:r>
    </w:p>
    <w:p w:rsidR="00B96142" w:rsidRPr="00B96142" w:rsidRDefault="00BD55A5" w:rsidP="00A902CE">
      <w:pPr>
        <w:suppressAutoHyphens/>
        <w:ind w:firstLine="560"/>
        <w:jc w:val="both"/>
      </w:pPr>
      <w:r>
        <w:t>6. Контроль за ис</w:t>
      </w:r>
      <w:r w:rsidR="00B96142" w:rsidRPr="00B96142">
        <w:t>полнением</w:t>
      </w:r>
      <w:r w:rsidR="005C4FBC">
        <w:t xml:space="preserve"> настоящего</w:t>
      </w:r>
      <w:r w:rsidR="00B96142" w:rsidRPr="00B96142">
        <w:t xml:space="preserve"> распоряжения возложить на заместителя председателя Комитета по здравоохранению Терешина А.Е. </w:t>
      </w:r>
    </w:p>
    <w:p w:rsidR="002C0BC1" w:rsidRDefault="002C0BC1" w:rsidP="00A902CE">
      <w:pPr>
        <w:pStyle w:val="3"/>
        <w:rPr>
          <w:b/>
          <w:sz w:val="24"/>
        </w:rPr>
      </w:pPr>
    </w:p>
    <w:p w:rsidR="002C0BC1" w:rsidRDefault="002C0BC1">
      <w:pPr>
        <w:pStyle w:val="3"/>
        <w:rPr>
          <w:b/>
          <w:sz w:val="24"/>
        </w:rPr>
      </w:pPr>
    </w:p>
    <w:p w:rsidR="00EF043D" w:rsidRPr="00EF043D" w:rsidRDefault="00EF043D" w:rsidP="00EF043D"/>
    <w:p w:rsidR="00E04ED2" w:rsidRPr="00300305" w:rsidRDefault="002042F0" w:rsidP="005D07F0">
      <w:pPr>
        <w:ind w:right="-2"/>
        <w:contextualSpacing/>
        <w:jc w:val="both"/>
        <w:rPr>
          <w:b/>
          <w:noProof/>
        </w:rPr>
      </w:pPr>
      <w:r>
        <w:rPr>
          <w:b/>
          <w:noProof/>
        </w:rPr>
        <w:t>Председатель</w:t>
      </w:r>
      <w:r w:rsidR="00E04ED2" w:rsidRPr="00300305">
        <w:rPr>
          <w:b/>
          <w:noProof/>
        </w:rPr>
        <w:t xml:space="preserve"> </w:t>
      </w:r>
    </w:p>
    <w:p w:rsidR="00D65C43" w:rsidRDefault="00E04ED2" w:rsidP="005D07F0">
      <w:pPr>
        <w:pStyle w:val="3"/>
        <w:rPr>
          <w:sz w:val="20"/>
          <w:szCs w:val="20"/>
        </w:rPr>
      </w:pPr>
      <w:r w:rsidRPr="00300305">
        <w:rPr>
          <w:b/>
          <w:noProof/>
          <w:sz w:val="24"/>
        </w:rPr>
        <w:t>Комитета по здравоохранению</w:t>
      </w:r>
      <w:r w:rsidRPr="00300305">
        <w:rPr>
          <w:b/>
          <w:noProof/>
          <w:sz w:val="24"/>
        </w:rPr>
        <w:tab/>
      </w:r>
      <w:r w:rsidRPr="00300305">
        <w:rPr>
          <w:b/>
          <w:noProof/>
          <w:sz w:val="24"/>
        </w:rPr>
        <w:tab/>
      </w:r>
      <w:r w:rsidRPr="00300305">
        <w:rPr>
          <w:b/>
          <w:noProof/>
          <w:sz w:val="24"/>
        </w:rPr>
        <w:tab/>
      </w:r>
      <w:r w:rsidRPr="00300305">
        <w:rPr>
          <w:b/>
          <w:noProof/>
          <w:sz w:val="24"/>
        </w:rPr>
        <w:tab/>
      </w:r>
      <w:r w:rsidRPr="00300305">
        <w:rPr>
          <w:b/>
          <w:noProof/>
          <w:sz w:val="24"/>
        </w:rPr>
        <w:tab/>
        <w:t xml:space="preserve">          </w:t>
      </w:r>
      <w:r>
        <w:rPr>
          <w:b/>
          <w:noProof/>
          <w:sz w:val="24"/>
        </w:rPr>
        <w:t xml:space="preserve">            </w:t>
      </w:r>
      <w:r w:rsidR="002042F0">
        <w:rPr>
          <w:b/>
          <w:noProof/>
          <w:sz w:val="24"/>
        </w:rPr>
        <w:t xml:space="preserve">     А.М.Сарана</w:t>
      </w:r>
    </w:p>
    <w:p w:rsidR="00D65C43" w:rsidRDefault="00D65C43" w:rsidP="005D07F0">
      <w:pPr>
        <w:rPr>
          <w:sz w:val="20"/>
          <w:szCs w:val="20"/>
        </w:rPr>
      </w:pPr>
    </w:p>
    <w:p w:rsidR="00D65C43" w:rsidRDefault="00D65C43" w:rsidP="005D07F0">
      <w:pPr>
        <w:rPr>
          <w:sz w:val="20"/>
          <w:szCs w:val="20"/>
        </w:rPr>
      </w:pPr>
    </w:p>
    <w:p w:rsidR="00C032ED" w:rsidRDefault="00C032ED" w:rsidP="005D07F0">
      <w:pPr>
        <w:rPr>
          <w:sz w:val="20"/>
          <w:szCs w:val="20"/>
        </w:rPr>
      </w:pPr>
    </w:p>
    <w:p w:rsidR="00C032ED" w:rsidRDefault="00C032ED" w:rsidP="004E6C3B">
      <w:pPr>
        <w:rPr>
          <w:sz w:val="20"/>
          <w:szCs w:val="20"/>
        </w:rPr>
      </w:pPr>
    </w:p>
    <w:p w:rsidR="00E04ED5" w:rsidRDefault="00E04ED5" w:rsidP="004E6C3B">
      <w:pPr>
        <w:rPr>
          <w:sz w:val="20"/>
          <w:szCs w:val="20"/>
        </w:rPr>
      </w:pPr>
    </w:p>
    <w:p w:rsidR="00E04ED5" w:rsidRDefault="00E04ED5" w:rsidP="004E6C3B">
      <w:pPr>
        <w:rPr>
          <w:sz w:val="20"/>
          <w:szCs w:val="20"/>
        </w:rPr>
      </w:pPr>
    </w:p>
    <w:p w:rsidR="00E04ED5" w:rsidRDefault="00E04ED5" w:rsidP="004E6C3B">
      <w:pPr>
        <w:rPr>
          <w:sz w:val="20"/>
          <w:szCs w:val="20"/>
        </w:rPr>
      </w:pPr>
    </w:p>
    <w:p w:rsidR="00E04ED5" w:rsidRPr="00557D53" w:rsidRDefault="00E04ED5" w:rsidP="004E6C3B">
      <w:pPr>
        <w:rPr>
          <w:sz w:val="20"/>
          <w:szCs w:val="20"/>
        </w:rPr>
      </w:pPr>
    </w:p>
    <w:p w:rsidR="00B96142" w:rsidRPr="00B96142" w:rsidRDefault="00B96142" w:rsidP="00B96142">
      <w:pPr>
        <w:rPr>
          <w:b/>
        </w:rPr>
      </w:pPr>
      <w:r w:rsidRPr="00B96142">
        <w:rPr>
          <w:b/>
        </w:rPr>
        <w:t xml:space="preserve">СОГЛАСОВАНО: </w:t>
      </w:r>
    </w:p>
    <w:p w:rsidR="00B96142" w:rsidRPr="00B96142" w:rsidRDefault="00B96142" w:rsidP="00B96142"/>
    <w:p w:rsidR="00B96142" w:rsidRPr="00B96142" w:rsidRDefault="00B96142" w:rsidP="00B96142"/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8"/>
        <w:gridCol w:w="2019"/>
        <w:gridCol w:w="3191"/>
      </w:tblGrid>
      <w:tr w:rsidR="00B96142" w:rsidRPr="00B96142" w:rsidTr="00E50860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>
            <w:r w:rsidRPr="00B96142">
              <w:t xml:space="preserve">Заместитель председателя </w:t>
            </w:r>
          </w:p>
          <w:p w:rsidR="00B96142" w:rsidRPr="00B96142" w:rsidRDefault="00B96142" w:rsidP="00B96142">
            <w:r w:rsidRPr="00B96142">
              <w:t xml:space="preserve">Комитета по здравоохранению  </w:t>
            </w:r>
          </w:p>
          <w:p w:rsidR="00B96142" w:rsidRDefault="00B96142" w:rsidP="00B96142"/>
          <w:p w:rsidR="005D07F0" w:rsidRPr="00B96142" w:rsidRDefault="005D07F0" w:rsidP="00B96142"/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/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B3F" w:rsidRDefault="00C91B3F" w:rsidP="00C91B3F"/>
          <w:p w:rsidR="00B96142" w:rsidRPr="00B96142" w:rsidRDefault="00C91B3F" w:rsidP="005D07F0">
            <w:r>
              <w:t xml:space="preserve">                      </w:t>
            </w:r>
            <w:r w:rsidR="00557D53">
              <w:t xml:space="preserve">    </w:t>
            </w:r>
            <w:r w:rsidR="005D07F0">
              <w:t>А.Е.Терешин</w:t>
            </w:r>
          </w:p>
        </w:tc>
      </w:tr>
      <w:tr w:rsidR="00B96142" w:rsidRPr="00B96142" w:rsidTr="00E50860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F32" w:rsidRDefault="005014A9" w:rsidP="00B96142">
            <w:r>
              <w:t>Н</w:t>
            </w:r>
            <w:r w:rsidR="00B96142" w:rsidRPr="00B96142">
              <w:t>ачальник</w:t>
            </w:r>
            <w:r w:rsidR="00557D53">
              <w:t xml:space="preserve"> О</w:t>
            </w:r>
            <w:r w:rsidR="00B96142" w:rsidRPr="00B96142">
              <w:t>тдела по организации медицинской помощи матерям и детям</w:t>
            </w:r>
          </w:p>
          <w:p w:rsidR="00B96142" w:rsidRPr="00B96142" w:rsidRDefault="00F72F32" w:rsidP="00B96142">
            <w:r>
              <w:t>Комитета по здравоохранению</w:t>
            </w:r>
            <w:r w:rsidR="00B96142" w:rsidRPr="00B96142">
              <w:t xml:space="preserve"> </w:t>
            </w:r>
          </w:p>
          <w:p w:rsidR="00B96142" w:rsidRDefault="00B96142" w:rsidP="00B96142"/>
          <w:p w:rsidR="005D07F0" w:rsidRDefault="005D07F0" w:rsidP="00B96142"/>
          <w:p w:rsidR="00F72F32" w:rsidRPr="00B96142" w:rsidRDefault="00374622" w:rsidP="00F72F32">
            <w:r>
              <w:t>Исполняющий обязанности н</w:t>
            </w:r>
            <w:r w:rsidR="00F72F32">
              <w:t>ачальник</w:t>
            </w:r>
            <w:r>
              <w:t>а</w:t>
            </w:r>
            <w:r w:rsidR="00F72F32">
              <w:t xml:space="preserve"> о</w:t>
            </w:r>
            <w:r w:rsidR="00F72F32" w:rsidRPr="00F72F32">
              <w:t xml:space="preserve">тдела </w:t>
            </w:r>
            <w:r w:rsidR="00F72F32">
              <w:t xml:space="preserve">медицинского страхования </w:t>
            </w:r>
            <w:r w:rsidR="00F72F32" w:rsidRPr="00F72F32">
              <w:t>Комитета по здравоохранению</w:t>
            </w:r>
          </w:p>
          <w:p w:rsidR="00B96142" w:rsidRDefault="00B96142" w:rsidP="00B96142"/>
          <w:p w:rsidR="005D07F0" w:rsidRPr="00B96142" w:rsidRDefault="005D07F0" w:rsidP="00B96142"/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/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F32" w:rsidRDefault="00F72F32" w:rsidP="00B96142"/>
          <w:p w:rsidR="00F72F32" w:rsidRDefault="00F72F32" w:rsidP="00B96142"/>
          <w:p w:rsidR="00B96142" w:rsidRDefault="00F72F32" w:rsidP="00B96142">
            <w:r>
              <w:t xml:space="preserve">                        </w:t>
            </w:r>
            <w:r w:rsidR="005014A9">
              <w:t>Я.В.Панютина</w:t>
            </w:r>
          </w:p>
          <w:p w:rsidR="00F72F32" w:rsidRDefault="00F72F32" w:rsidP="00B96142"/>
          <w:p w:rsidR="00F72F32" w:rsidRDefault="00F72F32" w:rsidP="00B96142"/>
          <w:p w:rsidR="00F72F32" w:rsidRDefault="00F72F32" w:rsidP="00B96142"/>
          <w:p w:rsidR="00F72F32" w:rsidRPr="00B96142" w:rsidRDefault="00F72F32" w:rsidP="00374622">
            <w:pPr>
              <w:jc w:val="right"/>
            </w:pPr>
            <w:r>
              <w:t xml:space="preserve">                                </w:t>
            </w:r>
            <w:r w:rsidR="005D07F0">
              <w:t xml:space="preserve">                              </w:t>
            </w:r>
            <w:r w:rsidR="00374622">
              <w:t>А.Д.Тарнопольский</w:t>
            </w:r>
          </w:p>
        </w:tc>
      </w:tr>
      <w:tr w:rsidR="00B96142" w:rsidRPr="00B96142" w:rsidTr="00E50860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F32" w:rsidRDefault="00B96142" w:rsidP="00B96142">
            <w:r w:rsidRPr="00B96142">
              <w:t xml:space="preserve">Начальник отдела экономики </w:t>
            </w:r>
          </w:p>
          <w:p w:rsidR="00B96142" w:rsidRPr="00B96142" w:rsidRDefault="00B96142" w:rsidP="00B96142">
            <w:r w:rsidRPr="00B96142">
              <w:t xml:space="preserve">и перспективного планирования  </w:t>
            </w:r>
          </w:p>
          <w:p w:rsidR="00B96142" w:rsidRPr="00B96142" w:rsidRDefault="00F72F32" w:rsidP="00B96142">
            <w:r w:rsidRPr="00F72F32">
              <w:t>Комитета по здравоохранению</w:t>
            </w:r>
            <w:r w:rsidR="00B96142" w:rsidRPr="00B96142">
              <w:t xml:space="preserve">     </w:t>
            </w:r>
          </w:p>
          <w:p w:rsidR="00B96142" w:rsidRPr="00B96142" w:rsidRDefault="00B96142" w:rsidP="00B96142"/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/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F32" w:rsidRDefault="00F72F32" w:rsidP="00B96142"/>
          <w:p w:rsidR="00F72F32" w:rsidRDefault="00F72F32" w:rsidP="00B96142">
            <w:r>
              <w:t xml:space="preserve">   </w:t>
            </w:r>
          </w:p>
          <w:p w:rsidR="00B96142" w:rsidRPr="00B96142" w:rsidRDefault="00F72F32" w:rsidP="00557D53">
            <w:r>
              <w:t xml:space="preserve">                        </w:t>
            </w:r>
            <w:r w:rsidR="00557D53">
              <w:t>С.В.Моторина</w:t>
            </w:r>
          </w:p>
        </w:tc>
      </w:tr>
      <w:tr w:rsidR="00B96142" w:rsidRPr="00B96142" w:rsidTr="00E50860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F32" w:rsidRDefault="00F72F32" w:rsidP="00B96142"/>
          <w:p w:rsidR="00B96142" w:rsidRPr="00B96142" w:rsidRDefault="005D07F0" w:rsidP="00B96142">
            <w:r>
              <w:t>Н</w:t>
            </w:r>
            <w:r w:rsidR="00F72F32">
              <w:t>ачальник Ю</w:t>
            </w:r>
            <w:r w:rsidR="00B96142" w:rsidRPr="00B96142">
              <w:t>ридического отдела</w:t>
            </w:r>
          </w:p>
          <w:p w:rsidR="00B96142" w:rsidRPr="00B96142" w:rsidRDefault="00B96142" w:rsidP="00B96142">
            <w:r w:rsidRPr="00B96142">
              <w:t xml:space="preserve">Комитета по здравоохранению  </w:t>
            </w:r>
          </w:p>
          <w:p w:rsidR="00B96142" w:rsidRPr="00B96142" w:rsidRDefault="00B96142" w:rsidP="00B96142"/>
          <w:p w:rsidR="00B96142" w:rsidRPr="00B96142" w:rsidRDefault="00B96142" w:rsidP="00B96142"/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/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F32" w:rsidRDefault="00F72F32" w:rsidP="00B96142"/>
          <w:p w:rsidR="00C91B3F" w:rsidRDefault="00C91B3F" w:rsidP="00B96142"/>
          <w:p w:rsidR="00B96142" w:rsidRPr="00B96142" w:rsidRDefault="005D07F0" w:rsidP="005D07F0">
            <w:r>
              <w:t xml:space="preserve">                         И.Г.Молокова</w:t>
            </w:r>
          </w:p>
        </w:tc>
      </w:tr>
      <w:tr w:rsidR="00B96142" w:rsidRPr="00B96142" w:rsidTr="00E50860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>
            <w:r w:rsidRPr="00B96142">
              <w:t>Начальник</w:t>
            </w:r>
            <w:r w:rsidR="00C91B3F">
              <w:t xml:space="preserve"> </w:t>
            </w:r>
            <w:r w:rsidR="00F72F32">
              <w:t>О</w:t>
            </w:r>
            <w:r w:rsidRPr="00B96142">
              <w:t>бщего отдела</w:t>
            </w:r>
          </w:p>
          <w:p w:rsidR="00B96142" w:rsidRPr="00B96142" w:rsidRDefault="00B96142" w:rsidP="00B96142">
            <w:r w:rsidRPr="00B96142">
              <w:t xml:space="preserve">Комитета по здравоохранению </w:t>
            </w:r>
          </w:p>
          <w:p w:rsidR="00B96142" w:rsidRPr="00B96142" w:rsidRDefault="00B96142" w:rsidP="00B96142"/>
          <w:p w:rsidR="00B96142" w:rsidRPr="00B96142" w:rsidRDefault="00B96142" w:rsidP="00B96142"/>
          <w:p w:rsidR="00B96142" w:rsidRPr="00B96142" w:rsidRDefault="00B96142" w:rsidP="00B96142"/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/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142" w:rsidRPr="00B96142" w:rsidRDefault="00B96142" w:rsidP="00B96142">
            <w:r w:rsidRPr="00B96142">
              <w:t xml:space="preserve">                                           </w:t>
            </w:r>
          </w:p>
          <w:p w:rsidR="00B96142" w:rsidRPr="00B96142" w:rsidRDefault="00F72F32" w:rsidP="00F72F32">
            <w:r>
              <w:t xml:space="preserve">                      Л.И.Герасимова</w:t>
            </w:r>
          </w:p>
        </w:tc>
      </w:tr>
    </w:tbl>
    <w:p w:rsidR="00B96142" w:rsidRPr="00B96142" w:rsidRDefault="00B96142" w:rsidP="00B96142">
      <w:r w:rsidRPr="00B96142">
        <w:t xml:space="preserve">                        </w:t>
      </w:r>
      <w:r w:rsidRPr="00B96142">
        <w:tab/>
        <w:t xml:space="preserve"> </w:t>
      </w:r>
    </w:p>
    <w:p w:rsidR="00B96142" w:rsidRPr="00B96142" w:rsidRDefault="00B96142" w:rsidP="00B96142">
      <w:r w:rsidRPr="00B96142">
        <w:t xml:space="preserve">                                                        </w:t>
      </w:r>
      <w:r w:rsidRPr="00B96142">
        <w:tab/>
      </w:r>
    </w:p>
    <w:p w:rsidR="00B96142" w:rsidRPr="00B96142" w:rsidRDefault="003A70F5" w:rsidP="00B96142">
      <w:r>
        <w:t>Рассылка: Отделы Комитета по здравоохранен</w:t>
      </w:r>
      <w:r w:rsidR="0067086A">
        <w:t>ию, СПб ГБУЗ «Родильный дом № 1</w:t>
      </w:r>
      <w:r>
        <w:t xml:space="preserve">», </w:t>
      </w:r>
      <w:r w:rsidR="0067086A">
        <w:br/>
      </w:r>
      <w:r>
        <w:t>СПб ГБУЗ «</w:t>
      </w:r>
      <w:r w:rsidR="00B96142" w:rsidRPr="00B96142">
        <w:t>МИАЦ</w:t>
      </w:r>
      <w:r>
        <w:t>»</w:t>
      </w:r>
      <w:r w:rsidR="00B96142" w:rsidRPr="00B96142">
        <w:t xml:space="preserve">, орг.метод. по </w:t>
      </w:r>
      <w:r>
        <w:t>детству</w:t>
      </w:r>
      <w:r w:rsidR="00B96142" w:rsidRPr="00B96142">
        <w:t xml:space="preserve">, </w:t>
      </w:r>
      <w:r>
        <w:t>СПбГБУЗ «ГССМП»</w:t>
      </w:r>
    </w:p>
    <w:p w:rsidR="00B96142" w:rsidRPr="00B96142" w:rsidRDefault="00B96142" w:rsidP="00B96142"/>
    <w:p w:rsidR="00B96142" w:rsidRPr="00B96142" w:rsidRDefault="00B96142" w:rsidP="00B96142"/>
    <w:p w:rsidR="00B96142" w:rsidRPr="00B96142" w:rsidRDefault="00B96142" w:rsidP="00B96142"/>
    <w:p w:rsidR="00B96142" w:rsidRPr="00B96142" w:rsidRDefault="00B96142" w:rsidP="00B96142">
      <w:r w:rsidRPr="00B96142">
        <w:t>Не доступно для информационно-правовых баз данных</w:t>
      </w:r>
    </w:p>
    <w:p w:rsidR="00B96142" w:rsidRDefault="00B96142" w:rsidP="00B96142">
      <w:r w:rsidRPr="00B96142">
        <w:t>Документ не носит нормативный характер</w:t>
      </w:r>
    </w:p>
    <w:p w:rsidR="003A70F5" w:rsidRDefault="003A70F5" w:rsidP="00B96142"/>
    <w:p w:rsidR="003A70F5" w:rsidRDefault="003A70F5" w:rsidP="00B96142"/>
    <w:p w:rsidR="003A70F5" w:rsidRDefault="003A70F5" w:rsidP="00B96142"/>
    <w:p w:rsidR="003A70F5" w:rsidRDefault="003A70F5" w:rsidP="00B96142"/>
    <w:p w:rsidR="003A70F5" w:rsidRDefault="003A70F5" w:rsidP="00B96142"/>
    <w:p w:rsidR="003A70F5" w:rsidRDefault="003A70F5" w:rsidP="00B96142"/>
    <w:p w:rsidR="003A70F5" w:rsidRDefault="003A70F5" w:rsidP="00B96142"/>
    <w:p w:rsidR="003A70F5" w:rsidRDefault="003A70F5" w:rsidP="00B96142">
      <w:pPr>
        <w:rPr>
          <w:sz w:val="20"/>
          <w:szCs w:val="20"/>
        </w:rPr>
      </w:pPr>
    </w:p>
    <w:p w:rsidR="005D07F0" w:rsidRDefault="005D07F0" w:rsidP="00B96142">
      <w:pPr>
        <w:rPr>
          <w:sz w:val="20"/>
          <w:szCs w:val="20"/>
        </w:rPr>
      </w:pPr>
    </w:p>
    <w:p w:rsidR="005D07F0" w:rsidRPr="003A70F5" w:rsidRDefault="005D07F0" w:rsidP="00B96142">
      <w:pPr>
        <w:rPr>
          <w:sz w:val="20"/>
          <w:szCs w:val="20"/>
        </w:rPr>
      </w:pPr>
    </w:p>
    <w:p w:rsidR="003A70F5" w:rsidRPr="003A70F5" w:rsidRDefault="003A70F5" w:rsidP="00B96142">
      <w:pPr>
        <w:rPr>
          <w:sz w:val="20"/>
          <w:szCs w:val="20"/>
        </w:rPr>
      </w:pPr>
      <w:r w:rsidRPr="003A70F5">
        <w:rPr>
          <w:sz w:val="20"/>
          <w:szCs w:val="20"/>
        </w:rPr>
        <w:t>Исп. Шмелёва О.В.</w:t>
      </w:r>
    </w:p>
    <w:p w:rsidR="003A70F5" w:rsidRPr="003A70F5" w:rsidRDefault="003A70F5" w:rsidP="00B96142">
      <w:pPr>
        <w:rPr>
          <w:sz w:val="20"/>
          <w:szCs w:val="20"/>
        </w:rPr>
      </w:pPr>
      <w:r w:rsidRPr="003A70F5">
        <w:rPr>
          <w:sz w:val="20"/>
          <w:szCs w:val="20"/>
        </w:rPr>
        <w:t>2466988</w:t>
      </w:r>
    </w:p>
    <w:sectPr w:rsidR="003A70F5" w:rsidRPr="003A70F5" w:rsidSect="00A82807">
      <w:headerReference w:type="even" r:id="rId10"/>
      <w:headerReference w:type="default" r:id="rId11"/>
      <w:footerReference w:type="default" r:id="rId12"/>
      <w:pgSz w:w="11906" w:h="16838"/>
      <w:pgMar w:top="1134" w:right="851" w:bottom="1134" w:left="1701" w:header="142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F6" w:rsidRDefault="004F6BF6">
      <w:r>
        <w:separator/>
      </w:r>
    </w:p>
  </w:endnote>
  <w:endnote w:type="continuationSeparator" w:id="0">
    <w:p w:rsidR="004F6BF6" w:rsidRDefault="004F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BA9" w:rsidRDefault="003F2BA9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F6" w:rsidRDefault="004F6BF6">
      <w:r>
        <w:separator/>
      </w:r>
    </w:p>
  </w:footnote>
  <w:footnote w:type="continuationSeparator" w:id="0">
    <w:p w:rsidR="004F6BF6" w:rsidRDefault="004F6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BA9" w:rsidRDefault="003F2BA9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F2BA9" w:rsidRDefault="003F2BA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BA9" w:rsidRDefault="003F2BA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3787E"/>
    <w:multiLevelType w:val="multilevel"/>
    <w:tmpl w:val="82FEDF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1">
    <w:nsid w:val="1A5D0621"/>
    <w:multiLevelType w:val="multilevel"/>
    <w:tmpl w:val="7D328B56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3E475834"/>
    <w:multiLevelType w:val="multilevel"/>
    <w:tmpl w:val="F6443C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>
    <w:nsid w:val="555D13C8"/>
    <w:multiLevelType w:val="hybridMultilevel"/>
    <w:tmpl w:val="3ED84388"/>
    <w:lvl w:ilvl="0" w:tplc="02BE883E">
      <w:start w:val="3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556C6B0E"/>
    <w:multiLevelType w:val="multilevel"/>
    <w:tmpl w:val="A82E71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>
    <w:nsid w:val="6929051A"/>
    <w:multiLevelType w:val="hybridMultilevel"/>
    <w:tmpl w:val="3AD8EFF4"/>
    <w:lvl w:ilvl="0" w:tplc="154EA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B717412"/>
    <w:multiLevelType w:val="hybridMultilevel"/>
    <w:tmpl w:val="39D05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34B9B"/>
    <w:multiLevelType w:val="hybridMultilevel"/>
    <w:tmpl w:val="B36E048C"/>
    <w:lvl w:ilvl="0" w:tplc="ED7443BA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6C"/>
    <w:rsid w:val="00015584"/>
    <w:rsid w:val="00020407"/>
    <w:rsid w:val="00023835"/>
    <w:rsid w:val="0004224A"/>
    <w:rsid w:val="00055F1F"/>
    <w:rsid w:val="000733B1"/>
    <w:rsid w:val="00074829"/>
    <w:rsid w:val="00081777"/>
    <w:rsid w:val="00096C32"/>
    <w:rsid w:val="000B6034"/>
    <w:rsid w:val="000C0117"/>
    <w:rsid w:val="000C1D79"/>
    <w:rsid w:val="000C2064"/>
    <w:rsid w:val="000C2C49"/>
    <w:rsid w:val="000C4B23"/>
    <w:rsid w:val="000C7B19"/>
    <w:rsid w:val="000D3911"/>
    <w:rsid w:val="000D3B35"/>
    <w:rsid w:val="000D527D"/>
    <w:rsid w:val="000E06F4"/>
    <w:rsid w:val="000E2EAE"/>
    <w:rsid w:val="000E6133"/>
    <w:rsid w:val="000F1AD2"/>
    <w:rsid w:val="000F4287"/>
    <w:rsid w:val="00123FA3"/>
    <w:rsid w:val="00125C40"/>
    <w:rsid w:val="00132614"/>
    <w:rsid w:val="0013334C"/>
    <w:rsid w:val="00144CA0"/>
    <w:rsid w:val="00150402"/>
    <w:rsid w:val="001506C9"/>
    <w:rsid w:val="00166ED6"/>
    <w:rsid w:val="00171659"/>
    <w:rsid w:val="001C10AB"/>
    <w:rsid w:val="001E25DC"/>
    <w:rsid w:val="00200432"/>
    <w:rsid w:val="002042F0"/>
    <w:rsid w:val="002111B6"/>
    <w:rsid w:val="0022583E"/>
    <w:rsid w:val="0025648A"/>
    <w:rsid w:val="00262427"/>
    <w:rsid w:val="00276326"/>
    <w:rsid w:val="00276674"/>
    <w:rsid w:val="00276C68"/>
    <w:rsid w:val="00280281"/>
    <w:rsid w:val="002938C6"/>
    <w:rsid w:val="00295E47"/>
    <w:rsid w:val="002B1CF0"/>
    <w:rsid w:val="002B57AD"/>
    <w:rsid w:val="002C0BC1"/>
    <w:rsid w:val="002C1D4A"/>
    <w:rsid w:val="002D2A86"/>
    <w:rsid w:val="002D3EB3"/>
    <w:rsid w:val="002D755A"/>
    <w:rsid w:val="0030614A"/>
    <w:rsid w:val="00312119"/>
    <w:rsid w:val="00313C12"/>
    <w:rsid w:val="00321106"/>
    <w:rsid w:val="00327A0C"/>
    <w:rsid w:val="00344892"/>
    <w:rsid w:val="00361384"/>
    <w:rsid w:val="00361CC5"/>
    <w:rsid w:val="003665D1"/>
    <w:rsid w:val="00370585"/>
    <w:rsid w:val="00374622"/>
    <w:rsid w:val="003905A0"/>
    <w:rsid w:val="00392215"/>
    <w:rsid w:val="00397CD1"/>
    <w:rsid w:val="003A1B09"/>
    <w:rsid w:val="003A70F5"/>
    <w:rsid w:val="003D213D"/>
    <w:rsid w:val="003D5A16"/>
    <w:rsid w:val="003F0EAE"/>
    <w:rsid w:val="003F2BA9"/>
    <w:rsid w:val="003F669F"/>
    <w:rsid w:val="00446587"/>
    <w:rsid w:val="00452815"/>
    <w:rsid w:val="00457B90"/>
    <w:rsid w:val="00464EBE"/>
    <w:rsid w:val="004664A3"/>
    <w:rsid w:val="0047424F"/>
    <w:rsid w:val="00487E31"/>
    <w:rsid w:val="00493791"/>
    <w:rsid w:val="004A0749"/>
    <w:rsid w:val="004A432D"/>
    <w:rsid w:val="004A4705"/>
    <w:rsid w:val="004B2625"/>
    <w:rsid w:val="004E6C3B"/>
    <w:rsid w:val="004F6BF6"/>
    <w:rsid w:val="005014A9"/>
    <w:rsid w:val="00507C09"/>
    <w:rsid w:val="00521D2E"/>
    <w:rsid w:val="00525F2C"/>
    <w:rsid w:val="00535062"/>
    <w:rsid w:val="005459B5"/>
    <w:rsid w:val="00553FA1"/>
    <w:rsid w:val="00557D53"/>
    <w:rsid w:val="00565B94"/>
    <w:rsid w:val="00571283"/>
    <w:rsid w:val="005A2384"/>
    <w:rsid w:val="005A2C46"/>
    <w:rsid w:val="005A5B3F"/>
    <w:rsid w:val="005A6E67"/>
    <w:rsid w:val="005B2FC3"/>
    <w:rsid w:val="005C4FBC"/>
    <w:rsid w:val="005D07F0"/>
    <w:rsid w:val="005F6709"/>
    <w:rsid w:val="005F6D2F"/>
    <w:rsid w:val="00605201"/>
    <w:rsid w:val="00620BFB"/>
    <w:rsid w:val="00643D68"/>
    <w:rsid w:val="00644D68"/>
    <w:rsid w:val="00656E0B"/>
    <w:rsid w:val="0067086A"/>
    <w:rsid w:val="00670C7E"/>
    <w:rsid w:val="00677AC0"/>
    <w:rsid w:val="00690370"/>
    <w:rsid w:val="00696653"/>
    <w:rsid w:val="00696C53"/>
    <w:rsid w:val="006A7B42"/>
    <w:rsid w:val="006B0069"/>
    <w:rsid w:val="006B4B68"/>
    <w:rsid w:val="006C0990"/>
    <w:rsid w:val="006C5215"/>
    <w:rsid w:val="007141E7"/>
    <w:rsid w:val="00721601"/>
    <w:rsid w:val="007332B3"/>
    <w:rsid w:val="00733B91"/>
    <w:rsid w:val="00735FDB"/>
    <w:rsid w:val="00741D88"/>
    <w:rsid w:val="00745479"/>
    <w:rsid w:val="0075377D"/>
    <w:rsid w:val="00760AEC"/>
    <w:rsid w:val="00773B19"/>
    <w:rsid w:val="0078049D"/>
    <w:rsid w:val="00780FC3"/>
    <w:rsid w:val="00783B6C"/>
    <w:rsid w:val="00785A8E"/>
    <w:rsid w:val="007879D7"/>
    <w:rsid w:val="007A0174"/>
    <w:rsid w:val="007B169B"/>
    <w:rsid w:val="007D3BAD"/>
    <w:rsid w:val="007F4313"/>
    <w:rsid w:val="007F6C89"/>
    <w:rsid w:val="00810F32"/>
    <w:rsid w:val="00811385"/>
    <w:rsid w:val="008170AB"/>
    <w:rsid w:val="0081715B"/>
    <w:rsid w:val="00817C86"/>
    <w:rsid w:val="00821AE0"/>
    <w:rsid w:val="00824842"/>
    <w:rsid w:val="0084261E"/>
    <w:rsid w:val="00844E58"/>
    <w:rsid w:val="00844F47"/>
    <w:rsid w:val="00851177"/>
    <w:rsid w:val="008531CB"/>
    <w:rsid w:val="00863D6E"/>
    <w:rsid w:val="00865418"/>
    <w:rsid w:val="0086761E"/>
    <w:rsid w:val="008719F9"/>
    <w:rsid w:val="008808FB"/>
    <w:rsid w:val="00885D47"/>
    <w:rsid w:val="00894C97"/>
    <w:rsid w:val="008A58D7"/>
    <w:rsid w:val="008B2056"/>
    <w:rsid w:val="008C45FD"/>
    <w:rsid w:val="008D474B"/>
    <w:rsid w:val="008E4585"/>
    <w:rsid w:val="00901A50"/>
    <w:rsid w:val="00901FE5"/>
    <w:rsid w:val="00922275"/>
    <w:rsid w:val="00937603"/>
    <w:rsid w:val="00946649"/>
    <w:rsid w:val="0095329C"/>
    <w:rsid w:val="00974422"/>
    <w:rsid w:val="00990514"/>
    <w:rsid w:val="00995111"/>
    <w:rsid w:val="009C1C77"/>
    <w:rsid w:val="009C3CC2"/>
    <w:rsid w:val="009D58B1"/>
    <w:rsid w:val="00A067CC"/>
    <w:rsid w:val="00A3627A"/>
    <w:rsid w:val="00A4286B"/>
    <w:rsid w:val="00A644D7"/>
    <w:rsid w:val="00A71A8F"/>
    <w:rsid w:val="00A77656"/>
    <w:rsid w:val="00A82807"/>
    <w:rsid w:val="00A902CE"/>
    <w:rsid w:val="00AA0CF5"/>
    <w:rsid w:val="00AD27BD"/>
    <w:rsid w:val="00AE2FEE"/>
    <w:rsid w:val="00AE4248"/>
    <w:rsid w:val="00AF31B9"/>
    <w:rsid w:val="00B11107"/>
    <w:rsid w:val="00B350E3"/>
    <w:rsid w:val="00B429BE"/>
    <w:rsid w:val="00B4665A"/>
    <w:rsid w:val="00B71A89"/>
    <w:rsid w:val="00B82189"/>
    <w:rsid w:val="00B8627F"/>
    <w:rsid w:val="00B96142"/>
    <w:rsid w:val="00BA134D"/>
    <w:rsid w:val="00BB0C41"/>
    <w:rsid w:val="00BB17B8"/>
    <w:rsid w:val="00BC2BBF"/>
    <w:rsid w:val="00BC3AFB"/>
    <w:rsid w:val="00BD55A5"/>
    <w:rsid w:val="00BF2499"/>
    <w:rsid w:val="00C032ED"/>
    <w:rsid w:val="00C13815"/>
    <w:rsid w:val="00C15BFA"/>
    <w:rsid w:val="00C15F81"/>
    <w:rsid w:val="00C40561"/>
    <w:rsid w:val="00C50644"/>
    <w:rsid w:val="00C536BA"/>
    <w:rsid w:val="00C6429D"/>
    <w:rsid w:val="00C82C34"/>
    <w:rsid w:val="00C91B3F"/>
    <w:rsid w:val="00CC1DED"/>
    <w:rsid w:val="00CC7D68"/>
    <w:rsid w:val="00CD0C81"/>
    <w:rsid w:val="00CE1C2C"/>
    <w:rsid w:val="00CF0A95"/>
    <w:rsid w:val="00D10755"/>
    <w:rsid w:val="00D12B1A"/>
    <w:rsid w:val="00D374C9"/>
    <w:rsid w:val="00D43647"/>
    <w:rsid w:val="00D52D2D"/>
    <w:rsid w:val="00D53326"/>
    <w:rsid w:val="00D61CC6"/>
    <w:rsid w:val="00D61EB2"/>
    <w:rsid w:val="00D65C43"/>
    <w:rsid w:val="00D67A06"/>
    <w:rsid w:val="00D834B3"/>
    <w:rsid w:val="00D9463C"/>
    <w:rsid w:val="00D9463E"/>
    <w:rsid w:val="00DA1435"/>
    <w:rsid w:val="00DD7321"/>
    <w:rsid w:val="00DE2EDF"/>
    <w:rsid w:val="00DF4ABC"/>
    <w:rsid w:val="00E04ED2"/>
    <w:rsid w:val="00E04ED5"/>
    <w:rsid w:val="00E15944"/>
    <w:rsid w:val="00E32B6C"/>
    <w:rsid w:val="00E504DC"/>
    <w:rsid w:val="00E56E25"/>
    <w:rsid w:val="00E61A75"/>
    <w:rsid w:val="00E63C64"/>
    <w:rsid w:val="00E66E18"/>
    <w:rsid w:val="00E707F1"/>
    <w:rsid w:val="00E769D7"/>
    <w:rsid w:val="00E9136C"/>
    <w:rsid w:val="00E91476"/>
    <w:rsid w:val="00E91493"/>
    <w:rsid w:val="00E94A27"/>
    <w:rsid w:val="00EB2886"/>
    <w:rsid w:val="00EB69B3"/>
    <w:rsid w:val="00EC5D04"/>
    <w:rsid w:val="00EC752E"/>
    <w:rsid w:val="00ED57D0"/>
    <w:rsid w:val="00EE2784"/>
    <w:rsid w:val="00EE27F2"/>
    <w:rsid w:val="00EF043D"/>
    <w:rsid w:val="00EF222E"/>
    <w:rsid w:val="00F015DF"/>
    <w:rsid w:val="00F02185"/>
    <w:rsid w:val="00F140CF"/>
    <w:rsid w:val="00F43BE1"/>
    <w:rsid w:val="00F514FF"/>
    <w:rsid w:val="00F70091"/>
    <w:rsid w:val="00F708D2"/>
    <w:rsid w:val="00F72F32"/>
    <w:rsid w:val="00F75A58"/>
    <w:rsid w:val="00F97550"/>
    <w:rsid w:val="00F9760E"/>
    <w:rsid w:val="00FA43AD"/>
    <w:rsid w:val="00FA765D"/>
    <w:rsid w:val="00FB180C"/>
    <w:rsid w:val="00FB1EB0"/>
    <w:rsid w:val="00FD2CEA"/>
    <w:rsid w:val="00FE70D8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bCs/>
      <w:sz w:val="28"/>
    </w:rPr>
  </w:style>
  <w:style w:type="paragraph" w:styleId="a4">
    <w:name w:val="Body Text Indent"/>
    <w:basedOn w:val="a"/>
    <w:semiHidden/>
    <w:pPr>
      <w:ind w:firstLine="709"/>
    </w:pPr>
    <w:rPr>
      <w:sz w:val="28"/>
    </w:rPr>
  </w:style>
  <w:style w:type="paragraph" w:styleId="a5">
    <w:name w:val="header"/>
    <w:basedOn w:val="a"/>
    <w:link w:val="a6"/>
    <w:semiHidden/>
    <w:pPr>
      <w:tabs>
        <w:tab w:val="center" w:pos="4677"/>
        <w:tab w:val="right" w:pos="9355"/>
      </w:tabs>
    </w:p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semiHidden/>
    <w:pPr>
      <w:ind w:left="709" w:firstLine="709"/>
      <w:jc w:val="both"/>
    </w:pPr>
    <w:rPr>
      <w:sz w:val="28"/>
    </w:rPr>
  </w:style>
  <w:style w:type="paragraph" w:styleId="30">
    <w:name w:val="Body Text Indent 3"/>
    <w:basedOn w:val="a"/>
    <w:link w:val="31"/>
    <w:semiHidden/>
    <w:pPr>
      <w:ind w:firstLine="709"/>
      <w:jc w:val="both"/>
    </w:pPr>
    <w:rPr>
      <w:sz w:val="28"/>
    </w:rPr>
  </w:style>
  <w:style w:type="character" w:styleId="a8">
    <w:name w:val="page number"/>
    <w:basedOn w:val="a0"/>
    <w:semiHidden/>
  </w:style>
  <w:style w:type="paragraph" w:customStyle="1" w:styleId="Preformat">
    <w:name w:val="Preformat"/>
    <w:rsid w:val="007879D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7879D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885D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85D47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semiHidden/>
    <w:rsid w:val="00E15944"/>
    <w:rPr>
      <w:sz w:val="24"/>
      <w:szCs w:val="24"/>
    </w:rPr>
  </w:style>
  <w:style w:type="character" w:customStyle="1" w:styleId="31">
    <w:name w:val="Основной текст с отступом 3 Знак"/>
    <w:link w:val="30"/>
    <w:semiHidden/>
    <w:rsid w:val="00DE2EDF"/>
    <w:rPr>
      <w:sz w:val="28"/>
      <w:szCs w:val="24"/>
    </w:rPr>
  </w:style>
  <w:style w:type="paragraph" w:styleId="21">
    <w:name w:val="toc 2"/>
    <w:basedOn w:val="a"/>
    <w:next w:val="a"/>
    <w:autoRedefine/>
    <w:semiHidden/>
    <w:rsid w:val="00200432"/>
    <w:pPr>
      <w:tabs>
        <w:tab w:val="right" w:leader="dot" w:pos="9355"/>
      </w:tabs>
      <w:spacing w:after="160" w:line="336" w:lineRule="auto"/>
      <w:ind w:left="284" w:right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B2625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CharStyle7">
    <w:name w:val="Char Style 7"/>
    <w:basedOn w:val="a0"/>
    <w:link w:val="Style2"/>
    <w:locked/>
    <w:rsid w:val="00CF0A95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7"/>
    <w:rsid w:val="00CF0A95"/>
    <w:pPr>
      <w:widowControl w:val="0"/>
      <w:shd w:val="clear" w:color="auto" w:fill="FFFFFF"/>
      <w:spacing w:after="600" w:line="266" w:lineRule="exact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bCs/>
      <w:sz w:val="28"/>
    </w:rPr>
  </w:style>
  <w:style w:type="paragraph" w:styleId="a4">
    <w:name w:val="Body Text Indent"/>
    <w:basedOn w:val="a"/>
    <w:semiHidden/>
    <w:pPr>
      <w:ind w:firstLine="709"/>
    </w:pPr>
    <w:rPr>
      <w:sz w:val="28"/>
    </w:rPr>
  </w:style>
  <w:style w:type="paragraph" w:styleId="a5">
    <w:name w:val="header"/>
    <w:basedOn w:val="a"/>
    <w:link w:val="a6"/>
    <w:semiHidden/>
    <w:pPr>
      <w:tabs>
        <w:tab w:val="center" w:pos="4677"/>
        <w:tab w:val="right" w:pos="9355"/>
      </w:tabs>
    </w:p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semiHidden/>
    <w:pPr>
      <w:ind w:left="709" w:firstLine="709"/>
      <w:jc w:val="both"/>
    </w:pPr>
    <w:rPr>
      <w:sz w:val="28"/>
    </w:rPr>
  </w:style>
  <w:style w:type="paragraph" w:styleId="30">
    <w:name w:val="Body Text Indent 3"/>
    <w:basedOn w:val="a"/>
    <w:link w:val="31"/>
    <w:semiHidden/>
    <w:pPr>
      <w:ind w:firstLine="709"/>
      <w:jc w:val="both"/>
    </w:pPr>
    <w:rPr>
      <w:sz w:val="28"/>
    </w:rPr>
  </w:style>
  <w:style w:type="character" w:styleId="a8">
    <w:name w:val="page number"/>
    <w:basedOn w:val="a0"/>
    <w:semiHidden/>
  </w:style>
  <w:style w:type="paragraph" w:customStyle="1" w:styleId="Preformat">
    <w:name w:val="Preformat"/>
    <w:rsid w:val="007879D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7879D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885D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85D47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semiHidden/>
    <w:rsid w:val="00E15944"/>
    <w:rPr>
      <w:sz w:val="24"/>
      <w:szCs w:val="24"/>
    </w:rPr>
  </w:style>
  <w:style w:type="character" w:customStyle="1" w:styleId="31">
    <w:name w:val="Основной текст с отступом 3 Знак"/>
    <w:link w:val="30"/>
    <w:semiHidden/>
    <w:rsid w:val="00DE2EDF"/>
    <w:rPr>
      <w:sz w:val="28"/>
      <w:szCs w:val="24"/>
    </w:rPr>
  </w:style>
  <w:style w:type="paragraph" w:styleId="21">
    <w:name w:val="toc 2"/>
    <w:basedOn w:val="a"/>
    <w:next w:val="a"/>
    <w:autoRedefine/>
    <w:semiHidden/>
    <w:rsid w:val="00200432"/>
    <w:pPr>
      <w:tabs>
        <w:tab w:val="right" w:leader="dot" w:pos="9355"/>
      </w:tabs>
      <w:spacing w:after="160" w:line="336" w:lineRule="auto"/>
      <w:ind w:left="284" w:right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B2625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CharStyle7">
    <w:name w:val="Char Style 7"/>
    <w:basedOn w:val="a0"/>
    <w:link w:val="Style2"/>
    <w:locked/>
    <w:rsid w:val="00CF0A95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7"/>
    <w:rsid w:val="00CF0A95"/>
    <w:pPr>
      <w:widowControl w:val="0"/>
      <w:shd w:val="clear" w:color="auto" w:fill="FFFFFF"/>
      <w:spacing w:after="600" w:line="266" w:lineRule="exac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CEE-CDDC-4C1A-8527-78454FF7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здравоохранению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MMF</dc:creator>
  <cp:lastModifiedBy>Рябинина Ольга Николаевна</cp:lastModifiedBy>
  <cp:revision>2</cp:revision>
  <cp:lastPrinted>2025-11-07T13:30:00Z</cp:lastPrinted>
  <dcterms:created xsi:type="dcterms:W3CDTF">2025-12-26T13:14:00Z</dcterms:created>
  <dcterms:modified xsi:type="dcterms:W3CDTF">2025-12-26T13:14:00Z</dcterms:modified>
</cp:coreProperties>
</file>