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8AD" w:rsidRDefault="00EE18AD"/>
    <w:p w:rsidR="003C0AA9" w:rsidRPr="00EE18AD" w:rsidRDefault="00EE18AD" w:rsidP="00EE18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18AD">
        <w:rPr>
          <w:rFonts w:ascii="Times New Roman" w:hAnsi="Times New Roman" w:cs="Times New Roman"/>
          <w:sz w:val="28"/>
          <w:szCs w:val="28"/>
        </w:rPr>
        <w:t xml:space="preserve">В честь Международного дня борьбы с коррупцией в Комитете </w:t>
      </w:r>
      <w:r>
        <w:rPr>
          <w:rFonts w:ascii="Times New Roman" w:hAnsi="Times New Roman" w:cs="Times New Roman"/>
          <w:sz w:val="28"/>
          <w:szCs w:val="28"/>
        </w:rPr>
        <w:t xml:space="preserve">по государственному заказу Санкт-Петербурга </w:t>
      </w:r>
      <w:bookmarkStart w:id="0" w:name="_GoBack"/>
      <w:bookmarkEnd w:id="0"/>
      <w:r w:rsidRPr="00EE18AD">
        <w:rPr>
          <w:rFonts w:ascii="Times New Roman" w:hAnsi="Times New Roman" w:cs="Times New Roman"/>
          <w:sz w:val="28"/>
          <w:szCs w:val="28"/>
        </w:rPr>
        <w:t>состоялось торжественное подведение итогов конкурса детского рисунка «Дети против коррупции!». Участниками творческого состязания стали дети гражданских служащих.</w:t>
      </w:r>
    </w:p>
    <w:sectPr w:rsidR="003C0AA9" w:rsidRPr="00EE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8AD"/>
    <w:rsid w:val="00046F39"/>
    <w:rsid w:val="0005749E"/>
    <w:rsid w:val="001624A5"/>
    <w:rsid w:val="00194F6A"/>
    <w:rsid w:val="002729F1"/>
    <w:rsid w:val="00350102"/>
    <w:rsid w:val="003C0AA9"/>
    <w:rsid w:val="003F50E2"/>
    <w:rsid w:val="00551FCA"/>
    <w:rsid w:val="0070137C"/>
    <w:rsid w:val="009455FD"/>
    <w:rsid w:val="009A4B41"/>
    <w:rsid w:val="00AC31B8"/>
    <w:rsid w:val="00EE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FA4B1"/>
  <w15:chartTrackingRefBased/>
  <w15:docId w15:val="{13E38425-ED0E-4787-879C-E12D4956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Семехина Елена Владимировна</dc:creator>
  <cp:keywords/>
  <dc:description/>
  <cp:lastModifiedBy>Семехина Елена Владимировна</cp:lastModifiedBy>
  <cp:revision>1</cp:revision>
  <dcterms:created xsi:type="dcterms:W3CDTF">2025-12-10T07:48:00Z</dcterms:created>
  <dcterms:modified xsi:type="dcterms:W3CDTF">2025-12-10T07:49:00Z</dcterms:modified>
</cp:coreProperties>
</file>