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E50" w:rsidRPr="002B0E50" w:rsidRDefault="002B0E50" w:rsidP="002B0E50">
      <w:pPr>
        <w:jc w:val="center"/>
        <w:rPr>
          <w:b/>
        </w:rPr>
      </w:pPr>
      <w:r w:rsidRPr="002B0E50">
        <w:rPr>
          <w:b/>
        </w:rPr>
        <w:t xml:space="preserve">Отчет о работе с письменными и устными обращениями граждан в администрации Василеостровского района Санкт-Петербурга в </w:t>
      </w:r>
      <w:r w:rsidRPr="002B0E50">
        <w:rPr>
          <w:b/>
          <w:lang w:val="en-US"/>
        </w:rPr>
        <w:t>I</w:t>
      </w:r>
      <w:r w:rsidRPr="002B0E50">
        <w:rPr>
          <w:b/>
        </w:rPr>
        <w:t xml:space="preserve"> квартале 202</w:t>
      </w:r>
      <w:r>
        <w:rPr>
          <w:b/>
        </w:rPr>
        <w:t>4</w:t>
      </w:r>
      <w:r w:rsidRPr="002B0E50">
        <w:rPr>
          <w:b/>
        </w:rPr>
        <w:t xml:space="preserve"> года</w:t>
      </w:r>
    </w:p>
    <w:p w:rsidR="00776B27" w:rsidRPr="008D2625" w:rsidRDefault="00776B27" w:rsidP="008D2625">
      <w:pPr>
        <w:tabs>
          <w:tab w:val="left" w:pos="-2880"/>
        </w:tabs>
        <w:spacing w:line="288" w:lineRule="auto"/>
        <w:ind w:firstLine="851"/>
        <w:rPr>
          <w:b/>
          <w:sz w:val="8"/>
        </w:rPr>
      </w:pPr>
    </w:p>
    <w:p w:rsidR="00776B27" w:rsidRPr="008D2625" w:rsidRDefault="000C2FD9" w:rsidP="00492770">
      <w:pPr>
        <w:ind w:firstLine="851"/>
        <w:jc w:val="both"/>
      </w:pPr>
      <w:r w:rsidRPr="008D2625">
        <w:t>В</w:t>
      </w:r>
      <w:r w:rsidR="00776B27" w:rsidRPr="008D2625">
        <w:t xml:space="preserve"> </w:t>
      </w:r>
      <w:r w:rsidR="00C775D0" w:rsidRPr="008D2625">
        <w:t>I</w:t>
      </w:r>
      <w:r w:rsidR="00776B27" w:rsidRPr="008D2625">
        <w:t xml:space="preserve"> квартал</w:t>
      </w:r>
      <w:r w:rsidRPr="008D2625">
        <w:t>е</w:t>
      </w:r>
      <w:r w:rsidR="00776B27" w:rsidRPr="008D2625">
        <w:t xml:space="preserve"> 202</w:t>
      </w:r>
      <w:r w:rsidR="008A3FE7">
        <w:t xml:space="preserve">4 </w:t>
      </w:r>
      <w:r w:rsidR="00776B27" w:rsidRPr="008D2625">
        <w:t>года в администрацию Васи</w:t>
      </w:r>
      <w:r w:rsidR="002B0E50">
        <w:t xml:space="preserve">леостровского района поступило </w:t>
      </w:r>
      <w:r w:rsidR="002B0E50">
        <w:br/>
      </w:r>
      <w:r w:rsidR="008A3FE7">
        <w:t>1622</w:t>
      </w:r>
      <w:r w:rsidR="00776B27" w:rsidRPr="008D2625">
        <w:t xml:space="preserve"> обращени</w:t>
      </w:r>
      <w:r w:rsidR="008A3FE7">
        <w:t>я</w:t>
      </w:r>
      <w:r w:rsidR="00776B27" w:rsidRPr="008D2625">
        <w:t xml:space="preserve"> от</w:t>
      </w:r>
      <w:r w:rsidR="002B0E50">
        <w:t xml:space="preserve"> граждан и введено </w:t>
      </w:r>
      <w:r w:rsidR="00550BD9">
        <w:t>1</w:t>
      </w:r>
      <w:r w:rsidR="008A3FE7">
        <w:t>713</w:t>
      </w:r>
      <w:r w:rsidR="00776B27" w:rsidRPr="008D2625">
        <w:t xml:space="preserve"> вопрос</w:t>
      </w:r>
      <w:r w:rsidR="008D2625">
        <w:t>ов</w:t>
      </w:r>
      <w:r w:rsidR="00776B27" w:rsidRPr="008D2625">
        <w:t>. Из них на сервис «Электронная приемная» в информационно-телекоммуникацион</w:t>
      </w:r>
      <w:r w:rsidR="002B0E50">
        <w:t xml:space="preserve">ной сети «Интернет» поступило </w:t>
      </w:r>
      <w:r w:rsidR="008A3FE7">
        <w:t>720</w:t>
      </w:r>
      <w:r w:rsidR="00776B27" w:rsidRPr="008D2625">
        <w:t xml:space="preserve"> обращени</w:t>
      </w:r>
      <w:r w:rsidR="00F83C1A">
        <w:t>й</w:t>
      </w:r>
      <w:r w:rsidR="002B0E50">
        <w:t>.</w:t>
      </w:r>
      <w:r w:rsidR="00776B27" w:rsidRPr="008D2625">
        <w:t xml:space="preserve"> </w:t>
      </w:r>
      <w:r w:rsidR="002B0E50">
        <w:br/>
      </w:r>
      <w:r w:rsidR="00776B27" w:rsidRPr="008D2625">
        <w:t>На ресурс «АРМ Досудеб</w:t>
      </w:r>
      <w:r w:rsidR="002B0E50">
        <w:t xml:space="preserve">ного обжалования» поступило </w:t>
      </w:r>
      <w:r w:rsidR="008A3FE7">
        <w:t>16</w:t>
      </w:r>
      <w:r w:rsidR="00776B27" w:rsidRPr="008D2625">
        <w:t xml:space="preserve"> обращени</w:t>
      </w:r>
      <w:r w:rsidR="008D2625">
        <w:t>й</w:t>
      </w:r>
      <w:r w:rsidR="00776B27" w:rsidRPr="008D2625">
        <w:t>. нахо</w:t>
      </w:r>
      <w:r w:rsidR="00CA2E17">
        <w:t xml:space="preserve">дится </w:t>
      </w:r>
      <w:r w:rsidR="00266D8B">
        <w:br/>
      </w:r>
      <w:r w:rsidR="00776B27" w:rsidRPr="008D2625">
        <w:t>на рассмотрении» и «направлено по компетенции».</w:t>
      </w:r>
    </w:p>
    <w:p w:rsidR="00776B27" w:rsidRPr="00E82979" w:rsidRDefault="00776B27" w:rsidP="00492770">
      <w:pPr>
        <w:tabs>
          <w:tab w:val="left" w:pos="-2880"/>
        </w:tabs>
        <w:ind w:firstLine="851"/>
        <w:jc w:val="both"/>
      </w:pPr>
      <w:r w:rsidRPr="00E82979">
        <w:t>По результатам рассмотрения обращений граждан в администрации Василеостровского района</w:t>
      </w:r>
      <w:r w:rsidRPr="00E82979">
        <w:rPr>
          <w:shd w:val="clear" w:color="auto" w:fill="FFFFFF"/>
        </w:rPr>
        <w:t xml:space="preserve">: </w:t>
      </w:r>
      <w:r w:rsidRPr="00E82979">
        <w:t xml:space="preserve">поддержано </w:t>
      </w:r>
      <w:r w:rsidR="008A3FE7">
        <w:t>110</w:t>
      </w:r>
      <w:r w:rsidRPr="00E82979">
        <w:t xml:space="preserve"> обращени</w:t>
      </w:r>
      <w:r w:rsidR="00550BD9">
        <w:t>й</w:t>
      </w:r>
      <w:r w:rsidRPr="00E82979">
        <w:t xml:space="preserve">, в том числе приняты меры по </w:t>
      </w:r>
      <w:r w:rsidR="008A3FE7">
        <w:t>60</w:t>
      </w:r>
      <w:r w:rsidR="00F638AD">
        <w:t xml:space="preserve"> обращениям, даны разъяснения по </w:t>
      </w:r>
      <w:r w:rsidR="008A3FE7">
        <w:t>1201</w:t>
      </w:r>
      <w:r w:rsidR="00F638AD">
        <w:t xml:space="preserve"> обращению</w:t>
      </w:r>
      <w:r w:rsidRPr="00E82979">
        <w:t xml:space="preserve">, не поддержано – </w:t>
      </w:r>
      <w:r w:rsidR="00550BD9">
        <w:t>0</w:t>
      </w:r>
      <w:r w:rsidR="00F638AD">
        <w:t>, направлено по компетенции</w:t>
      </w:r>
      <w:r w:rsidRPr="00E82979">
        <w:t xml:space="preserve"> </w:t>
      </w:r>
      <w:r w:rsidR="00266D8B">
        <w:br/>
      </w:r>
      <w:r w:rsidR="008A3FE7">
        <w:t>326</w:t>
      </w:r>
      <w:r w:rsidR="00F638AD">
        <w:t xml:space="preserve"> обращений</w:t>
      </w:r>
      <w:r w:rsidR="0094724A" w:rsidRPr="00E82979">
        <w:t xml:space="preserve">, </w:t>
      </w:r>
      <w:r w:rsidR="00F638AD">
        <w:t>рассмотрено с выездом на место</w:t>
      </w:r>
      <w:r w:rsidR="0094724A" w:rsidRPr="00E82979">
        <w:t xml:space="preserve"> </w:t>
      </w:r>
      <w:r w:rsidR="008A3FE7">
        <w:t>11</w:t>
      </w:r>
      <w:r w:rsidR="00F638AD">
        <w:t xml:space="preserve"> обращений</w:t>
      </w:r>
      <w:r w:rsidRPr="00E82979">
        <w:t>.</w:t>
      </w:r>
    </w:p>
    <w:p w:rsidR="00BF4997" w:rsidRPr="00F638AD" w:rsidRDefault="00EB36C9" w:rsidP="00492770">
      <w:pPr>
        <w:tabs>
          <w:tab w:val="left" w:pos="-2880"/>
        </w:tabs>
        <w:ind w:firstLine="851"/>
        <w:jc w:val="both"/>
      </w:pPr>
      <w:r w:rsidRPr="00F638AD">
        <w:rPr>
          <w:snapToGrid w:val="0"/>
        </w:rPr>
        <w:t xml:space="preserve">В минувшем квартале </w:t>
      </w:r>
      <w:r w:rsidRPr="00F638AD">
        <w:t>главой администрации проведен</w:t>
      </w:r>
      <w:r w:rsidR="00F638AD" w:rsidRPr="00F638AD">
        <w:t>о:</w:t>
      </w:r>
      <w:r w:rsidRPr="00F638AD">
        <w:t xml:space="preserve"> </w:t>
      </w:r>
      <w:r w:rsidR="004C596D" w:rsidRPr="00F638AD">
        <w:t>1</w:t>
      </w:r>
      <w:r w:rsidR="00F638AD" w:rsidRPr="00F638AD">
        <w:t xml:space="preserve"> прием граждан -</w:t>
      </w:r>
      <w:r w:rsidRPr="00F638AD">
        <w:t xml:space="preserve"> принят</w:t>
      </w:r>
      <w:r w:rsidR="00F638AD" w:rsidRPr="00F638AD">
        <w:t xml:space="preserve">о </w:t>
      </w:r>
      <w:r w:rsidR="00266D8B">
        <w:br/>
      </w:r>
      <w:r w:rsidR="008A3FE7" w:rsidRPr="00F638AD">
        <w:t>3</w:t>
      </w:r>
      <w:r w:rsidRPr="00F638AD">
        <w:t xml:space="preserve"> человек</w:t>
      </w:r>
      <w:r w:rsidR="00BF4997" w:rsidRPr="00F638AD">
        <w:t>а</w:t>
      </w:r>
      <w:r w:rsidR="00F638AD" w:rsidRPr="00F638AD">
        <w:t>;</w:t>
      </w:r>
      <w:r w:rsidRPr="00F638AD">
        <w:t xml:space="preserve"> </w:t>
      </w:r>
      <w:r w:rsidR="00F638AD" w:rsidRPr="00F638AD">
        <w:t>10</w:t>
      </w:r>
      <w:r w:rsidRPr="00F638AD">
        <w:t xml:space="preserve"> прием</w:t>
      </w:r>
      <w:r w:rsidR="00550BD9" w:rsidRPr="00F638AD">
        <w:t>ов</w:t>
      </w:r>
      <w:r w:rsidRPr="00F638AD">
        <w:t xml:space="preserve"> представителей организаций и юридических лиц </w:t>
      </w:r>
      <w:r w:rsidR="00F638AD" w:rsidRPr="00F638AD">
        <w:t xml:space="preserve">- </w:t>
      </w:r>
      <w:r w:rsidRPr="00F638AD">
        <w:t xml:space="preserve">принято </w:t>
      </w:r>
      <w:r w:rsidR="00F638AD" w:rsidRPr="00F638AD">
        <w:t>14</w:t>
      </w:r>
      <w:r w:rsidRPr="00F638AD">
        <w:t xml:space="preserve"> человек. </w:t>
      </w:r>
    </w:p>
    <w:p w:rsidR="00EB36C9" w:rsidRPr="00CA2E17" w:rsidRDefault="00EB36C9" w:rsidP="00492770">
      <w:pPr>
        <w:tabs>
          <w:tab w:val="left" w:pos="-2880"/>
        </w:tabs>
        <w:ind w:firstLine="851"/>
        <w:jc w:val="both"/>
      </w:pPr>
      <w:r w:rsidRPr="008D2625">
        <w:t xml:space="preserve">Первым </w:t>
      </w:r>
      <w:r w:rsidRPr="00CA2E17">
        <w:t>заместителем и заместителя</w:t>
      </w:r>
      <w:r w:rsidR="00CA2E17" w:rsidRPr="00CA2E17">
        <w:t>ми главы администрации проведен</w:t>
      </w:r>
      <w:r w:rsidRPr="00CA2E17">
        <w:t xml:space="preserve"> </w:t>
      </w:r>
      <w:r w:rsidR="00CA2E17" w:rsidRPr="00CA2E17">
        <w:t>81 прием</w:t>
      </w:r>
      <w:r w:rsidRPr="00CA2E17">
        <w:t xml:space="preserve"> граждан и представителей организаций</w:t>
      </w:r>
      <w:r w:rsidR="00CA2E17" w:rsidRPr="00CA2E17">
        <w:t>,</w:t>
      </w:r>
      <w:r w:rsidRPr="00CA2E17">
        <w:t xml:space="preserve"> принято </w:t>
      </w:r>
      <w:r w:rsidR="00CA2E17" w:rsidRPr="00CA2E17">
        <w:t>109</w:t>
      </w:r>
      <w:r w:rsidRPr="00CA2E17">
        <w:t xml:space="preserve"> человек.</w:t>
      </w:r>
    </w:p>
    <w:p w:rsidR="00BF4997" w:rsidRPr="008266B1" w:rsidRDefault="00B30883" w:rsidP="00492770">
      <w:pPr>
        <w:ind w:firstLine="851"/>
        <w:jc w:val="both"/>
        <w:rPr>
          <w:szCs w:val="20"/>
        </w:rPr>
      </w:pPr>
      <w:r w:rsidRPr="00342269">
        <w:t>Основные темы, поднимаемые гражданами на личных приёмах, касались вопросов</w:t>
      </w:r>
      <w:r w:rsidR="002B0E50">
        <w:t>: перебои в теплоснабжении; улучшение</w:t>
      </w:r>
      <w:r w:rsidRPr="00342269">
        <w:t xml:space="preserve"> </w:t>
      </w:r>
      <w:r w:rsidR="002B0E50">
        <w:t>жилищных условий, предоставление</w:t>
      </w:r>
      <w:r w:rsidRPr="00342269">
        <w:t xml:space="preserve"> жилого помещения по договору социального найма гражданам, состоящим на учете в органе местного самоуправления в качестве нуждающи</w:t>
      </w:r>
      <w:r w:rsidR="002B0E50">
        <w:t>хся в жилых помещениях; качество</w:t>
      </w:r>
      <w:r w:rsidRPr="00342269">
        <w:t xml:space="preserve"> оказания медицинской помощи взрослым в амбулаторно-поликл</w:t>
      </w:r>
      <w:r w:rsidR="002B0E50">
        <w:t>инических условиях; обследование</w:t>
      </w:r>
      <w:r w:rsidRPr="00342269">
        <w:t xml:space="preserve"> жилого фонда на предмет пригодности для проживания (ветхое и </w:t>
      </w:r>
      <w:r w:rsidR="002B0E50">
        <w:t>аварийное жилье); международное сотрудничество</w:t>
      </w:r>
      <w:r w:rsidRPr="00342269">
        <w:t xml:space="preserve"> в культурн</w:t>
      </w:r>
      <w:r w:rsidR="002B0E50">
        <w:t>о-гуманитарной сфере; проведение</w:t>
      </w:r>
      <w:r w:rsidRPr="00342269">
        <w:t xml:space="preserve"> общественных мероприятий.</w:t>
      </w:r>
    </w:p>
    <w:p w:rsidR="00776B27" w:rsidRDefault="00776B27" w:rsidP="00492770">
      <w:pPr>
        <w:autoSpaceDE w:val="0"/>
        <w:autoSpaceDN w:val="0"/>
        <w:adjustRightInd w:val="0"/>
        <w:ind w:firstLine="851"/>
        <w:jc w:val="both"/>
      </w:pPr>
      <w:r w:rsidRPr="008D2625">
        <w:t>Помимо обращений, которые граждане направляли в администрацию Василеостровского района лично, значительная часть</w:t>
      </w:r>
      <w:r w:rsidR="00CA2E17">
        <w:t xml:space="preserve"> обращений была перенаправлена </w:t>
      </w:r>
      <w:r w:rsidR="00CA2E17">
        <w:br/>
      </w:r>
      <w:r w:rsidRPr="008D2625">
        <w:t>из раз</w:t>
      </w:r>
      <w:r w:rsidR="00CA2E17">
        <w:t>личных государственных структур. Т</w:t>
      </w:r>
      <w:r w:rsidRPr="008D2625">
        <w:t>ак в отчет</w:t>
      </w:r>
      <w:r w:rsidR="00CA2E17">
        <w:t xml:space="preserve">ном квартале обращения граждан </w:t>
      </w:r>
      <w:r w:rsidR="00266D8B">
        <w:br/>
      </w:r>
      <w:r w:rsidRPr="008D2625">
        <w:t>в администрацию Василеостровского района поступали из:</w:t>
      </w:r>
    </w:p>
    <w:p w:rsidR="00776B27" w:rsidRPr="008D2625" w:rsidRDefault="00776B27" w:rsidP="00CA2E17">
      <w:pPr>
        <w:tabs>
          <w:tab w:val="left" w:pos="1134"/>
        </w:tabs>
        <w:autoSpaceDE w:val="0"/>
        <w:autoSpaceDN w:val="0"/>
        <w:adjustRightInd w:val="0"/>
        <w:ind w:left="851"/>
        <w:jc w:val="both"/>
      </w:pPr>
      <w:r w:rsidRPr="008D2625">
        <w:t>Законодательное собрание Санкт-Петербурга –</w:t>
      </w:r>
      <w:r w:rsidR="00550BD9">
        <w:t xml:space="preserve"> </w:t>
      </w:r>
      <w:r w:rsidR="008A3FE7">
        <w:t>27</w:t>
      </w:r>
      <w:r w:rsidRPr="008D2625">
        <w:t>;</w:t>
      </w:r>
    </w:p>
    <w:p w:rsidR="00776B27" w:rsidRPr="008D2625" w:rsidRDefault="00776B27" w:rsidP="00CA2E17">
      <w:pPr>
        <w:tabs>
          <w:tab w:val="left" w:pos="1134"/>
        </w:tabs>
        <w:autoSpaceDE w:val="0"/>
        <w:autoSpaceDN w:val="0"/>
        <w:adjustRightInd w:val="0"/>
        <w:ind w:left="851"/>
        <w:jc w:val="both"/>
      </w:pPr>
      <w:r w:rsidRPr="008D2625">
        <w:t>Муниципальные образования Василеостровского района –</w:t>
      </w:r>
      <w:r w:rsidR="00550BD9">
        <w:t xml:space="preserve"> </w:t>
      </w:r>
      <w:r w:rsidR="008A3FE7">
        <w:t>11</w:t>
      </w:r>
      <w:r w:rsidRPr="008D2625">
        <w:t>;</w:t>
      </w:r>
    </w:p>
    <w:p w:rsidR="00776B27" w:rsidRPr="008D2625" w:rsidRDefault="00776B27" w:rsidP="00CA2E17">
      <w:pPr>
        <w:tabs>
          <w:tab w:val="left" w:pos="1134"/>
        </w:tabs>
        <w:autoSpaceDE w:val="0"/>
        <w:autoSpaceDN w:val="0"/>
        <w:adjustRightInd w:val="0"/>
        <w:ind w:left="851"/>
        <w:jc w:val="both"/>
      </w:pPr>
      <w:r w:rsidRPr="008D2625">
        <w:t>Органы прокуратуры –</w:t>
      </w:r>
      <w:r w:rsidR="00550BD9">
        <w:t xml:space="preserve"> </w:t>
      </w:r>
      <w:r w:rsidR="008A3FE7">
        <w:t>42</w:t>
      </w:r>
      <w:r w:rsidRPr="008D2625">
        <w:t>;</w:t>
      </w:r>
    </w:p>
    <w:p w:rsidR="00776B27" w:rsidRPr="008D2625" w:rsidRDefault="00776B27" w:rsidP="00CA2E17">
      <w:pPr>
        <w:tabs>
          <w:tab w:val="left" w:pos="1134"/>
        </w:tabs>
        <w:autoSpaceDE w:val="0"/>
        <w:autoSpaceDN w:val="0"/>
        <w:adjustRightInd w:val="0"/>
        <w:ind w:left="851"/>
        <w:jc w:val="both"/>
        <w:rPr>
          <w:color w:val="000000"/>
        </w:rPr>
      </w:pPr>
      <w:r w:rsidRPr="008D2625">
        <w:t>Исполнительные органы государственной власти Санкт-Петербурга –</w:t>
      </w:r>
      <w:r w:rsidR="008A3FE7">
        <w:t xml:space="preserve"> 390</w:t>
      </w:r>
      <w:r w:rsidRPr="008D2625">
        <w:t>;</w:t>
      </w:r>
    </w:p>
    <w:p w:rsidR="00776B27" w:rsidRPr="008D2625" w:rsidRDefault="00776B27" w:rsidP="00CA2E17">
      <w:pPr>
        <w:tabs>
          <w:tab w:val="left" w:pos="1134"/>
        </w:tabs>
        <w:autoSpaceDE w:val="0"/>
        <w:autoSpaceDN w:val="0"/>
        <w:adjustRightInd w:val="0"/>
        <w:ind w:left="851"/>
        <w:jc w:val="both"/>
        <w:rPr>
          <w:color w:val="000000"/>
        </w:rPr>
      </w:pPr>
      <w:r w:rsidRPr="008D2625">
        <w:t>Федеральные органы власти –</w:t>
      </w:r>
      <w:r w:rsidR="00550BD9">
        <w:t xml:space="preserve"> </w:t>
      </w:r>
      <w:r w:rsidR="008A3FE7">
        <w:t>17</w:t>
      </w:r>
      <w:r w:rsidRPr="008D2625">
        <w:t>.</w:t>
      </w:r>
    </w:p>
    <w:p w:rsidR="00776B27" w:rsidRPr="008D2625" w:rsidRDefault="00776B27" w:rsidP="00492770">
      <w:pPr>
        <w:tabs>
          <w:tab w:val="left" w:pos="-2880"/>
        </w:tabs>
        <w:ind w:firstLine="851"/>
        <w:jc w:val="both"/>
      </w:pPr>
      <w:r w:rsidRPr="008D2625">
        <w:rPr>
          <w:color w:val="090808"/>
        </w:rPr>
        <w:t>Работа по рассмотрению обращений граждан ведется в соответствии с действующим законодательством Российской Федерации</w:t>
      </w:r>
      <w:r w:rsidRPr="008D2625">
        <w:t xml:space="preserve">. </w:t>
      </w:r>
      <w:r w:rsidR="000C2FD9" w:rsidRPr="008D2625">
        <w:t xml:space="preserve">Обращения рассматриваются в срок </w:t>
      </w:r>
      <w:r w:rsidR="002832FF">
        <w:br/>
      </w:r>
      <w:r w:rsidR="000C2FD9" w:rsidRPr="008D2625">
        <w:t>и в большинстве случаев с выездом на место.</w:t>
      </w:r>
    </w:p>
    <w:p w:rsidR="00776B27" w:rsidRDefault="00776B27" w:rsidP="002B0E50">
      <w:pPr>
        <w:ind w:firstLine="851"/>
        <w:jc w:val="both"/>
        <w:outlineLvl w:val="0"/>
      </w:pPr>
      <w:r w:rsidRPr="008D2625">
        <w:t xml:space="preserve">Анализ социального состава авторов обращений показывает, что большинство из них относится к социально незащищенным слоям населения. Наибольшее количество обращений поступило от пенсионеров, инвалидов различных категорий, </w:t>
      </w:r>
      <w:r w:rsidR="001B3848" w:rsidRPr="008D2625">
        <w:t>многодетных, малоимущих, неполных, молодых семей</w:t>
      </w:r>
      <w:r w:rsidRPr="008D2625">
        <w:t>.</w:t>
      </w:r>
    </w:p>
    <w:p w:rsidR="00C2146D" w:rsidRPr="00E66361" w:rsidRDefault="00C2146D" w:rsidP="00492770">
      <w:pPr>
        <w:ind w:firstLine="851"/>
        <w:jc w:val="both"/>
        <w:outlineLvl w:val="0"/>
        <w:rPr>
          <w:rFonts w:eastAsia="Courier New"/>
        </w:rPr>
      </w:pPr>
      <w:r w:rsidRPr="008D2625">
        <w:rPr>
          <w:color w:val="000000"/>
        </w:rPr>
        <w:t>Проанализиров</w:t>
      </w:r>
      <w:r w:rsidR="002B0E50">
        <w:rPr>
          <w:color w:val="000000"/>
        </w:rPr>
        <w:t>ав обращения граждан</w:t>
      </w:r>
      <w:r w:rsidR="002832FF">
        <w:rPr>
          <w:color w:val="000000"/>
        </w:rPr>
        <w:t>,</w:t>
      </w:r>
      <w:r w:rsidR="002B0E50">
        <w:rPr>
          <w:color w:val="000000"/>
        </w:rPr>
        <w:t xml:space="preserve"> поступившие</w:t>
      </w:r>
      <w:r w:rsidRPr="008D2625">
        <w:rPr>
          <w:color w:val="000000"/>
        </w:rPr>
        <w:t xml:space="preserve"> в </w:t>
      </w:r>
      <w:r w:rsidRPr="008D2625">
        <w:rPr>
          <w:color w:val="000000"/>
          <w:lang w:val="en-US"/>
        </w:rPr>
        <w:t>I</w:t>
      </w:r>
      <w:r w:rsidRPr="008D2625">
        <w:rPr>
          <w:color w:val="000000"/>
        </w:rPr>
        <w:t xml:space="preserve"> квартале 202</w:t>
      </w:r>
      <w:r w:rsidR="005D50FD">
        <w:rPr>
          <w:color w:val="000000"/>
        </w:rPr>
        <w:t>4</w:t>
      </w:r>
      <w:r w:rsidRPr="008D2625">
        <w:rPr>
          <w:color w:val="000000"/>
        </w:rPr>
        <w:t xml:space="preserve"> года, можно сказать, что на данный момент</w:t>
      </w:r>
      <w:r w:rsidRPr="008D2625">
        <w:rPr>
          <w:rFonts w:eastAsia="Courier New"/>
        </w:rPr>
        <w:t xml:space="preserve"> острыми и многочисленными </w:t>
      </w:r>
      <w:r w:rsidR="002832FF">
        <w:rPr>
          <w:rFonts w:eastAsia="Courier New"/>
        </w:rPr>
        <w:t>остаются</w:t>
      </w:r>
      <w:r w:rsidRPr="008D2625">
        <w:rPr>
          <w:rFonts w:eastAsia="Courier New"/>
        </w:rPr>
        <w:t xml:space="preserve"> проблемы в сфере коммунально-бытового обслуживания. Ведущее место среди указанных обращений занимали жалобы по вопросам подачи теплоснабжения, горячего и холодного водоснабжения, некачественной уборке улиц, тротуаров и внутридомовых территорий от снежно-ледяных масс, </w:t>
      </w:r>
      <w:r w:rsidRPr="008D2625">
        <w:rPr>
          <w:shd w:val="clear" w:color="auto" w:fill="F9F9F9"/>
        </w:rPr>
        <w:t>уборке крыш жилых домов от снега и наледи</w:t>
      </w:r>
      <w:r w:rsidRPr="008D2625">
        <w:rPr>
          <w:rFonts w:eastAsia="Courier New"/>
        </w:rPr>
        <w:t xml:space="preserve">, </w:t>
      </w:r>
      <w:r w:rsidR="00380AEC">
        <w:rPr>
          <w:rFonts w:eastAsia="Courier New"/>
        </w:rPr>
        <w:t xml:space="preserve">а также </w:t>
      </w:r>
      <w:r w:rsidR="00380AEC">
        <w:t xml:space="preserve">по вопросу </w:t>
      </w:r>
      <w:r w:rsidRPr="008D2625">
        <w:rPr>
          <w:rFonts w:eastAsia="Courier New"/>
          <w:color w:val="000000"/>
        </w:rPr>
        <w:t>некачественной работы управляющих организаций, выразившейся в не</w:t>
      </w:r>
      <w:r w:rsidRPr="008D2625">
        <w:rPr>
          <w:color w:val="000000"/>
        </w:rPr>
        <w:t>корректности начисления платы за жилищно-коммунальные</w:t>
      </w:r>
      <w:r w:rsidR="008A3FE7">
        <w:rPr>
          <w:color w:val="000000"/>
        </w:rPr>
        <w:t xml:space="preserve"> </w:t>
      </w:r>
      <w:r w:rsidRPr="008D2625">
        <w:rPr>
          <w:color w:val="000000"/>
        </w:rPr>
        <w:t xml:space="preserve">услуги и </w:t>
      </w:r>
      <w:r w:rsidRPr="00E66361">
        <w:t>плохого качества пр</w:t>
      </w:r>
      <w:r w:rsidR="00380AEC" w:rsidRPr="00E66361">
        <w:t>едоставления коммунальных услуг,</w:t>
      </w:r>
      <w:r w:rsidRPr="00E66361">
        <w:rPr>
          <w:rFonts w:eastAsia="Courier New"/>
        </w:rPr>
        <w:t xml:space="preserve"> </w:t>
      </w:r>
      <w:r w:rsidR="00380AEC" w:rsidRPr="00E66361">
        <w:rPr>
          <w:rFonts w:eastAsia="Courier New"/>
        </w:rPr>
        <w:t>н</w:t>
      </w:r>
      <w:r w:rsidRPr="00E66361">
        <w:rPr>
          <w:rFonts w:eastAsia="Courier New"/>
        </w:rPr>
        <w:t>арушения закона о тишине</w:t>
      </w:r>
      <w:r w:rsidR="00380AEC" w:rsidRPr="00E66361">
        <w:rPr>
          <w:rFonts w:eastAsia="Courier New"/>
        </w:rPr>
        <w:t xml:space="preserve">, </w:t>
      </w:r>
      <w:r w:rsidR="00E66361" w:rsidRPr="00E66361">
        <w:rPr>
          <w:shd w:val="clear" w:color="auto" w:fill="FDFDFC"/>
        </w:rPr>
        <w:t xml:space="preserve">согласование переустройства и (или) перепланировки помещений </w:t>
      </w:r>
      <w:r w:rsidR="00EE3D3D">
        <w:rPr>
          <w:shd w:val="clear" w:color="auto" w:fill="FDFDFC"/>
        </w:rPr>
        <w:br/>
      </w:r>
      <w:r w:rsidR="00E66361" w:rsidRPr="00E66361">
        <w:rPr>
          <w:shd w:val="clear" w:color="auto" w:fill="FDFDFC"/>
        </w:rPr>
        <w:t>в многоквартирных домах</w:t>
      </w:r>
      <w:r w:rsidR="00E66361">
        <w:rPr>
          <w:shd w:val="clear" w:color="auto" w:fill="FDFDFC"/>
        </w:rPr>
        <w:t>.</w:t>
      </w:r>
      <w:r w:rsidRPr="00E66361">
        <w:rPr>
          <w:rFonts w:eastAsia="Courier New"/>
        </w:rPr>
        <w:t xml:space="preserve"> </w:t>
      </w:r>
    </w:p>
    <w:p w:rsidR="000C2FD9" w:rsidRDefault="00C2146D" w:rsidP="00492770">
      <w:pPr>
        <w:ind w:firstLine="851"/>
        <w:jc w:val="both"/>
        <w:outlineLvl w:val="0"/>
        <w:rPr>
          <w:bCs/>
          <w:color w:val="000000"/>
        </w:rPr>
      </w:pPr>
      <w:r>
        <w:t>За отчетный период снизилось</w:t>
      </w:r>
      <w:r w:rsidR="00776B27" w:rsidRPr="008D2625">
        <w:rPr>
          <w:rFonts w:eastAsia="Courier New"/>
        </w:rPr>
        <w:t xml:space="preserve"> количество обращений граждан по вопросам социальной сферы. </w:t>
      </w:r>
      <w:r w:rsidR="00EE3D3D">
        <w:rPr>
          <w:color w:val="000000"/>
          <w:shd w:val="clear" w:color="auto" w:fill="FFFFFF"/>
        </w:rPr>
        <w:t>Но</w:t>
      </w:r>
      <w:r>
        <w:rPr>
          <w:color w:val="000000"/>
          <w:shd w:val="clear" w:color="auto" w:fill="FFFFFF"/>
        </w:rPr>
        <w:t xml:space="preserve"> как и в аналогичном периоде </w:t>
      </w:r>
      <w:r w:rsidR="000C2FD9" w:rsidRPr="008D2625">
        <w:rPr>
          <w:color w:val="000000"/>
          <w:shd w:val="clear" w:color="auto" w:fill="FFFFFF"/>
        </w:rPr>
        <w:t xml:space="preserve">продолжали поступать обращения от граждан </w:t>
      </w:r>
      <w:r w:rsidR="00EE3D3D">
        <w:rPr>
          <w:color w:val="000000"/>
          <w:shd w:val="clear" w:color="auto" w:fill="FFFFFF"/>
        </w:rPr>
        <w:br/>
      </w:r>
      <w:r w:rsidR="000C2FD9" w:rsidRPr="008D2625">
        <w:rPr>
          <w:color w:val="000000"/>
          <w:shd w:val="clear" w:color="auto" w:fill="FFFFFF"/>
        </w:rPr>
        <w:t xml:space="preserve">об оказании материальной поддержки, продлении срока назначения государственной социальной помощи, </w:t>
      </w:r>
      <w:r w:rsidR="000C2FD9" w:rsidRPr="008D2625">
        <w:t>по выплатам пособий и компенсаций на ребенка, на дополнительное ежемесячное материальное обеспечение.</w:t>
      </w:r>
      <w:r>
        <w:t xml:space="preserve"> Перевод детей на дистанционное обучение. </w:t>
      </w:r>
      <w:r w:rsidR="00EE3D3D">
        <w:br/>
      </w:r>
      <w:r>
        <w:lastRenderedPageBreak/>
        <w:t>К</w:t>
      </w:r>
      <w:r w:rsidR="000C2FD9" w:rsidRPr="008D2625">
        <w:rPr>
          <w:rFonts w:eastAsia="Courier New"/>
        </w:rPr>
        <w:t>ак в устной, так и в письменной форме поступали</w:t>
      </w:r>
      <w:r>
        <w:rPr>
          <w:rFonts w:eastAsia="Courier New"/>
        </w:rPr>
        <w:t xml:space="preserve"> обращения</w:t>
      </w:r>
      <w:r w:rsidR="000C2FD9" w:rsidRPr="008D2625">
        <w:rPr>
          <w:rFonts w:eastAsia="Courier New"/>
        </w:rPr>
        <w:t xml:space="preserve"> о качестве оказания медицинской помощи.</w:t>
      </w:r>
      <w:r w:rsidR="000C2FD9" w:rsidRPr="008D2625">
        <w:t xml:space="preserve"> </w:t>
      </w:r>
      <w:r w:rsidR="00EE3D3D">
        <w:t>Так</w:t>
      </w:r>
      <w:r>
        <w:t>же зафиксированы</w:t>
      </w:r>
      <w:r w:rsidR="000C2FD9" w:rsidRPr="008D2625">
        <w:t xml:space="preserve"> жалоб</w:t>
      </w:r>
      <w:r w:rsidR="006348B4" w:rsidRPr="008D2625">
        <w:t>ы</w:t>
      </w:r>
      <w:r w:rsidR="000C2FD9" w:rsidRPr="008D2625">
        <w:t xml:space="preserve"> на работу федеральных государственных </w:t>
      </w:r>
      <w:r w:rsidR="00EE3D3D">
        <w:br/>
      </w:r>
      <w:r w:rsidR="006348B4" w:rsidRPr="008D2625">
        <w:t xml:space="preserve">и негосударственных </w:t>
      </w:r>
      <w:r w:rsidR="000C2FD9" w:rsidRPr="008D2625">
        <w:t xml:space="preserve">медицинских учреждений </w:t>
      </w:r>
      <w:r w:rsidR="006348B4" w:rsidRPr="008D2625">
        <w:t xml:space="preserve">по вопросам </w:t>
      </w:r>
      <w:r w:rsidR="000C2FD9" w:rsidRPr="008D2625">
        <w:t>записи на приём к специалистам, оформления и закрытия электронных и больничных листов</w:t>
      </w:r>
      <w:r w:rsidR="00EE3D3D">
        <w:t>, оформления</w:t>
      </w:r>
      <w:r>
        <w:t xml:space="preserve"> отчетных данных </w:t>
      </w:r>
      <w:r w:rsidR="00266D8B">
        <w:br/>
      </w:r>
      <w:r>
        <w:t>на</w:t>
      </w:r>
      <w:r w:rsidR="000C2FD9" w:rsidRPr="008D2625">
        <w:rPr>
          <w:bCs/>
        </w:rPr>
        <w:t xml:space="preserve"> Едино</w:t>
      </w:r>
      <w:r>
        <w:rPr>
          <w:bCs/>
        </w:rPr>
        <w:t>м</w:t>
      </w:r>
      <w:r w:rsidR="000C2FD9" w:rsidRPr="008D2625">
        <w:rPr>
          <w:bCs/>
        </w:rPr>
        <w:t xml:space="preserve"> портал</w:t>
      </w:r>
      <w:r>
        <w:rPr>
          <w:bCs/>
        </w:rPr>
        <w:t>е</w:t>
      </w:r>
      <w:r w:rsidR="000C2FD9" w:rsidRPr="008D2625">
        <w:rPr>
          <w:bCs/>
        </w:rPr>
        <w:t xml:space="preserve"> государственных услуг </w:t>
      </w:r>
      <w:r w:rsidR="006348B4" w:rsidRPr="008D2625">
        <w:rPr>
          <w:bCs/>
        </w:rPr>
        <w:t>и функций (ЕПГУ)</w:t>
      </w:r>
      <w:r w:rsidR="000C2FD9" w:rsidRPr="008D2625">
        <w:rPr>
          <w:bCs/>
          <w:color w:val="000000"/>
        </w:rPr>
        <w:t>.</w:t>
      </w:r>
    </w:p>
    <w:p w:rsidR="00FF585B" w:rsidRDefault="00FF585B" w:rsidP="00492770">
      <w:pPr>
        <w:ind w:firstLine="851"/>
        <w:jc w:val="both"/>
        <w:outlineLvl w:val="0"/>
        <w:rPr>
          <w:bCs/>
          <w:color w:val="000000"/>
        </w:rPr>
      </w:pPr>
    </w:p>
    <w:p w:rsidR="00FF585B" w:rsidRDefault="00FF585B" w:rsidP="00FF585B">
      <w:pPr>
        <w:tabs>
          <w:tab w:val="left" w:pos="-2880"/>
        </w:tabs>
        <w:spacing w:after="120"/>
        <w:jc w:val="center"/>
        <w:rPr>
          <w:rFonts w:eastAsia="Segoe UI"/>
          <w:b/>
          <w:lang w:eastAsia="en-US"/>
        </w:rPr>
      </w:pPr>
      <w:r w:rsidRPr="00FF585B">
        <w:rPr>
          <w:rFonts w:eastAsia="Segoe UI"/>
          <w:b/>
          <w:lang w:eastAsia="en-US"/>
        </w:rPr>
        <w:t xml:space="preserve">Информация </w:t>
      </w:r>
      <w:r w:rsidRPr="00FF585B">
        <w:rPr>
          <w:rFonts w:eastAsia="Segoe UI"/>
          <w:b/>
          <w:lang w:eastAsia="en-US"/>
        </w:rPr>
        <w:t>о результатах рассмотрения обращений граждан по вопросам</w:t>
      </w:r>
      <w:bookmarkStart w:id="0" w:name="_GoBack"/>
      <w:bookmarkEnd w:id="0"/>
    </w:p>
    <w:p w:rsidR="00FF585B" w:rsidRPr="00FF585B" w:rsidRDefault="00FF585B" w:rsidP="00FF585B">
      <w:pPr>
        <w:tabs>
          <w:tab w:val="left" w:pos="-2880"/>
        </w:tabs>
        <w:ind w:firstLine="851"/>
        <w:jc w:val="both"/>
        <w:rPr>
          <w:rFonts w:eastAsia="Calibri"/>
          <w:sz w:val="6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7"/>
        <w:gridCol w:w="5471"/>
        <w:gridCol w:w="939"/>
        <w:gridCol w:w="951"/>
      </w:tblGrid>
      <w:tr w:rsidR="00FF585B" w:rsidRPr="00FF585B" w:rsidTr="00063A72">
        <w:trPr>
          <w:trHeight w:val="191"/>
        </w:trPr>
        <w:tc>
          <w:tcPr>
            <w:tcW w:w="2489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F585B" w:rsidRPr="00FF585B" w:rsidRDefault="00FF585B" w:rsidP="00FF585B">
            <w:pPr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FF585B">
              <w:rPr>
                <w:rFonts w:eastAsia="Segoe UI"/>
                <w:b/>
                <w:sz w:val="16"/>
                <w:szCs w:val="20"/>
                <w:lang w:eastAsia="en-US"/>
              </w:rPr>
              <w:t>Код ОТК</w:t>
            </w:r>
          </w:p>
        </w:tc>
        <w:tc>
          <w:tcPr>
            <w:tcW w:w="5826" w:type="dxa"/>
            <w:vMerge w:val="restart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F585B" w:rsidRPr="00FF585B" w:rsidRDefault="00FF585B" w:rsidP="00FF585B">
            <w:pPr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FF585B">
              <w:rPr>
                <w:rFonts w:eastAsia="Segoe UI"/>
                <w:b/>
                <w:sz w:val="16"/>
                <w:szCs w:val="20"/>
                <w:lang w:eastAsia="en-US"/>
              </w:rPr>
              <w:t>Наименование ОТК</w:t>
            </w:r>
          </w:p>
        </w:tc>
        <w:tc>
          <w:tcPr>
            <w:tcW w:w="1968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F585B" w:rsidRPr="00FF585B" w:rsidRDefault="00FF585B" w:rsidP="00FF585B">
            <w:pPr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FF585B">
              <w:rPr>
                <w:rFonts w:eastAsia="Segoe UI"/>
                <w:b/>
                <w:sz w:val="16"/>
                <w:szCs w:val="20"/>
                <w:lang w:val="en-US" w:eastAsia="en-US"/>
              </w:rPr>
              <w:t>I</w:t>
            </w:r>
            <w:r w:rsidRPr="00FF585B">
              <w:rPr>
                <w:rFonts w:eastAsia="Segoe UI"/>
                <w:b/>
                <w:sz w:val="16"/>
                <w:szCs w:val="20"/>
                <w:lang w:eastAsia="en-US"/>
              </w:rPr>
              <w:t xml:space="preserve"> кв. 2024</w:t>
            </w:r>
          </w:p>
        </w:tc>
      </w:tr>
      <w:tr w:rsidR="00FF585B" w:rsidRPr="00FF585B" w:rsidTr="00063A72">
        <w:trPr>
          <w:trHeight w:val="52"/>
        </w:trPr>
        <w:tc>
          <w:tcPr>
            <w:tcW w:w="2489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F585B" w:rsidRPr="00FF585B" w:rsidRDefault="00FF585B" w:rsidP="00FF585B">
            <w:pPr>
              <w:rPr>
                <w:rFonts w:eastAsia="Calibri"/>
                <w:sz w:val="16"/>
                <w:szCs w:val="20"/>
                <w:lang w:eastAsia="en-US"/>
              </w:rPr>
            </w:pPr>
          </w:p>
        </w:tc>
        <w:tc>
          <w:tcPr>
            <w:tcW w:w="5826" w:type="dxa"/>
            <w:vMerge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F585B" w:rsidRPr="00FF585B" w:rsidRDefault="00FF585B" w:rsidP="00FF585B">
            <w:pPr>
              <w:rPr>
                <w:rFonts w:eastAsia="Calibri"/>
                <w:sz w:val="16"/>
                <w:szCs w:val="20"/>
                <w:lang w:eastAsia="en-US"/>
              </w:rPr>
            </w:pPr>
          </w:p>
        </w:tc>
        <w:tc>
          <w:tcPr>
            <w:tcW w:w="9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F585B" w:rsidRPr="00FF585B" w:rsidRDefault="00FF585B" w:rsidP="00FF585B">
            <w:pPr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FF585B">
              <w:rPr>
                <w:rFonts w:eastAsia="Segoe UI"/>
                <w:b/>
                <w:sz w:val="16"/>
                <w:szCs w:val="20"/>
                <w:lang w:eastAsia="en-US"/>
              </w:rPr>
              <w:t>Кол-во</w:t>
            </w:r>
          </w:p>
        </w:tc>
        <w:tc>
          <w:tcPr>
            <w:tcW w:w="9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F585B" w:rsidRPr="00FF585B" w:rsidRDefault="00FF585B" w:rsidP="00FF585B">
            <w:pPr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FF585B">
              <w:rPr>
                <w:rFonts w:eastAsia="Segoe UI"/>
                <w:b/>
                <w:sz w:val="16"/>
                <w:szCs w:val="20"/>
                <w:lang w:eastAsia="en-US"/>
              </w:rPr>
              <w:t>Доля</w:t>
            </w:r>
          </w:p>
        </w:tc>
      </w:tr>
      <w:tr w:rsidR="00FF585B" w:rsidRPr="00FF585B" w:rsidTr="00063A72">
        <w:trPr>
          <w:trHeight w:val="21"/>
        </w:trPr>
        <w:tc>
          <w:tcPr>
            <w:tcW w:w="248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F585B" w:rsidRPr="00FF585B" w:rsidRDefault="00FF585B" w:rsidP="00FF585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585B">
              <w:rPr>
                <w:rFonts w:eastAsia="Segoe UI"/>
                <w:color w:val="000000"/>
                <w:sz w:val="20"/>
                <w:szCs w:val="20"/>
                <w:lang w:eastAsia="en-US"/>
              </w:rPr>
              <w:t>0001.0000.0000.0000</w:t>
            </w:r>
          </w:p>
        </w:tc>
        <w:tc>
          <w:tcPr>
            <w:tcW w:w="582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F585B" w:rsidRPr="00FF585B" w:rsidRDefault="00FF585B" w:rsidP="00FF585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F585B">
              <w:rPr>
                <w:rFonts w:eastAsia="Segoe UI"/>
                <w:color w:val="000000"/>
                <w:sz w:val="20"/>
                <w:szCs w:val="20"/>
                <w:lang w:eastAsia="en-US"/>
              </w:rPr>
              <w:t>Государство, общество, политика</w:t>
            </w:r>
          </w:p>
        </w:tc>
        <w:tc>
          <w:tcPr>
            <w:tcW w:w="9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F585B" w:rsidRPr="00FF585B" w:rsidRDefault="00FF585B" w:rsidP="00FF585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585B">
              <w:rPr>
                <w:rFonts w:eastAsia="Calibri"/>
                <w:sz w:val="20"/>
                <w:szCs w:val="20"/>
                <w:lang w:eastAsia="en-US"/>
              </w:rPr>
              <w:t>127</w:t>
            </w:r>
          </w:p>
        </w:tc>
        <w:tc>
          <w:tcPr>
            <w:tcW w:w="9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F585B" w:rsidRPr="00FF585B" w:rsidRDefault="00FF585B" w:rsidP="00FF585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585B">
              <w:rPr>
                <w:rFonts w:eastAsia="Segoe UI"/>
                <w:color w:val="000000"/>
                <w:sz w:val="20"/>
                <w:szCs w:val="20"/>
                <w:lang w:eastAsia="en-US"/>
              </w:rPr>
              <w:t>100%</w:t>
            </w:r>
          </w:p>
        </w:tc>
      </w:tr>
      <w:tr w:rsidR="00FF585B" w:rsidRPr="00FF585B" w:rsidTr="00063A72">
        <w:trPr>
          <w:trHeight w:val="21"/>
        </w:trPr>
        <w:tc>
          <w:tcPr>
            <w:tcW w:w="248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F585B" w:rsidRPr="00FF585B" w:rsidRDefault="00FF585B" w:rsidP="00FF585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585B">
              <w:rPr>
                <w:rFonts w:eastAsia="Segoe UI"/>
                <w:color w:val="000000"/>
                <w:sz w:val="20"/>
                <w:szCs w:val="20"/>
                <w:lang w:eastAsia="en-US"/>
              </w:rPr>
              <w:t>0002.0000.0000.0000</w:t>
            </w:r>
          </w:p>
        </w:tc>
        <w:tc>
          <w:tcPr>
            <w:tcW w:w="582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F585B" w:rsidRPr="00FF585B" w:rsidRDefault="00FF585B" w:rsidP="00FF585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F585B">
              <w:rPr>
                <w:rFonts w:eastAsia="Segoe UI"/>
                <w:color w:val="000000"/>
                <w:sz w:val="20"/>
                <w:szCs w:val="20"/>
                <w:lang w:eastAsia="en-US"/>
              </w:rPr>
              <w:t>Социальная сфера</w:t>
            </w:r>
          </w:p>
        </w:tc>
        <w:tc>
          <w:tcPr>
            <w:tcW w:w="9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F585B" w:rsidRPr="00FF585B" w:rsidRDefault="00FF585B" w:rsidP="00FF585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585B">
              <w:rPr>
                <w:rFonts w:eastAsia="Calibri"/>
                <w:sz w:val="20"/>
                <w:szCs w:val="20"/>
                <w:lang w:eastAsia="en-US"/>
              </w:rPr>
              <w:t>283</w:t>
            </w:r>
          </w:p>
        </w:tc>
        <w:tc>
          <w:tcPr>
            <w:tcW w:w="9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F585B" w:rsidRPr="00FF585B" w:rsidRDefault="00FF585B" w:rsidP="00FF585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585B">
              <w:rPr>
                <w:rFonts w:eastAsia="Segoe UI"/>
                <w:color w:val="000000"/>
                <w:sz w:val="20"/>
                <w:szCs w:val="20"/>
                <w:lang w:eastAsia="en-US"/>
              </w:rPr>
              <w:t>100%</w:t>
            </w:r>
          </w:p>
        </w:tc>
      </w:tr>
      <w:tr w:rsidR="00FF585B" w:rsidRPr="00FF585B" w:rsidTr="00063A72">
        <w:trPr>
          <w:trHeight w:val="24"/>
        </w:trPr>
        <w:tc>
          <w:tcPr>
            <w:tcW w:w="248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F585B" w:rsidRPr="00FF585B" w:rsidRDefault="00FF585B" w:rsidP="00FF585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585B">
              <w:rPr>
                <w:rFonts w:eastAsia="Segoe UI"/>
                <w:color w:val="000000"/>
                <w:sz w:val="20"/>
                <w:szCs w:val="20"/>
                <w:lang w:eastAsia="en-US"/>
              </w:rPr>
              <w:t>0003.0000.0000.0000</w:t>
            </w:r>
          </w:p>
        </w:tc>
        <w:tc>
          <w:tcPr>
            <w:tcW w:w="582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F585B" w:rsidRPr="00FF585B" w:rsidRDefault="00FF585B" w:rsidP="00FF585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F585B">
              <w:rPr>
                <w:rFonts w:eastAsia="Segoe UI"/>
                <w:color w:val="000000"/>
                <w:sz w:val="20"/>
                <w:szCs w:val="20"/>
                <w:lang w:eastAsia="en-US"/>
              </w:rPr>
              <w:t>Экономика</w:t>
            </w:r>
          </w:p>
        </w:tc>
        <w:tc>
          <w:tcPr>
            <w:tcW w:w="9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F585B" w:rsidRPr="00FF585B" w:rsidRDefault="00FF585B" w:rsidP="00FF585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585B">
              <w:rPr>
                <w:rFonts w:eastAsia="Calibri"/>
                <w:sz w:val="20"/>
                <w:szCs w:val="20"/>
                <w:lang w:eastAsia="en-US"/>
              </w:rPr>
              <w:t>477</w:t>
            </w:r>
          </w:p>
        </w:tc>
        <w:tc>
          <w:tcPr>
            <w:tcW w:w="9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F585B" w:rsidRPr="00FF585B" w:rsidRDefault="00FF585B" w:rsidP="00FF585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585B">
              <w:rPr>
                <w:rFonts w:eastAsia="Segoe UI"/>
                <w:color w:val="000000"/>
                <w:sz w:val="20"/>
                <w:szCs w:val="20"/>
                <w:lang w:eastAsia="en-US"/>
              </w:rPr>
              <w:t>100%</w:t>
            </w:r>
          </w:p>
        </w:tc>
      </w:tr>
      <w:tr w:rsidR="00FF585B" w:rsidRPr="00FF585B" w:rsidTr="00063A72">
        <w:trPr>
          <w:trHeight w:val="78"/>
        </w:trPr>
        <w:tc>
          <w:tcPr>
            <w:tcW w:w="248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F585B" w:rsidRPr="00FF585B" w:rsidRDefault="00FF585B" w:rsidP="00FF585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585B">
              <w:rPr>
                <w:rFonts w:eastAsia="Segoe UI"/>
                <w:color w:val="000000"/>
                <w:sz w:val="20"/>
                <w:szCs w:val="20"/>
                <w:lang w:eastAsia="en-US"/>
              </w:rPr>
              <w:t>0004.0000.0000.0000</w:t>
            </w:r>
          </w:p>
        </w:tc>
        <w:tc>
          <w:tcPr>
            <w:tcW w:w="582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F585B" w:rsidRPr="00FF585B" w:rsidRDefault="00FF585B" w:rsidP="00FF585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F585B">
              <w:rPr>
                <w:rFonts w:eastAsia="Segoe UI"/>
                <w:color w:val="000000"/>
                <w:sz w:val="20"/>
                <w:szCs w:val="20"/>
                <w:lang w:eastAsia="en-US"/>
              </w:rPr>
              <w:t>Оборона, безопасность, законность</w:t>
            </w:r>
          </w:p>
        </w:tc>
        <w:tc>
          <w:tcPr>
            <w:tcW w:w="9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F585B" w:rsidRPr="00FF585B" w:rsidRDefault="00FF585B" w:rsidP="00FF585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585B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9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F585B" w:rsidRPr="00FF585B" w:rsidRDefault="00FF585B" w:rsidP="00FF585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585B">
              <w:rPr>
                <w:rFonts w:eastAsia="Segoe UI"/>
                <w:color w:val="000000"/>
                <w:sz w:val="20"/>
                <w:szCs w:val="20"/>
                <w:lang w:eastAsia="en-US"/>
              </w:rPr>
              <w:t>100%</w:t>
            </w:r>
          </w:p>
        </w:tc>
      </w:tr>
      <w:tr w:rsidR="00FF585B" w:rsidRPr="00FF585B" w:rsidTr="00063A72">
        <w:trPr>
          <w:trHeight w:val="101"/>
        </w:trPr>
        <w:tc>
          <w:tcPr>
            <w:tcW w:w="248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F585B" w:rsidRPr="00FF585B" w:rsidRDefault="00FF585B" w:rsidP="00FF585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585B">
              <w:rPr>
                <w:rFonts w:eastAsia="Segoe UI"/>
                <w:color w:val="000000"/>
                <w:sz w:val="20"/>
                <w:szCs w:val="20"/>
                <w:lang w:eastAsia="en-US"/>
              </w:rPr>
              <w:t>0005.0005.0000.0000</w:t>
            </w:r>
          </w:p>
        </w:tc>
        <w:tc>
          <w:tcPr>
            <w:tcW w:w="582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F585B" w:rsidRPr="00FF585B" w:rsidRDefault="00FF585B" w:rsidP="00FF585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F585B">
              <w:rPr>
                <w:rFonts w:eastAsia="Segoe UI"/>
                <w:color w:val="000000"/>
                <w:sz w:val="20"/>
                <w:szCs w:val="20"/>
                <w:lang w:eastAsia="en-US"/>
              </w:rPr>
              <w:t>Жилище</w:t>
            </w:r>
          </w:p>
        </w:tc>
        <w:tc>
          <w:tcPr>
            <w:tcW w:w="9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F585B" w:rsidRPr="00FF585B" w:rsidRDefault="00FF585B" w:rsidP="00FF585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585B">
              <w:rPr>
                <w:rFonts w:eastAsia="Calibri"/>
                <w:sz w:val="20"/>
                <w:szCs w:val="20"/>
                <w:lang w:eastAsia="en-US"/>
              </w:rPr>
              <w:t>697</w:t>
            </w:r>
          </w:p>
        </w:tc>
        <w:tc>
          <w:tcPr>
            <w:tcW w:w="9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F585B" w:rsidRPr="00FF585B" w:rsidRDefault="00FF585B" w:rsidP="00FF585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F585B">
              <w:rPr>
                <w:rFonts w:eastAsia="Segoe UI"/>
                <w:color w:val="000000"/>
                <w:sz w:val="20"/>
                <w:szCs w:val="20"/>
                <w:lang w:eastAsia="en-US"/>
              </w:rPr>
              <w:t>100%</w:t>
            </w:r>
          </w:p>
        </w:tc>
      </w:tr>
    </w:tbl>
    <w:p w:rsidR="00FF585B" w:rsidRPr="008D2625" w:rsidRDefault="00FF585B" w:rsidP="00492770">
      <w:pPr>
        <w:ind w:firstLine="851"/>
        <w:jc w:val="both"/>
        <w:outlineLvl w:val="0"/>
        <w:rPr>
          <w:color w:val="000000"/>
        </w:rPr>
      </w:pPr>
    </w:p>
    <w:p w:rsidR="00776B27" w:rsidRPr="008D2625" w:rsidRDefault="00776B27" w:rsidP="00492770">
      <w:pPr>
        <w:tabs>
          <w:tab w:val="left" w:pos="-2880"/>
        </w:tabs>
        <w:ind w:firstLine="851"/>
        <w:jc w:val="both"/>
      </w:pPr>
      <w:r w:rsidRPr="008D2625">
        <w:t>На сайте администрации проводится большая рабо</w:t>
      </w:r>
      <w:r w:rsidR="00266D8B">
        <w:t xml:space="preserve">та по информированию населения </w:t>
      </w:r>
      <w:r w:rsidR="00266D8B">
        <w:br/>
      </w:r>
      <w:r w:rsidRPr="008D2625">
        <w:t>о деятельности администрации Василеостровского района: о мерах, принимаемых в сфере улучшения условий жизни граждан; социально-экономическ</w:t>
      </w:r>
      <w:r w:rsidR="00266D8B">
        <w:t xml:space="preserve">ом развитии Санкт-Петербурга; </w:t>
      </w:r>
      <w:r w:rsidR="00266D8B">
        <w:br/>
      </w:r>
      <w:r w:rsidRPr="008D2625">
        <w:t xml:space="preserve">о физкультурных и спортивных мероприятиях, культурных мероприятиях, проводимых </w:t>
      </w:r>
      <w:r w:rsidRPr="008D2625">
        <w:br/>
        <w:t>на территории района. Указанная информация размещалась в разделе администрации Василеостровского района на сайте Администрации Санкт-Петербурга, на информационном портале «Новости Василеостровского района» и в группе в социальной сети «ВКонтакте»</w:t>
      </w:r>
      <w:r w:rsidR="00266D8B">
        <w:t xml:space="preserve">, </w:t>
      </w:r>
      <w:r w:rsidR="00266D8B">
        <w:br/>
      </w:r>
      <w:r w:rsidR="00996F4B">
        <w:t xml:space="preserve">в </w:t>
      </w:r>
      <w:r w:rsidR="00996F4B">
        <w:rPr>
          <w:lang w:val="en-US"/>
        </w:rPr>
        <w:t>Telegram</w:t>
      </w:r>
      <w:r w:rsidR="00996F4B">
        <w:t>-канале «Васильевский на линии»</w:t>
      </w:r>
      <w:r w:rsidRPr="008D2625">
        <w:t>.</w:t>
      </w:r>
    </w:p>
    <w:p w:rsidR="00647429" w:rsidRPr="008D2625" w:rsidRDefault="00776B27" w:rsidP="00492770">
      <w:pPr>
        <w:tabs>
          <w:tab w:val="left" w:pos="-2880"/>
        </w:tabs>
        <w:ind w:firstLine="851"/>
        <w:jc w:val="both"/>
      </w:pPr>
      <w:r w:rsidRPr="008D2625">
        <w:t>Администрация плотно взаимодействует с представителями СМИ по вопросам объективного и полного освещения деятельности администрации.</w:t>
      </w:r>
    </w:p>
    <w:sectPr w:rsidR="00647429" w:rsidRPr="008D2625" w:rsidSect="00CA2E17">
      <w:footerReference w:type="even" r:id="rId7"/>
      <w:footerReference w:type="default" r:id="rId8"/>
      <w:pgSz w:w="11906" w:h="16838" w:code="9"/>
      <w:pgMar w:top="851" w:right="737" w:bottom="794" w:left="1361" w:header="567" w:footer="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C7A" w:rsidRDefault="00065C7A" w:rsidP="00386D13">
      <w:r>
        <w:separator/>
      </w:r>
    </w:p>
  </w:endnote>
  <w:endnote w:type="continuationSeparator" w:id="0">
    <w:p w:rsidR="00065C7A" w:rsidRDefault="00065C7A" w:rsidP="0038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4D8" w:rsidRDefault="00C0436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76B27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274D8" w:rsidRDefault="00065C7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4D8" w:rsidRDefault="00C0436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76B27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F585B">
      <w:rPr>
        <w:rStyle w:val="a3"/>
        <w:noProof/>
      </w:rPr>
      <w:t>2</w:t>
    </w:r>
    <w:r>
      <w:rPr>
        <w:rStyle w:val="a3"/>
      </w:rPr>
      <w:fldChar w:fldCharType="end"/>
    </w:r>
  </w:p>
  <w:p w:rsidR="009274D8" w:rsidRDefault="00065C7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C7A" w:rsidRDefault="00065C7A" w:rsidP="00386D13">
      <w:r>
        <w:separator/>
      </w:r>
    </w:p>
  </w:footnote>
  <w:footnote w:type="continuationSeparator" w:id="0">
    <w:p w:rsidR="00065C7A" w:rsidRDefault="00065C7A" w:rsidP="00386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25B8"/>
    <w:multiLevelType w:val="hybridMultilevel"/>
    <w:tmpl w:val="90FA302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ECA705A"/>
    <w:multiLevelType w:val="hybridMultilevel"/>
    <w:tmpl w:val="EE98CA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0173A"/>
    <w:multiLevelType w:val="multilevel"/>
    <w:tmpl w:val="FEA8350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3"/>
      <w:numFmt w:val="decimal"/>
      <w:pStyle w:val="2"/>
      <w:suff w:val="space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27"/>
    <w:rsid w:val="0000040C"/>
    <w:rsid w:val="00001046"/>
    <w:rsid w:val="00001FAE"/>
    <w:rsid w:val="00002CBF"/>
    <w:rsid w:val="00003272"/>
    <w:rsid w:val="0000348A"/>
    <w:rsid w:val="000034A5"/>
    <w:rsid w:val="00003A78"/>
    <w:rsid w:val="00004ED3"/>
    <w:rsid w:val="00005485"/>
    <w:rsid w:val="000058E0"/>
    <w:rsid w:val="0000677B"/>
    <w:rsid w:val="0000738E"/>
    <w:rsid w:val="00007AAD"/>
    <w:rsid w:val="00007C71"/>
    <w:rsid w:val="000104F4"/>
    <w:rsid w:val="00010AB0"/>
    <w:rsid w:val="00010AFE"/>
    <w:rsid w:val="00010F5F"/>
    <w:rsid w:val="00011907"/>
    <w:rsid w:val="00011DDD"/>
    <w:rsid w:val="000120FD"/>
    <w:rsid w:val="00014294"/>
    <w:rsid w:val="00014525"/>
    <w:rsid w:val="00014892"/>
    <w:rsid w:val="00014C56"/>
    <w:rsid w:val="00014CD1"/>
    <w:rsid w:val="00015E8C"/>
    <w:rsid w:val="00016A9D"/>
    <w:rsid w:val="0001710C"/>
    <w:rsid w:val="00020176"/>
    <w:rsid w:val="00020312"/>
    <w:rsid w:val="0002033C"/>
    <w:rsid w:val="000213EE"/>
    <w:rsid w:val="000216B2"/>
    <w:rsid w:val="000218C9"/>
    <w:rsid w:val="0002230A"/>
    <w:rsid w:val="000235D2"/>
    <w:rsid w:val="0002420D"/>
    <w:rsid w:val="00024A1A"/>
    <w:rsid w:val="0002500E"/>
    <w:rsid w:val="0002520B"/>
    <w:rsid w:val="00025466"/>
    <w:rsid w:val="00025791"/>
    <w:rsid w:val="000265B0"/>
    <w:rsid w:val="000266F3"/>
    <w:rsid w:val="00026EC1"/>
    <w:rsid w:val="0002700F"/>
    <w:rsid w:val="00027309"/>
    <w:rsid w:val="000275A7"/>
    <w:rsid w:val="00027DF7"/>
    <w:rsid w:val="000302B9"/>
    <w:rsid w:val="000309BD"/>
    <w:rsid w:val="00031422"/>
    <w:rsid w:val="0003189F"/>
    <w:rsid w:val="00032096"/>
    <w:rsid w:val="000323DB"/>
    <w:rsid w:val="00032E3F"/>
    <w:rsid w:val="00033148"/>
    <w:rsid w:val="00033253"/>
    <w:rsid w:val="0003326E"/>
    <w:rsid w:val="00033504"/>
    <w:rsid w:val="0003351D"/>
    <w:rsid w:val="00033AB8"/>
    <w:rsid w:val="00033D45"/>
    <w:rsid w:val="0003416A"/>
    <w:rsid w:val="0003421F"/>
    <w:rsid w:val="000349C1"/>
    <w:rsid w:val="00035DF9"/>
    <w:rsid w:val="00036BE6"/>
    <w:rsid w:val="00036CA9"/>
    <w:rsid w:val="00037512"/>
    <w:rsid w:val="000377D6"/>
    <w:rsid w:val="00037C96"/>
    <w:rsid w:val="000400FE"/>
    <w:rsid w:val="000404AA"/>
    <w:rsid w:val="00040792"/>
    <w:rsid w:val="00040FCD"/>
    <w:rsid w:val="0004137A"/>
    <w:rsid w:val="000413CA"/>
    <w:rsid w:val="0004258A"/>
    <w:rsid w:val="00042ADF"/>
    <w:rsid w:val="00043433"/>
    <w:rsid w:val="00044339"/>
    <w:rsid w:val="0004454B"/>
    <w:rsid w:val="000454BD"/>
    <w:rsid w:val="00045967"/>
    <w:rsid w:val="0004663A"/>
    <w:rsid w:val="00046694"/>
    <w:rsid w:val="00046DBE"/>
    <w:rsid w:val="00047041"/>
    <w:rsid w:val="000473E4"/>
    <w:rsid w:val="00047B88"/>
    <w:rsid w:val="00047CF5"/>
    <w:rsid w:val="000502A6"/>
    <w:rsid w:val="000505F4"/>
    <w:rsid w:val="00050B4E"/>
    <w:rsid w:val="0005101B"/>
    <w:rsid w:val="00051822"/>
    <w:rsid w:val="00051ED3"/>
    <w:rsid w:val="000522DB"/>
    <w:rsid w:val="00052A05"/>
    <w:rsid w:val="00052A66"/>
    <w:rsid w:val="00053CAA"/>
    <w:rsid w:val="00053F0B"/>
    <w:rsid w:val="00054647"/>
    <w:rsid w:val="000548A3"/>
    <w:rsid w:val="0005548A"/>
    <w:rsid w:val="0005558D"/>
    <w:rsid w:val="00055EA1"/>
    <w:rsid w:val="0005675B"/>
    <w:rsid w:val="00056B8C"/>
    <w:rsid w:val="000570AD"/>
    <w:rsid w:val="00057201"/>
    <w:rsid w:val="00060404"/>
    <w:rsid w:val="00060581"/>
    <w:rsid w:val="00060A5B"/>
    <w:rsid w:val="00060AAC"/>
    <w:rsid w:val="0006258C"/>
    <w:rsid w:val="000643D3"/>
    <w:rsid w:val="0006487E"/>
    <w:rsid w:val="0006504B"/>
    <w:rsid w:val="00065696"/>
    <w:rsid w:val="00065AC7"/>
    <w:rsid w:val="00065C7A"/>
    <w:rsid w:val="00066780"/>
    <w:rsid w:val="00066A71"/>
    <w:rsid w:val="00067C0D"/>
    <w:rsid w:val="000703D0"/>
    <w:rsid w:val="000710D7"/>
    <w:rsid w:val="00071D34"/>
    <w:rsid w:val="0007289D"/>
    <w:rsid w:val="00072CD0"/>
    <w:rsid w:val="00073D50"/>
    <w:rsid w:val="00074E07"/>
    <w:rsid w:val="00075A25"/>
    <w:rsid w:val="00075E30"/>
    <w:rsid w:val="00075E8F"/>
    <w:rsid w:val="000764F4"/>
    <w:rsid w:val="00076561"/>
    <w:rsid w:val="00076571"/>
    <w:rsid w:val="00076BE6"/>
    <w:rsid w:val="00077503"/>
    <w:rsid w:val="000777A0"/>
    <w:rsid w:val="00077DA8"/>
    <w:rsid w:val="0008067C"/>
    <w:rsid w:val="00080FE5"/>
    <w:rsid w:val="00081738"/>
    <w:rsid w:val="00081A6F"/>
    <w:rsid w:val="00081D20"/>
    <w:rsid w:val="00082157"/>
    <w:rsid w:val="00082790"/>
    <w:rsid w:val="00082F8C"/>
    <w:rsid w:val="000832AE"/>
    <w:rsid w:val="000833AE"/>
    <w:rsid w:val="00083A16"/>
    <w:rsid w:val="00084024"/>
    <w:rsid w:val="00084376"/>
    <w:rsid w:val="00084632"/>
    <w:rsid w:val="00084658"/>
    <w:rsid w:val="00084DB7"/>
    <w:rsid w:val="00085676"/>
    <w:rsid w:val="00086BDE"/>
    <w:rsid w:val="00086F63"/>
    <w:rsid w:val="00087471"/>
    <w:rsid w:val="00087528"/>
    <w:rsid w:val="000876D4"/>
    <w:rsid w:val="00087E64"/>
    <w:rsid w:val="0009034D"/>
    <w:rsid w:val="000910B7"/>
    <w:rsid w:val="00091674"/>
    <w:rsid w:val="000922BF"/>
    <w:rsid w:val="0009244B"/>
    <w:rsid w:val="00092710"/>
    <w:rsid w:val="00092882"/>
    <w:rsid w:val="00093E10"/>
    <w:rsid w:val="00093F13"/>
    <w:rsid w:val="0009429A"/>
    <w:rsid w:val="00095639"/>
    <w:rsid w:val="00095DDE"/>
    <w:rsid w:val="00095F52"/>
    <w:rsid w:val="00096572"/>
    <w:rsid w:val="000966B7"/>
    <w:rsid w:val="00096BEE"/>
    <w:rsid w:val="00096E44"/>
    <w:rsid w:val="0009739F"/>
    <w:rsid w:val="00097EF6"/>
    <w:rsid w:val="000A0884"/>
    <w:rsid w:val="000A0DA6"/>
    <w:rsid w:val="000A1163"/>
    <w:rsid w:val="000A1AC8"/>
    <w:rsid w:val="000A1FD3"/>
    <w:rsid w:val="000A208F"/>
    <w:rsid w:val="000A2A56"/>
    <w:rsid w:val="000A2A85"/>
    <w:rsid w:val="000A32DC"/>
    <w:rsid w:val="000A3FF7"/>
    <w:rsid w:val="000A46A7"/>
    <w:rsid w:val="000A4797"/>
    <w:rsid w:val="000A47CC"/>
    <w:rsid w:val="000A47EF"/>
    <w:rsid w:val="000A4D8F"/>
    <w:rsid w:val="000A543E"/>
    <w:rsid w:val="000A57CF"/>
    <w:rsid w:val="000A712E"/>
    <w:rsid w:val="000A73B3"/>
    <w:rsid w:val="000B0385"/>
    <w:rsid w:val="000B1E1E"/>
    <w:rsid w:val="000B2342"/>
    <w:rsid w:val="000B2682"/>
    <w:rsid w:val="000B2F71"/>
    <w:rsid w:val="000B3896"/>
    <w:rsid w:val="000B394A"/>
    <w:rsid w:val="000B3A39"/>
    <w:rsid w:val="000B3D47"/>
    <w:rsid w:val="000B56E6"/>
    <w:rsid w:val="000B5D23"/>
    <w:rsid w:val="000B5E9E"/>
    <w:rsid w:val="000B60CC"/>
    <w:rsid w:val="000B6CCD"/>
    <w:rsid w:val="000B73C7"/>
    <w:rsid w:val="000B743A"/>
    <w:rsid w:val="000B7D31"/>
    <w:rsid w:val="000B7DBF"/>
    <w:rsid w:val="000C00A0"/>
    <w:rsid w:val="000C02CA"/>
    <w:rsid w:val="000C03E8"/>
    <w:rsid w:val="000C0EEB"/>
    <w:rsid w:val="000C0F1B"/>
    <w:rsid w:val="000C1878"/>
    <w:rsid w:val="000C19EF"/>
    <w:rsid w:val="000C271B"/>
    <w:rsid w:val="000C2880"/>
    <w:rsid w:val="000C2CFD"/>
    <w:rsid w:val="000C2FD9"/>
    <w:rsid w:val="000C32AF"/>
    <w:rsid w:val="000C3587"/>
    <w:rsid w:val="000C373B"/>
    <w:rsid w:val="000C4EA8"/>
    <w:rsid w:val="000C52AA"/>
    <w:rsid w:val="000C5652"/>
    <w:rsid w:val="000C5DD3"/>
    <w:rsid w:val="000C7589"/>
    <w:rsid w:val="000C75D4"/>
    <w:rsid w:val="000C7907"/>
    <w:rsid w:val="000C792A"/>
    <w:rsid w:val="000C7AA3"/>
    <w:rsid w:val="000D0B51"/>
    <w:rsid w:val="000D2EAE"/>
    <w:rsid w:val="000D3011"/>
    <w:rsid w:val="000D3CB3"/>
    <w:rsid w:val="000D46C7"/>
    <w:rsid w:val="000D49CB"/>
    <w:rsid w:val="000D4A79"/>
    <w:rsid w:val="000D4B72"/>
    <w:rsid w:val="000D4E40"/>
    <w:rsid w:val="000D564E"/>
    <w:rsid w:val="000D61C3"/>
    <w:rsid w:val="000E0E09"/>
    <w:rsid w:val="000E145A"/>
    <w:rsid w:val="000E210E"/>
    <w:rsid w:val="000E22F2"/>
    <w:rsid w:val="000E24D8"/>
    <w:rsid w:val="000E26CD"/>
    <w:rsid w:val="000E2746"/>
    <w:rsid w:val="000E3171"/>
    <w:rsid w:val="000E3465"/>
    <w:rsid w:val="000E3E4B"/>
    <w:rsid w:val="000E410A"/>
    <w:rsid w:val="000E477D"/>
    <w:rsid w:val="000E4E7E"/>
    <w:rsid w:val="000E654A"/>
    <w:rsid w:val="000E6C78"/>
    <w:rsid w:val="000E6D77"/>
    <w:rsid w:val="000E6F27"/>
    <w:rsid w:val="000E7409"/>
    <w:rsid w:val="000E7CED"/>
    <w:rsid w:val="000F023C"/>
    <w:rsid w:val="000F0883"/>
    <w:rsid w:val="000F0F13"/>
    <w:rsid w:val="000F17ED"/>
    <w:rsid w:val="000F1A21"/>
    <w:rsid w:val="000F1A7B"/>
    <w:rsid w:val="000F2789"/>
    <w:rsid w:val="000F2A7D"/>
    <w:rsid w:val="000F2F63"/>
    <w:rsid w:val="000F338F"/>
    <w:rsid w:val="000F4D60"/>
    <w:rsid w:val="000F5782"/>
    <w:rsid w:val="000F614F"/>
    <w:rsid w:val="000F67ED"/>
    <w:rsid w:val="000F6E59"/>
    <w:rsid w:val="000F7276"/>
    <w:rsid w:val="0010081E"/>
    <w:rsid w:val="00100D43"/>
    <w:rsid w:val="00100EDF"/>
    <w:rsid w:val="00100EEC"/>
    <w:rsid w:val="00101756"/>
    <w:rsid w:val="00101937"/>
    <w:rsid w:val="001021F2"/>
    <w:rsid w:val="00102C07"/>
    <w:rsid w:val="00102F16"/>
    <w:rsid w:val="00103B04"/>
    <w:rsid w:val="001042A3"/>
    <w:rsid w:val="001047FC"/>
    <w:rsid w:val="00105144"/>
    <w:rsid w:val="00105BA6"/>
    <w:rsid w:val="00106FEB"/>
    <w:rsid w:val="001073A1"/>
    <w:rsid w:val="00107600"/>
    <w:rsid w:val="001101DE"/>
    <w:rsid w:val="001123DB"/>
    <w:rsid w:val="001127C7"/>
    <w:rsid w:val="0011291D"/>
    <w:rsid w:val="00112DBF"/>
    <w:rsid w:val="0011318B"/>
    <w:rsid w:val="001139C5"/>
    <w:rsid w:val="00113B7F"/>
    <w:rsid w:val="0011591D"/>
    <w:rsid w:val="0011617B"/>
    <w:rsid w:val="00116354"/>
    <w:rsid w:val="0011636B"/>
    <w:rsid w:val="00116DBE"/>
    <w:rsid w:val="00116E1C"/>
    <w:rsid w:val="00116EEC"/>
    <w:rsid w:val="00116F7F"/>
    <w:rsid w:val="001174EA"/>
    <w:rsid w:val="00117D1D"/>
    <w:rsid w:val="00117F95"/>
    <w:rsid w:val="001203C8"/>
    <w:rsid w:val="001205F5"/>
    <w:rsid w:val="0012090A"/>
    <w:rsid w:val="0012115A"/>
    <w:rsid w:val="0012191E"/>
    <w:rsid w:val="00121ADC"/>
    <w:rsid w:val="00121C52"/>
    <w:rsid w:val="00122528"/>
    <w:rsid w:val="0012401D"/>
    <w:rsid w:val="001253F9"/>
    <w:rsid w:val="00125CFA"/>
    <w:rsid w:val="00126C19"/>
    <w:rsid w:val="0012711C"/>
    <w:rsid w:val="00127545"/>
    <w:rsid w:val="00127560"/>
    <w:rsid w:val="00127BB0"/>
    <w:rsid w:val="00130014"/>
    <w:rsid w:val="001300FC"/>
    <w:rsid w:val="001302AC"/>
    <w:rsid w:val="001307F5"/>
    <w:rsid w:val="00130BCD"/>
    <w:rsid w:val="00130C8E"/>
    <w:rsid w:val="0013137E"/>
    <w:rsid w:val="00133536"/>
    <w:rsid w:val="00133751"/>
    <w:rsid w:val="00133886"/>
    <w:rsid w:val="001341E1"/>
    <w:rsid w:val="00134A09"/>
    <w:rsid w:val="00134B26"/>
    <w:rsid w:val="001350BB"/>
    <w:rsid w:val="0013626B"/>
    <w:rsid w:val="00136B46"/>
    <w:rsid w:val="00136FE3"/>
    <w:rsid w:val="00137500"/>
    <w:rsid w:val="001376B3"/>
    <w:rsid w:val="00137D4E"/>
    <w:rsid w:val="00140247"/>
    <w:rsid w:val="00140E40"/>
    <w:rsid w:val="0014167A"/>
    <w:rsid w:val="00141DA6"/>
    <w:rsid w:val="00141F72"/>
    <w:rsid w:val="00142508"/>
    <w:rsid w:val="00142679"/>
    <w:rsid w:val="001429CB"/>
    <w:rsid w:val="00142B72"/>
    <w:rsid w:val="00142D37"/>
    <w:rsid w:val="0014357A"/>
    <w:rsid w:val="001436F2"/>
    <w:rsid w:val="0014370E"/>
    <w:rsid w:val="0014394A"/>
    <w:rsid w:val="00144F36"/>
    <w:rsid w:val="001456E8"/>
    <w:rsid w:val="00145838"/>
    <w:rsid w:val="00146764"/>
    <w:rsid w:val="001500BC"/>
    <w:rsid w:val="00150148"/>
    <w:rsid w:val="001516D8"/>
    <w:rsid w:val="001517A0"/>
    <w:rsid w:val="001519DF"/>
    <w:rsid w:val="00152AC3"/>
    <w:rsid w:val="00152B9F"/>
    <w:rsid w:val="00152FAC"/>
    <w:rsid w:val="00153A33"/>
    <w:rsid w:val="00153C54"/>
    <w:rsid w:val="00154111"/>
    <w:rsid w:val="0015426C"/>
    <w:rsid w:val="0015589E"/>
    <w:rsid w:val="00155A51"/>
    <w:rsid w:val="00155E55"/>
    <w:rsid w:val="00155EE7"/>
    <w:rsid w:val="001560B4"/>
    <w:rsid w:val="0015624D"/>
    <w:rsid w:val="00157460"/>
    <w:rsid w:val="0015763D"/>
    <w:rsid w:val="00157C03"/>
    <w:rsid w:val="001600FA"/>
    <w:rsid w:val="00160187"/>
    <w:rsid w:val="001603D7"/>
    <w:rsid w:val="00160711"/>
    <w:rsid w:val="00160AF6"/>
    <w:rsid w:val="00161468"/>
    <w:rsid w:val="00161570"/>
    <w:rsid w:val="00161E45"/>
    <w:rsid w:val="00162D56"/>
    <w:rsid w:val="00162F81"/>
    <w:rsid w:val="00162F99"/>
    <w:rsid w:val="00163A56"/>
    <w:rsid w:val="00163B9C"/>
    <w:rsid w:val="00163F55"/>
    <w:rsid w:val="00164596"/>
    <w:rsid w:val="00164DB0"/>
    <w:rsid w:val="00165BF8"/>
    <w:rsid w:val="00165BFB"/>
    <w:rsid w:val="00165C20"/>
    <w:rsid w:val="00166C49"/>
    <w:rsid w:val="00167E8F"/>
    <w:rsid w:val="001702BF"/>
    <w:rsid w:val="001705AA"/>
    <w:rsid w:val="00170991"/>
    <w:rsid w:val="00170A1D"/>
    <w:rsid w:val="00171F2E"/>
    <w:rsid w:val="001729B9"/>
    <w:rsid w:val="00172BD8"/>
    <w:rsid w:val="00174507"/>
    <w:rsid w:val="00175227"/>
    <w:rsid w:val="001752DB"/>
    <w:rsid w:val="001757F9"/>
    <w:rsid w:val="00175FBA"/>
    <w:rsid w:val="00176059"/>
    <w:rsid w:val="00176233"/>
    <w:rsid w:val="0017737B"/>
    <w:rsid w:val="00177BF8"/>
    <w:rsid w:val="0018086D"/>
    <w:rsid w:val="00180B96"/>
    <w:rsid w:val="00180DB3"/>
    <w:rsid w:val="001817D2"/>
    <w:rsid w:val="00182547"/>
    <w:rsid w:val="00182606"/>
    <w:rsid w:val="0018261A"/>
    <w:rsid w:val="0018308C"/>
    <w:rsid w:val="001836E2"/>
    <w:rsid w:val="0018449C"/>
    <w:rsid w:val="00186502"/>
    <w:rsid w:val="0018725C"/>
    <w:rsid w:val="001900DA"/>
    <w:rsid w:val="001906B3"/>
    <w:rsid w:val="001931A9"/>
    <w:rsid w:val="00193224"/>
    <w:rsid w:val="00193B3A"/>
    <w:rsid w:val="00193FB7"/>
    <w:rsid w:val="001941D1"/>
    <w:rsid w:val="00194B77"/>
    <w:rsid w:val="00194BD4"/>
    <w:rsid w:val="00194C21"/>
    <w:rsid w:val="00195DA3"/>
    <w:rsid w:val="00196586"/>
    <w:rsid w:val="00196C8D"/>
    <w:rsid w:val="00197CEA"/>
    <w:rsid w:val="001A07F4"/>
    <w:rsid w:val="001A1686"/>
    <w:rsid w:val="001A1721"/>
    <w:rsid w:val="001A1B4D"/>
    <w:rsid w:val="001A1DD2"/>
    <w:rsid w:val="001A2D35"/>
    <w:rsid w:val="001A2D4C"/>
    <w:rsid w:val="001A2FFD"/>
    <w:rsid w:val="001A311D"/>
    <w:rsid w:val="001A3430"/>
    <w:rsid w:val="001A3AC0"/>
    <w:rsid w:val="001A4384"/>
    <w:rsid w:val="001A4E2D"/>
    <w:rsid w:val="001A4E42"/>
    <w:rsid w:val="001A50A3"/>
    <w:rsid w:val="001A5101"/>
    <w:rsid w:val="001A51E4"/>
    <w:rsid w:val="001A71C9"/>
    <w:rsid w:val="001A741C"/>
    <w:rsid w:val="001A7A27"/>
    <w:rsid w:val="001B1357"/>
    <w:rsid w:val="001B16C2"/>
    <w:rsid w:val="001B29E0"/>
    <w:rsid w:val="001B35E5"/>
    <w:rsid w:val="001B3848"/>
    <w:rsid w:val="001B3AFF"/>
    <w:rsid w:val="001B3FA9"/>
    <w:rsid w:val="001B4370"/>
    <w:rsid w:val="001B494F"/>
    <w:rsid w:val="001B4953"/>
    <w:rsid w:val="001B4A4B"/>
    <w:rsid w:val="001B511C"/>
    <w:rsid w:val="001B5A50"/>
    <w:rsid w:val="001B655B"/>
    <w:rsid w:val="001C0A9B"/>
    <w:rsid w:val="001C0F05"/>
    <w:rsid w:val="001C0F74"/>
    <w:rsid w:val="001C17BD"/>
    <w:rsid w:val="001C2606"/>
    <w:rsid w:val="001C26E5"/>
    <w:rsid w:val="001C28E9"/>
    <w:rsid w:val="001C2BA2"/>
    <w:rsid w:val="001C2DE5"/>
    <w:rsid w:val="001C4306"/>
    <w:rsid w:val="001C45E1"/>
    <w:rsid w:val="001C496A"/>
    <w:rsid w:val="001C4BC4"/>
    <w:rsid w:val="001C587E"/>
    <w:rsid w:val="001C5D3C"/>
    <w:rsid w:val="001C6088"/>
    <w:rsid w:val="001C671C"/>
    <w:rsid w:val="001C67BC"/>
    <w:rsid w:val="001C68B8"/>
    <w:rsid w:val="001C6942"/>
    <w:rsid w:val="001C6A11"/>
    <w:rsid w:val="001D0874"/>
    <w:rsid w:val="001D12B5"/>
    <w:rsid w:val="001D1876"/>
    <w:rsid w:val="001D1C92"/>
    <w:rsid w:val="001D23D6"/>
    <w:rsid w:val="001D2979"/>
    <w:rsid w:val="001D3828"/>
    <w:rsid w:val="001D3B6E"/>
    <w:rsid w:val="001D3F60"/>
    <w:rsid w:val="001D4602"/>
    <w:rsid w:val="001D4818"/>
    <w:rsid w:val="001D4B11"/>
    <w:rsid w:val="001D4FFD"/>
    <w:rsid w:val="001D5F9D"/>
    <w:rsid w:val="001D5FBA"/>
    <w:rsid w:val="001D616D"/>
    <w:rsid w:val="001D643C"/>
    <w:rsid w:val="001D6DFE"/>
    <w:rsid w:val="001D73E8"/>
    <w:rsid w:val="001D75E8"/>
    <w:rsid w:val="001D7796"/>
    <w:rsid w:val="001D7912"/>
    <w:rsid w:val="001E12DE"/>
    <w:rsid w:val="001E1985"/>
    <w:rsid w:val="001E19AE"/>
    <w:rsid w:val="001E1FD2"/>
    <w:rsid w:val="001E2170"/>
    <w:rsid w:val="001E227D"/>
    <w:rsid w:val="001E2614"/>
    <w:rsid w:val="001E29D9"/>
    <w:rsid w:val="001E3201"/>
    <w:rsid w:val="001E32C4"/>
    <w:rsid w:val="001E4115"/>
    <w:rsid w:val="001E49CE"/>
    <w:rsid w:val="001E4F01"/>
    <w:rsid w:val="001E550E"/>
    <w:rsid w:val="001E58C7"/>
    <w:rsid w:val="001E5942"/>
    <w:rsid w:val="001E5CDD"/>
    <w:rsid w:val="001E5FF9"/>
    <w:rsid w:val="001E60D0"/>
    <w:rsid w:val="001E625D"/>
    <w:rsid w:val="001E6312"/>
    <w:rsid w:val="001E67AF"/>
    <w:rsid w:val="001E68AF"/>
    <w:rsid w:val="001E6FAA"/>
    <w:rsid w:val="001E7228"/>
    <w:rsid w:val="001E7302"/>
    <w:rsid w:val="001F07F6"/>
    <w:rsid w:val="001F0A0E"/>
    <w:rsid w:val="001F17A2"/>
    <w:rsid w:val="001F18F5"/>
    <w:rsid w:val="001F2B15"/>
    <w:rsid w:val="001F2EC1"/>
    <w:rsid w:val="001F33E9"/>
    <w:rsid w:val="001F38F7"/>
    <w:rsid w:val="001F3ADB"/>
    <w:rsid w:val="001F4C0B"/>
    <w:rsid w:val="001F526D"/>
    <w:rsid w:val="001F592E"/>
    <w:rsid w:val="001F63BE"/>
    <w:rsid w:val="001F6D34"/>
    <w:rsid w:val="001F6E1D"/>
    <w:rsid w:val="001F72B3"/>
    <w:rsid w:val="00200FCC"/>
    <w:rsid w:val="0020177D"/>
    <w:rsid w:val="00201B53"/>
    <w:rsid w:val="00201C9A"/>
    <w:rsid w:val="00202E19"/>
    <w:rsid w:val="00205EA3"/>
    <w:rsid w:val="00206B5F"/>
    <w:rsid w:val="00206E15"/>
    <w:rsid w:val="002070D7"/>
    <w:rsid w:val="00207EE9"/>
    <w:rsid w:val="00210936"/>
    <w:rsid w:val="00210C6A"/>
    <w:rsid w:val="00211335"/>
    <w:rsid w:val="00211358"/>
    <w:rsid w:val="00212550"/>
    <w:rsid w:val="00212947"/>
    <w:rsid w:val="002129F9"/>
    <w:rsid w:val="00212C22"/>
    <w:rsid w:val="00212E5E"/>
    <w:rsid w:val="00212E7C"/>
    <w:rsid w:val="002134D5"/>
    <w:rsid w:val="00213B69"/>
    <w:rsid w:val="00214371"/>
    <w:rsid w:val="00214CE1"/>
    <w:rsid w:val="00215261"/>
    <w:rsid w:val="002159D8"/>
    <w:rsid w:val="002168AD"/>
    <w:rsid w:val="00216C3B"/>
    <w:rsid w:val="00217B2E"/>
    <w:rsid w:val="00220D0B"/>
    <w:rsid w:val="00221E90"/>
    <w:rsid w:val="002222DC"/>
    <w:rsid w:val="00222526"/>
    <w:rsid w:val="002227C0"/>
    <w:rsid w:val="00223DEC"/>
    <w:rsid w:val="002251F9"/>
    <w:rsid w:val="0022536E"/>
    <w:rsid w:val="00225B43"/>
    <w:rsid w:val="00225BD3"/>
    <w:rsid w:val="00226E87"/>
    <w:rsid w:val="002271CA"/>
    <w:rsid w:val="00227208"/>
    <w:rsid w:val="00227CEB"/>
    <w:rsid w:val="002302F5"/>
    <w:rsid w:val="00230B96"/>
    <w:rsid w:val="00231379"/>
    <w:rsid w:val="002315D9"/>
    <w:rsid w:val="002318E2"/>
    <w:rsid w:val="00232EC9"/>
    <w:rsid w:val="00233728"/>
    <w:rsid w:val="00233A0D"/>
    <w:rsid w:val="00234004"/>
    <w:rsid w:val="00234AE5"/>
    <w:rsid w:val="0023566C"/>
    <w:rsid w:val="002357C2"/>
    <w:rsid w:val="00235A6D"/>
    <w:rsid w:val="0023653C"/>
    <w:rsid w:val="002367C4"/>
    <w:rsid w:val="00236B0D"/>
    <w:rsid w:val="00236B18"/>
    <w:rsid w:val="00237EF4"/>
    <w:rsid w:val="0024052B"/>
    <w:rsid w:val="0024055C"/>
    <w:rsid w:val="00240578"/>
    <w:rsid w:val="0024068A"/>
    <w:rsid w:val="00241B3B"/>
    <w:rsid w:val="002423E8"/>
    <w:rsid w:val="002425DA"/>
    <w:rsid w:val="0024267E"/>
    <w:rsid w:val="002429B5"/>
    <w:rsid w:val="00242B6F"/>
    <w:rsid w:val="00242D74"/>
    <w:rsid w:val="00242F79"/>
    <w:rsid w:val="00243547"/>
    <w:rsid w:val="00243734"/>
    <w:rsid w:val="00243958"/>
    <w:rsid w:val="002440F9"/>
    <w:rsid w:val="00244D54"/>
    <w:rsid w:val="002452CE"/>
    <w:rsid w:val="002465E6"/>
    <w:rsid w:val="00246693"/>
    <w:rsid w:val="00247B7F"/>
    <w:rsid w:val="002510DF"/>
    <w:rsid w:val="002512A6"/>
    <w:rsid w:val="0025220C"/>
    <w:rsid w:val="002526B0"/>
    <w:rsid w:val="00252969"/>
    <w:rsid w:val="00253A30"/>
    <w:rsid w:val="002551B5"/>
    <w:rsid w:val="0025557D"/>
    <w:rsid w:val="00255726"/>
    <w:rsid w:val="0025683E"/>
    <w:rsid w:val="002568B3"/>
    <w:rsid w:val="0025706D"/>
    <w:rsid w:val="00257D45"/>
    <w:rsid w:val="00260165"/>
    <w:rsid w:val="00260199"/>
    <w:rsid w:val="0026054C"/>
    <w:rsid w:val="00261641"/>
    <w:rsid w:val="00261B4C"/>
    <w:rsid w:val="00261E7E"/>
    <w:rsid w:val="00262DC2"/>
    <w:rsid w:val="00263016"/>
    <w:rsid w:val="00263188"/>
    <w:rsid w:val="00263640"/>
    <w:rsid w:val="00263647"/>
    <w:rsid w:val="002642F8"/>
    <w:rsid w:val="002647FB"/>
    <w:rsid w:val="00264B29"/>
    <w:rsid w:val="00265B85"/>
    <w:rsid w:val="00265BAB"/>
    <w:rsid w:val="00266429"/>
    <w:rsid w:val="0026658B"/>
    <w:rsid w:val="00266815"/>
    <w:rsid w:val="00266C3B"/>
    <w:rsid w:val="00266D8B"/>
    <w:rsid w:val="00267294"/>
    <w:rsid w:val="00267B0F"/>
    <w:rsid w:val="00271113"/>
    <w:rsid w:val="00271B84"/>
    <w:rsid w:val="00271C25"/>
    <w:rsid w:val="002733B7"/>
    <w:rsid w:val="00273A5F"/>
    <w:rsid w:val="00274C52"/>
    <w:rsid w:val="00276746"/>
    <w:rsid w:val="00277C63"/>
    <w:rsid w:val="00277F77"/>
    <w:rsid w:val="0028069C"/>
    <w:rsid w:val="0028132D"/>
    <w:rsid w:val="002813CB"/>
    <w:rsid w:val="002816E6"/>
    <w:rsid w:val="00281AE2"/>
    <w:rsid w:val="00282C24"/>
    <w:rsid w:val="002831FF"/>
    <w:rsid w:val="002832FF"/>
    <w:rsid w:val="00283BBD"/>
    <w:rsid w:val="00283DA4"/>
    <w:rsid w:val="002844AA"/>
    <w:rsid w:val="00284801"/>
    <w:rsid w:val="002849A1"/>
    <w:rsid w:val="00285108"/>
    <w:rsid w:val="002856D3"/>
    <w:rsid w:val="00285931"/>
    <w:rsid w:val="0028645A"/>
    <w:rsid w:val="002869CC"/>
    <w:rsid w:val="00286F45"/>
    <w:rsid w:val="002873C0"/>
    <w:rsid w:val="002875BB"/>
    <w:rsid w:val="00287D91"/>
    <w:rsid w:val="00287E76"/>
    <w:rsid w:val="00290B4D"/>
    <w:rsid w:val="00290D78"/>
    <w:rsid w:val="00290F1E"/>
    <w:rsid w:val="0029180D"/>
    <w:rsid w:val="002918B0"/>
    <w:rsid w:val="00293099"/>
    <w:rsid w:val="0029319D"/>
    <w:rsid w:val="0029344E"/>
    <w:rsid w:val="00293970"/>
    <w:rsid w:val="002947AA"/>
    <w:rsid w:val="002958BB"/>
    <w:rsid w:val="00295C96"/>
    <w:rsid w:val="0029650A"/>
    <w:rsid w:val="002971F2"/>
    <w:rsid w:val="002975F2"/>
    <w:rsid w:val="00297B50"/>
    <w:rsid w:val="002A0BEA"/>
    <w:rsid w:val="002A141E"/>
    <w:rsid w:val="002A1965"/>
    <w:rsid w:val="002A19B2"/>
    <w:rsid w:val="002A23FA"/>
    <w:rsid w:val="002A2D1E"/>
    <w:rsid w:val="002A2D26"/>
    <w:rsid w:val="002A34D7"/>
    <w:rsid w:val="002A3748"/>
    <w:rsid w:val="002A4CC5"/>
    <w:rsid w:val="002A4F83"/>
    <w:rsid w:val="002A55D5"/>
    <w:rsid w:val="002A573A"/>
    <w:rsid w:val="002A57DC"/>
    <w:rsid w:val="002A58D4"/>
    <w:rsid w:val="002A5E80"/>
    <w:rsid w:val="002A6584"/>
    <w:rsid w:val="002A6F6B"/>
    <w:rsid w:val="002A7593"/>
    <w:rsid w:val="002A762D"/>
    <w:rsid w:val="002A7660"/>
    <w:rsid w:val="002B01F1"/>
    <w:rsid w:val="002B0284"/>
    <w:rsid w:val="002B0873"/>
    <w:rsid w:val="002B0E50"/>
    <w:rsid w:val="002B10B5"/>
    <w:rsid w:val="002B14D8"/>
    <w:rsid w:val="002B1546"/>
    <w:rsid w:val="002B1CEF"/>
    <w:rsid w:val="002B1D4B"/>
    <w:rsid w:val="002B2366"/>
    <w:rsid w:val="002B256D"/>
    <w:rsid w:val="002B25E3"/>
    <w:rsid w:val="002B3413"/>
    <w:rsid w:val="002B4754"/>
    <w:rsid w:val="002B476D"/>
    <w:rsid w:val="002B4AD3"/>
    <w:rsid w:val="002B5478"/>
    <w:rsid w:val="002B54EF"/>
    <w:rsid w:val="002B5FB3"/>
    <w:rsid w:val="002B6292"/>
    <w:rsid w:val="002B6591"/>
    <w:rsid w:val="002B67EE"/>
    <w:rsid w:val="002B6FF4"/>
    <w:rsid w:val="002B791A"/>
    <w:rsid w:val="002B791B"/>
    <w:rsid w:val="002B7E57"/>
    <w:rsid w:val="002C01FD"/>
    <w:rsid w:val="002C02A6"/>
    <w:rsid w:val="002C059C"/>
    <w:rsid w:val="002C060B"/>
    <w:rsid w:val="002C0FFC"/>
    <w:rsid w:val="002C174E"/>
    <w:rsid w:val="002C1AF4"/>
    <w:rsid w:val="002C2812"/>
    <w:rsid w:val="002C2F23"/>
    <w:rsid w:val="002C30BF"/>
    <w:rsid w:val="002C3D59"/>
    <w:rsid w:val="002C40C9"/>
    <w:rsid w:val="002C47E7"/>
    <w:rsid w:val="002C4C8A"/>
    <w:rsid w:val="002C529A"/>
    <w:rsid w:val="002C5522"/>
    <w:rsid w:val="002C5770"/>
    <w:rsid w:val="002C628B"/>
    <w:rsid w:val="002C6860"/>
    <w:rsid w:val="002C69ED"/>
    <w:rsid w:val="002C6D90"/>
    <w:rsid w:val="002C773F"/>
    <w:rsid w:val="002C7D0D"/>
    <w:rsid w:val="002D01D3"/>
    <w:rsid w:val="002D16DE"/>
    <w:rsid w:val="002D18DF"/>
    <w:rsid w:val="002D1DB9"/>
    <w:rsid w:val="002D1DE5"/>
    <w:rsid w:val="002D1E90"/>
    <w:rsid w:val="002D2570"/>
    <w:rsid w:val="002D3080"/>
    <w:rsid w:val="002D33E8"/>
    <w:rsid w:val="002D3D61"/>
    <w:rsid w:val="002D4352"/>
    <w:rsid w:val="002D4452"/>
    <w:rsid w:val="002D4F2B"/>
    <w:rsid w:val="002D542F"/>
    <w:rsid w:val="002D5738"/>
    <w:rsid w:val="002D6443"/>
    <w:rsid w:val="002D650A"/>
    <w:rsid w:val="002D6D98"/>
    <w:rsid w:val="002D7946"/>
    <w:rsid w:val="002E014D"/>
    <w:rsid w:val="002E0A9A"/>
    <w:rsid w:val="002E1365"/>
    <w:rsid w:val="002E16A0"/>
    <w:rsid w:val="002E1C76"/>
    <w:rsid w:val="002E2FAC"/>
    <w:rsid w:val="002E4716"/>
    <w:rsid w:val="002E4917"/>
    <w:rsid w:val="002E4FA7"/>
    <w:rsid w:val="002E5372"/>
    <w:rsid w:val="002E53FF"/>
    <w:rsid w:val="002E649B"/>
    <w:rsid w:val="002E7124"/>
    <w:rsid w:val="002F0BE8"/>
    <w:rsid w:val="002F108C"/>
    <w:rsid w:val="002F15C1"/>
    <w:rsid w:val="002F282C"/>
    <w:rsid w:val="002F2974"/>
    <w:rsid w:val="002F2A5D"/>
    <w:rsid w:val="002F2D39"/>
    <w:rsid w:val="002F3D23"/>
    <w:rsid w:val="002F53EB"/>
    <w:rsid w:val="002F5CC2"/>
    <w:rsid w:val="002F69CE"/>
    <w:rsid w:val="002F6E0D"/>
    <w:rsid w:val="002F763A"/>
    <w:rsid w:val="002F788A"/>
    <w:rsid w:val="002F7E61"/>
    <w:rsid w:val="00300423"/>
    <w:rsid w:val="0030087C"/>
    <w:rsid w:val="00300C85"/>
    <w:rsid w:val="00300CA5"/>
    <w:rsid w:val="00301C0F"/>
    <w:rsid w:val="00301D0F"/>
    <w:rsid w:val="00301EA7"/>
    <w:rsid w:val="003024A0"/>
    <w:rsid w:val="003024FD"/>
    <w:rsid w:val="003028F1"/>
    <w:rsid w:val="00304BF9"/>
    <w:rsid w:val="00304C02"/>
    <w:rsid w:val="00304D77"/>
    <w:rsid w:val="00304FE2"/>
    <w:rsid w:val="003054D9"/>
    <w:rsid w:val="003066BE"/>
    <w:rsid w:val="00306A74"/>
    <w:rsid w:val="00306F7B"/>
    <w:rsid w:val="00310F9F"/>
    <w:rsid w:val="00311412"/>
    <w:rsid w:val="00311418"/>
    <w:rsid w:val="0031163A"/>
    <w:rsid w:val="0031191B"/>
    <w:rsid w:val="00311C85"/>
    <w:rsid w:val="00311D9B"/>
    <w:rsid w:val="00312026"/>
    <w:rsid w:val="00312447"/>
    <w:rsid w:val="003124D2"/>
    <w:rsid w:val="00312894"/>
    <w:rsid w:val="00313326"/>
    <w:rsid w:val="00313549"/>
    <w:rsid w:val="00314015"/>
    <w:rsid w:val="003143B1"/>
    <w:rsid w:val="003146C1"/>
    <w:rsid w:val="00314A80"/>
    <w:rsid w:val="003178CA"/>
    <w:rsid w:val="00317B9E"/>
    <w:rsid w:val="00317DA4"/>
    <w:rsid w:val="003209E3"/>
    <w:rsid w:val="00321762"/>
    <w:rsid w:val="0032196A"/>
    <w:rsid w:val="00321CC2"/>
    <w:rsid w:val="003234DF"/>
    <w:rsid w:val="00323B9B"/>
    <w:rsid w:val="00323F96"/>
    <w:rsid w:val="00324FF7"/>
    <w:rsid w:val="003250E6"/>
    <w:rsid w:val="00325A29"/>
    <w:rsid w:val="00325D41"/>
    <w:rsid w:val="00326C5E"/>
    <w:rsid w:val="00327314"/>
    <w:rsid w:val="003276EE"/>
    <w:rsid w:val="00327727"/>
    <w:rsid w:val="00327775"/>
    <w:rsid w:val="003277AD"/>
    <w:rsid w:val="00327F52"/>
    <w:rsid w:val="0033086A"/>
    <w:rsid w:val="003311F6"/>
    <w:rsid w:val="00331C70"/>
    <w:rsid w:val="00331FFD"/>
    <w:rsid w:val="003338C1"/>
    <w:rsid w:val="00334833"/>
    <w:rsid w:val="00335470"/>
    <w:rsid w:val="00335698"/>
    <w:rsid w:val="00335987"/>
    <w:rsid w:val="003373C6"/>
    <w:rsid w:val="0034046B"/>
    <w:rsid w:val="00340DCD"/>
    <w:rsid w:val="00341349"/>
    <w:rsid w:val="0034159A"/>
    <w:rsid w:val="003415BC"/>
    <w:rsid w:val="00341B0C"/>
    <w:rsid w:val="00341D6A"/>
    <w:rsid w:val="00341FDB"/>
    <w:rsid w:val="00343E59"/>
    <w:rsid w:val="003440C7"/>
    <w:rsid w:val="003441AB"/>
    <w:rsid w:val="00344D05"/>
    <w:rsid w:val="0034592A"/>
    <w:rsid w:val="00345BF1"/>
    <w:rsid w:val="0034656B"/>
    <w:rsid w:val="00346743"/>
    <w:rsid w:val="00346A10"/>
    <w:rsid w:val="00346DC0"/>
    <w:rsid w:val="00346DD2"/>
    <w:rsid w:val="003506AB"/>
    <w:rsid w:val="003516F4"/>
    <w:rsid w:val="00351EC5"/>
    <w:rsid w:val="003522D1"/>
    <w:rsid w:val="00352690"/>
    <w:rsid w:val="00352B42"/>
    <w:rsid w:val="00353303"/>
    <w:rsid w:val="00353459"/>
    <w:rsid w:val="0035375D"/>
    <w:rsid w:val="0035463C"/>
    <w:rsid w:val="003549FC"/>
    <w:rsid w:val="00355022"/>
    <w:rsid w:val="003551F5"/>
    <w:rsid w:val="00355D70"/>
    <w:rsid w:val="00356DE5"/>
    <w:rsid w:val="00357158"/>
    <w:rsid w:val="003571D8"/>
    <w:rsid w:val="00357458"/>
    <w:rsid w:val="00357C93"/>
    <w:rsid w:val="00357F98"/>
    <w:rsid w:val="003610B3"/>
    <w:rsid w:val="00361548"/>
    <w:rsid w:val="003616B6"/>
    <w:rsid w:val="003616BB"/>
    <w:rsid w:val="00361F45"/>
    <w:rsid w:val="003622C1"/>
    <w:rsid w:val="003623E1"/>
    <w:rsid w:val="00362653"/>
    <w:rsid w:val="00363317"/>
    <w:rsid w:val="003634A1"/>
    <w:rsid w:val="003638B2"/>
    <w:rsid w:val="00363A74"/>
    <w:rsid w:val="003641D9"/>
    <w:rsid w:val="003645F4"/>
    <w:rsid w:val="00364624"/>
    <w:rsid w:val="00365044"/>
    <w:rsid w:val="0036774F"/>
    <w:rsid w:val="003679CF"/>
    <w:rsid w:val="00367BCC"/>
    <w:rsid w:val="00370379"/>
    <w:rsid w:val="00371141"/>
    <w:rsid w:val="00371691"/>
    <w:rsid w:val="0037203F"/>
    <w:rsid w:val="0037222B"/>
    <w:rsid w:val="00372A18"/>
    <w:rsid w:val="00372C98"/>
    <w:rsid w:val="0037307B"/>
    <w:rsid w:val="00373AA8"/>
    <w:rsid w:val="00373C99"/>
    <w:rsid w:val="00374149"/>
    <w:rsid w:val="00374426"/>
    <w:rsid w:val="0037496E"/>
    <w:rsid w:val="00374C73"/>
    <w:rsid w:val="00374DED"/>
    <w:rsid w:val="00374E40"/>
    <w:rsid w:val="003750F8"/>
    <w:rsid w:val="0037522A"/>
    <w:rsid w:val="00375403"/>
    <w:rsid w:val="00375AB7"/>
    <w:rsid w:val="00376450"/>
    <w:rsid w:val="00376808"/>
    <w:rsid w:val="00376BB9"/>
    <w:rsid w:val="00376E6E"/>
    <w:rsid w:val="00380629"/>
    <w:rsid w:val="00380AEC"/>
    <w:rsid w:val="00381C09"/>
    <w:rsid w:val="0038304B"/>
    <w:rsid w:val="0038331F"/>
    <w:rsid w:val="00383334"/>
    <w:rsid w:val="00383C29"/>
    <w:rsid w:val="00384E46"/>
    <w:rsid w:val="003850F0"/>
    <w:rsid w:val="0038560D"/>
    <w:rsid w:val="0038637E"/>
    <w:rsid w:val="003864BE"/>
    <w:rsid w:val="00386803"/>
    <w:rsid w:val="00386D13"/>
    <w:rsid w:val="003877F3"/>
    <w:rsid w:val="00387C98"/>
    <w:rsid w:val="00387E2A"/>
    <w:rsid w:val="00390186"/>
    <w:rsid w:val="00390369"/>
    <w:rsid w:val="00390494"/>
    <w:rsid w:val="00390DDE"/>
    <w:rsid w:val="00390FE0"/>
    <w:rsid w:val="00391F25"/>
    <w:rsid w:val="0039253B"/>
    <w:rsid w:val="00394439"/>
    <w:rsid w:val="00394B51"/>
    <w:rsid w:val="00395E02"/>
    <w:rsid w:val="00395ED5"/>
    <w:rsid w:val="00396EAB"/>
    <w:rsid w:val="00397063"/>
    <w:rsid w:val="00397DB7"/>
    <w:rsid w:val="00397F33"/>
    <w:rsid w:val="003A034C"/>
    <w:rsid w:val="003A0BF7"/>
    <w:rsid w:val="003A10BB"/>
    <w:rsid w:val="003A114A"/>
    <w:rsid w:val="003A1D4E"/>
    <w:rsid w:val="003A214C"/>
    <w:rsid w:val="003A3773"/>
    <w:rsid w:val="003A4C4C"/>
    <w:rsid w:val="003A4D87"/>
    <w:rsid w:val="003A7C44"/>
    <w:rsid w:val="003B0767"/>
    <w:rsid w:val="003B0D58"/>
    <w:rsid w:val="003B10F0"/>
    <w:rsid w:val="003B154F"/>
    <w:rsid w:val="003B2E52"/>
    <w:rsid w:val="003B49BA"/>
    <w:rsid w:val="003B4B29"/>
    <w:rsid w:val="003B4F9F"/>
    <w:rsid w:val="003B5918"/>
    <w:rsid w:val="003B654E"/>
    <w:rsid w:val="003B6D9B"/>
    <w:rsid w:val="003B6F88"/>
    <w:rsid w:val="003B7804"/>
    <w:rsid w:val="003B7C7E"/>
    <w:rsid w:val="003C0031"/>
    <w:rsid w:val="003C0CFE"/>
    <w:rsid w:val="003C14AA"/>
    <w:rsid w:val="003C20A5"/>
    <w:rsid w:val="003C31E5"/>
    <w:rsid w:val="003C5EDE"/>
    <w:rsid w:val="003C65C7"/>
    <w:rsid w:val="003C6822"/>
    <w:rsid w:val="003C6E05"/>
    <w:rsid w:val="003C7578"/>
    <w:rsid w:val="003C77DB"/>
    <w:rsid w:val="003C7A3C"/>
    <w:rsid w:val="003C7B2D"/>
    <w:rsid w:val="003C7F8B"/>
    <w:rsid w:val="003D0E53"/>
    <w:rsid w:val="003D1084"/>
    <w:rsid w:val="003D12FB"/>
    <w:rsid w:val="003D1340"/>
    <w:rsid w:val="003D1819"/>
    <w:rsid w:val="003D2241"/>
    <w:rsid w:val="003D24E8"/>
    <w:rsid w:val="003D259B"/>
    <w:rsid w:val="003D2DA3"/>
    <w:rsid w:val="003D353D"/>
    <w:rsid w:val="003D39EF"/>
    <w:rsid w:val="003D3F72"/>
    <w:rsid w:val="003D43AD"/>
    <w:rsid w:val="003D45ED"/>
    <w:rsid w:val="003D46D6"/>
    <w:rsid w:val="003D4889"/>
    <w:rsid w:val="003D4A4D"/>
    <w:rsid w:val="003D6120"/>
    <w:rsid w:val="003D6297"/>
    <w:rsid w:val="003D632F"/>
    <w:rsid w:val="003D656F"/>
    <w:rsid w:val="003D78D6"/>
    <w:rsid w:val="003D7B49"/>
    <w:rsid w:val="003D7E56"/>
    <w:rsid w:val="003E0775"/>
    <w:rsid w:val="003E085B"/>
    <w:rsid w:val="003E126A"/>
    <w:rsid w:val="003E156A"/>
    <w:rsid w:val="003E2009"/>
    <w:rsid w:val="003E26B1"/>
    <w:rsid w:val="003E2A82"/>
    <w:rsid w:val="003E326E"/>
    <w:rsid w:val="003E3A07"/>
    <w:rsid w:val="003E45C8"/>
    <w:rsid w:val="003E5C95"/>
    <w:rsid w:val="003E6BA4"/>
    <w:rsid w:val="003E6E13"/>
    <w:rsid w:val="003E70AA"/>
    <w:rsid w:val="003E7100"/>
    <w:rsid w:val="003E75C0"/>
    <w:rsid w:val="003F033D"/>
    <w:rsid w:val="003F05B6"/>
    <w:rsid w:val="003F0754"/>
    <w:rsid w:val="003F0D02"/>
    <w:rsid w:val="003F1B82"/>
    <w:rsid w:val="003F2C35"/>
    <w:rsid w:val="003F2F54"/>
    <w:rsid w:val="003F4375"/>
    <w:rsid w:val="003F45E3"/>
    <w:rsid w:val="003F461A"/>
    <w:rsid w:val="003F4F8E"/>
    <w:rsid w:val="003F5357"/>
    <w:rsid w:val="003F583D"/>
    <w:rsid w:val="003F5C17"/>
    <w:rsid w:val="003F68EC"/>
    <w:rsid w:val="003F6EF5"/>
    <w:rsid w:val="003F6F99"/>
    <w:rsid w:val="003F77E9"/>
    <w:rsid w:val="003F7983"/>
    <w:rsid w:val="003F79E4"/>
    <w:rsid w:val="003F7BAA"/>
    <w:rsid w:val="004001D1"/>
    <w:rsid w:val="00400340"/>
    <w:rsid w:val="0040048D"/>
    <w:rsid w:val="004007B9"/>
    <w:rsid w:val="00400C94"/>
    <w:rsid w:val="00400EED"/>
    <w:rsid w:val="00402183"/>
    <w:rsid w:val="0040344E"/>
    <w:rsid w:val="00403859"/>
    <w:rsid w:val="00403A7E"/>
    <w:rsid w:val="00403A9C"/>
    <w:rsid w:val="00404118"/>
    <w:rsid w:val="0040451F"/>
    <w:rsid w:val="00404F8D"/>
    <w:rsid w:val="00405443"/>
    <w:rsid w:val="004067C6"/>
    <w:rsid w:val="00406C5E"/>
    <w:rsid w:val="00407A4A"/>
    <w:rsid w:val="00407E71"/>
    <w:rsid w:val="00410064"/>
    <w:rsid w:val="00410527"/>
    <w:rsid w:val="0041188E"/>
    <w:rsid w:val="00411C35"/>
    <w:rsid w:val="004125D9"/>
    <w:rsid w:val="00412E4A"/>
    <w:rsid w:val="00413F71"/>
    <w:rsid w:val="004143D3"/>
    <w:rsid w:val="004158A4"/>
    <w:rsid w:val="00421192"/>
    <w:rsid w:val="00421305"/>
    <w:rsid w:val="00421416"/>
    <w:rsid w:val="00421798"/>
    <w:rsid w:val="00421BA3"/>
    <w:rsid w:val="00422198"/>
    <w:rsid w:val="00423E0C"/>
    <w:rsid w:val="00423F6F"/>
    <w:rsid w:val="00424233"/>
    <w:rsid w:val="004243B7"/>
    <w:rsid w:val="0042591B"/>
    <w:rsid w:val="00425DFA"/>
    <w:rsid w:val="00425F90"/>
    <w:rsid w:val="00426264"/>
    <w:rsid w:val="0042643E"/>
    <w:rsid w:val="00426916"/>
    <w:rsid w:val="00426A31"/>
    <w:rsid w:val="00430335"/>
    <w:rsid w:val="004304A0"/>
    <w:rsid w:val="00430503"/>
    <w:rsid w:val="00430B15"/>
    <w:rsid w:val="00431650"/>
    <w:rsid w:val="0043245B"/>
    <w:rsid w:val="0043256D"/>
    <w:rsid w:val="00432A4F"/>
    <w:rsid w:val="00433C2F"/>
    <w:rsid w:val="00434014"/>
    <w:rsid w:val="004359E5"/>
    <w:rsid w:val="00435A41"/>
    <w:rsid w:val="004360AA"/>
    <w:rsid w:val="0043720A"/>
    <w:rsid w:val="00437793"/>
    <w:rsid w:val="00440524"/>
    <w:rsid w:val="00440AC6"/>
    <w:rsid w:val="00440C8A"/>
    <w:rsid w:val="004410ED"/>
    <w:rsid w:val="0044124F"/>
    <w:rsid w:val="00441D3D"/>
    <w:rsid w:val="00441FD7"/>
    <w:rsid w:val="00442BA7"/>
    <w:rsid w:val="00442F73"/>
    <w:rsid w:val="00442F96"/>
    <w:rsid w:val="004430CB"/>
    <w:rsid w:val="004462DC"/>
    <w:rsid w:val="004467CE"/>
    <w:rsid w:val="00446A89"/>
    <w:rsid w:val="00446EC9"/>
    <w:rsid w:val="004475EB"/>
    <w:rsid w:val="0044799D"/>
    <w:rsid w:val="004500D4"/>
    <w:rsid w:val="00450312"/>
    <w:rsid w:val="00450427"/>
    <w:rsid w:val="0045076A"/>
    <w:rsid w:val="0045117E"/>
    <w:rsid w:val="004513A9"/>
    <w:rsid w:val="00451ACB"/>
    <w:rsid w:val="004523AE"/>
    <w:rsid w:val="0045256C"/>
    <w:rsid w:val="00453162"/>
    <w:rsid w:val="0045364A"/>
    <w:rsid w:val="00453801"/>
    <w:rsid w:val="00453C2E"/>
    <w:rsid w:val="00453EE1"/>
    <w:rsid w:val="00454990"/>
    <w:rsid w:val="0045509A"/>
    <w:rsid w:val="004555FA"/>
    <w:rsid w:val="00455FC5"/>
    <w:rsid w:val="004566F1"/>
    <w:rsid w:val="00457B35"/>
    <w:rsid w:val="00460576"/>
    <w:rsid w:val="00460884"/>
    <w:rsid w:val="00460D2A"/>
    <w:rsid w:val="00460E77"/>
    <w:rsid w:val="00460FCF"/>
    <w:rsid w:val="0046163A"/>
    <w:rsid w:val="00462685"/>
    <w:rsid w:val="00462700"/>
    <w:rsid w:val="00462A5E"/>
    <w:rsid w:val="00464514"/>
    <w:rsid w:val="004649EE"/>
    <w:rsid w:val="00464C43"/>
    <w:rsid w:val="00465FA1"/>
    <w:rsid w:val="00466F1C"/>
    <w:rsid w:val="00467958"/>
    <w:rsid w:val="00467E40"/>
    <w:rsid w:val="00470193"/>
    <w:rsid w:val="00470FB7"/>
    <w:rsid w:val="0047177A"/>
    <w:rsid w:val="00472688"/>
    <w:rsid w:val="00472B0F"/>
    <w:rsid w:val="00472E6F"/>
    <w:rsid w:val="00472F48"/>
    <w:rsid w:val="004730EC"/>
    <w:rsid w:val="004739E0"/>
    <w:rsid w:val="00473CD2"/>
    <w:rsid w:val="0047415C"/>
    <w:rsid w:val="004749F2"/>
    <w:rsid w:val="00474B57"/>
    <w:rsid w:val="0047660E"/>
    <w:rsid w:val="004776E7"/>
    <w:rsid w:val="00477A14"/>
    <w:rsid w:val="00480714"/>
    <w:rsid w:val="00480776"/>
    <w:rsid w:val="00480BE0"/>
    <w:rsid w:val="00481688"/>
    <w:rsid w:val="004818A5"/>
    <w:rsid w:val="00482054"/>
    <w:rsid w:val="004829E0"/>
    <w:rsid w:val="00482BA5"/>
    <w:rsid w:val="004836ED"/>
    <w:rsid w:val="00484061"/>
    <w:rsid w:val="00484C39"/>
    <w:rsid w:val="00485BF5"/>
    <w:rsid w:val="0048675D"/>
    <w:rsid w:val="00486B9E"/>
    <w:rsid w:val="00486CAA"/>
    <w:rsid w:val="00486DDC"/>
    <w:rsid w:val="0048791F"/>
    <w:rsid w:val="004902A5"/>
    <w:rsid w:val="004904B2"/>
    <w:rsid w:val="00490E19"/>
    <w:rsid w:val="0049107C"/>
    <w:rsid w:val="00491CA8"/>
    <w:rsid w:val="0049226E"/>
    <w:rsid w:val="00492770"/>
    <w:rsid w:val="0049290B"/>
    <w:rsid w:val="00493FAA"/>
    <w:rsid w:val="0049440A"/>
    <w:rsid w:val="00494805"/>
    <w:rsid w:val="00494F17"/>
    <w:rsid w:val="004965F1"/>
    <w:rsid w:val="0049667E"/>
    <w:rsid w:val="00496AAD"/>
    <w:rsid w:val="00497057"/>
    <w:rsid w:val="004974D0"/>
    <w:rsid w:val="00497BA3"/>
    <w:rsid w:val="004A038F"/>
    <w:rsid w:val="004A09E7"/>
    <w:rsid w:val="004A2274"/>
    <w:rsid w:val="004A2711"/>
    <w:rsid w:val="004A41D4"/>
    <w:rsid w:val="004A455B"/>
    <w:rsid w:val="004A503D"/>
    <w:rsid w:val="004A6860"/>
    <w:rsid w:val="004A69DC"/>
    <w:rsid w:val="004A7445"/>
    <w:rsid w:val="004B05F8"/>
    <w:rsid w:val="004B0A8A"/>
    <w:rsid w:val="004B1284"/>
    <w:rsid w:val="004B12C9"/>
    <w:rsid w:val="004B1D75"/>
    <w:rsid w:val="004B280F"/>
    <w:rsid w:val="004B2D8B"/>
    <w:rsid w:val="004B3C31"/>
    <w:rsid w:val="004B428B"/>
    <w:rsid w:val="004B42BE"/>
    <w:rsid w:val="004B4B5E"/>
    <w:rsid w:val="004B4B68"/>
    <w:rsid w:val="004B5521"/>
    <w:rsid w:val="004B5609"/>
    <w:rsid w:val="004B566C"/>
    <w:rsid w:val="004B5BFF"/>
    <w:rsid w:val="004B5C3F"/>
    <w:rsid w:val="004B5D53"/>
    <w:rsid w:val="004B6247"/>
    <w:rsid w:val="004B7214"/>
    <w:rsid w:val="004C04AF"/>
    <w:rsid w:val="004C17A6"/>
    <w:rsid w:val="004C19C3"/>
    <w:rsid w:val="004C3666"/>
    <w:rsid w:val="004C3873"/>
    <w:rsid w:val="004C4448"/>
    <w:rsid w:val="004C4818"/>
    <w:rsid w:val="004C4C34"/>
    <w:rsid w:val="004C4EE2"/>
    <w:rsid w:val="004C5146"/>
    <w:rsid w:val="004C596D"/>
    <w:rsid w:val="004C62E6"/>
    <w:rsid w:val="004C6378"/>
    <w:rsid w:val="004C658E"/>
    <w:rsid w:val="004C6A87"/>
    <w:rsid w:val="004C6AEF"/>
    <w:rsid w:val="004C6E88"/>
    <w:rsid w:val="004D049C"/>
    <w:rsid w:val="004D0C23"/>
    <w:rsid w:val="004D0DD9"/>
    <w:rsid w:val="004D1176"/>
    <w:rsid w:val="004D13B5"/>
    <w:rsid w:val="004D1664"/>
    <w:rsid w:val="004D1BFC"/>
    <w:rsid w:val="004D23EB"/>
    <w:rsid w:val="004D35E4"/>
    <w:rsid w:val="004D3DCE"/>
    <w:rsid w:val="004D3FCA"/>
    <w:rsid w:val="004D4B56"/>
    <w:rsid w:val="004D5B14"/>
    <w:rsid w:val="004D62E6"/>
    <w:rsid w:val="004D6631"/>
    <w:rsid w:val="004D68A4"/>
    <w:rsid w:val="004D699D"/>
    <w:rsid w:val="004D6BD6"/>
    <w:rsid w:val="004D7137"/>
    <w:rsid w:val="004D75BF"/>
    <w:rsid w:val="004D76D9"/>
    <w:rsid w:val="004E23F0"/>
    <w:rsid w:val="004E26DD"/>
    <w:rsid w:val="004E26DF"/>
    <w:rsid w:val="004E296F"/>
    <w:rsid w:val="004E33AD"/>
    <w:rsid w:val="004E3769"/>
    <w:rsid w:val="004E3BA2"/>
    <w:rsid w:val="004E3E9D"/>
    <w:rsid w:val="004E3F8D"/>
    <w:rsid w:val="004E441B"/>
    <w:rsid w:val="004E44C5"/>
    <w:rsid w:val="004E49CE"/>
    <w:rsid w:val="004E4D42"/>
    <w:rsid w:val="004E58F3"/>
    <w:rsid w:val="004E592C"/>
    <w:rsid w:val="004E72FE"/>
    <w:rsid w:val="004E75F0"/>
    <w:rsid w:val="004F1430"/>
    <w:rsid w:val="004F16BA"/>
    <w:rsid w:val="004F1C3B"/>
    <w:rsid w:val="004F1DCA"/>
    <w:rsid w:val="004F20E8"/>
    <w:rsid w:val="004F221C"/>
    <w:rsid w:val="004F24DF"/>
    <w:rsid w:val="004F2568"/>
    <w:rsid w:val="004F2ABF"/>
    <w:rsid w:val="004F3123"/>
    <w:rsid w:val="004F3233"/>
    <w:rsid w:val="004F430B"/>
    <w:rsid w:val="004F53E8"/>
    <w:rsid w:val="004F5E71"/>
    <w:rsid w:val="004F6DD2"/>
    <w:rsid w:val="004F7E4E"/>
    <w:rsid w:val="00501AF6"/>
    <w:rsid w:val="005020AC"/>
    <w:rsid w:val="00502E0A"/>
    <w:rsid w:val="00503E3C"/>
    <w:rsid w:val="0050613B"/>
    <w:rsid w:val="00506ADF"/>
    <w:rsid w:val="0050714F"/>
    <w:rsid w:val="00507B69"/>
    <w:rsid w:val="00510A53"/>
    <w:rsid w:val="005112BB"/>
    <w:rsid w:val="00512251"/>
    <w:rsid w:val="00512379"/>
    <w:rsid w:val="005125AB"/>
    <w:rsid w:val="00513017"/>
    <w:rsid w:val="0051320A"/>
    <w:rsid w:val="00513222"/>
    <w:rsid w:val="0051331F"/>
    <w:rsid w:val="0051379F"/>
    <w:rsid w:val="00513A69"/>
    <w:rsid w:val="00514424"/>
    <w:rsid w:val="0051450E"/>
    <w:rsid w:val="0051465D"/>
    <w:rsid w:val="00514D60"/>
    <w:rsid w:val="00515149"/>
    <w:rsid w:val="00515616"/>
    <w:rsid w:val="0051622A"/>
    <w:rsid w:val="00517403"/>
    <w:rsid w:val="00521A30"/>
    <w:rsid w:val="00521B1B"/>
    <w:rsid w:val="00521FED"/>
    <w:rsid w:val="0052375A"/>
    <w:rsid w:val="00523970"/>
    <w:rsid w:val="0052453F"/>
    <w:rsid w:val="00524EBA"/>
    <w:rsid w:val="00524F17"/>
    <w:rsid w:val="00525018"/>
    <w:rsid w:val="00525A4B"/>
    <w:rsid w:val="00525CC0"/>
    <w:rsid w:val="005264F0"/>
    <w:rsid w:val="00526C44"/>
    <w:rsid w:val="00526F46"/>
    <w:rsid w:val="00527222"/>
    <w:rsid w:val="0052750A"/>
    <w:rsid w:val="005279C9"/>
    <w:rsid w:val="005305DD"/>
    <w:rsid w:val="005309E6"/>
    <w:rsid w:val="00530A28"/>
    <w:rsid w:val="00531873"/>
    <w:rsid w:val="00531C5C"/>
    <w:rsid w:val="00532583"/>
    <w:rsid w:val="005334B0"/>
    <w:rsid w:val="0053421E"/>
    <w:rsid w:val="005343C7"/>
    <w:rsid w:val="00535B28"/>
    <w:rsid w:val="00535B9D"/>
    <w:rsid w:val="00535E7D"/>
    <w:rsid w:val="005363BA"/>
    <w:rsid w:val="0053693D"/>
    <w:rsid w:val="00537624"/>
    <w:rsid w:val="00537B51"/>
    <w:rsid w:val="0054038B"/>
    <w:rsid w:val="00540458"/>
    <w:rsid w:val="00540D34"/>
    <w:rsid w:val="00540EC6"/>
    <w:rsid w:val="00540F17"/>
    <w:rsid w:val="00541105"/>
    <w:rsid w:val="005412AC"/>
    <w:rsid w:val="00541337"/>
    <w:rsid w:val="005420E9"/>
    <w:rsid w:val="0054333B"/>
    <w:rsid w:val="00544091"/>
    <w:rsid w:val="005445BA"/>
    <w:rsid w:val="00544D9D"/>
    <w:rsid w:val="00545309"/>
    <w:rsid w:val="005463F6"/>
    <w:rsid w:val="00546E65"/>
    <w:rsid w:val="00547389"/>
    <w:rsid w:val="005474ED"/>
    <w:rsid w:val="005478EC"/>
    <w:rsid w:val="00550294"/>
    <w:rsid w:val="00550BD9"/>
    <w:rsid w:val="005515B5"/>
    <w:rsid w:val="00551CED"/>
    <w:rsid w:val="00551D2F"/>
    <w:rsid w:val="00551E83"/>
    <w:rsid w:val="00551F56"/>
    <w:rsid w:val="005525E9"/>
    <w:rsid w:val="00552709"/>
    <w:rsid w:val="00552D8D"/>
    <w:rsid w:val="005530DD"/>
    <w:rsid w:val="00553885"/>
    <w:rsid w:val="00553BDB"/>
    <w:rsid w:val="00553C57"/>
    <w:rsid w:val="00554493"/>
    <w:rsid w:val="00554550"/>
    <w:rsid w:val="0055467F"/>
    <w:rsid w:val="00554DD4"/>
    <w:rsid w:val="00556126"/>
    <w:rsid w:val="00556FDE"/>
    <w:rsid w:val="005572CE"/>
    <w:rsid w:val="00557474"/>
    <w:rsid w:val="00557D98"/>
    <w:rsid w:val="005602D9"/>
    <w:rsid w:val="00560AB5"/>
    <w:rsid w:val="00560B2B"/>
    <w:rsid w:val="00562573"/>
    <w:rsid w:val="00563020"/>
    <w:rsid w:val="005630B4"/>
    <w:rsid w:val="00563B6A"/>
    <w:rsid w:val="00563D9F"/>
    <w:rsid w:val="00563F1B"/>
    <w:rsid w:val="0056529F"/>
    <w:rsid w:val="0056538D"/>
    <w:rsid w:val="00565887"/>
    <w:rsid w:val="00565B2A"/>
    <w:rsid w:val="00565B98"/>
    <w:rsid w:val="005664AE"/>
    <w:rsid w:val="005669B1"/>
    <w:rsid w:val="00566E9A"/>
    <w:rsid w:val="00567371"/>
    <w:rsid w:val="00567C51"/>
    <w:rsid w:val="00567D12"/>
    <w:rsid w:val="00570F78"/>
    <w:rsid w:val="00571478"/>
    <w:rsid w:val="005714E7"/>
    <w:rsid w:val="00571AA8"/>
    <w:rsid w:val="00571DE5"/>
    <w:rsid w:val="00572F44"/>
    <w:rsid w:val="00573038"/>
    <w:rsid w:val="0057331C"/>
    <w:rsid w:val="00573427"/>
    <w:rsid w:val="00574880"/>
    <w:rsid w:val="00574A39"/>
    <w:rsid w:val="00574C13"/>
    <w:rsid w:val="00575932"/>
    <w:rsid w:val="00575C28"/>
    <w:rsid w:val="00576616"/>
    <w:rsid w:val="0057732E"/>
    <w:rsid w:val="00577734"/>
    <w:rsid w:val="00577D7A"/>
    <w:rsid w:val="005800B4"/>
    <w:rsid w:val="00581A16"/>
    <w:rsid w:val="005821A0"/>
    <w:rsid w:val="00583CBC"/>
    <w:rsid w:val="00584198"/>
    <w:rsid w:val="00584391"/>
    <w:rsid w:val="005859BE"/>
    <w:rsid w:val="00586870"/>
    <w:rsid w:val="00587C82"/>
    <w:rsid w:val="00590326"/>
    <w:rsid w:val="005903DA"/>
    <w:rsid w:val="00590797"/>
    <w:rsid w:val="005908BF"/>
    <w:rsid w:val="00591013"/>
    <w:rsid w:val="00591D2E"/>
    <w:rsid w:val="00592656"/>
    <w:rsid w:val="00592693"/>
    <w:rsid w:val="00592840"/>
    <w:rsid w:val="00592C6E"/>
    <w:rsid w:val="005930F1"/>
    <w:rsid w:val="00594213"/>
    <w:rsid w:val="0059501B"/>
    <w:rsid w:val="0059680A"/>
    <w:rsid w:val="0059680F"/>
    <w:rsid w:val="005975D5"/>
    <w:rsid w:val="00597FF8"/>
    <w:rsid w:val="005A0B0D"/>
    <w:rsid w:val="005A0B97"/>
    <w:rsid w:val="005A10EE"/>
    <w:rsid w:val="005A1146"/>
    <w:rsid w:val="005A11B1"/>
    <w:rsid w:val="005A2070"/>
    <w:rsid w:val="005A2746"/>
    <w:rsid w:val="005A28EC"/>
    <w:rsid w:val="005A2920"/>
    <w:rsid w:val="005A2E5C"/>
    <w:rsid w:val="005A346C"/>
    <w:rsid w:val="005A3D2B"/>
    <w:rsid w:val="005A4491"/>
    <w:rsid w:val="005A48D7"/>
    <w:rsid w:val="005A4FC0"/>
    <w:rsid w:val="005A50FB"/>
    <w:rsid w:val="005A6C14"/>
    <w:rsid w:val="005A6FA4"/>
    <w:rsid w:val="005A74EB"/>
    <w:rsid w:val="005A78B1"/>
    <w:rsid w:val="005A7EFB"/>
    <w:rsid w:val="005B041E"/>
    <w:rsid w:val="005B046E"/>
    <w:rsid w:val="005B190D"/>
    <w:rsid w:val="005B1B95"/>
    <w:rsid w:val="005B1E28"/>
    <w:rsid w:val="005B28A6"/>
    <w:rsid w:val="005B2BC0"/>
    <w:rsid w:val="005B3E0F"/>
    <w:rsid w:val="005B49E1"/>
    <w:rsid w:val="005B5102"/>
    <w:rsid w:val="005B5104"/>
    <w:rsid w:val="005B5232"/>
    <w:rsid w:val="005B5DBF"/>
    <w:rsid w:val="005B5E1D"/>
    <w:rsid w:val="005B631E"/>
    <w:rsid w:val="005B63A8"/>
    <w:rsid w:val="005B7497"/>
    <w:rsid w:val="005C0917"/>
    <w:rsid w:val="005C11A5"/>
    <w:rsid w:val="005C1398"/>
    <w:rsid w:val="005C1B1E"/>
    <w:rsid w:val="005C2CB3"/>
    <w:rsid w:val="005C33FC"/>
    <w:rsid w:val="005C35C0"/>
    <w:rsid w:val="005C3602"/>
    <w:rsid w:val="005C449C"/>
    <w:rsid w:val="005C4D4A"/>
    <w:rsid w:val="005C5105"/>
    <w:rsid w:val="005C52C1"/>
    <w:rsid w:val="005C55BD"/>
    <w:rsid w:val="005C564D"/>
    <w:rsid w:val="005C5B0E"/>
    <w:rsid w:val="005C5BEA"/>
    <w:rsid w:val="005C6943"/>
    <w:rsid w:val="005C6B64"/>
    <w:rsid w:val="005C71EB"/>
    <w:rsid w:val="005C7346"/>
    <w:rsid w:val="005C787E"/>
    <w:rsid w:val="005C7A26"/>
    <w:rsid w:val="005C7F0F"/>
    <w:rsid w:val="005C7F58"/>
    <w:rsid w:val="005D074F"/>
    <w:rsid w:val="005D080C"/>
    <w:rsid w:val="005D09F7"/>
    <w:rsid w:val="005D0C3B"/>
    <w:rsid w:val="005D1257"/>
    <w:rsid w:val="005D2024"/>
    <w:rsid w:val="005D2660"/>
    <w:rsid w:val="005D31F1"/>
    <w:rsid w:val="005D3235"/>
    <w:rsid w:val="005D455F"/>
    <w:rsid w:val="005D4FD7"/>
    <w:rsid w:val="005D50FD"/>
    <w:rsid w:val="005D53B5"/>
    <w:rsid w:val="005D547A"/>
    <w:rsid w:val="005D5B16"/>
    <w:rsid w:val="005D606D"/>
    <w:rsid w:val="005D6382"/>
    <w:rsid w:val="005D6748"/>
    <w:rsid w:val="005D6ACD"/>
    <w:rsid w:val="005D6E11"/>
    <w:rsid w:val="005D7281"/>
    <w:rsid w:val="005D7A34"/>
    <w:rsid w:val="005E01A9"/>
    <w:rsid w:val="005E0555"/>
    <w:rsid w:val="005E060C"/>
    <w:rsid w:val="005E076E"/>
    <w:rsid w:val="005E081F"/>
    <w:rsid w:val="005E0F2C"/>
    <w:rsid w:val="005E1213"/>
    <w:rsid w:val="005E1916"/>
    <w:rsid w:val="005E1977"/>
    <w:rsid w:val="005E1A4F"/>
    <w:rsid w:val="005E224F"/>
    <w:rsid w:val="005E2ABC"/>
    <w:rsid w:val="005E2AF6"/>
    <w:rsid w:val="005E2C07"/>
    <w:rsid w:val="005E2CE9"/>
    <w:rsid w:val="005E2EEA"/>
    <w:rsid w:val="005E306E"/>
    <w:rsid w:val="005E3845"/>
    <w:rsid w:val="005E3DEE"/>
    <w:rsid w:val="005E4940"/>
    <w:rsid w:val="005E50A4"/>
    <w:rsid w:val="005E5122"/>
    <w:rsid w:val="005E5390"/>
    <w:rsid w:val="005E5532"/>
    <w:rsid w:val="005E63D3"/>
    <w:rsid w:val="005E6706"/>
    <w:rsid w:val="005E6E5A"/>
    <w:rsid w:val="005E7D75"/>
    <w:rsid w:val="005E7F37"/>
    <w:rsid w:val="005F0311"/>
    <w:rsid w:val="005F2119"/>
    <w:rsid w:val="005F238B"/>
    <w:rsid w:val="005F23AA"/>
    <w:rsid w:val="005F2F13"/>
    <w:rsid w:val="005F33E5"/>
    <w:rsid w:val="005F341D"/>
    <w:rsid w:val="005F3438"/>
    <w:rsid w:val="005F3FD7"/>
    <w:rsid w:val="005F4367"/>
    <w:rsid w:val="005F629A"/>
    <w:rsid w:val="005F66DE"/>
    <w:rsid w:val="005F7CFF"/>
    <w:rsid w:val="006001A1"/>
    <w:rsid w:val="006008CF"/>
    <w:rsid w:val="006021E1"/>
    <w:rsid w:val="0060310E"/>
    <w:rsid w:val="00604ACA"/>
    <w:rsid w:val="006053B3"/>
    <w:rsid w:val="00605B2B"/>
    <w:rsid w:val="0060622E"/>
    <w:rsid w:val="00606744"/>
    <w:rsid w:val="00606E42"/>
    <w:rsid w:val="00607A43"/>
    <w:rsid w:val="00607D16"/>
    <w:rsid w:val="0061018A"/>
    <w:rsid w:val="006106A8"/>
    <w:rsid w:val="00610905"/>
    <w:rsid w:val="00610BD1"/>
    <w:rsid w:val="0061243F"/>
    <w:rsid w:val="00612676"/>
    <w:rsid w:val="0061283E"/>
    <w:rsid w:val="00612AD8"/>
    <w:rsid w:val="00612B44"/>
    <w:rsid w:val="0061470E"/>
    <w:rsid w:val="00614B37"/>
    <w:rsid w:val="00614E2C"/>
    <w:rsid w:val="00615ABE"/>
    <w:rsid w:val="00616F07"/>
    <w:rsid w:val="00617713"/>
    <w:rsid w:val="00620192"/>
    <w:rsid w:val="0062061A"/>
    <w:rsid w:val="00620BB6"/>
    <w:rsid w:val="00620E85"/>
    <w:rsid w:val="006211A9"/>
    <w:rsid w:val="006212C6"/>
    <w:rsid w:val="00621847"/>
    <w:rsid w:val="00621914"/>
    <w:rsid w:val="00621B32"/>
    <w:rsid w:val="00621D0F"/>
    <w:rsid w:val="00621E6D"/>
    <w:rsid w:val="00621F58"/>
    <w:rsid w:val="00622161"/>
    <w:rsid w:val="00622417"/>
    <w:rsid w:val="0062293B"/>
    <w:rsid w:val="00622ABE"/>
    <w:rsid w:val="00623094"/>
    <w:rsid w:val="006237EF"/>
    <w:rsid w:val="00623EC6"/>
    <w:rsid w:val="0062497B"/>
    <w:rsid w:val="006252CB"/>
    <w:rsid w:val="006255C3"/>
    <w:rsid w:val="00625F38"/>
    <w:rsid w:val="006260C0"/>
    <w:rsid w:val="00626C85"/>
    <w:rsid w:val="00627926"/>
    <w:rsid w:val="00631093"/>
    <w:rsid w:val="006312B8"/>
    <w:rsid w:val="00631DA2"/>
    <w:rsid w:val="0063255D"/>
    <w:rsid w:val="00632AF6"/>
    <w:rsid w:val="00633D7E"/>
    <w:rsid w:val="00633DFB"/>
    <w:rsid w:val="00634151"/>
    <w:rsid w:val="00634560"/>
    <w:rsid w:val="006348B4"/>
    <w:rsid w:val="00634B4C"/>
    <w:rsid w:val="00635DA9"/>
    <w:rsid w:val="00636009"/>
    <w:rsid w:val="0063616A"/>
    <w:rsid w:val="006365CF"/>
    <w:rsid w:val="006372B1"/>
    <w:rsid w:val="0063769A"/>
    <w:rsid w:val="00640660"/>
    <w:rsid w:val="006409B8"/>
    <w:rsid w:val="00641554"/>
    <w:rsid w:val="006428B6"/>
    <w:rsid w:val="00642951"/>
    <w:rsid w:val="00642D6A"/>
    <w:rsid w:val="006435CE"/>
    <w:rsid w:val="00643661"/>
    <w:rsid w:val="006437AC"/>
    <w:rsid w:val="00645A4D"/>
    <w:rsid w:val="00645A94"/>
    <w:rsid w:val="00645C43"/>
    <w:rsid w:val="00645E5D"/>
    <w:rsid w:val="00646103"/>
    <w:rsid w:val="0064639E"/>
    <w:rsid w:val="006471ED"/>
    <w:rsid w:val="00647429"/>
    <w:rsid w:val="00652883"/>
    <w:rsid w:val="006528C2"/>
    <w:rsid w:val="006536F8"/>
    <w:rsid w:val="00654541"/>
    <w:rsid w:val="00654C68"/>
    <w:rsid w:val="00655C2E"/>
    <w:rsid w:val="00655E48"/>
    <w:rsid w:val="00656035"/>
    <w:rsid w:val="00656266"/>
    <w:rsid w:val="00656514"/>
    <w:rsid w:val="00656C07"/>
    <w:rsid w:val="00656C40"/>
    <w:rsid w:val="00656FAB"/>
    <w:rsid w:val="00657B0B"/>
    <w:rsid w:val="00657BFE"/>
    <w:rsid w:val="00660833"/>
    <w:rsid w:val="00661674"/>
    <w:rsid w:val="00661D66"/>
    <w:rsid w:val="00661E2E"/>
    <w:rsid w:val="00663DE4"/>
    <w:rsid w:val="00664416"/>
    <w:rsid w:val="00664ABD"/>
    <w:rsid w:val="00664B00"/>
    <w:rsid w:val="00664B06"/>
    <w:rsid w:val="0066552B"/>
    <w:rsid w:val="0066700B"/>
    <w:rsid w:val="006670B1"/>
    <w:rsid w:val="00667A76"/>
    <w:rsid w:val="00667DC8"/>
    <w:rsid w:val="006718F7"/>
    <w:rsid w:val="006720B3"/>
    <w:rsid w:val="006721A2"/>
    <w:rsid w:val="0067267B"/>
    <w:rsid w:val="0067387B"/>
    <w:rsid w:val="00673BEB"/>
    <w:rsid w:val="00674AD2"/>
    <w:rsid w:val="0067509A"/>
    <w:rsid w:val="006756CF"/>
    <w:rsid w:val="006760CF"/>
    <w:rsid w:val="00676BBB"/>
    <w:rsid w:val="00676F0B"/>
    <w:rsid w:val="00677262"/>
    <w:rsid w:val="006772D6"/>
    <w:rsid w:val="006810BF"/>
    <w:rsid w:val="00681605"/>
    <w:rsid w:val="0068172C"/>
    <w:rsid w:val="00681747"/>
    <w:rsid w:val="00681843"/>
    <w:rsid w:val="0068276E"/>
    <w:rsid w:val="006827D1"/>
    <w:rsid w:val="00683B25"/>
    <w:rsid w:val="006847F1"/>
    <w:rsid w:val="00684801"/>
    <w:rsid w:val="00684A4B"/>
    <w:rsid w:val="00685106"/>
    <w:rsid w:val="0068570D"/>
    <w:rsid w:val="00686533"/>
    <w:rsid w:val="00687237"/>
    <w:rsid w:val="006872D6"/>
    <w:rsid w:val="00687D8E"/>
    <w:rsid w:val="006901F5"/>
    <w:rsid w:val="00690852"/>
    <w:rsid w:val="00690A14"/>
    <w:rsid w:val="00690DE2"/>
    <w:rsid w:val="00690FA9"/>
    <w:rsid w:val="006916A4"/>
    <w:rsid w:val="00692044"/>
    <w:rsid w:val="00692129"/>
    <w:rsid w:val="006924C5"/>
    <w:rsid w:val="006929D7"/>
    <w:rsid w:val="00693512"/>
    <w:rsid w:val="006938C8"/>
    <w:rsid w:val="00693C2E"/>
    <w:rsid w:val="006943B7"/>
    <w:rsid w:val="00696668"/>
    <w:rsid w:val="006969A7"/>
    <w:rsid w:val="00696A48"/>
    <w:rsid w:val="00696AE0"/>
    <w:rsid w:val="00696FFD"/>
    <w:rsid w:val="006A0DC6"/>
    <w:rsid w:val="006A1270"/>
    <w:rsid w:val="006A1541"/>
    <w:rsid w:val="006A1F5A"/>
    <w:rsid w:val="006A20FB"/>
    <w:rsid w:val="006A213B"/>
    <w:rsid w:val="006A2196"/>
    <w:rsid w:val="006A23D1"/>
    <w:rsid w:val="006A241A"/>
    <w:rsid w:val="006A2A14"/>
    <w:rsid w:val="006A37B8"/>
    <w:rsid w:val="006A3DC0"/>
    <w:rsid w:val="006A4852"/>
    <w:rsid w:val="006A4A02"/>
    <w:rsid w:val="006A4D6D"/>
    <w:rsid w:val="006A4D6E"/>
    <w:rsid w:val="006A533F"/>
    <w:rsid w:val="006A58C3"/>
    <w:rsid w:val="006A58CA"/>
    <w:rsid w:val="006A5A6F"/>
    <w:rsid w:val="006A64C1"/>
    <w:rsid w:val="006A654C"/>
    <w:rsid w:val="006A6615"/>
    <w:rsid w:val="006A66C1"/>
    <w:rsid w:val="006A6AC3"/>
    <w:rsid w:val="006A6C42"/>
    <w:rsid w:val="006A6EB1"/>
    <w:rsid w:val="006A7DC1"/>
    <w:rsid w:val="006B03E3"/>
    <w:rsid w:val="006B0FBA"/>
    <w:rsid w:val="006B12AA"/>
    <w:rsid w:val="006B12FD"/>
    <w:rsid w:val="006B1B39"/>
    <w:rsid w:val="006B29F8"/>
    <w:rsid w:val="006B2EDC"/>
    <w:rsid w:val="006B3E92"/>
    <w:rsid w:val="006B4295"/>
    <w:rsid w:val="006B450F"/>
    <w:rsid w:val="006B56F1"/>
    <w:rsid w:val="006B5C4C"/>
    <w:rsid w:val="006C01E0"/>
    <w:rsid w:val="006C023D"/>
    <w:rsid w:val="006C0A1A"/>
    <w:rsid w:val="006C0C6D"/>
    <w:rsid w:val="006C1151"/>
    <w:rsid w:val="006C1565"/>
    <w:rsid w:val="006C2674"/>
    <w:rsid w:val="006C362B"/>
    <w:rsid w:val="006C3F15"/>
    <w:rsid w:val="006C47A8"/>
    <w:rsid w:val="006C4901"/>
    <w:rsid w:val="006C562D"/>
    <w:rsid w:val="006C5A3D"/>
    <w:rsid w:val="006C5DD5"/>
    <w:rsid w:val="006C5E40"/>
    <w:rsid w:val="006C678B"/>
    <w:rsid w:val="006C6E7A"/>
    <w:rsid w:val="006C6F1D"/>
    <w:rsid w:val="006C73A1"/>
    <w:rsid w:val="006C7829"/>
    <w:rsid w:val="006C7E49"/>
    <w:rsid w:val="006D0039"/>
    <w:rsid w:val="006D0244"/>
    <w:rsid w:val="006D09B6"/>
    <w:rsid w:val="006D1491"/>
    <w:rsid w:val="006D18A9"/>
    <w:rsid w:val="006D1945"/>
    <w:rsid w:val="006D1B1E"/>
    <w:rsid w:val="006D2728"/>
    <w:rsid w:val="006D32CB"/>
    <w:rsid w:val="006D3321"/>
    <w:rsid w:val="006D39B2"/>
    <w:rsid w:val="006D4046"/>
    <w:rsid w:val="006D5467"/>
    <w:rsid w:val="006D5A58"/>
    <w:rsid w:val="006D6A54"/>
    <w:rsid w:val="006D6D4B"/>
    <w:rsid w:val="006D7413"/>
    <w:rsid w:val="006D7546"/>
    <w:rsid w:val="006E0F0E"/>
    <w:rsid w:val="006E0F45"/>
    <w:rsid w:val="006E1600"/>
    <w:rsid w:val="006E1772"/>
    <w:rsid w:val="006E191C"/>
    <w:rsid w:val="006E1D42"/>
    <w:rsid w:val="006E253B"/>
    <w:rsid w:val="006E2C2C"/>
    <w:rsid w:val="006E3607"/>
    <w:rsid w:val="006E3A64"/>
    <w:rsid w:val="006E4286"/>
    <w:rsid w:val="006E477A"/>
    <w:rsid w:val="006E4CB5"/>
    <w:rsid w:val="006E4DDC"/>
    <w:rsid w:val="006E5A33"/>
    <w:rsid w:val="006E7262"/>
    <w:rsid w:val="006E7857"/>
    <w:rsid w:val="006E7FF6"/>
    <w:rsid w:val="006F0195"/>
    <w:rsid w:val="006F1CEE"/>
    <w:rsid w:val="006F1EB6"/>
    <w:rsid w:val="006F2CB4"/>
    <w:rsid w:val="006F2D48"/>
    <w:rsid w:val="006F34F5"/>
    <w:rsid w:val="006F3564"/>
    <w:rsid w:val="006F3A04"/>
    <w:rsid w:val="006F3BE0"/>
    <w:rsid w:val="006F3C85"/>
    <w:rsid w:val="006F4D0B"/>
    <w:rsid w:val="006F52A6"/>
    <w:rsid w:val="006F5AC5"/>
    <w:rsid w:val="006F5B27"/>
    <w:rsid w:val="006F5DE3"/>
    <w:rsid w:val="006F6066"/>
    <w:rsid w:val="006F643B"/>
    <w:rsid w:val="006F677F"/>
    <w:rsid w:val="006F692D"/>
    <w:rsid w:val="006F6C40"/>
    <w:rsid w:val="006F6E47"/>
    <w:rsid w:val="0070039E"/>
    <w:rsid w:val="00700610"/>
    <w:rsid w:val="007006FB"/>
    <w:rsid w:val="0070160B"/>
    <w:rsid w:val="00701651"/>
    <w:rsid w:val="00702869"/>
    <w:rsid w:val="00703875"/>
    <w:rsid w:val="0070411D"/>
    <w:rsid w:val="00704CFB"/>
    <w:rsid w:val="00704D1C"/>
    <w:rsid w:val="007060DC"/>
    <w:rsid w:val="007062E7"/>
    <w:rsid w:val="00706854"/>
    <w:rsid w:val="00706C13"/>
    <w:rsid w:val="00706F68"/>
    <w:rsid w:val="00707AC3"/>
    <w:rsid w:val="00707D2B"/>
    <w:rsid w:val="007101A1"/>
    <w:rsid w:val="007101D7"/>
    <w:rsid w:val="00710F90"/>
    <w:rsid w:val="00711029"/>
    <w:rsid w:val="007111C6"/>
    <w:rsid w:val="007142C6"/>
    <w:rsid w:val="007146FD"/>
    <w:rsid w:val="00714762"/>
    <w:rsid w:val="007155D7"/>
    <w:rsid w:val="00715761"/>
    <w:rsid w:val="00716108"/>
    <w:rsid w:val="00716398"/>
    <w:rsid w:val="007163F7"/>
    <w:rsid w:val="007173CE"/>
    <w:rsid w:val="0071784E"/>
    <w:rsid w:val="00717D76"/>
    <w:rsid w:val="00717D8A"/>
    <w:rsid w:val="0072018A"/>
    <w:rsid w:val="00720C31"/>
    <w:rsid w:val="00721068"/>
    <w:rsid w:val="007215B8"/>
    <w:rsid w:val="00721708"/>
    <w:rsid w:val="00721A76"/>
    <w:rsid w:val="00721CAE"/>
    <w:rsid w:val="00721D73"/>
    <w:rsid w:val="007238F0"/>
    <w:rsid w:val="00723BF3"/>
    <w:rsid w:val="0072440C"/>
    <w:rsid w:val="007254AA"/>
    <w:rsid w:val="0072555C"/>
    <w:rsid w:val="007258A0"/>
    <w:rsid w:val="00726314"/>
    <w:rsid w:val="007278FD"/>
    <w:rsid w:val="00727B6A"/>
    <w:rsid w:val="00727C74"/>
    <w:rsid w:val="00730026"/>
    <w:rsid w:val="00730A3D"/>
    <w:rsid w:val="00731572"/>
    <w:rsid w:val="00732328"/>
    <w:rsid w:val="00733621"/>
    <w:rsid w:val="007338D5"/>
    <w:rsid w:val="00733E3C"/>
    <w:rsid w:val="00734772"/>
    <w:rsid w:val="0073490A"/>
    <w:rsid w:val="00734F9D"/>
    <w:rsid w:val="007368BE"/>
    <w:rsid w:val="00736A81"/>
    <w:rsid w:val="00736CE7"/>
    <w:rsid w:val="00737EED"/>
    <w:rsid w:val="007408E1"/>
    <w:rsid w:val="007420E6"/>
    <w:rsid w:val="0074229E"/>
    <w:rsid w:val="00742CBE"/>
    <w:rsid w:val="00742DBD"/>
    <w:rsid w:val="00743087"/>
    <w:rsid w:val="007436B0"/>
    <w:rsid w:val="0074464F"/>
    <w:rsid w:val="00744B2C"/>
    <w:rsid w:val="00744FAE"/>
    <w:rsid w:val="0074510F"/>
    <w:rsid w:val="00745149"/>
    <w:rsid w:val="00747331"/>
    <w:rsid w:val="00747A05"/>
    <w:rsid w:val="00750070"/>
    <w:rsid w:val="00750301"/>
    <w:rsid w:val="00751820"/>
    <w:rsid w:val="0075190D"/>
    <w:rsid w:val="0075259E"/>
    <w:rsid w:val="00752DAD"/>
    <w:rsid w:val="007549CC"/>
    <w:rsid w:val="00754C2B"/>
    <w:rsid w:val="00754FED"/>
    <w:rsid w:val="00755147"/>
    <w:rsid w:val="00755740"/>
    <w:rsid w:val="0075579A"/>
    <w:rsid w:val="007557DF"/>
    <w:rsid w:val="00756959"/>
    <w:rsid w:val="00757085"/>
    <w:rsid w:val="0075797B"/>
    <w:rsid w:val="00757C08"/>
    <w:rsid w:val="00757E5F"/>
    <w:rsid w:val="00757FB2"/>
    <w:rsid w:val="0076092B"/>
    <w:rsid w:val="0076299E"/>
    <w:rsid w:val="00763169"/>
    <w:rsid w:val="00764C04"/>
    <w:rsid w:val="00764DB9"/>
    <w:rsid w:val="00765DAE"/>
    <w:rsid w:val="007660CB"/>
    <w:rsid w:val="00766A81"/>
    <w:rsid w:val="00767540"/>
    <w:rsid w:val="00771171"/>
    <w:rsid w:val="00771B07"/>
    <w:rsid w:val="00772E43"/>
    <w:rsid w:val="007733CC"/>
    <w:rsid w:val="00774282"/>
    <w:rsid w:val="007742EE"/>
    <w:rsid w:val="00774484"/>
    <w:rsid w:val="007744CC"/>
    <w:rsid w:val="00774729"/>
    <w:rsid w:val="00774B4E"/>
    <w:rsid w:val="00774C77"/>
    <w:rsid w:val="007753AE"/>
    <w:rsid w:val="0077589E"/>
    <w:rsid w:val="0077596B"/>
    <w:rsid w:val="007767F5"/>
    <w:rsid w:val="00776B27"/>
    <w:rsid w:val="00776F50"/>
    <w:rsid w:val="0077776D"/>
    <w:rsid w:val="00777918"/>
    <w:rsid w:val="007800F4"/>
    <w:rsid w:val="007812B2"/>
    <w:rsid w:val="007815AF"/>
    <w:rsid w:val="00782E49"/>
    <w:rsid w:val="00783E86"/>
    <w:rsid w:val="0078430B"/>
    <w:rsid w:val="007853CD"/>
    <w:rsid w:val="0078549C"/>
    <w:rsid w:val="00785577"/>
    <w:rsid w:val="00785DA1"/>
    <w:rsid w:val="0078632A"/>
    <w:rsid w:val="00787235"/>
    <w:rsid w:val="00787778"/>
    <w:rsid w:val="00787884"/>
    <w:rsid w:val="00790136"/>
    <w:rsid w:val="007908D7"/>
    <w:rsid w:val="0079097A"/>
    <w:rsid w:val="00790B6E"/>
    <w:rsid w:val="00790C76"/>
    <w:rsid w:val="0079163F"/>
    <w:rsid w:val="00791868"/>
    <w:rsid w:val="007919B3"/>
    <w:rsid w:val="00792467"/>
    <w:rsid w:val="00793067"/>
    <w:rsid w:val="00794E5C"/>
    <w:rsid w:val="00795027"/>
    <w:rsid w:val="00795D9D"/>
    <w:rsid w:val="00795E5A"/>
    <w:rsid w:val="0079724A"/>
    <w:rsid w:val="00797354"/>
    <w:rsid w:val="00797525"/>
    <w:rsid w:val="00797B1F"/>
    <w:rsid w:val="00797D85"/>
    <w:rsid w:val="007A0E48"/>
    <w:rsid w:val="007A10D2"/>
    <w:rsid w:val="007A11D2"/>
    <w:rsid w:val="007A17F2"/>
    <w:rsid w:val="007A2570"/>
    <w:rsid w:val="007A31D9"/>
    <w:rsid w:val="007A33A2"/>
    <w:rsid w:val="007A3773"/>
    <w:rsid w:val="007A3CF5"/>
    <w:rsid w:val="007A406B"/>
    <w:rsid w:val="007A4439"/>
    <w:rsid w:val="007A4B49"/>
    <w:rsid w:val="007A5228"/>
    <w:rsid w:val="007A61C8"/>
    <w:rsid w:val="007A62F2"/>
    <w:rsid w:val="007A6B8B"/>
    <w:rsid w:val="007A79E4"/>
    <w:rsid w:val="007B029E"/>
    <w:rsid w:val="007B02B3"/>
    <w:rsid w:val="007B0389"/>
    <w:rsid w:val="007B0BEB"/>
    <w:rsid w:val="007B0CCF"/>
    <w:rsid w:val="007B11DB"/>
    <w:rsid w:val="007B1603"/>
    <w:rsid w:val="007B16E9"/>
    <w:rsid w:val="007B1EC0"/>
    <w:rsid w:val="007B2498"/>
    <w:rsid w:val="007B2C3F"/>
    <w:rsid w:val="007B2D67"/>
    <w:rsid w:val="007B2DEC"/>
    <w:rsid w:val="007B3567"/>
    <w:rsid w:val="007B3B68"/>
    <w:rsid w:val="007B3B88"/>
    <w:rsid w:val="007B49AC"/>
    <w:rsid w:val="007B4B15"/>
    <w:rsid w:val="007B4C2C"/>
    <w:rsid w:val="007B4D85"/>
    <w:rsid w:val="007B503D"/>
    <w:rsid w:val="007B5596"/>
    <w:rsid w:val="007B6B3F"/>
    <w:rsid w:val="007C0298"/>
    <w:rsid w:val="007C08E6"/>
    <w:rsid w:val="007C0977"/>
    <w:rsid w:val="007C1230"/>
    <w:rsid w:val="007C136F"/>
    <w:rsid w:val="007C1C37"/>
    <w:rsid w:val="007C1FA6"/>
    <w:rsid w:val="007C2331"/>
    <w:rsid w:val="007C23B3"/>
    <w:rsid w:val="007C2654"/>
    <w:rsid w:val="007C2887"/>
    <w:rsid w:val="007C2BCC"/>
    <w:rsid w:val="007C2E0E"/>
    <w:rsid w:val="007C43AF"/>
    <w:rsid w:val="007C4B24"/>
    <w:rsid w:val="007C5615"/>
    <w:rsid w:val="007C57D5"/>
    <w:rsid w:val="007C6F22"/>
    <w:rsid w:val="007C7710"/>
    <w:rsid w:val="007C7786"/>
    <w:rsid w:val="007C7984"/>
    <w:rsid w:val="007C7C89"/>
    <w:rsid w:val="007C7EF4"/>
    <w:rsid w:val="007D0CB1"/>
    <w:rsid w:val="007D2538"/>
    <w:rsid w:val="007D260F"/>
    <w:rsid w:val="007D27F5"/>
    <w:rsid w:val="007D387C"/>
    <w:rsid w:val="007D412A"/>
    <w:rsid w:val="007D5172"/>
    <w:rsid w:val="007D5380"/>
    <w:rsid w:val="007D572C"/>
    <w:rsid w:val="007D59B4"/>
    <w:rsid w:val="007D5B58"/>
    <w:rsid w:val="007D5C82"/>
    <w:rsid w:val="007D647E"/>
    <w:rsid w:val="007D6D54"/>
    <w:rsid w:val="007D78F2"/>
    <w:rsid w:val="007D7D4E"/>
    <w:rsid w:val="007D7F1B"/>
    <w:rsid w:val="007D7FE2"/>
    <w:rsid w:val="007E018D"/>
    <w:rsid w:val="007E01F3"/>
    <w:rsid w:val="007E07C7"/>
    <w:rsid w:val="007E0946"/>
    <w:rsid w:val="007E0FFB"/>
    <w:rsid w:val="007E1081"/>
    <w:rsid w:val="007E1205"/>
    <w:rsid w:val="007E1608"/>
    <w:rsid w:val="007E2265"/>
    <w:rsid w:val="007E272E"/>
    <w:rsid w:val="007E281B"/>
    <w:rsid w:val="007E29C5"/>
    <w:rsid w:val="007E3F21"/>
    <w:rsid w:val="007E5901"/>
    <w:rsid w:val="007E5B00"/>
    <w:rsid w:val="007E5FA7"/>
    <w:rsid w:val="007E62E4"/>
    <w:rsid w:val="007E6550"/>
    <w:rsid w:val="007E66C6"/>
    <w:rsid w:val="007E6B6E"/>
    <w:rsid w:val="007E6F72"/>
    <w:rsid w:val="007E7C2E"/>
    <w:rsid w:val="007E7DF3"/>
    <w:rsid w:val="007F0649"/>
    <w:rsid w:val="007F06D2"/>
    <w:rsid w:val="007F0AFE"/>
    <w:rsid w:val="007F0B0D"/>
    <w:rsid w:val="007F0C91"/>
    <w:rsid w:val="007F148F"/>
    <w:rsid w:val="007F16CE"/>
    <w:rsid w:val="007F18C3"/>
    <w:rsid w:val="007F1AF0"/>
    <w:rsid w:val="007F1E1F"/>
    <w:rsid w:val="007F25D9"/>
    <w:rsid w:val="007F27B7"/>
    <w:rsid w:val="007F2A07"/>
    <w:rsid w:val="007F3638"/>
    <w:rsid w:val="007F3E9B"/>
    <w:rsid w:val="007F486E"/>
    <w:rsid w:val="007F4B40"/>
    <w:rsid w:val="007F4DEE"/>
    <w:rsid w:val="007F5108"/>
    <w:rsid w:val="0080018B"/>
    <w:rsid w:val="00801935"/>
    <w:rsid w:val="00802118"/>
    <w:rsid w:val="008024BE"/>
    <w:rsid w:val="00802C54"/>
    <w:rsid w:val="00802F29"/>
    <w:rsid w:val="00803345"/>
    <w:rsid w:val="008033A8"/>
    <w:rsid w:val="0080693E"/>
    <w:rsid w:val="0081025D"/>
    <w:rsid w:val="00810320"/>
    <w:rsid w:val="0081035B"/>
    <w:rsid w:val="00810563"/>
    <w:rsid w:val="00810A27"/>
    <w:rsid w:val="00811B1E"/>
    <w:rsid w:val="0081283B"/>
    <w:rsid w:val="008129E9"/>
    <w:rsid w:val="00812BFC"/>
    <w:rsid w:val="0081346F"/>
    <w:rsid w:val="0081352C"/>
    <w:rsid w:val="00813A88"/>
    <w:rsid w:val="00813DAE"/>
    <w:rsid w:val="008155E8"/>
    <w:rsid w:val="008156B4"/>
    <w:rsid w:val="00815A54"/>
    <w:rsid w:val="008177BF"/>
    <w:rsid w:val="00817F68"/>
    <w:rsid w:val="0082074F"/>
    <w:rsid w:val="00820E35"/>
    <w:rsid w:val="00821363"/>
    <w:rsid w:val="00821C65"/>
    <w:rsid w:val="00821E3B"/>
    <w:rsid w:val="0082266A"/>
    <w:rsid w:val="00822BAD"/>
    <w:rsid w:val="00823603"/>
    <w:rsid w:val="00823B03"/>
    <w:rsid w:val="00824E1A"/>
    <w:rsid w:val="00825749"/>
    <w:rsid w:val="008265E5"/>
    <w:rsid w:val="008266A5"/>
    <w:rsid w:val="00827618"/>
    <w:rsid w:val="008278E6"/>
    <w:rsid w:val="008312C1"/>
    <w:rsid w:val="00831E7E"/>
    <w:rsid w:val="008324B2"/>
    <w:rsid w:val="0083337E"/>
    <w:rsid w:val="0083340C"/>
    <w:rsid w:val="00833656"/>
    <w:rsid w:val="0083394B"/>
    <w:rsid w:val="00833C38"/>
    <w:rsid w:val="008342C9"/>
    <w:rsid w:val="00834574"/>
    <w:rsid w:val="00834BD9"/>
    <w:rsid w:val="00834C66"/>
    <w:rsid w:val="00834DB0"/>
    <w:rsid w:val="00834F9C"/>
    <w:rsid w:val="008355CB"/>
    <w:rsid w:val="00835726"/>
    <w:rsid w:val="0083640B"/>
    <w:rsid w:val="00836DB8"/>
    <w:rsid w:val="00841BD8"/>
    <w:rsid w:val="00841DFE"/>
    <w:rsid w:val="00841FE5"/>
    <w:rsid w:val="00843261"/>
    <w:rsid w:val="00843E0A"/>
    <w:rsid w:val="008445F0"/>
    <w:rsid w:val="00844783"/>
    <w:rsid w:val="00844FD9"/>
    <w:rsid w:val="00845A7F"/>
    <w:rsid w:val="00845FBC"/>
    <w:rsid w:val="0084697B"/>
    <w:rsid w:val="00846C43"/>
    <w:rsid w:val="00847396"/>
    <w:rsid w:val="00847544"/>
    <w:rsid w:val="008475DB"/>
    <w:rsid w:val="008475FA"/>
    <w:rsid w:val="0084787F"/>
    <w:rsid w:val="00847DB9"/>
    <w:rsid w:val="00847F37"/>
    <w:rsid w:val="008501A1"/>
    <w:rsid w:val="00850918"/>
    <w:rsid w:val="00850F2D"/>
    <w:rsid w:val="00851080"/>
    <w:rsid w:val="008510C4"/>
    <w:rsid w:val="00851217"/>
    <w:rsid w:val="008514DD"/>
    <w:rsid w:val="00851542"/>
    <w:rsid w:val="00851AAC"/>
    <w:rsid w:val="00852A2E"/>
    <w:rsid w:val="00852E92"/>
    <w:rsid w:val="00853063"/>
    <w:rsid w:val="00853581"/>
    <w:rsid w:val="00853D71"/>
    <w:rsid w:val="00853ED8"/>
    <w:rsid w:val="0085444B"/>
    <w:rsid w:val="008547AE"/>
    <w:rsid w:val="00854F4D"/>
    <w:rsid w:val="0085546E"/>
    <w:rsid w:val="00855FB7"/>
    <w:rsid w:val="008566F6"/>
    <w:rsid w:val="008569F3"/>
    <w:rsid w:val="008571FA"/>
    <w:rsid w:val="00857235"/>
    <w:rsid w:val="00857691"/>
    <w:rsid w:val="00857A5C"/>
    <w:rsid w:val="00857B6E"/>
    <w:rsid w:val="00857E60"/>
    <w:rsid w:val="008617D0"/>
    <w:rsid w:val="00863B2F"/>
    <w:rsid w:val="00863C82"/>
    <w:rsid w:val="00863E26"/>
    <w:rsid w:val="00863EBC"/>
    <w:rsid w:val="00864482"/>
    <w:rsid w:val="00864522"/>
    <w:rsid w:val="0086511C"/>
    <w:rsid w:val="008665C9"/>
    <w:rsid w:val="008668F8"/>
    <w:rsid w:val="00866C55"/>
    <w:rsid w:val="008671DF"/>
    <w:rsid w:val="00867667"/>
    <w:rsid w:val="00867795"/>
    <w:rsid w:val="00867E0B"/>
    <w:rsid w:val="008703D7"/>
    <w:rsid w:val="008704CD"/>
    <w:rsid w:val="00870799"/>
    <w:rsid w:val="008710C0"/>
    <w:rsid w:val="00871E1E"/>
    <w:rsid w:val="00872112"/>
    <w:rsid w:val="0087227F"/>
    <w:rsid w:val="00872ABA"/>
    <w:rsid w:val="00872BBD"/>
    <w:rsid w:val="00872C6B"/>
    <w:rsid w:val="00872FF4"/>
    <w:rsid w:val="0087314F"/>
    <w:rsid w:val="008740D1"/>
    <w:rsid w:val="0087431B"/>
    <w:rsid w:val="00874B59"/>
    <w:rsid w:val="00875731"/>
    <w:rsid w:val="00875E55"/>
    <w:rsid w:val="00876786"/>
    <w:rsid w:val="00876A35"/>
    <w:rsid w:val="00876F52"/>
    <w:rsid w:val="0087745E"/>
    <w:rsid w:val="008778C6"/>
    <w:rsid w:val="0088011A"/>
    <w:rsid w:val="0088025C"/>
    <w:rsid w:val="008802AA"/>
    <w:rsid w:val="008807A2"/>
    <w:rsid w:val="00880B44"/>
    <w:rsid w:val="0088147C"/>
    <w:rsid w:val="00881BDA"/>
    <w:rsid w:val="00881C58"/>
    <w:rsid w:val="00881ECD"/>
    <w:rsid w:val="00882047"/>
    <w:rsid w:val="008820DF"/>
    <w:rsid w:val="0088395D"/>
    <w:rsid w:val="00884616"/>
    <w:rsid w:val="00884DBD"/>
    <w:rsid w:val="00884EF3"/>
    <w:rsid w:val="008850EE"/>
    <w:rsid w:val="008856DB"/>
    <w:rsid w:val="00885810"/>
    <w:rsid w:val="008858CA"/>
    <w:rsid w:val="00885AF0"/>
    <w:rsid w:val="0088623A"/>
    <w:rsid w:val="00886286"/>
    <w:rsid w:val="00887769"/>
    <w:rsid w:val="0088795F"/>
    <w:rsid w:val="00887C97"/>
    <w:rsid w:val="00887C9D"/>
    <w:rsid w:val="00890321"/>
    <w:rsid w:val="0089117F"/>
    <w:rsid w:val="0089187B"/>
    <w:rsid w:val="00891B21"/>
    <w:rsid w:val="00891FA4"/>
    <w:rsid w:val="008922B7"/>
    <w:rsid w:val="00892841"/>
    <w:rsid w:val="00892C7F"/>
    <w:rsid w:val="00892E89"/>
    <w:rsid w:val="0089355B"/>
    <w:rsid w:val="008951C8"/>
    <w:rsid w:val="0089591D"/>
    <w:rsid w:val="00895F5A"/>
    <w:rsid w:val="00896970"/>
    <w:rsid w:val="00896B16"/>
    <w:rsid w:val="008972F6"/>
    <w:rsid w:val="0089745F"/>
    <w:rsid w:val="00897F61"/>
    <w:rsid w:val="008A0107"/>
    <w:rsid w:val="008A0286"/>
    <w:rsid w:val="008A0489"/>
    <w:rsid w:val="008A05B3"/>
    <w:rsid w:val="008A0864"/>
    <w:rsid w:val="008A0CCA"/>
    <w:rsid w:val="008A0D1F"/>
    <w:rsid w:val="008A0E52"/>
    <w:rsid w:val="008A183F"/>
    <w:rsid w:val="008A1DE8"/>
    <w:rsid w:val="008A29D8"/>
    <w:rsid w:val="008A2B78"/>
    <w:rsid w:val="008A2FA8"/>
    <w:rsid w:val="008A3FE7"/>
    <w:rsid w:val="008A450D"/>
    <w:rsid w:val="008A52A5"/>
    <w:rsid w:val="008A5B92"/>
    <w:rsid w:val="008A5F71"/>
    <w:rsid w:val="008A6550"/>
    <w:rsid w:val="008A6829"/>
    <w:rsid w:val="008A69EC"/>
    <w:rsid w:val="008A6CD5"/>
    <w:rsid w:val="008B00BF"/>
    <w:rsid w:val="008B1796"/>
    <w:rsid w:val="008B1F38"/>
    <w:rsid w:val="008B201F"/>
    <w:rsid w:val="008B2757"/>
    <w:rsid w:val="008B29E3"/>
    <w:rsid w:val="008B2A02"/>
    <w:rsid w:val="008B30A4"/>
    <w:rsid w:val="008B30AA"/>
    <w:rsid w:val="008B331F"/>
    <w:rsid w:val="008B33B3"/>
    <w:rsid w:val="008B3B15"/>
    <w:rsid w:val="008B4042"/>
    <w:rsid w:val="008B448D"/>
    <w:rsid w:val="008B47AB"/>
    <w:rsid w:val="008B5BD3"/>
    <w:rsid w:val="008B5E89"/>
    <w:rsid w:val="008B6158"/>
    <w:rsid w:val="008B62C3"/>
    <w:rsid w:val="008B7364"/>
    <w:rsid w:val="008B7415"/>
    <w:rsid w:val="008B7812"/>
    <w:rsid w:val="008B7897"/>
    <w:rsid w:val="008C0058"/>
    <w:rsid w:val="008C240F"/>
    <w:rsid w:val="008C2484"/>
    <w:rsid w:val="008C252F"/>
    <w:rsid w:val="008C37AC"/>
    <w:rsid w:val="008C3CB9"/>
    <w:rsid w:val="008C3F3E"/>
    <w:rsid w:val="008C4055"/>
    <w:rsid w:val="008C4286"/>
    <w:rsid w:val="008C4ADD"/>
    <w:rsid w:val="008C61DA"/>
    <w:rsid w:val="008C6551"/>
    <w:rsid w:val="008C6757"/>
    <w:rsid w:val="008C689D"/>
    <w:rsid w:val="008C738B"/>
    <w:rsid w:val="008C794C"/>
    <w:rsid w:val="008C7ED2"/>
    <w:rsid w:val="008C7F01"/>
    <w:rsid w:val="008D0808"/>
    <w:rsid w:val="008D0CCC"/>
    <w:rsid w:val="008D11F3"/>
    <w:rsid w:val="008D1A07"/>
    <w:rsid w:val="008D1B62"/>
    <w:rsid w:val="008D214C"/>
    <w:rsid w:val="008D2625"/>
    <w:rsid w:val="008D274E"/>
    <w:rsid w:val="008D2A7A"/>
    <w:rsid w:val="008D2AD6"/>
    <w:rsid w:val="008D3829"/>
    <w:rsid w:val="008D3CCF"/>
    <w:rsid w:val="008D4169"/>
    <w:rsid w:val="008D4FF9"/>
    <w:rsid w:val="008D5623"/>
    <w:rsid w:val="008D6B67"/>
    <w:rsid w:val="008E1A42"/>
    <w:rsid w:val="008E28CC"/>
    <w:rsid w:val="008E2A92"/>
    <w:rsid w:val="008E35D8"/>
    <w:rsid w:val="008E3A33"/>
    <w:rsid w:val="008E3BC9"/>
    <w:rsid w:val="008E3C85"/>
    <w:rsid w:val="008E474F"/>
    <w:rsid w:val="008E4FD4"/>
    <w:rsid w:val="008E6CAE"/>
    <w:rsid w:val="008E7BF1"/>
    <w:rsid w:val="008E7E9A"/>
    <w:rsid w:val="008F037D"/>
    <w:rsid w:val="008F06CC"/>
    <w:rsid w:val="008F127F"/>
    <w:rsid w:val="008F1454"/>
    <w:rsid w:val="008F1877"/>
    <w:rsid w:val="008F1CE6"/>
    <w:rsid w:val="008F220C"/>
    <w:rsid w:val="008F22E9"/>
    <w:rsid w:val="008F23C4"/>
    <w:rsid w:val="008F263D"/>
    <w:rsid w:val="008F2E53"/>
    <w:rsid w:val="008F2F26"/>
    <w:rsid w:val="008F3737"/>
    <w:rsid w:val="008F3EDE"/>
    <w:rsid w:val="008F430A"/>
    <w:rsid w:val="008F4844"/>
    <w:rsid w:val="008F4C41"/>
    <w:rsid w:val="008F5626"/>
    <w:rsid w:val="008F615E"/>
    <w:rsid w:val="008F6C1B"/>
    <w:rsid w:val="00900814"/>
    <w:rsid w:val="00900ABD"/>
    <w:rsid w:val="00900C55"/>
    <w:rsid w:val="00900E6A"/>
    <w:rsid w:val="00901C8E"/>
    <w:rsid w:val="0090246F"/>
    <w:rsid w:val="009027A6"/>
    <w:rsid w:val="00902A45"/>
    <w:rsid w:val="00902DFC"/>
    <w:rsid w:val="00903ABF"/>
    <w:rsid w:val="009044FF"/>
    <w:rsid w:val="009050F9"/>
    <w:rsid w:val="00906015"/>
    <w:rsid w:val="00906F37"/>
    <w:rsid w:val="00906FEF"/>
    <w:rsid w:val="0090724D"/>
    <w:rsid w:val="009078B4"/>
    <w:rsid w:val="009104A2"/>
    <w:rsid w:val="00910529"/>
    <w:rsid w:val="00910885"/>
    <w:rsid w:val="00911D27"/>
    <w:rsid w:val="00913816"/>
    <w:rsid w:val="00913985"/>
    <w:rsid w:val="00913AB2"/>
    <w:rsid w:val="00913B0A"/>
    <w:rsid w:val="00914195"/>
    <w:rsid w:val="0091486D"/>
    <w:rsid w:val="00914BDD"/>
    <w:rsid w:val="00914C84"/>
    <w:rsid w:val="00915D02"/>
    <w:rsid w:val="009160D1"/>
    <w:rsid w:val="009168A4"/>
    <w:rsid w:val="00917918"/>
    <w:rsid w:val="00917AF7"/>
    <w:rsid w:val="009219D7"/>
    <w:rsid w:val="00921C81"/>
    <w:rsid w:val="0092232D"/>
    <w:rsid w:val="00922AF1"/>
    <w:rsid w:val="0092349B"/>
    <w:rsid w:val="009235BC"/>
    <w:rsid w:val="00923DE8"/>
    <w:rsid w:val="00924B80"/>
    <w:rsid w:val="00924FA7"/>
    <w:rsid w:val="00924FF7"/>
    <w:rsid w:val="00925A74"/>
    <w:rsid w:val="00925C5C"/>
    <w:rsid w:val="00925C6A"/>
    <w:rsid w:val="00926C16"/>
    <w:rsid w:val="0092745C"/>
    <w:rsid w:val="0092746E"/>
    <w:rsid w:val="00927CC0"/>
    <w:rsid w:val="00931030"/>
    <w:rsid w:val="00931136"/>
    <w:rsid w:val="009314E9"/>
    <w:rsid w:val="00932B94"/>
    <w:rsid w:val="00933762"/>
    <w:rsid w:val="009346DB"/>
    <w:rsid w:val="009347E1"/>
    <w:rsid w:val="00934B04"/>
    <w:rsid w:val="00934BF5"/>
    <w:rsid w:val="009357C5"/>
    <w:rsid w:val="00935CF4"/>
    <w:rsid w:val="00936679"/>
    <w:rsid w:val="00936B3C"/>
    <w:rsid w:val="00937E1D"/>
    <w:rsid w:val="009401B3"/>
    <w:rsid w:val="0094067D"/>
    <w:rsid w:val="0094109C"/>
    <w:rsid w:val="009411B1"/>
    <w:rsid w:val="00941EBD"/>
    <w:rsid w:val="009429F6"/>
    <w:rsid w:val="00942DAA"/>
    <w:rsid w:val="00943505"/>
    <w:rsid w:val="0094399D"/>
    <w:rsid w:val="00943A91"/>
    <w:rsid w:val="00943B6C"/>
    <w:rsid w:val="00943E78"/>
    <w:rsid w:val="0094471E"/>
    <w:rsid w:val="00945483"/>
    <w:rsid w:val="00945674"/>
    <w:rsid w:val="009459CF"/>
    <w:rsid w:val="00945F65"/>
    <w:rsid w:val="00946F3F"/>
    <w:rsid w:val="0094724A"/>
    <w:rsid w:val="009476D6"/>
    <w:rsid w:val="00947CB9"/>
    <w:rsid w:val="00947E3C"/>
    <w:rsid w:val="00950803"/>
    <w:rsid w:val="009508BA"/>
    <w:rsid w:val="0095120E"/>
    <w:rsid w:val="00951415"/>
    <w:rsid w:val="00951512"/>
    <w:rsid w:val="00951700"/>
    <w:rsid w:val="0095175C"/>
    <w:rsid w:val="00953B6D"/>
    <w:rsid w:val="00953DC3"/>
    <w:rsid w:val="00954CD7"/>
    <w:rsid w:val="00954FD0"/>
    <w:rsid w:val="00955883"/>
    <w:rsid w:val="00956582"/>
    <w:rsid w:val="009569AF"/>
    <w:rsid w:val="00956BBB"/>
    <w:rsid w:val="00957A98"/>
    <w:rsid w:val="00957DA5"/>
    <w:rsid w:val="00957F1E"/>
    <w:rsid w:val="0096015B"/>
    <w:rsid w:val="00960308"/>
    <w:rsid w:val="00960C1B"/>
    <w:rsid w:val="00960E9A"/>
    <w:rsid w:val="00960FAC"/>
    <w:rsid w:val="00961407"/>
    <w:rsid w:val="00961CF8"/>
    <w:rsid w:val="00961FD1"/>
    <w:rsid w:val="0096215F"/>
    <w:rsid w:val="00962B2B"/>
    <w:rsid w:val="00963B19"/>
    <w:rsid w:val="00964C2F"/>
    <w:rsid w:val="009651FC"/>
    <w:rsid w:val="00965EB4"/>
    <w:rsid w:val="00965F66"/>
    <w:rsid w:val="00967A8D"/>
    <w:rsid w:val="00967B73"/>
    <w:rsid w:val="00967DA8"/>
    <w:rsid w:val="00970273"/>
    <w:rsid w:val="00970A7B"/>
    <w:rsid w:val="00970D3E"/>
    <w:rsid w:val="0097121A"/>
    <w:rsid w:val="009712E0"/>
    <w:rsid w:val="009713BB"/>
    <w:rsid w:val="009716C4"/>
    <w:rsid w:val="0097265C"/>
    <w:rsid w:val="0097279F"/>
    <w:rsid w:val="00972A81"/>
    <w:rsid w:val="0097313F"/>
    <w:rsid w:val="0097406F"/>
    <w:rsid w:val="0097434D"/>
    <w:rsid w:val="009744EE"/>
    <w:rsid w:val="00974B2C"/>
    <w:rsid w:val="00975AC7"/>
    <w:rsid w:val="009762D3"/>
    <w:rsid w:val="009766D0"/>
    <w:rsid w:val="00976A3A"/>
    <w:rsid w:val="00976F63"/>
    <w:rsid w:val="00976F9B"/>
    <w:rsid w:val="00977192"/>
    <w:rsid w:val="009775B2"/>
    <w:rsid w:val="00977AB7"/>
    <w:rsid w:val="00980218"/>
    <w:rsid w:val="00980AEA"/>
    <w:rsid w:val="00980CC5"/>
    <w:rsid w:val="00980DDE"/>
    <w:rsid w:val="00980F1D"/>
    <w:rsid w:val="00980F72"/>
    <w:rsid w:val="00981707"/>
    <w:rsid w:val="00981AB7"/>
    <w:rsid w:val="00981F0F"/>
    <w:rsid w:val="00981FF9"/>
    <w:rsid w:val="0098281B"/>
    <w:rsid w:val="009829A4"/>
    <w:rsid w:val="009839FD"/>
    <w:rsid w:val="00983E5B"/>
    <w:rsid w:val="009840EE"/>
    <w:rsid w:val="00984343"/>
    <w:rsid w:val="009857B7"/>
    <w:rsid w:val="00985A7B"/>
    <w:rsid w:val="0098643A"/>
    <w:rsid w:val="0098747C"/>
    <w:rsid w:val="00987727"/>
    <w:rsid w:val="00987A55"/>
    <w:rsid w:val="0099244C"/>
    <w:rsid w:val="009932B9"/>
    <w:rsid w:val="0099362F"/>
    <w:rsid w:val="00994B0D"/>
    <w:rsid w:val="009953FF"/>
    <w:rsid w:val="0099552D"/>
    <w:rsid w:val="00995E8E"/>
    <w:rsid w:val="00995EAA"/>
    <w:rsid w:val="00996552"/>
    <w:rsid w:val="0099692F"/>
    <w:rsid w:val="00996D93"/>
    <w:rsid w:val="00996F4B"/>
    <w:rsid w:val="00997516"/>
    <w:rsid w:val="009978E6"/>
    <w:rsid w:val="00997DEA"/>
    <w:rsid w:val="009A264D"/>
    <w:rsid w:val="009A2BAC"/>
    <w:rsid w:val="009A3034"/>
    <w:rsid w:val="009A365D"/>
    <w:rsid w:val="009A39A7"/>
    <w:rsid w:val="009A3C46"/>
    <w:rsid w:val="009A3F63"/>
    <w:rsid w:val="009A4195"/>
    <w:rsid w:val="009A470F"/>
    <w:rsid w:val="009A4888"/>
    <w:rsid w:val="009A4913"/>
    <w:rsid w:val="009A4BD1"/>
    <w:rsid w:val="009A6CF8"/>
    <w:rsid w:val="009A7400"/>
    <w:rsid w:val="009A7E64"/>
    <w:rsid w:val="009B02D0"/>
    <w:rsid w:val="009B02ED"/>
    <w:rsid w:val="009B0878"/>
    <w:rsid w:val="009B0EAE"/>
    <w:rsid w:val="009B14C1"/>
    <w:rsid w:val="009B16DB"/>
    <w:rsid w:val="009B1B09"/>
    <w:rsid w:val="009B2C04"/>
    <w:rsid w:val="009B35A3"/>
    <w:rsid w:val="009B3FFF"/>
    <w:rsid w:val="009B48F3"/>
    <w:rsid w:val="009B4D66"/>
    <w:rsid w:val="009B5BC3"/>
    <w:rsid w:val="009B6A23"/>
    <w:rsid w:val="009B71E1"/>
    <w:rsid w:val="009B7805"/>
    <w:rsid w:val="009C0D1D"/>
    <w:rsid w:val="009C1C62"/>
    <w:rsid w:val="009C25D3"/>
    <w:rsid w:val="009C2726"/>
    <w:rsid w:val="009C2751"/>
    <w:rsid w:val="009C33F9"/>
    <w:rsid w:val="009C389D"/>
    <w:rsid w:val="009C3A39"/>
    <w:rsid w:val="009C4276"/>
    <w:rsid w:val="009C4DA6"/>
    <w:rsid w:val="009C4FEF"/>
    <w:rsid w:val="009C519E"/>
    <w:rsid w:val="009C55C9"/>
    <w:rsid w:val="009C63F0"/>
    <w:rsid w:val="009C6933"/>
    <w:rsid w:val="009C6C35"/>
    <w:rsid w:val="009C6CD4"/>
    <w:rsid w:val="009C7432"/>
    <w:rsid w:val="009C7972"/>
    <w:rsid w:val="009C7EC7"/>
    <w:rsid w:val="009D10B7"/>
    <w:rsid w:val="009D2079"/>
    <w:rsid w:val="009D219E"/>
    <w:rsid w:val="009D231F"/>
    <w:rsid w:val="009D3450"/>
    <w:rsid w:val="009D4489"/>
    <w:rsid w:val="009D570F"/>
    <w:rsid w:val="009D7555"/>
    <w:rsid w:val="009D76E0"/>
    <w:rsid w:val="009D7A09"/>
    <w:rsid w:val="009D7A9D"/>
    <w:rsid w:val="009E0DE3"/>
    <w:rsid w:val="009E14FC"/>
    <w:rsid w:val="009E1D0D"/>
    <w:rsid w:val="009E32A3"/>
    <w:rsid w:val="009E369D"/>
    <w:rsid w:val="009E3DF6"/>
    <w:rsid w:val="009E4847"/>
    <w:rsid w:val="009E48E5"/>
    <w:rsid w:val="009E4A82"/>
    <w:rsid w:val="009E507A"/>
    <w:rsid w:val="009E5969"/>
    <w:rsid w:val="009E5A57"/>
    <w:rsid w:val="009E5CD4"/>
    <w:rsid w:val="009E7251"/>
    <w:rsid w:val="009E72D9"/>
    <w:rsid w:val="009E733F"/>
    <w:rsid w:val="009F0340"/>
    <w:rsid w:val="009F0B2F"/>
    <w:rsid w:val="009F12F8"/>
    <w:rsid w:val="009F1901"/>
    <w:rsid w:val="009F1BDA"/>
    <w:rsid w:val="009F1E9E"/>
    <w:rsid w:val="009F1F50"/>
    <w:rsid w:val="009F25A2"/>
    <w:rsid w:val="009F25EF"/>
    <w:rsid w:val="009F408D"/>
    <w:rsid w:val="009F476E"/>
    <w:rsid w:val="009F4D12"/>
    <w:rsid w:val="009F4DAF"/>
    <w:rsid w:val="009F56FF"/>
    <w:rsid w:val="009F582B"/>
    <w:rsid w:val="009F590D"/>
    <w:rsid w:val="009F5990"/>
    <w:rsid w:val="009F5B5E"/>
    <w:rsid w:val="009F5C9F"/>
    <w:rsid w:val="009F7E1D"/>
    <w:rsid w:val="009F7FC0"/>
    <w:rsid w:val="00A00E77"/>
    <w:rsid w:val="00A02722"/>
    <w:rsid w:val="00A04DC6"/>
    <w:rsid w:val="00A05015"/>
    <w:rsid w:val="00A05447"/>
    <w:rsid w:val="00A05A3D"/>
    <w:rsid w:val="00A05F3A"/>
    <w:rsid w:val="00A063F7"/>
    <w:rsid w:val="00A06CAC"/>
    <w:rsid w:val="00A06DA3"/>
    <w:rsid w:val="00A0749A"/>
    <w:rsid w:val="00A078F7"/>
    <w:rsid w:val="00A11198"/>
    <w:rsid w:val="00A11857"/>
    <w:rsid w:val="00A120DB"/>
    <w:rsid w:val="00A121D9"/>
    <w:rsid w:val="00A12FBE"/>
    <w:rsid w:val="00A13262"/>
    <w:rsid w:val="00A1446C"/>
    <w:rsid w:val="00A15C8F"/>
    <w:rsid w:val="00A16424"/>
    <w:rsid w:val="00A16E2A"/>
    <w:rsid w:val="00A1704A"/>
    <w:rsid w:val="00A17784"/>
    <w:rsid w:val="00A17995"/>
    <w:rsid w:val="00A2011A"/>
    <w:rsid w:val="00A20396"/>
    <w:rsid w:val="00A2048F"/>
    <w:rsid w:val="00A21299"/>
    <w:rsid w:val="00A22F8F"/>
    <w:rsid w:val="00A230E5"/>
    <w:rsid w:val="00A23EEB"/>
    <w:rsid w:val="00A243BF"/>
    <w:rsid w:val="00A24633"/>
    <w:rsid w:val="00A24E42"/>
    <w:rsid w:val="00A24E9E"/>
    <w:rsid w:val="00A2591E"/>
    <w:rsid w:val="00A26181"/>
    <w:rsid w:val="00A27333"/>
    <w:rsid w:val="00A27ACF"/>
    <w:rsid w:val="00A27C85"/>
    <w:rsid w:val="00A30FA0"/>
    <w:rsid w:val="00A31043"/>
    <w:rsid w:val="00A317F7"/>
    <w:rsid w:val="00A31F79"/>
    <w:rsid w:val="00A32108"/>
    <w:rsid w:val="00A32B37"/>
    <w:rsid w:val="00A33B38"/>
    <w:rsid w:val="00A33DAE"/>
    <w:rsid w:val="00A341D4"/>
    <w:rsid w:val="00A34F32"/>
    <w:rsid w:val="00A354CB"/>
    <w:rsid w:val="00A3684D"/>
    <w:rsid w:val="00A37226"/>
    <w:rsid w:val="00A374EB"/>
    <w:rsid w:val="00A41240"/>
    <w:rsid w:val="00A41426"/>
    <w:rsid w:val="00A41D0A"/>
    <w:rsid w:val="00A422FC"/>
    <w:rsid w:val="00A42B24"/>
    <w:rsid w:val="00A42DAE"/>
    <w:rsid w:val="00A43833"/>
    <w:rsid w:val="00A4415A"/>
    <w:rsid w:val="00A449B1"/>
    <w:rsid w:val="00A44D36"/>
    <w:rsid w:val="00A45A7D"/>
    <w:rsid w:val="00A45BCC"/>
    <w:rsid w:val="00A45D36"/>
    <w:rsid w:val="00A46409"/>
    <w:rsid w:val="00A46F83"/>
    <w:rsid w:val="00A472BB"/>
    <w:rsid w:val="00A47343"/>
    <w:rsid w:val="00A4789C"/>
    <w:rsid w:val="00A47CD8"/>
    <w:rsid w:val="00A50A17"/>
    <w:rsid w:val="00A50F46"/>
    <w:rsid w:val="00A511FE"/>
    <w:rsid w:val="00A513CC"/>
    <w:rsid w:val="00A515D6"/>
    <w:rsid w:val="00A5238D"/>
    <w:rsid w:val="00A52D2D"/>
    <w:rsid w:val="00A52F22"/>
    <w:rsid w:val="00A538FA"/>
    <w:rsid w:val="00A53DB0"/>
    <w:rsid w:val="00A5400D"/>
    <w:rsid w:val="00A54011"/>
    <w:rsid w:val="00A54544"/>
    <w:rsid w:val="00A553AD"/>
    <w:rsid w:val="00A55ADD"/>
    <w:rsid w:val="00A55F13"/>
    <w:rsid w:val="00A55F1A"/>
    <w:rsid w:val="00A562BF"/>
    <w:rsid w:val="00A56CE5"/>
    <w:rsid w:val="00A56E04"/>
    <w:rsid w:val="00A574B8"/>
    <w:rsid w:val="00A60924"/>
    <w:rsid w:val="00A6092B"/>
    <w:rsid w:val="00A611A9"/>
    <w:rsid w:val="00A61228"/>
    <w:rsid w:val="00A617F5"/>
    <w:rsid w:val="00A61EA4"/>
    <w:rsid w:val="00A6230B"/>
    <w:rsid w:val="00A62491"/>
    <w:rsid w:val="00A624EA"/>
    <w:rsid w:val="00A62647"/>
    <w:rsid w:val="00A641D6"/>
    <w:rsid w:val="00A6430A"/>
    <w:rsid w:val="00A650ED"/>
    <w:rsid w:val="00A65BF1"/>
    <w:rsid w:val="00A65EB9"/>
    <w:rsid w:val="00A66819"/>
    <w:rsid w:val="00A66E19"/>
    <w:rsid w:val="00A671E4"/>
    <w:rsid w:val="00A67797"/>
    <w:rsid w:val="00A67C7F"/>
    <w:rsid w:val="00A67D26"/>
    <w:rsid w:val="00A67DF0"/>
    <w:rsid w:val="00A67F02"/>
    <w:rsid w:val="00A703E4"/>
    <w:rsid w:val="00A7069E"/>
    <w:rsid w:val="00A706DB"/>
    <w:rsid w:val="00A70D09"/>
    <w:rsid w:val="00A71C9E"/>
    <w:rsid w:val="00A71F87"/>
    <w:rsid w:val="00A72085"/>
    <w:rsid w:val="00A72F12"/>
    <w:rsid w:val="00A739E3"/>
    <w:rsid w:val="00A742C1"/>
    <w:rsid w:val="00A742EB"/>
    <w:rsid w:val="00A7463D"/>
    <w:rsid w:val="00A74A5B"/>
    <w:rsid w:val="00A74C9F"/>
    <w:rsid w:val="00A7529B"/>
    <w:rsid w:val="00A7545C"/>
    <w:rsid w:val="00A7545D"/>
    <w:rsid w:val="00A75741"/>
    <w:rsid w:val="00A75A81"/>
    <w:rsid w:val="00A75B0A"/>
    <w:rsid w:val="00A768D0"/>
    <w:rsid w:val="00A76C0B"/>
    <w:rsid w:val="00A76F24"/>
    <w:rsid w:val="00A77000"/>
    <w:rsid w:val="00A803FD"/>
    <w:rsid w:val="00A80EDE"/>
    <w:rsid w:val="00A81248"/>
    <w:rsid w:val="00A818EE"/>
    <w:rsid w:val="00A82527"/>
    <w:rsid w:val="00A827DB"/>
    <w:rsid w:val="00A82969"/>
    <w:rsid w:val="00A83186"/>
    <w:rsid w:val="00A837EF"/>
    <w:rsid w:val="00A83925"/>
    <w:rsid w:val="00A83CC2"/>
    <w:rsid w:val="00A848AF"/>
    <w:rsid w:val="00A84D4F"/>
    <w:rsid w:val="00A85197"/>
    <w:rsid w:val="00A8638C"/>
    <w:rsid w:val="00A876E3"/>
    <w:rsid w:val="00A91E04"/>
    <w:rsid w:val="00A91F55"/>
    <w:rsid w:val="00A920B7"/>
    <w:rsid w:val="00A9276E"/>
    <w:rsid w:val="00A93660"/>
    <w:rsid w:val="00A937C8"/>
    <w:rsid w:val="00A93B2C"/>
    <w:rsid w:val="00A94311"/>
    <w:rsid w:val="00A9451E"/>
    <w:rsid w:val="00A94AF9"/>
    <w:rsid w:val="00A94B57"/>
    <w:rsid w:val="00A94F9B"/>
    <w:rsid w:val="00A95149"/>
    <w:rsid w:val="00A956AC"/>
    <w:rsid w:val="00A95852"/>
    <w:rsid w:val="00A9604B"/>
    <w:rsid w:val="00A9701F"/>
    <w:rsid w:val="00A97372"/>
    <w:rsid w:val="00A97E93"/>
    <w:rsid w:val="00A97F07"/>
    <w:rsid w:val="00AA0341"/>
    <w:rsid w:val="00AA0392"/>
    <w:rsid w:val="00AA0A52"/>
    <w:rsid w:val="00AA0D93"/>
    <w:rsid w:val="00AA1682"/>
    <w:rsid w:val="00AA1BB8"/>
    <w:rsid w:val="00AA1C15"/>
    <w:rsid w:val="00AA1C9D"/>
    <w:rsid w:val="00AA1EBC"/>
    <w:rsid w:val="00AA2DD6"/>
    <w:rsid w:val="00AA2F5F"/>
    <w:rsid w:val="00AA3871"/>
    <w:rsid w:val="00AA3A3C"/>
    <w:rsid w:val="00AA44B4"/>
    <w:rsid w:val="00AA4EB6"/>
    <w:rsid w:val="00AA6553"/>
    <w:rsid w:val="00AA749C"/>
    <w:rsid w:val="00AA7FDB"/>
    <w:rsid w:val="00AB0046"/>
    <w:rsid w:val="00AB02DB"/>
    <w:rsid w:val="00AB0C75"/>
    <w:rsid w:val="00AB1362"/>
    <w:rsid w:val="00AB2149"/>
    <w:rsid w:val="00AB2874"/>
    <w:rsid w:val="00AB3463"/>
    <w:rsid w:val="00AB3E8E"/>
    <w:rsid w:val="00AB5132"/>
    <w:rsid w:val="00AB591A"/>
    <w:rsid w:val="00AB5BF6"/>
    <w:rsid w:val="00AB60DF"/>
    <w:rsid w:val="00AB6761"/>
    <w:rsid w:val="00AB6C77"/>
    <w:rsid w:val="00AB7199"/>
    <w:rsid w:val="00AB739B"/>
    <w:rsid w:val="00AB7655"/>
    <w:rsid w:val="00AC0431"/>
    <w:rsid w:val="00AC0650"/>
    <w:rsid w:val="00AC1453"/>
    <w:rsid w:val="00AC1533"/>
    <w:rsid w:val="00AC1F77"/>
    <w:rsid w:val="00AC28F4"/>
    <w:rsid w:val="00AC2C71"/>
    <w:rsid w:val="00AC3AB6"/>
    <w:rsid w:val="00AC3DC0"/>
    <w:rsid w:val="00AC42C3"/>
    <w:rsid w:val="00AC44E8"/>
    <w:rsid w:val="00AC4843"/>
    <w:rsid w:val="00AC53C6"/>
    <w:rsid w:val="00AC540D"/>
    <w:rsid w:val="00AC647F"/>
    <w:rsid w:val="00AC6819"/>
    <w:rsid w:val="00AC7559"/>
    <w:rsid w:val="00AC76CB"/>
    <w:rsid w:val="00AC7B05"/>
    <w:rsid w:val="00AD021A"/>
    <w:rsid w:val="00AD1C29"/>
    <w:rsid w:val="00AD2434"/>
    <w:rsid w:val="00AD2611"/>
    <w:rsid w:val="00AD270A"/>
    <w:rsid w:val="00AD3524"/>
    <w:rsid w:val="00AD3F65"/>
    <w:rsid w:val="00AD40D4"/>
    <w:rsid w:val="00AD48C2"/>
    <w:rsid w:val="00AD51F9"/>
    <w:rsid w:val="00AD534D"/>
    <w:rsid w:val="00AD58D0"/>
    <w:rsid w:val="00AD5EA1"/>
    <w:rsid w:val="00AD6FCC"/>
    <w:rsid w:val="00AD7659"/>
    <w:rsid w:val="00AD7807"/>
    <w:rsid w:val="00AE00FE"/>
    <w:rsid w:val="00AE06C4"/>
    <w:rsid w:val="00AE0972"/>
    <w:rsid w:val="00AE0C8F"/>
    <w:rsid w:val="00AE15A1"/>
    <w:rsid w:val="00AE31B6"/>
    <w:rsid w:val="00AE3227"/>
    <w:rsid w:val="00AE3FED"/>
    <w:rsid w:val="00AE4323"/>
    <w:rsid w:val="00AE4A63"/>
    <w:rsid w:val="00AE4EF5"/>
    <w:rsid w:val="00AE5702"/>
    <w:rsid w:val="00AE5D64"/>
    <w:rsid w:val="00AE6662"/>
    <w:rsid w:val="00AE6B42"/>
    <w:rsid w:val="00AE7064"/>
    <w:rsid w:val="00AE76F5"/>
    <w:rsid w:val="00AF08A3"/>
    <w:rsid w:val="00AF0C96"/>
    <w:rsid w:val="00AF1368"/>
    <w:rsid w:val="00AF179C"/>
    <w:rsid w:val="00AF21E8"/>
    <w:rsid w:val="00AF259D"/>
    <w:rsid w:val="00AF2F5A"/>
    <w:rsid w:val="00AF30B8"/>
    <w:rsid w:val="00AF3255"/>
    <w:rsid w:val="00AF41BF"/>
    <w:rsid w:val="00AF49A4"/>
    <w:rsid w:val="00AF52D8"/>
    <w:rsid w:val="00AF5E22"/>
    <w:rsid w:val="00AF5F57"/>
    <w:rsid w:val="00AF6F71"/>
    <w:rsid w:val="00AF7065"/>
    <w:rsid w:val="00AF7223"/>
    <w:rsid w:val="00AF7739"/>
    <w:rsid w:val="00B000BA"/>
    <w:rsid w:val="00B0079E"/>
    <w:rsid w:val="00B01454"/>
    <w:rsid w:val="00B027AD"/>
    <w:rsid w:val="00B0287C"/>
    <w:rsid w:val="00B02936"/>
    <w:rsid w:val="00B03336"/>
    <w:rsid w:val="00B03355"/>
    <w:rsid w:val="00B03458"/>
    <w:rsid w:val="00B03FC2"/>
    <w:rsid w:val="00B04282"/>
    <w:rsid w:val="00B04449"/>
    <w:rsid w:val="00B049F1"/>
    <w:rsid w:val="00B05179"/>
    <w:rsid w:val="00B054A9"/>
    <w:rsid w:val="00B05B99"/>
    <w:rsid w:val="00B05D04"/>
    <w:rsid w:val="00B063AD"/>
    <w:rsid w:val="00B06453"/>
    <w:rsid w:val="00B06FE9"/>
    <w:rsid w:val="00B07069"/>
    <w:rsid w:val="00B100B0"/>
    <w:rsid w:val="00B11570"/>
    <w:rsid w:val="00B12E05"/>
    <w:rsid w:val="00B13624"/>
    <w:rsid w:val="00B13CD3"/>
    <w:rsid w:val="00B13D07"/>
    <w:rsid w:val="00B14B19"/>
    <w:rsid w:val="00B15260"/>
    <w:rsid w:val="00B157C0"/>
    <w:rsid w:val="00B16094"/>
    <w:rsid w:val="00B16178"/>
    <w:rsid w:val="00B169BE"/>
    <w:rsid w:val="00B1714F"/>
    <w:rsid w:val="00B17E6D"/>
    <w:rsid w:val="00B2097A"/>
    <w:rsid w:val="00B20E3E"/>
    <w:rsid w:val="00B211AB"/>
    <w:rsid w:val="00B221EA"/>
    <w:rsid w:val="00B2237F"/>
    <w:rsid w:val="00B22639"/>
    <w:rsid w:val="00B22DCB"/>
    <w:rsid w:val="00B23FAD"/>
    <w:rsid w:val="00B241A4"/>
    <w:rsid w:val="00B24494"/>
    <w:rsid w:val="00B24AC9"/>
    <w:rsid w:val="00B24F6E"/>
    <w:rsid w:val="00B25372"/>
    <w:rsid w:val="00B25A08"/>
    <w:rsid w:val="00B26E84"/>
    <w:rsid w:val="00B27B1E"/>
    <w:rsid w:val="00B27D94"/>
    <w:rsid w:val="00B300B0"/>
    <w:rsid w:val="00B30511"/>
    <w:rsid w:val="00B30883"/>
    <w:rsid w:val="00B31B75"/>
    <w:rsid w:val="00B340F2"/>
    <w:rsid w:val="00B344A8"/>
    <w:rsid w:val="00B34561"/>
    <w:rsid w:val="00B3479D"/>
    <w:rsid w:val="00B34825"/>
    <w:rsid w:val="00B3500D"/>
    <w:rsid w:val="00B357DB"/>
    <w:rsid w:val="00B36C5D"/>
    <w:rsid w:val="00B37976"/>
    <w:rsid w:val="00B37F69"/>
    <w:rsid w:val="00B40186"/>
    <w:rsid w:val="00B40282"/>
    <w:rsid w:val="00B4041D"/>
    <w:rsid w:val="00B41453"/>
    <w:rsid w:val="00B4253C"/>
    <w:rsid w:val="00B429C0"/>
    <w:rsid w:val="00B43451"/>
    <w:rsid w:val="00B4365D"/>
    <w:rsid w:val="00B439EE"/>
    <w:rsid w:val="00B43BC0"/>
    <w:rsid w:val="00B43EC0"/>
    <w:rsid w:val="00B442F0"/>
    <w:rsid w:val="00B4463C"/>
    <w:rsid w:val="00B4468B"/>
    <w:rsid w:val="00B44991"/>
    <w:rsid w:val="00B4602E"/>
    <w:rsid w:val="00B46501"/>
    <w:rsid w:val="00B46549"/>
    <w:rsid w:val="00B46748"/>
    <w:rsid w:val="00B46A0D"/>
    <w:rsid w:val="00B46A1D"/>
    <w:rsid w:val="00B47DE0"/>
    <w:rsid w:val="00B5232C"/>
    <w:rsid w:val="00B52C81"/>
    <w:rsid w:val="00B52DAA"/>
    <w:rsid w:val="00B52EFC"/>
    <w:rsid w:val="00B53059"/>
    <w:rsid w:val="00B5389A"/>
    <w:rsid w:val="00B53BAD"/>
    <w:rsid w:val="00B53D4C"/>
    <w:rsid w:val="00B541EE"/>
    <w:rsid w:val="00B54707"/>
    <w:rsid w:val="00B54E25"/>
    <w:rsid w:val="00B55811"/>
    <w:rsid w:val="00B55C77"/>
    <w:rsid w:val="00B55E35"/>
    <w:rsid w:val="00B5625D"/>
    <w:rsid w:val="00B5625F"/>
    <w:rsid w:val="00B56312"/>
    <w:rsid w:val="00B573BC"/>
    <w:rsid w:val="00B579E2"/>
    <w:rsid w:val="00B57E15"/>
    <w:rsid w:val="00B60C4F"/>
    <w:rsid w:val="00B61445"/>
    <w:rsid w:val="00B61693"/>
    <w:rsid w:val="00B625F4"/>
    <w:rsid w:val="00B6279D"/>
    <w:rsid w:val="00B63597"/>
    <w:rsid w:val="00B63777"/>
    <w:rsid w:val="00B637FA"/>
    <w:rsid w:val="00B638B5"/>
    <w:rsid w:val="00B648D4"/>
    <w:rsid w:val="00B64928"/>
    <w:rsid w:val="00B66939"/>
    <w:rsid w:val="00B66B95"/>
    <w:rsid w:val="00B67377"/>
    <w:rsid w:val="00B67839"/>
    <w:rsid w:val="00B678B6"/>
    <w:rsid w:val="00B67DBC"/>
    <w:rsid w:val="00B67F0E"/>
    <w:rsid w:val="00B70CCC"/>
    <w:rsid w:val="00B7120F"/>
    <w:rsid w:val="00B723A8"/>
    <w:rsid w:val="00B72CA9"/>
    <w:rsid w:val="00B72F50"/>
    <w:rsid w:val="00B732A0"/>
    <w:rsid w:val="00B73472"/>
    <w:rsid w:val="00B7396C"/>
    <w:rsid w:val="00B7396F"/>
    <w:rsid w:val="00B73D84"/>
    <w:rsid w:val="00B73E1C"/>
    <w:rsid w:val="00B73E61"/>
    <w:rsid w:val="00B743EB"/>
    <w:rsid w:val="00B765FC"/>
    <w:rsid w:val="00B76896"/>
    <w:rsid w:val="00B7770C"/>
    <w:rsid w:val="00B7788B"/>
    <w:rsid w:val="00B77BBF"/>
    <w:rsid w:val="00B803D5"/>
    <w:rsid w:val="00B8052E"/>
    <w:rsid w:val="00B80EA8"/>
    <w:rsid w:val="00B819D8"/>
    <w:rsid w:val="00B81B2C"/>
    <w:rsid w:val="00B82350"/>
    <w:rsid w:val="00B826E0"/>
    <w:rsid w:val="00B82C45"/>
    <w:rsid w:val="00B83391"/>
    <w:rsid w:val="00B847A5"/>
    <w:rsid w:val="00B90B4A"/>
    <w:rsid w:val="00B90DBB"/>
    <w:rsid w:val="00B91947"/>
    <w:rsid w:val="00B91C1E"/>
    <w:rsid w:val="00B91F20"/>
    <w:rsid w:val="00B92160"/>
    <w:rsid w:val="00B92823"/>
    <w:rsid w:val="00B92F1D"/>
    <w:rsid w:val="00B93CF2"/>
    <w:rsid w:val="00B93E0D"/>
    <w:rsid w:val="00B93F4A"/>
    <w:rsid w:val="00B951E8"/>
    <w:rsid w:val="00B958FB"/>
    <w:rsid w:val="00B95AB2"/>
    <w:rsid w:val="00B9609F"/>
    <w:rsid w:val="00B96B94"/>
    <w:rsid w:val="00BA0167"/>
    <w:rsid w:val="00BA0848"/>
    <w:rsid w:val="00BA1E40"/>
    <w:rsid w:val="00BA1F1D"/>
    <w:rsid w:val="00BA24BB"/>
    <w:rsid w:val="00BA2539"/>
    <w:rsid w:val="00BA256B"/>
    <w:rsid w:val="00BA2C37"/>
    <w:rsid w:val="00BA2CF0"/>
    <w:rsid w:val="00BA4054"/>
    <w:rsid w:val="00BA4895"/>
    <w:rsid w:val="00BA50A9"/>
    <w:rsid w:val="00BA5B62"/>
    <w:rsid w:val="00BA5B74"/>
    <w:rsid w:val="00BA6382"/>
    <w:rsid w:val="00BA695C"/>
    <w:rsid w:val="00BA6A7B"/>
    <w:rsid w:val="00BA6C27"/>
    <w:rsid w:val="00BA6CB4"/>
    <w:rsid w:val="00BA6D7B"/>
    <w:rsid w:val="00BB0355"/>
    <w:rsid w:val="00BB037D"/>
    <w:rsid w:val="00BB0530"/>
    <w:rsid w:val="00BB182F"/>
    <w:rsid w:val="00BB1968"/>
    <w:rsid w:val="00BB1A82"/>
    <w:rsid w:val="00BB1C6D"/>
    <w:rsid w:val="00BB1EA4"/>
    <w:rsid w:val="00BB2770"/>
    <w:rsid w:val="00BB2D31"/>
    <w:rsid w:val="00BB2DFD"/>
    <w:rsid w:val="00BB4486"/>
    <w:rsid w:val="00BB44DB"/>
    <w:rsid w:val="00BB4B98"/>
    <w:rsid w:val="00BB4E57"/>
    <w:rsid w:val="00BB5685"/>
    <w:rsid w:val="00BB5F1D"/>
    <w:rsid w:val="00BB648D"/>
    <w:rsid w:val="00BB6E64"/>
    <w:rsid w:val="00BB7741"/>
    <w:rsid w:val="00BB7A66"/>
    <w:rsid w:val="00BC0489"/>
    <w:rsid w:val="00BC0BCD"/>
    <w:rsid w:val="00BC2BE6"/>
    <w:rsid w:val="00BC3A7F"/>
    <w:rsid w:val="00BC44D4"/>
    <w:rsid w:val="00BC45F9"/>
    <w:rsid w:val="00BC4D29"/>
    <w:rsid w:val="00BC59C5"/>
    <w:rsid w:val="00BC6AEB"/>
    <w:rsid w:val="00BC6E33"/>
    <w:rsid w:val="00BC6E5D"/>
    <w:rsid w:val="00BD186A"/>
    <w:rsid w:val="00BD253B"/>
    <w:rsid w:val="00BD2648"/>
    <w:rsid w:val="00BD29CF"/>
    <w:rsid w:val="00BD3408"/>
    <w:rsid w:val="00BD348F"/>
    <w:rsid w:val="00BD3819"/>
    <w:rsid w:val="00BD4072"/>
    <w:rsid w:val="00BD4291"/>
    <w:rsid w:val="00BD4854"/>
    <w:rsid w:val="00BD50A8"/>
    <w:rsid w:val="00BD5971"/>
    <w:rsid w:val="00BD6274"/>
    <w:rsid w:val="00BD69AE"/>
    <w:rsid w:val="00BD6CB2"/>
    <w:rsid w:val="00BD6D5C"/>
    <w:rsid w:val="00BD7635"/>
    <w:rsid w:val="00BE0034"/>
    <w:rsid w:val="00BE0A65"/>
    <w:rsid w:val="00BE1279"/>
    <w:rsid w:val="00BE1993"/>
    <w:rsid w:val="00BE1F2B"/>
    <w:rsid w:val="00BE35D1"/>
    <w:rsid w:val="00BE3C19"/>
    <w:rsid w:val="00BE3CE5"/>
    <w:rsid w:val="00BE4588"/>
    <w:rsid w:val="00BE478D"/>
    <w:rsid w:val="00BE6747"/>
    <w:rsid w:val="00BE67EF"/>
    <w:rsid w:val="00BE72E0"/>
    <w:rsid w:val="00BE7996"/>
    <w:rsid w:val="00BE79F2"/>
    <w:rsid w:val="00BF04D8"/>
    <w:rsid w:val="00BF0821"/>
    <w:rsid w:val="00BF0C76"/>
    <w:rsid w:val="00BF0F82"/>
    <w:rsid w:val="00BF12D5"/>
    <w:rsid w:val="00BF172B"/>
    <w:rsid w:val="00BF1AFA"/>
    <w:rsid w:val="00BF23DD"/>
    <w:rsid w:val="00BF337B"/>
    <w:rsid w:val="00BF38E8"/>
    <w:rsid w:val="00BF399A"/>
    <w:rsid w:val="00BF3A11"/>
    <w:rsid w:val="00BF3B18"/>
    <w:rsid w:val="00BF4407"/>
    <w:rsid w:val="00BF45B4"/>
    <w:rsid w:val="00BF4877"/>
    <w:rsid w:val="00BF4997"/>
    <w:rsid w:val="00BF4A1E"/>
    <w:rsid w:val="00BF4BE7"/>
    <w:rsid w:val="00BF541C"/>
    <w:rsid w:val="00BF546A"/>
    <w:rsid w:val="00BF5EE0"/>
    <w:rsid w:val="00BF60A9"/>
    <w:rsid w:val="00BF695E"/>
    <w:rsid w:val="00BF747C"/>
    <w:rsid w:val="00BF7727"/>
    <w:rsid w:val="00BF7CDA"/>
    <w:rsid w:val="00C00209"/>
    <w:rsid w:val="00C0153F"/>
    <w:rsid w:val="00C01639"/>
    <w:rsid w:val="00C0232E"/>
    <w:rsid w:val="00C02B0B"/>
    <w:rsid w:val="00C02ED1"/>
    <w:rsid w:val="00C03842"/>
    <w:rsid w:val="00C03A0B"/>
    <w:rsid w:val="00C04367"/>
    <w:rsid w:val="00C04CB3"/>
    <w:rsid w:val="00C054C8"/>
    <w:rsid w:val="00C055F6"/>
    <w:rsid w:val="00C05953"/>
    <w:rsid w:val="00C05EBA"/>
    <w:rsid w:val="00C05F90"/>
    <w:rsid w:val="00C0606E"/>
    <w:rsid w:val="00C068F9"/>
    <w:rsid w:val="00C0690E"/>
    <w:rsid w:val="00C06AD0"/>
    <w:rsid w:val="00C06D68"/>
    <w:rsid w:val="00C06FAC"/>
    <w:rsid w:val="00C07C2B"/>
    <w:rsid w:val="00C10F64"/>
    <w:rsid w:val="00C11846"/>
    <w:rsid w:val="00C11924"/>
    <w:rsid w:val="00C12219"/>
    <w:rsid w:val="00C12DCE"/>
    <w:rsid w:val="00C14D44"/>
    <w:rsid w:val="00C14E36"/>
    <w:rsid w:val="00C15462"/>
    <w:rsid w:val="00C159B0"/>
    <w:rsid w:val="00C15E1F"/>
    <w:rsid w:val="00C168D3"/>
    <w:rsid w:val="00C17630"/>
    <w:rsid w:val="00C203F9"/>
    <w:rsid w:val="00C2073E"/>
    <w:rsid w:val="00C2146D"/>
    <w:rsid w:val="00C21B11"/>
    <w:rsid w:val="00C21E72"/>
    <w:rsid w:val="00C2283B"/>
    <w:rsid w:val="00C23052"/>
    <w:rsid w:val="00C2311C"/>
    <w:rsid w:val="00C232A9"/>
    <w:rsid w:val="00C23ECA"/>
    <w:rsid w:val="00C247AD"/>
    <w:rsid w:val="00C24FC3"/>
    <w:rsid w:val="00C2513C"/>
    <w:rsid w:val="00C25860"/>
    <w:rsid w:val="00C260E5"/>
    <w:rsid w:val="00C263A1"/>
    <w:rsid w:val="00C275C6"/>
    <w:rsid w:val="00C2775B"/>
    <w:rsid w:val="00C27BCB"/>
    <w:rsid w:val="00C27ECA"/>
    <w:rsid w:val="00C30753"/>
    <w:rsid w:val="00C30ECF"/>
    <w:rsid w:val="00C314BB"/>
    <w:rsid w:val="00C317C9"/>
    <w:rsid w:val="00C3194B"/>
    <w:rsid w:val="00C31A1C"/>
    <w:rsid w:val="00C32537"/>
    <w:rsid w:val="00C32606"/>
    <w:rsid w:val="00C326C5"/>
    <w:rsid w:val="00C32E79"/>
    <w:rsid w:val="00C34373"/>
    <w:rsid w:val="00C34554"/>
    <w:rsid w:val="00C34C7F"/>
    <w:rsid w:val="00C35314"/>
    <w:rsid w:val="00C355EF"/>
    <w:rsid w:val="00C3563E"/>
    <w:rsid w:val="00C35CB0"/>
    <w:rsid w:val="00C36273"/>
    <w:rsid w:val="00C362AC"/>
    <w:rsid w:val="00C36522"/>
    <w:rsid w:val="00C37F01"/>
    <w:rsid w:val="00C402D6"/>
    <w:rsid w:val="00C407DC"/>
    <w:rsid w:val="00C416CA"/>
    <w:rsid w:val="00C4177E"/>
    <w:rsid w:val="00C42292"/>
    <w:rsid w:val="00C429D1"/>
    <w:rsid w:val="00C43124"/>
    <w:rsid w:val="00C43303"/>
    <w:rsid w:val="00C434F9"/>
    <w:rsid w:val="00C43572"/>
    <w:rsid w:val="00C44647"/>
    <w:rsid w:val="00C45284"/>
    <w:rsid w:val="00C45A9D"/>
    <w:rsid w:val="00C45B44"/>
    <w:rsid w:val="00C471EF"/>
    <w:rsid w:val="00C475E8"/>
    <w:rsid w:val="00C503C0"/>
    <w:rsid w:val="00C50556"/>
    <w:rsid w:val="00C50FFF"/>
    <w:rsid w:val="00C51CF4"/>
    <w:rsid w:val="00C520B5"/>
    <w:rsid w:val="00C526BF"/>
    <w:rsid w:val="00C5415F"/>
    <w:rsid w:val="00C54198"/>
    <w:rsid w:val="00C54958"/>
    <w:rsid w:val="00C54E83"/>
    <w:rsid w:val="00C557A0"/>
    <w:rsid w:val="00C558D8"/>
    <w:rsid w:val="00C55F08"/>
    <w:rsid w:val="00C5614C"/>
    <w:rsid w:val="00C56DAB"/>
    <w:rsid w:val="00C56E08"/>
    <w:rsid w:val="00C5712A"/>
    <w:rsid w:val="00C605E8"/>
    <w:rsid w:val="00C6072E"/>
    <w:rsid w:val="00C60F5A"/>
    <w:rsid w:val="00C613BA"/>
    <w:rsid w:val="00C623B9"/>
    <w:rsid w:val="00C632A9"/>
    <w:rsid w:val="00C635A8"/>
    <w:rsid w:val="00C63E14"/>
    <w:rsid w:val="00C64EB4"/>
    <w:rsid w:val="00C64FCE"/>
    <w:rsid w:val="00C65339"/>
    <w:rsid w:val="00C66A72"/>
    <w:rsid w:val="00C66ADE"/>
    <w:rsid w:val="00C66D85"/>
    <w:rsid w:val="00C66E47"/>
    <w:rsid w:val="00C678B7"/>
    <w:rsid w:val="00C67A03"/>
    <w:rsid w:val="00C71987"/>
    <w:rsid w:val="00C7198C"/>
    <w:rsid w:val="00C71F03"/>
    <w:rsid w:val="00C72D04"/>
    <w:rsid w:val="00C72D38"/>
    <w:rsid w:val="00C738F8"/>
    <w:rsid w:val="00C74677"/>
    <w:rsid w:val="00C74B90"/>
    <w:rsid w:val="00C74E08"/>
    <w:rsid w:val="00C75AA9"/>
    <w:rsid w:val="00C75C5E"/>
    <w:rsid w:val="00C76079"/>
    <w:rsid w:val="00C762D8"/>
    <w:rsid w:val="00C76B30"/>
    <w:rsid w:val="00C76BEA"/>
    <w:rsid w:val="00C77299"/>
    <w:rsid w:val="00C7741F"/>
    <w:rsid w:val="00C775D0"/>
    <w:rsid w:val="00C77AA7"/>
    <w:rsid w:val="00C77E5A"/>
    <w:rsid w:val="00C80940"/>
    <w:rsid w:val="00C81172"/>
    <w:rsid w:val="00C8133F"/>
    <w:rsid w:val="00C81F99"/>
    <w:rsid w:val="00C82017"/>
    <w:rsid w:val="00C82686"/>
    <w:rsid w:val="00C829F3"/>
    <w:rsid w:val="00C82FB6"/>
    <w:rsid w:val="00C8316E"/>
    <w:rsid w:val="00C83574"/>
    <w:rsid w:val="00C8420A"/>
    <w:rsid w:val="00C85CE9"/>
    <w:rsid w:val="00C8635C"/>
    <w:rsid w:val="00C863AE"/>
    <w:rsid w:val="00C86ECB"/>
    <w:rsid w:val="00C879CF"/>
    <w:rsid w:val="00C900AC"/>
    <w:rsid w:val="00C90CE6"/>
    <w:rsid w:val="00C91810"/>
    <w:rsid w:val="00C91FA0"/>
    <w:rsid w:val="00C925EC"/>
    <w:rsid w:val="00C92CB8"/>
    <w:rsid w:val="00C938BA"/>
    <w:rsid w:val="00C9395D"/>
    <w:rsid w:val="00C939B5"/>
    <w:rsid w:val="00C9409D"/>
    <w:rsid w:val="00C95D3F"/>
    <w:rsid w:val="00C96AC4"/>
    <w:rsid w:val="00C96B6C"/>
    <w:rsid w:val="00C970B1"/>
    <w:rsid w:val="00C976B9"/>
    <w:rsid w:val="00C97AA2"/>
    <w:rsid w:val="00CA06D6"/>
    <w:rsid w:val="00CA06E9"/>
    <w:rsid w:val="00CA07CE"/>
    <w:rsid w:val="00CA0E33"/>
    <w:rsid w:val="00CA10AA"/>
    <w:rsid w:val="00CA1267"/>
    <w:rsid w:val="00CA138F"/>
    <w:rsid w:val="00CA1920"/>
    <w:rsid w:val="00CA2606"/>
    <w:rsid w:val="00CA26A2"/>
    <w:rsid w:val="00CA2861"/>
    <w:rsid w:val="00CA29F0"/>
    <w:rsid w:val="00CA2E17"/>
    <w:rsid w:val="00CA3715"/>
    <w:rsid w:val="00CA3D57"/>
    <w:rsid w:val="00CA49D9"/>
    <w:rsid w:val="00CA5405"/>
    <w:rsid w:val="00CA542A"/>
    <w:rsid w:val="00CB01F6"/>
    <w:rsid w:val="00CB1842"/>
    <w:rsid w:val="00CB273A"/>
    <w:rsid w:val="00CB29A8"/>
    <w:rsid w:val="00CB32F1"/>
    <w:rsid w:val="00CB3594"/>
    <w:rsid w:val="00CB3DC8"/>
    <w:rsid w:val="00CB3F7C"/>
    <w:rsid w:val="00CB4520"/>
    <w:rsid w:val="00CB46C3"/>
    <w:rsid w:val="00CB49A5"/>
    <w:rsid w:val="00CB4BE3"/>
    <w:rsid w:val="00CB52F7"/>
    <w:rsid w:val="00CB5ECB"/>
    <w:rsid w:val="00CB642B"/>
    <w:rsid w:val="00CB67C2"/>
    <w:rsid w:val="00CB71AB"/>
    <w:rsid w:val="00CB75E1"/>
    <w:rsid w:val="00CB7786"/>
    <w:rsid w:val="00CB7F78"/>
    <w:rsid w:val="00CC01FD"/>
    <w:rsid w:val="00CC109E"/>
    <w:rsid w:val="00CC197C"/>
    <w:rsid w:val="00CC1FBE"/>
    <w:rsid w:val="00CC249B"/>
    <w:rsid w:val="00CC25C5"/>
    <w:rsid w:val="00CC2A8D"/>
    <w:rsid w:val="00CC3AB5"/>
    <w:rsid w:val="00CC3F3F"/>
    <w:rsid w:val="00CC42BD"/>
    <w:rsid w:val="00CC52E7"/>
    <w:rsid w:val="00CC549C"/>
    <w:rsid w:val="00CC5B9D"/>
    <w:rsid w:val="00CC5BAB"/>
    <w:rsid w:val="00CC6A86"/>
    <w:rsid w:val="00CC71D5"/>
    <w:rsid w:val="00CC7344"/>
    <w:rsid w:val="00CC7818"/>
    <w:rsid w:val="00CC7E6F"/>
    <w:rsid w:val="00CD0573"/>
    <w:rsid w:val="00CD08AE"/>
    <w:rsid w:val="00CD0986"/>
    <w:rsid w:val="00CD239F"/>
    <w:rsid w:val="00CD2660"/>
    <w:rsid w:val="00CD2E3C"/>
    <w:rsid w:val="00CD34ED"/>
    <w:rsid w:val="00CD4B4B"/>
    <w:rsid w:val="00CD4BDD"/>
    <w:rsid w:val="00CD4C73"/>
    <w:rsid w:val="00CD5B77"/>
    <w:rsid w:val="00CD5C9D"/>
    <w:rsid w:val="00CD5FB0"/>
    <w:rsid w:val="00CD65CF"/>
    <w:rsid w:val="00CE0228"/>
    <w:rsid w:val="00CE024D"/>
    <w:rsid w:val="00CE0275"/>
    <w:rsid w:val="00CE1D0B"/>
    <w:rsid w:val="00CE206A"/>
    <w:rsid w:val="00CE223C"/>
    <w:rsid w:val="00CE2AE5"/>
    <w:rsid w:val="00CE39E7"/>
    <w:rsid w:val="00CE427B"/>
    <w:rsid w:val="00CE49ED"/>
    <w:rsid w:val="00CE4AF5"/>
    <w:rsid w:val="00CE52B2"/>
    <w:rsid w:val="00CE58D0"/>
    <w:rsid w:val="00CE6B31"/>
    <w:rsid w:val="00CE6E7F"/>
    <w:rsid w:val="00CE7CA0"/>
    <w:rsid w:val="00CE7F2D"/>
    <w:rsid w:val="00CF0B1F"/>
    <w:rsid w:val="00CF0D21"/>
    <w:rsid w:val="00CF1119"/>
    <w:rsid w:val="00CF12E6"/>
    <w:rsid w:val="00CF1A7D"/>
    <w:rsid w:val="00CF299C"/>
    <w:rsid w:val="00CF2A91"/>
    <w:rsid w:val="00CF2F50"/>
    <w:rsid w:val="00CF3868"/>
    <w:rsid w:val="00CF388D"/>
    <w:rsid w:val="00CF470D"/>
    <w:rsid w:val="00CF47BF"/>
    <w:rsid w:val="00CF5E0E"/>
    <w:rsid w:val="00CF5EE3"/>
    <w:rsid w:val="00CF62B4"/>
    <w:rsid w:val="00CF681A"/>
    <w:rsid w:val="00CF6AEF"/>
    <w:rsid w:val="00CF6C12"/>
    <w:rsid w:val="00CF6FA5"/>
    <w:rsid w:val="00CF7D67"/>
    <w:rsid w:val="00D026A8"/>
    <w:rsid w:val="00D036DC"/>
    <w:rsid w:val="00D036F9"/>
    <w:rsid w:val="00D03DDD"/>
    <w:rsid w:val="00D03F5E"/>
    <w:rsid w:val="00D0483F"/>
    <w:rsid w:val="00D0493A"/>
    <w:rsid w:val="00D04F73"/>
    <w:rsid w:val="00D0534D"/>
    <w:rsid w:val="00D05A9E"/>
    <w:rsid w:val="00D05F5A"/>
    <w:rsid w:val="00D06298"/>
    <w:rsid w:val="00D06725"/>
    <w:rsid w:val="00D06A71"/>
    <w:rsid w:val="00D074C6"/>
    <w:rsid w:val="00D07BDA"/>
    <w:rsid w:val="00D10011"/>
    <w:rsid w:val="00D10691"/>
    <w:rsid w:val="00D10E28"/>
    <w:rsid w:val="00D11564"/>
    <w:rsid w:val="00D1272D"/>
    <w:rsid w:val="00D12FE9"/>
    <w:rsid w:val="00D13641"/>
    <w:rsid w:val="00D13BCD"/>
    <w:rsid w:val="00D13CA2"/>
    <w:rsid w:val="00D14984"/>
    <w:rsid w:val="00D15943"/>
    <w:rsid w:val="00D16212"/>
    <w:rsid w:val="00D16992"/>
    <w:rsid w:val="00D176DF"/>
    <w:rsid w:val="00D17C12"/>
    <w:rsid w:val="00D17C60"/>
    <w:rsid w:val="00D20480"/>
    <w:rsid w:val="00D20A14"/>
    <w:rsid w:val="00D20FAE"/>
    <w:rsid w:val="00D23487"/>
    <w:rsid w:val="00D23B11"/>
    <w:rsid w:val="00D24203"/>
    <w:rsid w:val="00D24662"/>
    <w:rsid w:val="00D246E9"/>
    <w:rsid w:val="00D249BE"/>
    <w:rsid w:val="00D24A36"/>
    <w:rsid w:val="00D25095"/>
    <w:rsid w:val="00D25645"/>
    <w:rsid w:val="00D25A39"/>
    <w:rsid w:val="00D25CFC"/>
    <w:rsid w:val="00D26173"/>
    <w:rsid w:val="00D276BA"/>
    <w:rsid w:val="00D27780"/>
    <w:rsid w:val="00D27E3B"/>
    <w:rsid w:val="00D30698"/>
    <w:rsid w:val="00D30711"/>
    <w:rsid w:val="00D309CA"/>
    <w:rsid w:val="00D30B39"/>
    <w:rsid w:val="00D30C6E"/>
    <w:rsid w:val="00D32860"/>
    <w:rsid w:val="00D330A1"/>
    <w:rsid w:val="00D33670"/>
    <w:rsid w:val="00D33716"/>
    <w:rsid w:val="00D33939"/>
    <w:rsid w:val="00D33A28"/>
    <w:rsid w:val="00D347C7"/>
    <w:rsid w:val="00D349A0"/>
    <w:rsid w:val="00D34C54"/>
    <w:rsid w:val="00D35600"/>
    <w:rsid w:val="00D37251"/>
    <w:rsid w:val="00D37842"/>
    <w:rsid w:val="00D37DF8"/>
    <w:rsid w:val="00D431B2"/>
    <w:rsid w:val="00D43B6E"/>
    <w:rsid w:val="00D44B53"/>
    <w:rsid w:val="00D4508A"/>
    <w:rsid w:val="00D45B2B"/>
    <w:rsid w:val="00D45EBA"/>
    <w:rsid w:val="00D46701"/>
    <w:rsid w:val="00D46C72"/>
    <w:rsid w:val="00D46EA2"/>
    <w:rsid w:val="00D47548"/>
    <w:rsid w:val="00D500BE"/>
    <w:rsid w:val="00D50480"/>
    <w:rsid w:val="00D519C4"/>
    <w:rsid w:val="00D51BEE"/>
    <w:rsid w:val="00D51C37"/>
    <w:rsid w:val="00D52134"/>
    <w:rsid w:val="00D52C7A"/>
    <w:rsid w:val="00D53821"/>
    <w:rsid w:val="00D5395D"/>
    <w:rsid w:val="00D53C6E"/>
    <w:rsid w:val="00D54146"/>
    <w:rsid w:val="00D545B5"/>
    <w:rsid w:val="00D54C2F"/>
    <w:rsid w:val="00D54EBE"/>
    <w:rsid w:val="00D5778A"/>
    <w:rsid w:val="00D5796F"/>
    <w:rsid w:val="00D57B50"/>
    <w:rsid w:val="00D60A66"/>
    <w:rsid w:val="00D60D13"/>
    <w:rsid w:val="00D619F5"/>
    <w:rsid w:val="00D624B9"/>
    <w:rsid w:val="00D634BB"/>
    <w:rsid w:val="00D63D01"/>
    <w:rsid w:val="00D64637"/>
    <w:rsid w:val="00D65375"/>
    <w:rsid w:val="00D655F2"/>
    <w:rsid w:val="00D6563B"/>
    <w:rsid w:val="00D65676"/>
    <w:rsid w:val="00D65827"/>
    <w:rsid w:val="00D65917"/>
    <w:rsid w:val="00D65E91"/>
    <w:rsid w:val="00D6748F"/>
    <w:rsid w:val="00D675DA"/>
    <w:rsid w:val="00D67A33"/>
    <w:rsid w:val="00D67B6D"/>
    <w:rsid w:val="00D701CD"/>
    <w:rsid w:val="00D70724"/>
    <w:rsid w:val="00D7081B"/>
    <w:rsid w:val="00D70A3F"/>
    <w:rsid w:val="00D70D89"/>
    <w:rsid w:val="00D70FDE"/>
    <w:rsid w:val="00D710BC"/>
    <w:rsid w:val="00D71243"/>
    <w:rsid w:val="00D7195D"/>
    <w:rsid w:val="00D71B84"/>
    <w:rsid w:val="00D7203F"/>
    <w:rsid w:val="00D72901"/>
    <w:rsid w:val="00D72B5B"/>
    <w:rsid w:val="00D73729"/>
    <w:rsid w:val="00D739BB"/>
    <w:rsid w:val="00D7432A"/>
    <w:rsid w:val="00D743ED"/>
    <w:rsid w:val="00D74718"/>
    <w:rsid w:val="00D74CAD"/>
    <w:rsid w:val="00D75BA1"/>
    <w:rsid w:val="00D75F62"/>
    <w:rsid w:val="00D76426"/>
    <w:rsid w:val="00D7650B"/>
    <w:rsid w:val="00D765B9"/>
    <w:rsid w:val="00D77426"/>
    <w:rsid w:val="00D77D9C"/>
    <w:rsid w:val="00D80BAA"/>
    <w:rsid w:val="00D81D58"/>
    <w:rsid w:val="00D81EE1"/>
    <w:rsid w:val="00D82634"/>
    <w:rsid w:val="00D83283"/>
    <w:rsid w:val="00D832DA"/>
    <w:rsid w:val="00D83D19"/>
    <w:rsid w:val="00D8409C"/>
    <w:rsid w:val="00D84A22"/>
    <w:rsid w:val="00D84CEB"/>
    <w:rsid w:val="00D85448"/>
    <w:rsid w:val="00D85600"/>
    <w:rsid w:val="00D8582B"/>
    <w:rsid w:val="00D85BAD"/>
    <w:rsid w:val="00D85BFD"/>
    <w:rsid w:val="00D85FAC"/>
    <w:rsid w:val="00D86645"/>
    <w:rsid w:val="00D866F2"/>
    <w:rsid w:val="00D86C9E"/>
    <w:rsid w:val="00D87064"/>
    <w:rsid w:val="00D87D0B"/>
    <w:rsid w:val="00D90003"/>
    <w:rsid w:val="00D9035A"/>
    <w:rsid w:val="00D90E03"/>
    <w:rsid w:val="00D91B4A"/>
    <w:rsid w:val="00D91F8E"/>
    <w:rsid w:val="00D924E0"/>
    <w:rsid w:val="00D92505"/>
    <w:rsid w:val="00D957B7"/>
    <w:rsid w:val="00D95FE3"/>
    <w:rsid w:val="00D97388"/>
    <w:rsid w:val="00D9762D"/>
    <w:rsid w:val="00D97660"/>
    <w:rsid w:val="00D9788E"/>
    <w:rsid w:val="00D97E53"/>
    <w:rsid w:val="00DA01EF"/>
    <w:rsid w:val="00DA0413"/>
    <w:rsid w:val="00DA06CF"/>
    <w:rsid w:val="00DA1B3F"/>
    <w:rsid w:val="00DA1B8D"/>
    <w:rsid w:val="00DA23F0"/>
    <w:rsid w:val="00DA2606"/>
    <w:rsid w:val="00DA267E"/>
    <w:rsid w:val="00DA2776"/>
    <w:rsid w:val="00DA36F4"/>
    <w:rsid w:val="00DA3CD2"/>
    <w:rsid w:val="00DA402A"/>
    <w:rsid w:val="00DA4186"/>
    <w:rsid w:val="00DA4234"/>
    <w:rsid w:val="00DA46E3"/>
    <w:rsid w:val="00DA483F"/>
    <w:rsid w:val="00DA4BA1"/>
    <w:rsid w:val="00DA5466"/>
    <w:rsid w:val="00DA5879"/>
    <w:rsid w:val="00DA753C"/>
    <w:rsid w:val="00DA78A1"/>
    <w:rsid w:val="00DA7B70"/>
    <w:rsid w:val="00DA7C98"/>
    <w:rsid w:val="00DA7D7B"/>
    <w:rsid w:val="00DB15B9"/>
    <w:rsid w:val="00DB271B"/>
    <w:rsid w:val="00DB27B7"/>
    <w:rsid w:val="00DB2E68"/>
    <w:rsid w:val="00DB2F0A"/>
    <w:rsid w:val="00DB3EA4"/>
    <w:rsid w:val="00DB3FD5"/>
    <w:rsid w:val="00DB40FB"/>
    <w:rsid w:val="00DB4C0C"/>
    <w:rsid w:val="00DB4E80"/>
    <w:rsid w:val="00DB4E8F"/>
    <w:rsid w:val="00DB7725"/>
    <w:rsid w:val="00DB7B90"/>
    <w:rsid w:val="00DC04BE"/>
    <w:rsid w:val="00DC162A"/>
    <w:rsid w:val="00DC179D"/>
    <w:rsid w:val="00DC1E37"/>
    <w:rsid w:val="00DC1FB0"/>
    <w:rsid w:val="00DC21B3"/>
    <w:rsid w:val="00DC25A7"/>
    <w:rsid w:val="00DC38A1"/>
    <w:rsid w:val="00DC3CCE"/>
    <w:rsid w:val="00DC3E64"/>
    <w:rsid w:val="00DC43C1"/>
    <w:rsid w:val="00DC512E"/>
    <w:rsid w:val="00DC5310"/>
    <w:rsid w:val="00DC59EB"/>
    <w:rsid w:val="00DC6141"/>
    <w:rsid w:val="00DC6E2A"/>
    <w:rsid w:val="00DC6E78"/>
    <w:rsid w:val="00DC713D"/>
    <w:rsid w:val="00DC73FD"/>
    <w:rsid w:val="00DC74C4"/>
    <w:rsid w:val="00DD07E7"/>
    <w:rsid w:val="00DD0E95"/>
    <w:rsid w:val="00DD165B"/>
    <w:rsid w:val="00DD1761"/>
    <w:rsid w:val="00DD255E"/>
    <w:rsid w:val="00DD28F9"/>
    <w:rsid w:val="00DD30D2"/>
    <w:rsid w:val="00DD4089"/>
    <w:rsid w:val="00DD4C76"/>
    <w:rsid w:val="00DD5138"/>
    <w:rsid w:val="00DD51F5"/>
    <w:rsid w:val="00DD5949"/>
    <w:rsid w:val="00DD5D60"/>
    <w:rsid w:val="00DD5ED8"/>
    <w:rsid w:val="00DD6211"/>
    <w:rsid w:val="00DD7104"/>
    <w:rsid w:val="00DD71C4"/>
    <w:rsid w:val="00DD742B"/>
    <w:rsid w:val="00DD78F4"/>
    <w:rsid w:val="00DD7CDE"/>
    <w:rsid w:val="00DE0C5C"/>
    <w:rsid w:val="00DE0F6F"/>
    <w:rsid w:val="00DE12C0"/>
    <w:rsid w:val="00DE133D"/>
    <w:rsid w:val="00DE2853"/>
    <w:rsid w:val="00DE3FCA"/>
    <w:rsid w:val="00DE4122"/>
    <w:rsid w:val="00DE434B"/>
    <w:rsid w:val="00DE4735"/>
    <w:rsid w:val="00DE473A"/>
    <w:rsid w:val="00DE4F3D"/>
    <w:rsid w:val="00DE5561"/>
    <w:rsid w:val="00DE5620"/>
    <w:rsid w:val="00DE5EC1"/>
    <w:rsid w:val="00DE6D30"/>
    <w:rsid w:val="00DE7EB1"/>
    <w:rsid w:val="00DF0849"/>
    <w:rsid w:val="00DF0D1A"/>
    <w:rsid w:val="00DF1089"/>
    <w:rsid w:val="00DF126A"/>
    <w:rsid w:val="00DF22A6"/>
    <w:rsid w:val="00DF298E"/>
    <w:rsid w:val="00DF2E2E"/>
    <w:rsid w:val="00DF2EAA"/>
    <w:rsid w:val="00DF2F7A"/>
    <w:rsid w:val="00DF304A"/>
    <w:rsid w:val="00DF3EA8"/>
    <w:rsid w:val="00DF40CF"/>
    <w:rsid w:val="00DF4DF7"/>
    <w:rsid w:val="00DF5079"/>
    <w:rsid w:val="00DF538A"/>
    <w:rsid w:val="00DF54FE"/>
    <w:rsid w:val="00DF57F9"/>
    <w:rsid w:val="00DF5B84"/>
    <w:rsid w:val="00DF6284"/>
    <w:rsid w:val="00DF66B8"/>
    <w:rsid w:val="00DF6750"/>
    <w:rsid w:val="00DF6F39"/>
    <w:rsid w:val="00DF7458"/>
    <w:rsid w:val="00DF78C2"/>
    <w:rsid w:val="00DF7975"/>
    <w:rsid w:val="00DF7FA9"/>
    <w:rsid w:val="00E009E0"/>
    <w:rsid w:val="00E0123A"/>
    <w:rsid w:val="00E01325"/>
    <w:rsid w:val="00E015CA"/>
    <w:rsid w:val="00E015ED"/>
    <w:rsid w:val="00E01EAA"/>
    <w:rsid w:val="00E02822"/>
    <w:rsid w:val="00E0452A"/>
    <w:rsid w:val="00E04B01"/>
    <w:rsid w:val="00E05D8C"/>
    <w:rsid w:val="00E06D23"/>
    <w:rsid w:val="00E07E48"/>
    <w:rsid w:val="00E10705"/>
    <w:rsid w:val="00E12567"/>
    <w:rsid w:val="00E1260D"/>
    <w:rsid w:val="00E126F2"/>
    <w:rsid w:val="00E13109"/>
    <w:rsid w:val="00E13EB1"/>
    <w:rsid w:val="00E14495"/>
    <w:rsid w:val="00E14F5F"/>
    <w:rsid w:val="00E1575E"/>
    <w:rsid w:val="00E1640F"/>
    <w:rsid w:val="00E16A16"/>
    <w:rsid w:val="00E175DD"/>
    <w:rsid w:val="00E179AB"/>
    <w:rsid w:val="00E17A18"/>
    <w:rsid w:val="00E17BC4"/>
    <w:rsid w:val="00E17DF3"/>
    <w:rsid w:val="00E20606"/>
    <w:rsid w:val="00E214D4"/>
    <w:rsid w:val="00E21528"/>
    <w:rsid w:val="00E222AF"/>
    <w:rsid w:val="00E22A82"/>
    <w:rsid w:val="00E22F3D"/>
    <w:rsid w:val="00E23136"/>
    <w:rsid w:val="00E23297"/>
    <w:rsid w:val="00E234C6"/>
    <w:rsid w:val="00E23E96"/>
    <w:rsid w:val="00E25DED"/>
    <w:rsid w:val="00E25F9B"/>
    <w:rsid w:val="00E26570"/>
    <w:rsid w:val="00E26759"/>
    <w:rsid w:val="00E26D70"/>
    <w:rsid w:val="00E2701B"/>
    <w:rsid w:val="00E3153B"/>
    <w:rsid w:val="00E31AB1"/>
    <w:rsid w:val="00E31CC3"/>
    <w:rsid w:val="00E31DDD"/>
    <w:rsid w:val="00E3362A"/>
    <w:rsid w:val="00E3421E"/>
    <w:rsid w:val="00E34BFD"/>
    <w:rsid w:val="00E3506D"/>
    <w:rsid w:val="00E35502"/>
    <w:rsid w:val="00E35520"/>
    <w:rsid w:val="00E35623"/>
    <w:rsid w:val="00E3562F"/>
    <w:rsid w:val="00E36342"/>
    <w:rsid w:val="00E3642C"/>
    <w:rsid w:val="00E36C7B"/>
    <w:rsid w:val="00E370E5"/>
    <w:rsid w:val="00E37669"/>
    <w:rsid w:val="00E376A1"/>
    <w:rsid w:val="00E379CB"/>
    <w:rsid w:val="00E37EFB"/>
    <w:rsid w:val="00E4022A"/>
    <w:rsid w:val="00E40834"/>
    <w:rsid w:val="00E40C99"/>
    <w:rsid w:val="00E40EA5"/>
    <w:rsid w:val="00E411D4"/>
    <w:rsid w:val="00E412B6"/>
    <w:rsid w:val="00E41A23"/>
    <w:rsid w:val="00E41ADE"/>
    <w:rsid w:val="00E41BDC"/>
    <w:rsid w:val="00E42056"/>
    <w:rsid w:val="00E420CE"/>
    <w:rsid w:val="00E42463"/>
    <w:rsid w:val="00E428FC"/>
    <w:rsid w:val="00E43378"/>
    <w:rsid w:val="00E43554"/>
    <w:rsid w:val="00E43EDF"/>
    <w:rsid w:val="00E44340"/>
    <w:rsid w:val="00E443A3"/>
    <w:rsid w:val="00E4498D"/>
    <w:rsid w:val="00E44E14"/>
    <w:rsid w:val="00E45156"/>
    <w:rsid w:val="00E45908"/>
    <w:rsid w:val="00E4636A"/>
    <w:rsid w:val="00E46378"/>
    <w:rsid w:val="00E50089"/>
    <w:rsid w:val="00E50857"/>
    <w:rsid w:val="00E508E6"/>
    <w:rsid w:val="00E50A57"/>
    <w:rsid w:val="00E50A7D"/>
    <w:rsid w:val="00E50ABB"/>
    <w:rsid w:val="00E50F77"/>
    <w:rsid w:val="00E51B21"/>
    <w:rsid w:val="00E52128"/>
    <w:rsid w:val="00E52E3C"/>
    <w:rsid w:val="00E537DA"/>
    <w:rsid w:val="00E544E5"/>
    <w:rsid w:val="00E545DE"/>
    <w:rsid w:val="00E54BB1"/>
    <w:rsid w:val="00E568B7"/>
    <w:rsid w:val="00E56DFF"/>
    <w:rsid w:val="00E57422"/>
    <w:rsid w:val="00E575D2"/>
    <w:rsid w:val="00E600C3"/>
    <w:rsid w:val="00E601D0"/>
    <w:rsid w:val="00E60D98"/>
    <w:rsid w:val="00E615F4"/>
    <w:rsid w:val="00E617B1"/>
    <w:rsid w:val="00E61EDA"/>
    <w:rsid w:val="00E62204"/>
    <w:rsid w:val="00E629CB"/>
    <w:rsid w:val="00E62C13"/>
    <w:rsid w:val="00E62F59"/>
    <w:rsid w:val="00E6364B"/>
    <w:rsid w:val="00E63A6B"/>
    <w:rsid w:val="00E63B48"/>
    <w:rsid w:val="00E64CBD"/>
    <w:rsid w:val="00E65F80"/>
    <w:rsid w:val="00E66361"/>
    <w:rsid w:val="00E665AC"/>
    <w:rsid w:val="00E66C1D"/>
    <w:rsid w:val="00E66DCD"/>
    <w:rsid w:val="00E7008C"/>
    <w:rsid w:val="00E711A4"/>
    <w:rsid w:val="00E71544"/>
    <w:rsid w:val="00E72D8D"/>
    <w:rsid w:val="00E730F8"/>
    <w:rsid w:val="00E74118"/>
    <w:rsid w:val="00E745B6"/>
    <w:rsid w:val="00E753C6"/>
    <w:rsid w:val="00E76AA3"/>
    <w:rsid w:val="00E77168"/>
    <w:rsid w:val="00E779BE"/>
    <w:rsid w:val="00E803AA"/>
    <w:rsid w:val="00E80828"/>
    <w:rsid w:val="00E8151F"/>
    <w:rsid w:val="00E81689"/>
    <w:rsid w:val="00E81E9F"/>
    <w:rsid w:val="00E81EA6"/>
    <w:rsid w:val="00E82506"/>
    <w:rsid w:val="00E82979"/>
    <w:rsid w:val="00E82ECE"/>
    <w:rsid w:val="00E83230"/>
    <w:rsid w:val="00E838BC"/>
    <w:rsid w:val="00E83F5C"/>
    <w:rsid w:val="00E843EB"/>
    <w:rsid w:val="00E84FF7"/>
    <w:rsid w:val="00E85594"/>
    <w:rsid w:val="00E85C67"/>
    <w:rsid w:val="00E86840"/>
    <w:rsid w:val="00E874F0"/>
    <w:rsid w:val="00E876E9"/>
    <w:rsid w:val="00E87710"/>
    <w:rsid w:val="00E87BEF"/>
    <w:rsid w:val="00E90776"/>
    <w:rsid w:val="00E909D7"/>
    <w:rsid w:val="00E90E8D"/>
    <w:rsid w:val="00E91068"/>
    <w:rsid w:val="00E91D50"/>
    <w:rsid w:val="00E930CE"/>
    <w:rsid w:val="00E93393"/>
    <w:rsid w:val="00E93575"/>
    <w:rsid w:val="00E93F17"/>
    <w:rsid w:val="00E942D8"/>
    <w:rsid w:val="00E9460A"/>
    <w:rsid w:val="00E949EB"/>
    <w:rsid w:val="00E94C78"/>
    <w:rsid w:val="00E952F4"/>
    <w:rsid w:val="00E9674D"/>
    <w:rsid w:val="00E97118"/>
    <w:rsid w:val="00EA047E"/>
    <w:rsid w:val="00EA0B57"/>
    <w:rsid w:val="00EA0BEE"/>
    <w:rsid w:val="00EA0F9B"/>
    <w:rsid w:val="00EA1A3A"/>
    <w:rsid w:val="00EA1ECA"/>
    <w:rsid w:val="00EA1F31"/>
    <w:rsid w:val="00EA2F42"/>
    <w:rsid w:val="00EA3090"/>
    <w:rsid w:val="00EA326B"/>
    <w:rsid w:val="00EA3C36"/>
    <w:rsid w:val="00EA436C"/>
    <w:rsid w:val="00EA5026"/>
    <w:rsid w:val="00EA5085"/>
    <w:rsid w:val="00EA54C2"/>
    <w:rsid w:val="00EA570E"/>
    <w:rsid w:val="00EA579F"/>
    <w:rsid w:val="00EA5B09"/>
    <w:rsid w:val="00EA5FD3"/>
    <w:rsid w:val="00EA68CA"/>
    <w:rsid w:val="00EA6AE8"/>
    <w:rsid w:val="00EA7643"/>
    <w:rsid w:val="00EA7FFD"/>
    <w:rsid w:val="00EB0170"/>
    <w:rsid w:val="00EB01D2"/>
    <w:rsid w:val="00EB0DAB"/>
    <w:rsid w:val="00EB12C0"/>
    <w:rsid w:val="00EB14EF"/>
    <w:rsid w:val="00EB1597"/>
    <w:rsid w:val="00EB1C71"/>
    <w:rsid w:val="00EB25AA"/>
    <w:rsid w:val="00EB3354"/>
    <w:rsid w:val="00EB34BA"/>
    <w:rsid w:val="00EB36C9"/>
    <w:rsid w:val="00EB416B"/>
    <w:rsid w:val="00EB447B"/>
    <w:rsid w:val="00EB4F02"/>
    <w:rsid w:val="00EB50D3"/>
    <w:rsid w:val="00EB6244"/>
    <w:rsid w:val="00EB6C21"/>
    <w:rsid w:val="00EB7D17"/>
    <w:rsid w:val="00EB7D7E"/>
    <w:rsid w:val="00EC02E3"/>
    <w:rsid w:val="00EC0708"/>
    <w:rsid w:val="00EC0733"/>
    <w:rsid w:val="00EC0BDF"/>
    <w:rsid w:val="00EC0F04"/>
    <w:rsid w:val="00EC128F"/>
    <w:rsid w:val="00EC1562"/>
    <w:rsid w:val="00EC1F04"/>
    <w:rsid w:val="00EC29F4"/>
    <w:rsid w:val="00EC4953"/>
    <w:rsid w:val="00EC4ACA"/>
    <w:rsid w:val="00EC4B05"/>
    <w:rsid w:val="00EC58C1"/>
    <w:rsid w:val="00EC5C0D"/>
    <w:rsid w:val="00EC627A"/>
    <w:rsid w:val="00EC6D1B"/>
    <w:rsid w:val="00ED067D"/>
    <w:rsid w:val="00ED087B"/>
    <w:rsid w:val="00ED168C"/>
    <w:rsid w:val="00ED1E0A"/>
    <w:rsid w:val="00ED1E75"/>
    <w:rsid w:val="00ED2D59"/>
    <w:rsid w:val="00ED35A9"/>
    <w:rsid w:val="00ED4686"/>
    <w:rsid w:val="00ED4C51"/>
    <w:rsid w:val="00ED560A"/>
    <w:rsid w:val="00ED5B85"/>
    <w:rsid w:val="00ED5DFF"/>
    <w:rsid w:val="00ED5EC0"/>
    <w:rsid w:val="00ED60AB"/>
    <w:rsid w:val="00ED6601"/>
    <w:rsid w:val="00ED6B79"/>
    <w:rsid w:val="00EE0FF3"/>
    <w:rsid w:val="00EE1F70"/>
    <w:rsid w:val="00EE2165"/>
    <w:rsid w:val="00EE236E"/>
    <w:rsid w:val="00EE292A"/>
    <w:rsid w:val="00EE2B40"/>
    <w:rsid w:val="00EE2C10"/>
    <w:rsid w:val="00EE3D3D"/>
    <w:rsid w:val="00EE3D52"/>
    <w:rsid w:val="00EE3DA0"/>
    <w:rsid w:val="00EE4691"/>
    <w:rsid w:val="00EE4C7F"/>
    <w:rsid w:val="00EE5409"/>
    <w:rsid w:val="00EE619A"/>
    <w:rsid w:val="00EE6D20"/>
    <w:rsid w:val="00EE7049"/>
    <w:rsid w:val="00EE7FCA"/>
    <w:rsid w:val="00EF0478"/>
    <w:rsid w:val="00EF0FAC"/>
    <w:rsid w:val="00EF10D5"/>
    <w:rsid w:val="00EF1F6B"/>
    <w:rsid w:val="00EF22AA"/>
    <w:rsid w:val="00EF26AE"/>
    <w:rsid w:val="00EF2A00"/>
    <w:rsid w:val="00EF2CDD"/>
    <w:rsid w:val="00EF47D0"/>
    <w:rsid w:val="00EF4E43"/>
    <w:rsid w:val="00EF5CB9"/>
    <w:rsid w:val="00EF6403"/>
    <w:rsid w:val="00EF6E18"/>
    <w:rsid w:val="00EF7206"/>
    <w:rsid w:val="00F005CF"/>
    <w:rsid w:val="00F019E8"/>
    <w:rsid w:val="00F021CC"/>
    <w:rsid w:val="00F02522"/>
    <w:rsid w:val="00F03E26"/>
    <w:rsid w:val="00F04667"/>
    <w:rsid w:val="00F04929"/>
    <w:rsid w:val="00F05123"/>
    <w:rsid w:val="00F0550B"/>
    <w:rsid w:val="00F0604E"/>
    <w:rsid w:val="00F06445"/>
    <w:rsid w:val="00F06AB4"/>
    <w:rsid w:val="00F06AB8"/>
    <w:rsid w:val="00F07153"/>
    <w:rsid w:val="00F07AE7"/>
    <w:rsid w:val="00F07EF3"/>
    <w:rsid w:val="00F110D0"/>
    <w:rsid w:val="00F113E5"/>
    <w:rsid w:val="00F11F51"/>
    <w:rsid w:val="00F11F8F"/>
    <w:rsid w:val="00F122D1"/>
    <w:rsid w:val="00F1457F"/>
    <w:rsid w:val="00F14F83"/>
    <w:rsid w:val="00F15113"/>
    <w:rsid w:val="00F1533F"/>
    <w:rsid w:val="00F15399"/>
    <w:rsid w:val="00F165EF"/>
    <w:rsid w:val="00F16661"/>
    <w:rsid w:val="00F166C5"/>
    <w:rsid w:val="00F17181"/>
    <w:rsid w:val="00F17DBF"/>
    <w:rsid w:val="00F20005"/>
    <w:rsid w:val="00F20BA8"/>
    <w:rsid w:val="00F20C61"/>
    <w:rsid w:val="00F20F94"/>
    <w:rsid w:val="00F21003"/>
    <w:rsid w:val="00F21229"/>
    <w:rsid w:val="00F2222F"/>
    <w:rsid w:val="00F222D0"/>
    <w:rsid w:val="00F23335"/>
    <w:rsid w:val="00F2390A"/>
    <w:rsid w:val="00F24318"/>
    <w:rsid w:val="00F24335"/>
    <w:rsid w:val="00F2435C"/>
    <w:rsid w:val="00F24669"/>
    <w:rsid w:val="00F249AD"/>
    <w:rsid w:val="00F24B93"/>
    <w:rsid w:val="00F2518E"/>
    <w:rsid w:val="00F25451"/>
    <w:rsid w:val="00F2636F"/>
    <w:rsid w:val="00F267D9"/>
    <w:rsid w:val="00F26A28"/>
    <w:rsid w:val="00F274A3"/>
    <w:rsid w:val="00F27803"/>
    <w:rsid w:val="00F315C1"/>
    <w:rsid w:val="00F3220B"/>
    <w:rsid w:val="00F3221E"/>
    <w:rsid w:val="00F3226B"/>
    <w:rsid w:val="00F32B8A"/>
    <w:rsid w:val="00F335EF"/>
    <w:rsid w:val="00F338D7"/>
    <w:rsid w:val="00F33F72"/>
    <w:rsid w:val="00F3487B"/>
    <w:rsid w:val="00F3499F"/>
    <w:rsid w:val="00F34A8A"/>
    <w:rsid w:val="00F34C0B"/>
    <w:rsid w:val="00F34DB2"/>
    <w:rsid w:val="00F34DD4"/>
    <w:rsid w:val="00F35403"/>
    <w:rsid w:val="00F3570B"/>
    <w:rsid w:val="00F3589F"/>
    <w:rsid w:val="00F35A08"/>
    <w:rsid w:val="00F35E8C"/>
    <w:rsid w:val="00F362D1"/>
    <w:rsid w:val="00F368EE"/>
    <w:rsid w:val="00F371A6"/>
    <w:rsid w:val="00F37533"/>
    <w:rsid w:val="00F37604"/>
    <w:rsid w:val="00F37809"/>
    <w:rsid w:val="00F37D14"/>
    <w:rsid w:val="00F37F07"/>
    <w:rsid w:val="00F40E1C"/>
    <w:rsid w:val="00F4301F"/>
    <w:rsid w:val="00F43BB4"/>
    <w:rsid w:val="00F44522"/>
    <w:rsid w:val="00F4482B"/>
    <w:rsid w:val="00F44C4C"/>
    <w:rsid w:val="00F4537E"/>
    <w:rsid w:val="00F4556B"/>
    <w:rsid w:val="00F46303"/>
    <w:rsid w:val="00F4632E"/>
    <w:rsid w:val="00F46B76"/>
    <w:rsid w:val="00F46C9F"/>
    <w:rsid w:val="00F50587"/>
    <w:rsid w:val="00F50A5A"/>
    <w:rsid w:val="00F50B18"/>
    <w:rsid w:val="00F50FFD"/>
    <w:rsid w:val="00F51B7A"/>
    <w:rsid w:val="00F52454"/>
    <w:rsid w:val="00F5292C"/>
    <w:rsid w:val="00F532F4"/>
    <w:rsid w:val="00F5339D"/>
    <w:rsid w:val="00F53A62"/>
    <w:rsid w:val="00F53D11"/>
    <w:rsid w:val="00F544E6"/>
    <w:rsid w:val="00F5499C"/>
    <w:rsid w:val="00F54E8F"/>
    <w:rsid w:val="00F56051"/>
    <w:rsid w:val="00F56098"/>
    <w:rsid w:val="00F567BA"/>
    <w:rsid w:val="00F56DA8"/>
    <w:rsid w:val="00F571DA"/>
    <w:rsid w:val="00F57394"/>
    <w:rsid w:val="00F601DC"/>
    <w:rsid w:val="00F60720"/>
    <w:rsid w:val="00F60834"/>
    <w:rsid w:val="00F60E66"/>
    <w:rsid w:val="00F61152"/>
    <w:rsid w:val="00F613AE"/>
    <w:rsid w:val="00F61563"/>
    <w:rsid w:val="00F618E5"/>
    <w:rsid w:val="00F634CC"/>
    <w:rsid w:val="00F63858"/>
    <w:rsid w:val="00F638AD"/>
    <w:rsid w:val="00F63E98"/>
    <w:rsid w:val="00F65006"/>
    <w:rsid w:val="00F6617F"/>
    <w:rsid w:val="00F66245"/>
    <w:rsid w:val="00F66B20"/>
    <w:rsid w:val="00F66D17"/>
    <w:rsid w:val="00F671E5"/>
    <w:rsid w:val="00F67A9C"/>
    <w:rsid w:val="00F701A9"/>
    <w:rsid w:val="00F701C2"/>
    <w:rsid w:val="00F719CB"/>
    <w:rsid w:val="00F721DD"/>
    <w:rsid w:val="00F72C51"/>
    <w:rsid w:val="00F72C72"/>
    <w:rsid w:val="00F73347"/>
    <w:rsid w:val="00F7399D"/>
    <w:rsid w:val="00F75957"/>
    <w:rsid w:val="00F759FA"/>
    <w:rsid w:val="00F75FD4"/>
    <w:rsid w:val="00F762C7"/>
    <w:rsid w:val="00F77536"/>
    <w:rsid w:val="00F77784"/>
    <w:rsid w:val="00F77B82"/>
    <w:rsid w:val="00F77F7F"/>
    <w:rsid w:val="00F80736"/>
    <w:rsid w:val="00F807C7"/>
    <w:rsid w:val="00F80DC1"/>
    <w:rsid w:val="00F80DD3"/>
    <w:rsid w:val="00F80FAE"/>
    <w:rsid w:val="00F813BD"/>
    <w:rsid w:val="00F81AFA"/>
    <w:rsid w:val="00F81D0D"/>
    <w:rsid w:val="00F81D55"/>
    <w:rsid w:val="00F81E1D"/>
    <w:rsid w:val="00F829A4"/>
    <w:rsid w:val="00F82A54"/>
    <w:rsid w:val="00F82BCA"/>
    <w:rsid w:val="00F831A4"/>
    <w:rsid w:val="00F83627"/>
    <w:rsid w:val="00F83C1A"/>
    <w:rsid w:val="00F83E9C"/>
    <w:rsid w:val="00F841E3"/>
    <w:rsid w:val="00F848CC"/>
    <w:rsid w:val="00F8491C"/>
    <w:rsid w:val="00F85158"/>
    <w:rsid w:val="00F8552E"/>
    <w:rsid w:val="00F856D4"/>
    <w:rsid w:val="00F85FA9"/>
    <w:rsid w:val="00F8700D"/>
    <w:rsid w:val="00F87C1D"/>
    <w:rsid w:val="00F9023C"/>
    <w:rsid w:val="00F9076A"/>
    <w:rsid w:val="00F9144B"/>
    <w:rsid w:val="00F91854"/>
    <w:rsid w:val="00F91D78"/>
    <w:rsid w:val="00F91E6C"/>
    <w:rsid w:val="00F92C19"/>
    <w:rsid w:val="00F92C2E"/>
    <w:rsid w:val="00F92CD2"/>
    <w:rsid w:val="00F9311A"/>
    <w:rsid w:val="00F932D6"/>
    <w:rsid w:val="00F934C6"/>
    <w:rsid w:val="00F94146"/>
    <w:rsid w:val="00F94AFA"/>
    <w:rsid w:val="00F94C9A"/>
    <w:rsid w:val="00F94E14"/>
    <w:rsid w:val="00F9527B"/>
    <w:rsid w:val="00F952E9"/>
    <w:rsid w:val="00F966F5"/>
    <w:rsid w:val="00F96908"/>
    <w:rsid w:val="00F97BBB"/>
    <w:rsid w:val="00F97DB3"/>
    <w:rsid w:val="00FA125E"/>
    <w:rsid w:val="00FA1595"/>
    <w:rsid w:val="00FA229B"/>
    <w:rsid w:val="00FA25A3"/>
    <w:rsid w:val="00FA39C4"/>
    <w:rsid w:val="00FA40B5"/>
    <w:rsid w:val="00FA45E2"/>
    <w:rsid w:val="00FA5727"/>
    <w:rsid w:val="00FA6EDA"/>
    <w:rsid w:val="00FA71CB"/>
    <w:rsid w:val="00FA71E1"/>
    <w:rsid w:val="00FA72D3"/>
    <w:rsid w:val="00FB07C3"/>
    <w:rsid w:val="00FB0D3D"/>
    <w:rsid w:val="00FB0D55"/>
    <w:rsid w:val="00FB0FAD"/>
    <w:rsid w:val="00FB12B2"/>
    <w:rsid w:val="00FB1E96"/>
    <w:rsid w:val="00FB23FA"/>
    <w:rsid w:val="00FB2411"/>
    <w:rsid w:val="00FB2A7B"/>
    <w:rsid w:val="00FB3A1B"/>
    <w:rsid w:val="00FB3AE9"/>
    <w:rsid w:val="00FB3FA1"/>
    <w:rsid w:val="00FB45E1"/>
    <w:rsid w:val="00FB4732"/>
    <w:rsid w:val="00FB474D"/>
    <w:rsid w:val="00FB4D4F"/>
    <w:rsid w:val="00FB5A65"/>
    <w:rsid w:val="00FB6194"/>
    <w:rsid w:val="00FB634F"/>
    <w:rsid w:val="00FB6420"/>
    <w:rsid w:val="00FC030E"/>
    <w:rsid w:val="00FC05E3"/>
    <w:rsid w:val="00FC1228"/>
    <w:rsid w:val="00FC1319"/>
    <w:rsid w:val="00FC1A0C"/>
    <w:rsid w:val="00FC1B8C"/>
    <w:rsid w:val="00FC2051"/>
    <w:rsid w:val="00FC2BB9"/>
    <w:rsid w:val="00FC30E0"/>
    <w:rsid w:val="00FC3D3D"/>
    <w:rsid w:val="00FC43E0"/>
    <w:rsid w:val="00FC4554"/>
    <w:rsid w:val="00FC4A52"/>
    <w:rsid w:val="00FC4CC1"/>
    <w:rsid w:val="00FC5352"/>
    <w:rsid w:val="00FC57D3"/>
    <w:rsid w:val="00FC6BCB"/>
    <w:rsid w:val="00FC74A5"/>
    <w:rsid w:val="00FD050D"/>
    <w:rsid w:val="00FD122E"/>
    <w:rsid w:val="00FD166D"/>
    <w:rsid w:val="00FD19E9"/>
    <w:rsid w:val="00FD1BE8"/>
    <w:rsid w:val="00FD1F2D"/>
    <w:rsid w:val="00FD266D"/>
    <w:rsid w:val="00FD4BC9"/>
    <w:rsid w:val="00FD56B8"/>
    <w:rsid w:val="00FD5740"/>
    <w:rsid w:val="00FD5811"/>
    <w:rsid w:val="00FD5814"/>
    <w:rsid w:val="00FD63B6"/>
    <w:rsid w:val="00FD65D4"/>
    <w:rsid w:val="00FD7367"/>
    <w:rsid w:val="00FD75E3"/>
    <w:rsid w:val="00FD7711"/>
    <w:rsid w:val="00FE0EB7"/>
    <w:rsid w:val="00FE16D9"/>
    <w:rsid w:val="00FE1A66"/>
    <w:rsid w:val="00FE21CD"/>
    <w:rsid w:val="00FE2497"/>
    <w:rsid w:val="00FE2546"/>
    <w:rsid w:val="00FE3246"/>
    <w:rsid w:val="00FE36FF"/>
    <w:rsid w:val="00FE39A5"/>
    <w:rsid w:val="00FE4152"/>
    <w:rsid w:val="00FE421E"/>
    <w:rsid w:val="00FE4612"/>
    <w:rsid w:val="00FE4B45"/>
    <w:rsid w:val="00FE5B71"/>
    <w:rsid w:val="00FE5C47"/>
    <w:rsid w:val="00FE6B79"/>
    <w:rsid w:val="00FE7E55"/>
    <w:rsid w:val="00FF0512"/>
    <w:rsid w:val="00FF07D3"/>
    <w:rsid w:val="00FF0B5E"/>
    <w:rsid w:val="00FF123D"/>
    <w:rsid w:val="00FF15BE"/>
    <w:rsid w:val="00FF207F"/>
    <w:rsid w:val="00FF26FF"/>
    <w:rsid w:val="00FF2F35"/>
    <w:rsid w:val="00FF2F6F"/>
    <w:rsid w:val="00FF33BF"/>
    <w:rsid w:val="00FF3571"/>
    <w:rsid w:val="00FF38DC"/>
    <w:rsid w:val="00FF3C6E"/>
    <w:rsid w:val="00FF3DB0"/>
    <w:rsid w:val="00FF4239"/>
    <w:rsid w:val="00FF47CE"/>
    <w:rsid w:val="00FF47DA"/>
    <w:rsid w:val="00FF494D"/>
    <w:rsid w:val="00FF5082"/>
    <w:rsid w:val="00FF5469"/>
    <w:rsid w:val="00FF585B"/>
    <w:rsid w:val="00FF5FE2"/>
    <w:rsid w:val="00FF67B8"/>
    <w:rsid w:val="00F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05ACE"/>
  <w15:docId w15:val="{567CB154-48CF-4661-943E-6CE7C60D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6B27"/>
    <w:pPr>
      <w:keepNext/>
      <w:numPr>
        <w:numId w:val="1"/>
      </w:numPr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776B27"/>
    <w:pPr>
      <w:keepNext/>
      <w:numPr>
        <w:ilvl w:val="1"/>
        <w:numId w:val="1"/>
      </w:numPr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776B27"/>
    <w:pPr>
      <w:keepNext/>
      <w:numPr>
        <w:ilvl w:val="2"/>
        <w:numId w:val="1"/>
      </w:numPr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776B27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776B27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776B27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776B2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76B2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76B2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6B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76B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76B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76B2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76B2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76B2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76B2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76B2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76B27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3">
    <w:name w:val="page number"/>
    <w:basedOn w:val="a0"/>
    <w:rsid w:val="00776B27"/>
  </w:style>
  <w:style w:type="paragraph" w:styleId="a4">
    <w:name w:val="footer"/>
    <w:basedOn w:val="a"/>
    <w:link w:val="a5"/>
    <w:rsid w:val="00776B2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776B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776B27"/>
    <w:rPr>
      <w:color w:val="0000FF"/>
      <w:u w:val="single"/>
    </w:rPr>
  </w:style>
  <w:style w:type="character" w:customStyle="1" w:styleId="apple-converted-space">
    <w:name w:val="apple-converted-space"/>
    <w:basedOn w:val="a0"/>
    <w:rsid w:val="00776B27"/>
  </w:style>
  <w:style w:type="character" w:styleId="a7">
    <w:name w:val="Strong"/>
    <w:basedOn w:val="a0"/>
    <w:uiPriority w:val="22"/>
    <w:qFormat/>
    <w:rsid w:val="00776B27"/>
    <w:rPr>
      <w:b/>
      <w:bCs/>
    </w:rPr>
  </w:style>
  <w:style w:type="character" w:customStyle="1" w:styleId="nobr">
    <w:name w:val="nobr"/>
    <w:basedOn w:val="a0"/>
    <w:rsid w:val="00776B27"/>
  </w:style>
  <w:style w:type="paragraph" w:styleId="a8">
    <w:name w:val="Balloon Text"/>
    <w:basedOn w:val="a"/>
    <w:link w:val="a9"/>
    <w:uiPriority w:val="99"/>
    <w:semiHidden/>
    <w:unhideWhenUsed/>
    <w:rsid w:val="00B734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347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5C5B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C5B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osmirnova</dc:creator>
  <cp:lastModifiedBy>Быкова Ирина</cp:lastModifiedBy>
  <cp:revision>4</cp:revision>
  <cp:lastPrinted>2024-04-27T11:37:00Z</cp:lastPrinted>
  <dcterms:created xsi:type="dcterms:W3CDTF">2024-04-27T11:40:00Z</dcterms:created>
  <dcterms:modified xsi:type="dcterms:W3CDTF">2024-04-27T11:42:00Z</dcterms:modified>
</cp:coreProperties>
</file>