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8D" w:rsidRPr="00E764E6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4394"/>
      </w:tblGrid>
      <w:tr w:rsidR="0062678D" w:rsidRPr="0062678D" w:rsidTr="00B4445C">
        <w:tc>
          <w:tcPr>
            <w:tcW w:w="3190" w:type="dxa"/>
          </w:tcPr>
          <w:p w:rsidR="0062678D" w:rsidRDefault="0062678D" w:rsidP="00117C1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2678D" w:rsidRDefault="0062678D" w:rsidP="00117C1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678D" w:rsidRDefault="0062678D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4445C" w:rsidRDefault="00781324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B444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62678D" w:rsidRDefault="00B4445C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Калининского района Санкт-Петербурга</w:t>
            </w:r>
          </w:p>
          <w:p w:rsidR="00781324" w:rsidRDefault="00781324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324" w:rsidRPr="0062678D" w:rsidRDefault="00781324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 № _________</w:t>
            </w:r>
            <w:r w:rsidR="00B4445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C3DE5" w:rsidRDefault="00EC3DE5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67318" w:rsidRPr="00B4445C" w:rsidRDefault="00781324" w:rsidP="00670C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45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853D7" w:rsidRPr="00B4445C" w:rsidRDefault="00A67318" w:rsidP="007813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45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81324" w:rsidRPr="00B4445C">
        <w:rPr>
          <w:rFonts w:ascii="Times New Roman" w:hAnsi="Times New Roman" w:cs="Times New Roman"/>
          <w:b/>
          <w:sz w:val="24"/>
          <w:szCs w:val="24"/>
        </w:rPr>
        <w:t>к</w:t>
      </w:r>
      <w:r w:rsidRPr="00B4445C">
        <w:rPr>
          <w:rFonts w:ascii="Times New Roman" w:hAnsi="Times New Roman" w:cs="Times New Roman"/>
          <w:b/>
          <w:sz w:val="24"/>
          <w:szCs w:val="24"/>
        </w:rPr>
        <w:t xml:space="preserve">онкурсной комиссии </w:t>
      </w:r>
      <w:r w:rsidR="00B4445C">
        <w:rPr>
          <w:rFonts w:ascii="Times New Roman" w:hAnsi="Times New Roman" w:cs="Times New Roman"/>
          <w:b/>
          <w:sz w:val="24"/>
          <w:szCs w:val="24"/>
        </w:rPr>
        <w:t>администрации Калининского района Санкт-Петербурга</w:t>
      </w:r>
    </w:p>
    <w:p w:rsidR="002853D7" w:rsidRDefault="002853D7" w:rsidP="002853D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0223E" w:rsidRDefault="00325508" w:rsidP="008022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508">
        <w:rPr>
          <w:rFonts w:ascii="Times New Roman" w:hAnsi="Times New Roman" w:cs="Times New Roman"/>
          <w:sz w:val="24"/>
          <w:szCs w:val="24"/>
        </w:rPr>
        <w:t>1. Для проведения конкурсов на замещение вакантных должностей государственной гражданской службы Са</w:t>
      </w:r>
      <w:r>
        <w:rPr>
          <w:rFonts w:ascii="Times New Roman" w:hAnsi="Times New Roman" w:cs="Times New Roman"/>
          <w:sz w:val="24"/>
          <w:szCs w:val="24"/>
        </w:rPr>
        <w:t xml:space="preserve">нкт-Петербурга в </w:t>
      </w:r>
      <w:r w:rsidR="00B4445C">
        <w:rPr>
          <w:rFonts w:ascii="Times New Roman" w:hAnsi="Times New Roman" w:cs="Times New Roman"/>
          <w:sz w:val="24"/>
          <w:szCs w:val="24"/>
        </w:rPr>
        <w:t>администрации Калининского района                     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4445C">
        <w:rPr>
          <w:rFonts w:ascii="Times New Roman" w:hAnsi="Times New Roman" w:cs="Times New Roman"/>
          <w:sz w:val="24"/>
          <w:szCs w:val="24"/>
        </w:rPr>
        <w:t xml:space="preserve">администрация) </w:t>
      </w:r>
      <w:r w:rsidRPr="00325508">
        <w:rPr>
          <w:rFonts w:ascii="Times New Roman" w:hAnsi="Times New Roman" w:cs="Times New Roman"/>
          <w:sz w:val="24"/>
          <w:szCs w:val="24"/>
        </w:rPr>
        <w:t xml:space="preserve">и включение в кадровый резерв </w:t>
      </w:r>
      <w:r w:rsidR="00B4445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2550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6226B">
        <w:rPr>
          <w:rFonts w:ascii="Times New Roman" w:hAnsi="Times New Roman" w:cs="Times New Roman"/>
          <w:sz w:val="24"/>
          <w:szCs w:val="24"/>
        </w:rPr>
        <w:t>–</w:t>
      </w:r>
      <w:r w:rsidRPr="00325508">
        <w:rPr>
          <w:rFonts w:ascii="Times New Roman" w:hAnsi="Times New Roman" w:cs="Times New Roman"/>
          <w:sz w:val="24"/>
          <w:szCs w:val="24"/>
        </w:rPr>
        <w:t xml:space="preserve"> конкурс) образуется конкурсная комиссия </w:t>
      </w:r>
      <w:r w:rsidR="00B4445C">
        <w:rPr>
          <w:rFonts w:ascii="Times New Roman" w:hAnsi="Times New Roman" w:cs="Times New Roman"/>
          <w:sz w:val="24"/>
          <w:szCs w:val="24"/>
        </w:rPr>
        <w:t>администрации</w:t>
      </w:r>
      <w:r w:rsidRPr="00325508">
        <w:rPr>
          <w:rFonts w:ascii="Times New Roman" w:hAnsi="Times New Roman" w:cs="Times New Roman"/>
          <w:sz w:val="24"/>
          <w:szCs w:val="24"/>
        </w:rPr>
        <w:t xml:space="preserve"> </w:t>
      </w:r>
      <w:r w:rsidR="00B4445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2550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6226B">
        <w:rPr>
          <w:rFonts w:ascii="Times New Roman" w:hAnsi="Times New Roman" w:cs="Times New Roman"/>
          <w:sz w:val="24"/>
          <w:szCs w:val="24"/>
        </w:rPr>
        <w:t>–</w:t>
      </w:r>
      <w:r w:rsidRPr="00325508">
        <w:rPr>
          <w:rFonts w:ascii="Times New Roman" w:hAnsi="Times New Roman" w:cs="Times New Roman"/>
          <w:sz w:val="24"/>
          <w:szCs w:val="24"/>
        </w:rPr>
        <w:t xml:space="preserve"> </w:t>
      </w:r>
      <w:r w:rsidR="0080223E">
        <w:rPr>
          <w:rFonts w:ascii="Times New Roman" w:hAnsi="Times New Roman" w:cs="Times New Roman"/>
          <w:sz w:val="24"/>
          <w:szCs w:val="24"/>
        </w:rPr>
        <w:t>к</w:t>
      </w:r>
      <w:r w:rsidRPr="00325508">
        <w:rPr>
          <w:rFonts w:ascii="Times New Roman" w:hAnsi="Times New Roman" w:cs="Times New Roman"/>
          <w:sz w:val="24"/>
          <w:szCs w:val="24"/>
        </w:rPr>
        <w:t>омиссия).</w:t>
      </w:r>
    </w:p>
    <w:p w:rsidR="0080223E" w:rsidRDefault="00325508" w:rsidP="008022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508">
        <w:rPr>
          <w:rFonts w:ascii="Times New Roman" w:hAnsi="Times New Roman" w:cs="Times New Roman"/>
          <w:sz w:val="24"/>
          <w:szCs w:val="24"/>
        </w:rPr>
        <w:t xml:space="preserve">2. Настоящее Положение определяет порядок работы </w:t>
      </w:r>
      <w:r w:rsidR="0080223E">
        <w:rPr>
          <w:rFonts w:ascii="Times New Roman" w:hAnsi="Times New Roman" w:cs="Times New Roman"/>
          <w:sz w:val="24"/>
          <w:szCs w:val="24"/>
        </w:rPr>
        <w:t>к</w:t>
      </w:r>
      <w:r w:rsidRPr="00325508">
        <w:rPr>
          <w:rFonts w:ascii="Times New Roman" w:hAnsi="Times New Roman" w:cs="Times New Roman"/>
          <w:sz w:val="24"/>
          <w:szCs w:val="24"/>
        </w:rPr>
        <w:t>омиссии.</w:t>
      </w:r>
    </w:p>
    <w:p w:rsidR="0080223E" w:rsidRDefault="00325508" w:rsidP="008022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508">
        <w:rPr>
          <w:rFonts w:ascii="Times New Roman" w:hAnsi="Times New Roman" w:cs="Times New Roman"/>
          <w:sz w:val="24"/>
          <w:szCs w:val="24"/>
        </w:rPr>
        <w:t xml:space="preserve">3. Комиссия образуется </w:t>
      </w:r>
      <w:r w:rsidR="00A646F3">
        <w:rPr>
          <w:rFonts w:ascii="Times New Roman" w:hAnsi="Times New Roman" w:cs="Times New Roman"/>
          <w:sz w:val="24"/>
          <w:szCs w:val="24"/>
        </w:rPr>
        <w:t>приказом</w:t>
      </w:r>
      <w:r w:rsidRPr="00325508">
        <w:rPr>
          <w:rFonts w:ascii="Times New Roman" w:hAnsi="Times New Roman" w:cs="Times New Roman"/>
          <w:sz w:val="24"/>
          <w:szCs w:val="24"/>
        </w:rPr>
        <w:t xml:space="preserve"> </w:t>
      </w:r>
      <w:r w:rsidR="00B4445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25508">
        <w:rPr>
          <w:rFonts w:ascii="Times New Roman" w:hAnsi="Times New Roman" w:cs="Times New Roman"/>
          <w:sz w:val="24"/>
          <w:szCs w:val="24"/>
        </w:rPr>
        <w:t>и действует на постоянной основе.</w:t>
      </w:r>
    </w:p>
    <w:p w:rsidR="0080223E" w:rsidRDefault="00325508" w:rsidP="008022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508">
        <w:rPr>
          <w:rFonts w:ascii="Times New Roman" w:hAnsi="Times New Roman" w:cs="Times New Roman"/>
          <w:sz w:val="24"/>
          <w:szCs w:val="24"/>
        </w:rPr>
        <w:t xml:space="preserve">4. Состав </w:t>
      </w:r>
      <w:r w:rsidR="0080223E">
        <w:rPr>
          <w:rFonts w:ascii="Times New Roman" w:hAnsi="Times New Roman" w:cs="Times New Roman"/>
          <w:sz w:val="24"/>
          <w:szCs w:val="24"/>
        </w:rPr>
        <w:t>к</w:t>
      </w:r>
      <w:r w:rsidRPr="00325508">
        <w:rPr>
          <w:rFonts w:ascii="Times New Roman" w:hAnsi="Times New Roman" w:cs="Times New Roman"/>
          <w:sz w:val="24"/>
          <w:szCs w:val="24"/>
        </w:rPr>
        <w:t xml:space="preserve">омиссии утверждается </w:t>
      </w:r>
      <w:r w:rsidR="00A646F3">
        <w:rPr>
          <w:rFonts w:ascii="Times New Roman" w:hAnsi="Times New Roman" w:cs="Times New Roman"/>
          <w:sz w:val="24"/>
          <w:szCs w:val="24"/>
        </w:rPr>
        <w:t>приказом</w:t>
      </w:r>
      <w:r w:rsidRPr="00325508">
        <w:rPr>
          <w:rFonts w:ascii="Times New Roman" w:hAnsi="Times New Roman" w:cs="Times New Roman"/>
          <w:sz w:val="24"/>
          <w:szCs w:val="24"/>
        </w:rPr>
        <w:t xml:space="preserve"> </w:t>
      </w:r>
      <w:r w:rsidR="00361B82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BD7" w:rsidRPr="00951395" w:rsidRDefault="00325508" w:rsidP="00E04B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395">
        <w:rPr>
          <w:rFonts w:ascii="Times New Roman" w:hAnsi="Times New Roman" w:cs="Times New Roman"/>
          <w:sz w:val="24"/>
          <w:szCs w:val="24"/>
        </w:rPr>
        <w:t xml:space="preserve">5. </w:t>
      </w:r>
      <w:r w:rsidR="00951395" w:rsidRPr="00951395">
        <w:rPr>
          <w:rFonts w:ascii="Times New Roman" w:hAnsi="Times New Roman" w:cs="Times New Roman"/>
          <w:sz w:val="24"/>
          <w:szCs w:val="24"/>
        </w:rPr>
        <w:t>В состав комиссии включается глава администрации, или уполномоченные                             им государственные гражданские служащие Санкт-Петербурга, замещающие                                  должности государственной гражданской службы Санкт-Петербурга в администрации                                       (далее – соответственно гражданская служба, гражданские служащие), представитель уполномоченного Правительством Санкт-Петербурга исполнительного органа государственной власти Санкт-Петербурга, осуществляющего задачи и функции государственного органа Санкт-Петербурга по управлению государственной службой                   в системе исполнительных органов власти Санкт-Петербурга (далее – Комитет государственной службы и кадровой политики Администрации Губернатора                             Санкт-Петербурга), представители отдела по вопросам государственной службы и кадров администрации (далее – кадровая служба), представители юридического отдела администрации, структурного подразделения администрации,</w:t>
      </w:r>
      <w:r w:rsidR="00951395">
        <w:rPr>
          <w:rFonts w:ascii="Times New Roman" w:hAnsi="Times New Roman" w:cs="Times New Roman"/>
          <w:sz w:val="24"/>
          <w:szCs w:val="24"/>
        </w:rPr>
        <w:t xml:space="preserve"> в котором проводится конкурс, </w:t>
      </w:r>
      <w:r w:rsidR="00951395" w:rsidRPr="00951395">
        <w:rPr>
          <w:rFonts w:ascii="Times New Roman" w:hAnsi="Times New Roman" w:cs="Times New Roman"/>
          <w:sz w:val="24"/>
          <w:szCs w:val="24"/>
        </w:rPr>
        <w:t>независимые эксперты –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</w:t>
      </w:r>
      <w:r w:rsidR="00951395">
        <w:rPr>
          <w:rFonts w:ascii="Times New Roman" w:hAnsi="Times New Roman" w:cs="Times New Roman"/>
          <w:sz w:val="24"/>
          <w:szCs w:val="24"/>
        </w:rPr>
        <w:t xml:space="preserve">о вопросам кадровых технологий </w:t>
      </w:r>
      <w:r w:rsidR="00951395" w:rsidRPr="00951395">
        <w:rPr>
          <w:rFonts w:ascii="Times New Roman" w:hAnsi="Times New Roman" w:cs="Times New Roman"/>
          <w:sz w:val="24"/>
          <w:szCs w:val="24"/>
        </w:rPr>
        <w:t>и гражданской службы (далее – независимые эксперты). Число независимых экспертов должно составлять не менее одной четверти от общего числа членов конкурсной комиссии</w:t>
      </w:r>
      <w:r w:rsidR="00E04BD7" w:rsidRPr="00951395">
        <w:rPr>
          <w:rFonts w:ascii="Times New Roman" w:hAnsi="Times New Roman" w:cs="Times New Roman"/>
          <w:sz w:val="24"/>
          <w:szCs w:val="24"/>
        </w:rPr>
        <w:t>.</w:t>
      </w:r>
    </w:p>
    <w:p w:rsidR="00282C24" w:rsidRDefault="00282C24" w:rsidP="00282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Представитель нанимателя направляет в уполномоченный исполнительный орган запрос о приглашении независимых экспертов, включаемых в состав комиссии, без указания их персональных данных по форме, определяемой уполномоченным исполнительным органом.</w:t>
      </w:r>
    </w:p>
    <w:p w:rsidR="00282C24" w:rsidRDefault="00282C24" w:rsidP="00282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исполнительный орган осуществляет отбор независимых экспертов, являющихся специалистами в областях и видах профессиональной служебной деятельности государственных гражданских служащих, по вопросам кадровых технологий и государственной гражданской службы, которые указаны в запросе представителя нанимателя, с учетом согласия независимых экспертов на включение в состав комиссии                 и не позднее 30 календарных дней со дня получения запроса представителя нанимателя направляет в администрацию сведения о независимых экспертах.</w:t>
      </w:r>
    </w:p>
    <w:p w:rsidR="00282C24" w:rsidRDefault="00282C24" w:rsidP="00282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нанимателя информирует независимого эксперта, руководителя научной, образовательной и другой организации (далее – организация) о включении                    и исключении независимого эксперта из состава комиссии в течение 10 рабочих дней после принятия такого решения.</w:t>
      </w:r>
    </w:p>
    <w:p w:rsidR="00282C24" w:rsidRDefault="00282C24" w:rsidP="00282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Представитель нанимателя информирует уполномоченный исполнительный орган                   о включении и исключении независимого эксперта из состава комиссии в течение                        10 рабочих дней после принятия такого решения.</w:t>
      </w:r>
    </w:p>
    <w:p w:rsidR="00C70CD3" w:rsidRDefault="00282C24" w:rsidP="00C70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r>
        <w:rPr>
          <w:rFonts w:ascii="Times New Roman" w:hAnsi="Times New Roman" w:cs="Times New Roman"/>
          <w:sz w:val="24"/>
          <w:szCs w:val="24"/>
        </w:rPr>
        <w:t>7</w:t>
      </w:r>
      <w:r w:rsidR="00AF5BBF" w:rsidRPr="00AF5BBF">
        <w:rPr>
          <w:rFonts w:ascii="Times New Roman" w:hAnsi="Times New Roman" w:cs="Times New Roman"/>
          <w:sz w:val="24"/>
          <w:szCs w:val="24"/>
        </w:rPr>
        <w:t xml:space="preserve">. </w:t>
      </w:r>
      <w:r w:rsidR="00C70CD3" w:rsidRPr="00C70CD3">
        <w:rPr>
          <w:rFonts w:ascii="Times New Roman" w:hAnsi="Times New Roman" w:cs="Times New Roman"/>
          <w:sz w:val="24"/>
          <w:szCs w:val="24"/>
        </w:rPr>
        <w:t>Отбор независимых экспертов, включаемых в составы конкурсных комиссий исполнительных органов государственных власти Санкт-Петербурга (далее – ИОГВ СПб), осуществляется Комитетом государственной службы и кадровой политики Администрации Губернатора Санкт-Петербурга посредством формирования и ведения реестра независимых экспертов, рекомендуемых для включения в составы коми</w:t>
      </w:r>
      <w:r w:rsidR="00C70CD3">
        <w:rPr>
          <w:rFonts w:ascii="Times New Roman" w:hAnsi="Times New Roman" w:cs="Times New Roman"/>
          <w:sz w:val="24"/>
          <w:szCs w:val="24"/>
        </w:rPr>
        <w:t>ссий ИОГВ СПб (далее – Реестр),</w:t>
      </w:r>
      <w:r w:rsidR="00C70CD3" w:rsidRPr="00C70CD3">
        <w:rPr>
          <w:rFonts w:ascii="Times New Roman" w:hAnsi="Times New Roman" w:cs="Times New Roman"/>
          <w:sz w:val="24"/>
          <w:szCs w:val="24"/>
        </w:rPr>
        <w:t xml:space="preserve"> с использованием государственной информационной системы Санкт-Петербурга «Управление персоналом государственных органов </w:t>
      </w:r>
      <w:r w:rsidR="00C70CD3">
        <w:rPr>
          <w:rFonts w:ascii="Times New Roman" w:hAnsi="Times New Roman" w:cs="Times New Roman"/>
          <w:sz w:val="24"/>
          <w:szCs w:val="24"/>
        </w:rPr>
        <w:br/>
      </w:r>
      <w:r w:rsidR="00C70CD3" w:rsidRPr="00C70CD3">
        <w:rPr>
          <w:rFonts w:ascii="Times New Roman" w:hAnsi="Times New Roman" w:cs="Times New Roman"/>
          <w:sz w:val="24"/>
          <w:szCs w:val="24"/>
        </w:rPr>
        <w:t>Санкт-Петербурга».</w:t>
      </w:r>
    </w:p>
    <w:p w:rsidR="00C70CD3" w:rsidRPr="00C70CD3" w:rsidRDefault="00C70CD3" w:rsidP="00C70CD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0CD3">
        <w:rPr>
          <w:rFonts w:ascii="Times New Roman" w:hAnsi="Times New Roman" w:cs="Times New Roman"/>
          <w:sz w:val="24"/>
          <w:szCs w:val="24"/>
        </w:rPr>
        <w:t>Кадровая служба направляет запрос в Комитет государственной службы и кадровой политики Администрации Губернатора Санкт-Петербурга о направлении из Реестра кандидатур независимых экспертов для включения их в состав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F49" w:rsidRDefault="00282C24" w:rsidP="008B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8</w:t>
      </w:r>
      <w:r w:rsidR="00B6226B">
        <w:rPr>
          <w:rFonts w:ascii="Times New Roman" w:hAnsi="Times New Roman" w:cs="Times New Roman"/>
          <w:sz w:val="24"/>
          <w:szCs w:val="24"/>
        </w:rPr>
        <w:t xml:space="preserve">. </w:t>
      </w:r>
      <w:r w:rsidR="00E97F49">
        <w:rPr>
          <w:rFonts w:ascii="Times New Roman" w:hAnsi="Times New Roman" w:cs="Times New Roman"/>
          <w:sz w:val="24"/>
          <w:szCs w:val="24"/>
        </w:rPr>
        <w:t xml:space="preserve">Общий срок пребывания независимого эксперта в составе комиссии не может превышать трех лет. Исчисление данного срока осуществляется со дня первого включения независимого эксперта в состав комиссии. Повторное включение </w:t>
      </w:r>
      <w:r w:rsidR="00136E48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E97F49">
        <w:rPr>
          <w:rFonts w:ascii="Times New Roman" w:hAnsi="Times New Roman" w:cs="Times New Roman"/>
          <w:sz w:val="24"/>
          <w:szCs w:val="24"/>
        </w:rPr>
        <w:t>независим</w:t>
      </w:r>
      <w:r w:rsidR="00D92097">
        <w:rPr>
          <w:rFonts w:ascii="Times New Roman" w:hAnsi="Times New Roman" w:cs="Times New Roman"/>
          <w:sz w:val="24"/>
          <w:szCs w:val="24"/>
        </w:rPr>
        <w:t>ого</w:t>
      </w:r>
      <w:r w:rsidR="00E97F49">
        <w:rPr>
          <w:rFonts w:ascii="Times New Roman" w:hAnsi="Times New Roman" w:cs="Times New Roman"/>
          <w:sz w:val="24"/>
          <w:szCs w:val="24"/>
        </w:rPr>
        <w:t xml:space="preserve"> эксперт</w:t>
      </w:r>
      <w:r w:rsidR="00D92097">
        <w:rPr>
          <w:rFonts w:ascii="Times New Roman" w:hAnsi="Times New Roman" w:cs="Times New Roman"/>
          <w:sz w:val="24"/>
          <w:szCs w:val="24"/>
        </w:rPr>
        <w:t>а</w:t>
      </w:r>
      <w:r w:rsidR="00E97F49">
        <w:rPr>
          <w:rFonts w:ascii="Times New Roman" w:hAnsi="Times New Roman" w:cs="Times New Roman"/>
          <w:sz w:val="24"/>
          <w:szCs w:val="24"/>
        </w:rPr>
        <w:t xml:space="preserve"> в состав комиссии может быть осуществлено не ранее чем через три года после окончания срока пребывания в </w:t>
      </w:r>
      <w:r w:rsidR="00D92097">
        <w:rPr>
          <w:rFonts w:ascii="Times New Roman" w:hAnsi="Times New Roman" w:cs="Times New Roman"/>
          <w:sz w:val="24"/>
          <w:szCs w:val="24"/>
        </w:rPr>
        <w:t>комиссии.</w:t>
      </w:r>
    </w:p>
    <w:p w:rsidR="00D92097" w:rsidRDefault="00D92097" w:rsidP="008B67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согласия независимого эксперта допускается его пребывание в составе комиссии после увольнения из организации, представителем которой он являлся, в пределах                        3-летнего срока со дня первого включения данного независимого эксперта в состав комиссии.</w:t>
      </w:r>
    </w:p>
    <w:p w:rsidR="0013027D" w:rsidRDefault="00282C24" w:rsidP="00130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3"/>
      <w:bookmarkEnd w:id="2"/>
      <w:r>
        <w:rPr>
          <w:rFonts w:ascii="Times New Roman" w:hAnsi="Times New Roman" w:cs="Times New Roman"/>
          <w:sz w:val="24"/>
          <w:szCs w:val="24"/>
        </w:rPr>
        <w:t>9</w:t>
      </w:r>
      <w:r w:rsidR="00325508" w:rsidRPr="00325508">
        <w:rPr>
          <w:rFonts w:ascii="Times New Roman" w:hAnsi="Times New Roman" w:cs="Times New Roman"/>
          <w:sz w:val="24"/>
          <w:szCs w:val="24"/>
        </w:rPr>
        <w:t xml:space="preserve">. Комиссия состоит из председателя, заместителя председателя, секретаря                   и членов </w:t>
      </w:r>
      <w:r w:rsidR="00942608">
        <w:rPr>
          <w:rFonts w:ascii="Times New Roman" w:hAnsi="Times New Roman" w:cs="Times New Roman"/>
          <w:sz w:val="24"/>
          <w:szCs w:val="24"/>
        </w:rPr>
        <w:t>к</w:t>
      </w:r>
      <w:r w:rsidR="00325508" w:rsidRPr="00325508">
        <w:rPr>
          <w:rFonts w:ascii="Times New Roman" w:hAnsi="Times New Roman" w:cs="Times New Roman"/>
          <w:sz w:val="24"/>
          <w:szCs w:val="24"/>
        </w:rPr>
        <w:t>омиссии.</w:t>
      </w:r>
      <w:r w:rsidR="00E1050F" w:rsidRPr="00E1050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3027D" w:rsidRDefault="00B6226B" w:rsidP="001302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2C24">
        <w:rPr>
          <w:rFonts w:ascii="Times New Roman" w:hAnsi="Times New Roman" w:cs="Times New Roman"/>
          <w:sz w:val="24"/>
          <w:szCs w:val="24"/>
        </w:rPr>
        <w:t>0</w:t>
      </w:r>
      <w:r w:rsidR="00325508" w:rsidRPr="00325508">
        <w:rPr>
          <w:rFonts w:ascii="Times New Roman" w:hAnsi="Times New Roman" w:cs="Times New Roman"/>
          <w:sz w:val="24"/>
          <w:szCs w:val="24"/>
        </w:rPr>
        <w:t xml:space="preserve">. Заседание </w:t>
      </w:r>
      <w:r w:rsidR="0013027D">
        <w:rPr>
          <w:rFonts w:ascii="Times New Roman" w:hAnsi="Times New Roman" w:cs="Times New Roman"/>
          <w:sz w:val="24"/>
          <w:szCs w:val="24"/>
        </w:rPr>
        <w:t>к</w:t>
      </w:r>
      <w:r w:rsidR="00325508" w:rsidRPr="00325508">
        <w:rPr>
          <w:rFonts w:ascii="Times New Roman" w:hAnsi="Times New Roman" w:cs="Times New Roman"/>
          <w:sz w:val="24"/>
          <w:szCs w:val="24"/>
        </w:rPr>
        <w:t xml:space="preserve">омиссии считается правомочным, если на нем присутствует не менее двух третей ее состава. </w:t>
      </w:r>
      <w:r w:rsidR="00325508" w:rsidRPr="00B87A58">
        <w:rPr>
          <w:rFonts w:ascii="Times New Roman" w:hAnsi="Times New Roman" w:cs="Times New Roman"/>
          <w:sz w:val="24"/>
          <w:szCs w:val="24"/>
        </w:rPr>
        <w:t xml:space="preserve">Проведение заседания </w:t>
      </w:r>
      <w:r w:rsidR="0013027D">
        <w:rPr>
          <w:rFonts w:ascii="Times New Roman" w:hAnsi="Times New Roman" w:cs="Times New Roman"/>
          <w:sz w:val="24"/>
          <w:szCs w:val="24"/>
        </w:rPr>
        <w:t>к</w:t>
      </w:r>
      <w:r w:rsidR="00325508" w:rsidRPr="00B87A58">
        <w:rPr>
          <w:rFonts w:ascii="Times New Roman" w:hAnsi="Times New Roman" w:cs="Times New Roman"/>
          <w:sz w:val="24"/>
          <w:szCs w:val="24"/>
        </w:rPr>
        <w:t>омиссии с участием только ее членов, замещающих должности гражданской службы, не допускается.</w:t>
      </w:r>
    </w:p>
    <w:p w:rsidR="00EB650C" w:rsidRDefault="00B6226B" w:rsidP="00EB6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2C24">
        <w:rPr>
          <w:rFonts w:ascii="Times New Roman" w:hAnsi="Times New Roman" w:cs="Times New Roman"/>
          <w:sz w:val="24"/>
          <w:szCs w:val="24"/>
        </w:rPr>
        <w:t>1</w:t>
      </w:r>
      <w:r w:rsidR="00325508" w:rsidRPr="00325508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13027D">
        <w:rPr>
          <w:rFonts w:ascii="Times New Roman" w:hAnsi="Times New Roman" w:cs="Times New Roman"/>
          <w:sz w:val="24"/>
          <w:szCs w:val="24"/>
        </w:rPr>
        <w:t>к</w:t>
      </w:r>
      <w:r w:rsidR="00325508" w:rsidRPr="00325508">
        <w:rPr>
          <w:rFonts w:ascii="Times New Roman" w:hAnsi="Times New Roman" w:cs="Times New Roman"/>
          <w:sz w:val="24"/>
          <w:szCs w:val="24"/>
        </w:rPr>
        <w:t xml:space="preserve">омиссии открывает заседание </w:t>
      </w:r>
      <w:r w:rsidR="0013027D">
        <w:rPr>
          <w:rFonts w:ascii="Times New Roman" w:hAnsi="Times New Roman" w:cs="Times New Roman"/>
          <w:sz w:val="24"/>
          <w:szCs w:val="24"/>
        </w:rPr>
        <w:t>к</w:t>
      </w:r>
      <w:r w:rsidR="00325508" w:rsidRPr="00325508">
        <w:rPr>
          <w:rFonts w:ascii="Times New Roman" w:hAnsi="Times New Roman" w:cs="Times New Roman"/>
          <w:sz w:val="24"/>
          <w:szCs w:val="24"/>
        </w:rPr>
        <w:t>омиссии и оглашает список кандидатов.</w:t>
      </w:r>
    </w:p>
    <w:p w:rsidR="00EB650C" w:rsidRDefault="00325508" w:rsidP="00EB6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508">
        <w:rPr>
          <w:rFonts w:ascii="Times New Roman" w:hAnsi="Times New Roman" w:cs="Times New Roman"/>
          <w:sz w:val="24"/>
          <w:szCs w:val="24"/>
        </w:rPr>
        <w:t>1</w:t>
      </w:r>
      <w:r w:rsidR="00282C24">
        <w:rPr>
          <w:rFonts w:ascii="Times New Roman" w:hAnsi="Times New Roman" w:cs="Times New Roman"/>
          <w:sz w:val="24"/>
          <w:szCs w:val="24"/>
        </w:rPr>
        <w:t>2</w:t>
      </w:r>
      <w:r w:rsidRPr="00325508">
        <w:rPr>
          <w:rFonts w:ascii="Times New Roman" w:hAnsi="Times New Roman" w:cs="Times New Roman"/>
          <w:sz w:val="24"/>
          <w:szCs w:val="24"/>
        </w:rPr>
        <w:t xml:space="preserve">. Оценка кандидатов осуществляется в соответствии с </w:t>
      </w:r>
      <w:r w:rsidR="00EB650C">
        <w:rPr>
          <w:rFonts w:ascii="Times New Roman" w:hAnsi="Times New Roman" w:cs="Times New Roman"/>
          <w:sz w:val="24"/>
          <w:szCs w:val="24"/>
        </w:rPr>
        <w:t>М</w:t>
      </w:r>
      <w:r w:rsidRPr="00325508">
        <w:rPr>
          <w:rFonts w:ascii="Times New Roman" w:hAnsi="Times New Roman" w:cs="Times New Roman"/>
          <w:sz w:val="24"/>
          <w:szCs w:val="24"/>
        </w:rPr>
        <w:t>етодикой проведения конкурсов на замещение вакантных должностей государственной граждан</w:t>
      </w:r>
      <w:r>
        <w:rPr>
          <w:rFonts w:ascii="Times New Roman" w:hAnsi="Times New Roman" w:cs="Times New Roman"/>
          <w:sz w:val="24"/>
          <w:szCs w:val="24"/>
        </w:rPr>
        <w:t xml:space="preserve">ской службы Санкт-Петербурга в </w:t>
      </w:r>
      <w:r w:rsidR="00361B82">
        <w:rPr>
          <w:rFonts w:ascii="Times New Roman" w:hAnsi="Times New Roman" w:cs="Times New Roman"/>
          <w:sz w:val="24"/>
          <w:szCs w:val="24"/>
        </w:rPr>
        <w:t>администрации</w:t>
      </w:r>
      <w:r w:rsidRPr="00325508">
        <w:rPr>
          <w:rFonts w:ascii="Times New Roman" w:hAnsi="Times New Roman" w:cs="Times New Roman"/>
          <w:sz w:val="24"/>
          <w:szCs w:val="24"/>
        </w:rPr>
        <w:t xml:space="preserve"> и включение в кадровый резерв </w:t>
      </w:r>
      <w:r w:rsidR="00361B82">
        <w:rPr>
          <w:rFonts w:ascii="Times New Roman" w:hAnsi="Times New Roman" w:cs="Times New Roman"/>
          <w:sz w:val="24"/>
          <w:szCs w:val="24"/>
        </w:rPr>
        <w:t>администрации</w:t>
      </w:r>
      <w:r w:rsidRPr="00325508">
        <w:rPr>
          <w:rFonts w:ascii="Times New Roman" w:hAnsi="Times New Roman" w:cs="Times New Roman"/>
          <w:sz w:val="24"/>
          <w:szCs w:val="24"/>
        </w:rPr>
        <w:t xml:space="preserve">, утверждаемой правовым актом </w:t>
      </w:r>
      <w:r w:rsidR="00361B82">
        <w:rPr>
          <w:rFonts w:ascii="Times New Roman" w:hAnsi="Times New Roman" w:cs="Times New Roman"/>
          <w:sz w:val="24"/>
          <w:szCs w:val="24"/>
        </w:rPr>
        <w:t>администрации</w:t>
      </w:r>
      <w:r w:rsidRPr="00325508">
        <w:rPr>
          <w:rFonts w:ascii="Times New Roman" w:hAnsi="Times New Roman" w:cs="Times New Roman"/>
          <w:sz w:val="24"/>
          <w:szCs w:val="24"/>
        </w:rPr>
        <w:t>.</w:t>
      </w:r>
    </w:p>
    <w:p w:rsidR="00EB650C" w:rsidRDefault="00325508" w:rsidP="00EB6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508">
        <w:rPr>
          <w:rFonts w:ascii="Times New Roman" w:hAnsi="Times New Roman" w:cs="Times New Roman"/>
          <w:sz w:val="24"/>
          <w:szCs w:val="24"/>
        </w:rPr>
        <w:t>1</w:t>
      </w:r>
      <w:r w:rsidR="00282C24">
        <w:rPr>
          <w:rFonts w:ascii="Times New Roman" w:hAnsi="Times New Roman" w:cs="Times New Roman"/>
          <w:sz w:val="24"/>
          <w:szCs w:val="24"/>
        </w:rPr>
        <w:t>3</w:t>
      </w:r>
      <w:r w:rsidRPr="00325508">
        <w:rPr>
          <w:rFonts w:ascii="Times New Roman" w:hAnsi="Times New Roman" w:cs="Times New Roman"/>
          <w:sz w:val="24"/>
          <w:szCs w:val="24"/>
        </w:rPr>
        <w:t xml:space="preserve">. После оценки всех кандидатов </w:t>
      </w:r>
      <w:r w:rsidR="00EB650C">
        <w:rPr>
          <w:rFonts w:ascii="Times New Roman" w:hAnsi="Times New Roman" w:cs="Times New Roman"/>
          <w:sz w:val="24"/>
          <w:szCs w:val="24"/>
        </w:rPr>
        <w:t>к</w:t>
      </w:r>
      <w:r w:rsidRPr="00325508">
        <w:rPr>
          <w:rFonts w:ascii="Times New Roman" w:hAnsi="Times New Roman" w:cs="Times New Roman"/>
          <w:sz w:val="24"/>
          <w:szCs w:val="24"/>
        </w:rPr>
        <w:t>омиссия выявляет победителя конкурса путем голосования.</w:t>
      </w:r>
    </w:p>
    <w:p w:rsidR="00325508" w:rsidRPr="00325508" w:rsidRDefault="00325508" w:rsidP="00EB65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5508">
        <w:rPr>
          <w:rFonts w:ascii="Times New Roman" w:hAnsi="Times New Roman" w:cs="Times New Roman"/>
          <w:sz w:val="24"/>
          <w:szCs w:val="24"/>
        </w:rPr>
        <w:t>1</w:t>
      </w:r>
      <w:r w:rsidR="00282C24">
        <w:rPr>
          <w:rFonts w:ascii="Times New Roman" w:hAnsi="Times New Roman" w:cs="Times New Roman"/>
          <w:sz w:val="24"/>
          <w:szCs w:val="24"/>
        </w:rPr>
        <w:t>4</w:t>
      </w:r>
      <w:r w:rsidRPr="00325508">
        <w:rPr>
          <w:rFonts w:ascii="Times New Roman" w:hAnsi="Times New Roman" w:cs="Times New Roman"/>
          <w:sz w:val="24"/>
          <w:szCs w:val="24"/>
        </w:rPr>
        <w:t>. Комиссия принимает решение в отсутствие кандидатов.</w:t>
      </w:r>
    </w:p>
    <w:p w:rsidR="00EB650C" w:rsidRDefault="00325508" w:rsidP="00EB65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5508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EB650C">
        <w:rPr>
          <w:rFonts w:ascii="Times New Roman" w:hAnsi="Times New Roman" w:cs="Times New Roman"/>
          <w:sz w:val="24"/>
          <w:szCs w:val="24"/>
        </w:rPr>
        <w:t>к</w:t>
      </w:r>
      <w:r w:rsidRPr="00325508">
        <w:rPr>
          <w:rFonts w:ascii="Times New Roman" w:hAnsi="Times New Roman" w:cs="Times New Roman"/>
          <w:sz w:val="24"/>
          <w:szCs w:val="24"/>
        </w:rPr>
        <w:t xml:space="preserve">омиссии по результатам проведения конкурса принимается открытым голосованием простым большинством голосов ее членов, присутствующих на заседании </w:t>
      </w:r>
      <w:r w:rsidR="00EB650C">
        <w:rPr>
          <w:rFonts w:ascii="Times New Roman" w:hAnsi="Times New Roman" w:cs="Times New Roman"/>
          <w:sz w:val="24"/>
          <w:szCs w:val="24"/>
        </w:rPr>
        <w:t>к</w:t>
      </w:r>
      <w:r w:rsidRPr="00325508">
        <w:rPr>
          <w:rFonts w:ascii="Times New Roman" w:hAnsi="Times New Roman" w:cs="Times New Roman"/>
          <w:sz w:val="24"/>
          <w:szCs w:val="24"/>
        </w:rPr>
        <w:t>омиссии.</w:t>
      </w:r>
    </w:p>
    <w:p w:rsidR="00EB650C" w:rsidRDefault="00325508" w:rsidP="00EB65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5508">
        <w:rPr>
          <w:rFonts w:ascii="Times New Roman" w:hAnsi="Times New Roman" w:cs="Times New Roman"/>
          <w:sz w:val="24"/>
          <w:szCs w:val="24"/>
        </w:rPr>
        <w:t xml:space="preserve">При равенстве голосов решающим является голос председателя </w:t>
      </w:r>
      <w:r w:rsidR="00EB650C">
        <w:rPr>
          <w:rFonts w:ascii="Times New Roman" w:hAnsi="Times New Roman" w:cs="Times New Roman"/>
          <w:sz w:val="24"/>
          <w:szCs w:val="24"/>
        </w:rPr>
        <w:t>к</w:t>
      </w:r>
      <w:r w:rsidRPr="00325508">
        <w:rPr>
          <w:rFonts w:ascii="Times New Roman" w:hAnsi="Times New Roman" w:cs="Times New Roman"/>
          <w:sz w:val="24"/>
          <w:szCs w:val="24"/>
        </w:rPr>
        <w:t>омиссии.</w:t>
      </w:r>
    </w:p>
    <w:p w:rsidR="00EB650C" w:rsidRDefault="00325508" w:rsidP="00EB65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2FFC">
        <w:rPr>
          <w:rFonts w:ascii="Times New Roman" w:hAnsi="Times New Roman" w:cs="Times New Roman"/>
          <w:sz w:val="24"/>
          <w:szCs w:val="24"/>
        </w:rPr>
        <w:t>1</w:t>
      </w:r>
      <w:r w:rsidR="00282C24">
        <w:rPr>
          <w:rFonts w:ascii="Times New Roman" w:hAnsi="Times New Roman" w:cs="Times New Roman"/>
          <w:sz w:val="24"/>
          <w:szCs w:val="24"/>
        </w:rPr>
        <w:t>5</w:t>
      </w:r>
      <w:r w:rsidRPr="00BF2FFC">
        <w:rPr>
          <w:rFonts w:ascii="Times New Roman" w:hAnsi="Times New Roman" w:cs="Times New Roman"/>
          <w:sz w:val="24"/>
          <w:szCs w:val="24"/>
        </w:rPr>
        <w:t xml:space="preserve">. Результаты голосования конкурсной комиссии оформляются </w:t>
      </w:r>
      <w:hyperlink r:id="rId8" w:anchor="P273" w:history="1">
        <w:r w:rsidRPr="00BF2F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решением</w:t>
        </w:r>
      </w:hyperlink>
      <w:r w:rsidRPr="00BF2FFC">
        <w:rPr>
          <w:rFonts w:ascii="Times New Roman" w:hAnsi="Times New Roman" w:cs="Times New Roman"/>
          <w:sz w:val="24"/>
          <w:szCs w:val="24"/>
        </w:rPr>
        <w:t xml:space="preserve"> </w:t>
      </w:r>
      <w:r w:rsidR="00E1050F" w:rsidRPr="00BF2FFC">
        <w:rPr>
          <w:rFonts w:ascii="Times New Roman" w:hAnsi="Times New Roman" w:cs="Times New Roman"/>
          <w:sz w:val="24"/>
          <w:szCs w:val="24"/>
        </w:rPr>
        <w:t xml:space="preserve">      </w:t>
      </w:r>
      <w:r w:rsidR="00EB650C">
        <w:rPr>
          <w:rFonts w:ascii="Times New Roman" w:hAnsi="Times New Roman" w:cs="Times New Roman"/>
          <w:sz w:val="24"/>
          <w:szCs w:val="24"/>
        </w:rPr>
        <w:t>к</w:t>
      </w:r>
      <w:r w:rsidRPr="00BF2FFC">
        <w:rPr>
          <w:rFonts w:ascii="Times New Roman" w:hAnsi="Times New Roman" w:cs="Times New Roman"/>
          <w:sz w:val="24"/>
          <w:szCs w:val="24"/>
        </w:rPr>
        <w:t xml:space="preserve">омиссии по итогам конкурса на замещение вакантной должности гражданской службы </w:t>
      </w:r>
      <w:r w:rsidR="00FB137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F2FFC">
        <w:rPr>
          <w:rFonts w:ascii="Times New Roman" w:hAnsi="Times New Roman" w:cs="Times New Roman"/>
          <w:sz w:val="24"/>
          <w:szCs w:val="24"/>
        </w:rPr>
        <w:t xml:space="preserve">в </w:t>
      </w:r>
      <w:r w:rsidR="00361B82">
        <w:rPr>
          <w:rFonts w:ascii="Times New Roman" w:hAnsi="Times New Roman" w:cs="Times New Roman"/>
          <w:sz w:val="24"/>
          <w:szCs w:val="24"/>
        </w:rPr>
        <w:t>администрации</w:t>
      </w:r>
      <w:r w:rsidRPr="00BF2FFC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E1050F" w:rsidRPr="00BF2FFC">
        <w:rPr>
          <w:rFonts w:ascii="Times New Roman" w:hAnsi="Times New Roman" w:cs="Times New Roman"/>
          <w:sz w:val="24"/>
          <w:szCs w:val="24"/>
        </w:rPr>
        <w:t>№</w:t>
      </w:r>
      <w:r w:rsidRPr="00BF2FFC">
        <w:rPr>
          <w:rFonts w:ascii="Times New Roman" w:hAnsi="Times New Roman" w:cs="Times New Roman"/>
          <w:sz w:val="24"/>
          <w:szCs w:val="24"/>
        </w:rPr>
        <w:t xml:space="preserve"> </w:t>
      </w:r>
      <w:r w:rsidR="00EB650C">
        <w:rPr>
          <w:rFonts w:ascii="Times New Roman" w:hAnsi="Times New Roman" w:cs="Times New Roman"/>
          <w:sz w:val="24"/>
          <w:szCs w:val="24"/>
        </w:rPr>
        <w:t>3</w:t>
      </w:r>
      <w:r w:rsidR="00361B82">
        <w:rPr>
          <w:rFonts w:ascii="Times New Roman" w:hAnsi="Times New Roman" w:cs="Times New Roman"/>
          <w:sz w:val="24"/>
          <w:szCs w:val="24"/>
        </w:rPr>
        <w:t xml:space="preserve"> </w:t>
      </w:r>
      <w:r w:rsidRPr="00BF2FFC">
        <w:rPr>
          <w:rFonts w:ascii="Times New Roman" w:hAnsi="Times New Roman" w:cs="Times New Roman"/>
          <w:sz w:val="24"/>
          <w:szCs w:val="24"/>
        </w:rPr>
        <w:t xml:space="preserve">к </w:t>
      </w:r>
      <w:r w:rsidR="00E1050F" w:rsidRPr="00BF2FFC">
        <w:rPr>
          <w:rFonts w:ascii="Times New Roman" w:hAnsi="Times New Roman" w:cs="Times New Roman"/>
          <w:sz w:val="24"/>
          <w:szCs w:val="24"/>
        </w:rPr>
        <w:t xml:space="preserve">Методике проведения конкурсов </w:t>
      </w:r>
      <w:r w:rsidRPr="00BF2FFC">
        <w:rPr>
          <w:rFonts w:ascii="Times New Roman" w:hAnsi="Times New Roman" w:cs="Times New Roman"/>
          <w:sz w:val="24"/>
          <w:szCs w:val="24"/>
        </w:rPr>
        <w:t xml:space="preserve">на замещение вакантных должностей государственной гражданской службы </w:t>
      </w:r>
      <w:r w:rsidR="00FB137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F2FFC">
        <w:rPr>
          <w:rFonts w:ascii="Times New Roman" w:hAnsi="Times New Roman" w:cs="Times New Roman"/>
          <w:sz w:val="24"/>
          <w:szCs w:val="24"/>
        </w:rPr>
        <w:t xml:space="preserve">Санкт-Петербурга в </w:t>
      </w:r>
      <w:r w:rsidR="00361B82">
        <w:rPr>
          <w:rFonts w:ascii="Times New Roman" w:hAnsi="Times New Roman" w:cs="Times New Roman"/>
          <w:sz w:val="24"/>
          <w:szCs w:val="24"/>
        </w:rPr>
        <w:t>администрации</w:t>
      </w:r>
      <w:r w:rsidRPr="00BF2FFC">
        <w:rPr>
          <w:rFonts w:ascii="Times New Roman" w:hAnsi="Times New Roman" w:cs="Times New Roman"/>
          <w:sz w:val="24"/>
          <w:szCs w:val="24"/>
        </w:rPr>
        <w:t xml:space="preserve"> и включение</w:t>
      </w:r>
      <w:r w:rsidR="00FB1377">
        <w:rPr>
          <w:rFonts w:ascii="Times New Roman" w:hAnsi="Times New Roman" w:cs="Times New Roman"/>
          <w:sz w:val="24"/>
          <w:szCs w:val="24"/>
        </w:rPr>
        <w:t xml:space="preserve"> </w:t>
      </w:r>
      <w:r w:rsidRPr="00BF2FFC">
        <w:rPr>
          <w:rFonts w:ascii="Times New Roman" w:hAnsi="Times New Roman" w:cs="Times New Roman"/>
          <w:sz w:val="24"/>
          <w:szCs w:val="24"/>
        </w:rPr>
        <w:t xml:space="preserve">в кадровый резерв </w:t>
      </w:r>
      <w:r w:rsidR="00361B82">
        <w:rPr>
          <w:rFonts w:ascii="Times New Roman" w:hAnsi="Times New Roman" w:cs="Times New Roman"/>
          <w:sz w:val="24"/>
          <w:szCs w:val="24"/>
        </w:rPr>
        <w:t>администрации</w:t>
      </w:r>
      <w:r w:rsidRPr="00BF2FFC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="00E1050F" w:rsidRPr="00BF2FFC">
        <w:rPr>
          <w:rFonts w:ascii="Times New Roman" w:hAnsi="Times New Roman" w:cs="Times New Roman"/>
          <w:sz w:val="24"/>
          <w:szCs w:val="24"/>
        </w:rPr>
        <w:t>п</w:t>
      </w:r>
      <w:r w:rsidRPr="00BF2FFC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361B8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F2FFC">
        <w:rPr>
          <w:rFonts w:ascii="Times New Roman" w:hAnsi="Times New Roman" w:cs="Times New Roman"/>
          <w:sz w:val="24"/>
          <w:szCs w:val="24"/>
        </w:rPr>
        <w:t xml:space="preserve">(далее - методика), и </w:t>
      </w:r>
      <w:hyperlink r:id="rId9" w:anchor="P482" w:history="1">
        <w:r w:rsidRPr="00BF2FF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протоколом</w:t>
        </w:r>
      </w:hyperlink>
      <w:r w:rsidRPr="00BF2FFC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="00FB1377">
        <w:rPr>
          <w:rFonts w:ascii="Times New Roman" w:hAnsi="Times New Roman" w:cs="Times New Roman"/>
          <w:sz w:val="24"/>
          <w:szCs w:val="24"/>
        </w:rPr>
        <w:t xml:space="preserve">комиссии по результатам конкурса </w:t>
      </w:r>
      <w:r w:rsidRPr="00BF2FFC">
        <w:rPr>
          <w:rFonts w:ascii="Times New Roman" w:hAnsi="Times New Roman" w:cs="Times New Roman"/>
          <w:sz w:val="24"/>
          <w:szCs w:val="24"/>
        </w:rPr>
        <w:t xml:space="preserve">на включение в кадровый резерв </w:t>
      </w:r>
      <w:r w:rsidR="00361B82">
        <w:rPr>
          <w:rFonts w:ascii="Times New Roman" w:hAnsi="Times New Roman" w:cs="Times New Roman"/>
          <w:sz w:val="24"/>
          <w:szCs w:val="24"/>
        </w:rPr>
        <w:t>администрации</w:t>
      </w:r>
      <w:r w:rsidRPr="00BF2FFC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E1050F" w:rsidRPr="00BF2FFC">
        <w:rPr>
          <w:rFonts w:ascii="Times New Roman" w:hAnsi="Times New Roman" w:cs="Times New Roman"/>
          <w:sz w:val="24"/>
          <w:szCs w:val="24"/>
        </w:rPr>
        <w:t>№</w:t>
      </w:r>
      <w:r w:rsidRPr="00BF2FFC">
        <w:rPr>
          <w:rFonts w:ascii="Times New Roman" w:hAnsi="Times New Roman" w:cs="Times New Roman"/>
          <w:sz w:val="24"/>
          <w:szCs w:val="24"/>
        </w:rPr>
        <w:t xml:space="preserve"> </w:t>
      </w:r>
      <w:r w:rsidR="00EB650C">
        <w:rPr>
          <w:rFonts w:ascii="Times New Roman" w:hAnsi="Times New Roman" w:cs="Times New Roman"/>
          <w:sz w:val="24"/>
          <w:szCs w:val="24"/>
        </w:rPr>
        <w:t>4</w:t>
      </w:r>
      <w:r w:rsidR="00361B82">
        <w:rPr>
          <w:rFonts w:ascii="Times New Roman" w:hAnsi="Times New Roman" w:cs="Times New Roman"/>
          <w:sz w:val="24"/>
          <w:szCs w:val="24"/>
        </w:rPr>
        <w:t xml:space="preserve"> </w:t>
      </w:r>
      <w:r w:rsidRPr="00BF2FFC">
        <w:rPr>
          <w:rFonts w:ascii="Times New Roman" w:hAnsi="Times New Roman" w:cs="Times New Roman"/>
          <w:sz w:val="24"/>
          <w:szCs w:val="24"/>
        </w:rPr>
        <w:t>к методике.</w:t>
      </w:r>
    </w:p>
    <w:p w:rsidR="00325508" w:rsidRPr="00325508" w:rsidRDefault="00325508" w:rsidP="00EB650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5508">
        <w:rPr>
          <w:rFonts w:ascii="Times New Roman" w:hAnsi="Times New Roman" w:cs="Times New Roman"/>
          <w:sz w:val="24"/>
          <w:szCs w:val="24"/>
        </w:rPr>
        <w:t>1</w:t>
      </w:r>
      <w:r w:rsidR="00282C24">
        <w:rPr>
          <w:rFonts w:ascii="Times New Roman" w:hAnsi="Times New Roman" w:cs="Times New Roman"/>
          <w:sz w:val="24"/>
          <w:szCs w:val="24"/>
        </w:rPr>
        <w:t>6</w:t>
      </w:r>
      <w:r w:rsidRPr="00325508">
        <w:rPr>
          <w:rFonts w:ascii="Times New Roman" w:hAnsi="Times New Roman" w:cs="Times New Roman"/>
          <w:sz w:val="24"/>
          <w:szCs w:val="24"/>
        </w:rPr>
        <w:t xml:space="preserve">. Организационное обеспечение деятельности </w:t>
      </w:r>
      <w:r w:rsidR="00EB650C">
        <w:rPr>
          <w:rFonts w:ascii="Times New Roman" w:hAnsi="Times New Roman" w:cs="Times New Roman"/>
          <w:sz w:val="24"/>
          <w:szCs w:val="24"/>
        </w:rPr>
        <w:t>к</w:t>
      </w:r>
      <w:r w:rsidRPr="00325508">
        <w:rPr>
          <w:rFonts w:ascii="Times New Roman" w:hAnsi="Times New Roman" w:cs="Times New Roman"/>
          <w:sz w:val="24"/>
          <w:szCs w:val="24"/>
        </w:rPr>
        <w:t xml:space="preserve">омиссии осуществляет </w:t>
      </w:r>
      <w:r w:rsidR="00E1050F">
        <w:rPr>
          <w:rFonts w:ascii="Times New Roman" w:hAnsi="Times New Roman" w:cs="Times New Roman"/>
          <w:sz w:val="24"/>
          <w:szCs w:val="24"/>
        </w:rPr>
        <w:t>кадровая служба</w:t>
      </w:r>
      <w:r w:rsidRPr="00325508">
        <w:rPr>
          <w:rFonts w:ascii="Times New Roman" w:hAnsi="Times New Roman" w:cs="Times New Roman"/>
          <w:sz w:val="24"/>
          <w:szCs w:val="24"/>
        </w:rPr>
        <w:t>.</w:t>
      </w:r>
    </w:p>
    <w:sectPr w:rsidR="00325508" w:rsidRPr="00325508" w:rsidSect="006A62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9C" w:rsidRDefault="00A6009C" w:rsidP="006A62B0">
      <w:pPr>
        <w:spacing w:after="0" w:line="240" w:lineRule="auto"/>
      </w:pPr>
      <w:r>
        <w:separator/>
      </w:r>
    </w:p>
  </w:endnote>
  <w:endnote w:type="continuationSeparator" w:id="0">
    <w:p w:rsidR="00A6009C" w:rsidRDefault="00A6009C" w:rsidP="006A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B0" w:rsidRDefault="006A62B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B0" w:rsidRDefault="006A62B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B0" w:rsidRDefault="006A62B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9C" w:rsidRDefault="00A6009C" w:rsidP="006A62B0">
      <w:pPr>
        <w:spacing w:after="0" w:line="240" w:lineRule="auto"/>
      </w:pPr>
      <w:r>
        <w:separator/>
      </w:r>
    </w:p>
  </w:footnote>
  <w:footnote w:type="continuationSeparator" w:id="0">
    <w:p w:rsidR="00A6009C" w:rsidRDefault="00A6009C" w:rsidP="006A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B0" w:rsidRDefault="006A62B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477514"/>
      <w:docPartObj>
        <w:docPartGallery w:val="Page Numbers (Top of Page)"/>
        <w:docPartUnique/>
      </w:docPartObj>
    </w:sdtPr>
    <w:sdtEndPr/>
    <w:sdtContent>
      <w:p w:rsidR="006A62B0" w:rsidRDefault="006A62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CD3">
          <w:rPr>
            <w:noProof/>
          </w:rPr>
          <w:t>2</w:t>
        </w:r>
        <w:r>
          <w:fldChar w:fldCharType="end"/>
        </w:r>
      </w:p>
    </w:sdtContent>
  </w:sdt>
  <w:p w:rsidR="006A62B0" w:rsidRDefault="006A62B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B0" w:rsidRDefault="006A62B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35C"/>
    <w:multiLevelType w:val="hybridMultilevel"/>
    <w:tmpl w:val="674C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0251"/>
    <w:multiLevelType w:val="hybridMultilevel"/>
    <w:tmpl w:val="79201E4C"/>
    <w:lvl w:ilvl="0" w:tplc="229E5B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0205"/>
    <w:multiLevelType w:val="hybridMultilevel"/>
    <w:tmpl w:val="3038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806DE"/>
    <w:multiLevelType w:val="hybridMultilevel"/>
    <w:tmpl w:val="57246A7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18"/>
    <w:rsid w:val="000005F5"/>
    <w:rsid w:val="00002F27"/>
    <w:rsid w:val="00004A84"/>
    <w:rsid w:val="000129C3"/>
    <w:rsid w:val="000139A0"/>
    <w:rsid w:val="00017301"/>
    <w:rsid w:val="00021C95"/>
    <w:rsid w:val="00026D12"/>
    <w:rsid w:val="000407E9"/>
    <w:rsid w:val="00041F39"/>
    <w:rsid w:val="00042253"/>
    <w:rsid w:val="000425E1"/>
    <w:rsid w:val="000473A0"/>
    <w:rsid w:val="00051FD8"/>
    <w:rsid w:val="00055655"/>
    <w:rsid w:val="00057E1F"/>
    <w:rsid w:val="00060F29"/>
    <w:rsid w:val="00062A5A"/>
    <w:rsid w:val="00062B3F"/>
    <w:rsid w:val="00064D29"/>
    <w:rsid w:val="00065CE4"/>
    <w:rsid w:val="0007063D"/>
    <w:rsid w:val="00070648"/>
    <w:rsid w:val="00070A25"/>
    <w:rsid w:val="00072449"/>
    <w:rsid w:val="000755F8"/>
    <w:rsid w:val="00075F73"/>
    <w:rsid w:val="0008166E"/>
    <w:rsid w:val="00093CF9"/>
    <w:rsid w:val="000965DD"/>
    <w:rsid w:val="000A0A6F"/>
    <w:rsid w:val="000A0B0E"/>
    <w:rsid w:val="000A0F00"/>
    <w:rsid w:val="000A24F1"/>
    <w:rsid w:val="000B2B1F"/>
    <w:rsid w:val="000C04BC"/>
    <w:rsid w:val="000C1D89"/>
    <w:rsid w:val="000C418B"/>
    <w:rsid w:val="000E1111"/>
    <w:rsid w:val="000E249A"/>
    <w:rsid w:val="000E33AE"/>
    <w:rsid w:val="000E46F7"/>
    <w:rsid w:val="000E5FAD"/>
    <w:rsid w:val="000E69B5"/>
    <w:rsid w:val="000F3315"/>
    <w:rsid w:val="000F37CC"/>
    <w:rsid w:val="000F75D1"/>
    <w:rsid w:val="0010444F"/>
    <w:rsid w:val="00106FFF"/>
    <w:rsid w:val="00111F7F"/>
    <w:rsid w:val="00112A00"/>
    <w:rsid w:val="0011553E"/>
    <w:rsid w:val="001173EA"/>
    <w:rsid w:val="00117C14"/>
    <w:rsid w:val="001262B1"/>
    <w:rsid w:val="0013027D"/>
    <w:rsid w:val="00136E48"/>
    <w:rsid w:val="00144320"/>
    <w:rsid w:val="0014446C"/>
    <w:rsid w:val="00146B64"/>
    <w:rsid w:val="0015080E"/>
    <w:rsid w:val="00152D56"/>
    <w:rsid w:val="00153983"/>
    <w:rsid w:val="0016207C"/>
    <w:rsid w:val="00171261"/>
    <w:rsid w:val="0017311C"/>
    <w:rsid w:val="0017436D"/>
    <w:rsid w:val="00176FE3"/>
    <w:rsid w:val="00177FEB"/>
    <w:rsid w:val="00185945"/>
    <w:rsid w:val="0019185A"/>
    <w:rsid w:val="00193BCB"/>
    <w:rsid w:val="00193BF8"/>
    <w:rsid w:val="00193D37"/>
    <w:rsid w:val="00195B82"/>
    <w:rsid w:val="001A08EB"/>
    <w:rsid w:val="001A7E49"/>
    <w:rsid w:val="001B238A"/>
    <w:rsid w:val="001C2CA5"/>
    <w:rsid w:val="001C4E1F"/>
    <w:rsid w:val="001D1D6B"/>
    <w:rsid w:val="001D221F"/>
    <w:rsid w:val="001D449D"/>
    <w:rsid w:val="001D4577"/>
    <w:rsid w:val="001E5DAF"/>
    <w:rsid w:val="001E783A"/>
    <w:rsid w:val="001F1B82"/>
    <w:rsid w:val="001F3E21"/>
    <w:rsid w:val="001F4BB5"/>
    <w:rsid w:val="001F5500"/>
    <w:rsid w:val="001F634A"/>
    <w:rsid w:val="001F6C40"/>
    <w:rsid w:val="00201611"/>
    <w:rsid w:val="00204DEB"/>
    <w:rsid w:val="00206EBC"/>
    <w:rsid w:val="00207F10"/>
    <w:rsid w:val="002167D9"/>
    <w:rsid w:val="0021768D"/>
    <w:rsid w:val="002208EA"/>
    <w:rsid w:val="00227F05"/>
    <w:rsid w:val="002305D4"/>
    <w:rsid w:val="0023131C"/>
    <w:rsid w:val="00231F4A"/>
    <w:rsid w:val="002325DF"/>
    <w:rsid w:val="00234A9B"/>
    <w:rsid w:val="002409D7"/>
    <w:rsid w:val="00241541"/>
    <w:rsid w:val="002443F4"/>
    <w:rsid w:val="0024478B"/>
    <w:rsid w:val="002448F1"/>
    <w:rsid w:val="002462F6"/>
    <w:rsid w:val="00246796"/>
    <w:rsid w:val="00246D49"/>
    <w:rsid w:val="00247359"/>
    <w:rsid w:val="00250162"/>
    <w:rsid w:val="00253704"/>
    <w:rsid w:val="002538C0"/>
    <w:rsid w:val="00253FE0"/>
    <w:rsid w:val="002563DD"/>
    <w:rsid w:val="00260A20"/>
    <w:rsid w:val="00260FC6"/>
    <w:rsid w:val="00261583"/>
    <w:rsid w:val="00264A58"/>
    <w:rsid w:val="0026505A"/>
    <w:rsid w:val="00282C24"/>
    <w:rsid w:val="00283A69"/>
    <w:rsid w:val="002853D7"/>
    <w:rsid w:val="002861B4"/>
    <w:rsid w:val="00290766"/>
    <w:rsid w:val="00292341"/>
    <w:rsid w:val="00295025"/>
    <w:rsid w:val="0029545E"/>
    <w:rsid w:val="00296256"/>
    <w:rsid w:val="002A040B"/>
    <w:rsid w:val="002A4A1A"/>
    <w:rsid w:val="002A564B"/>
    <w:rsid w:val="002A66F2"/>
    <w:rsid w:val="002A7D72"/>
    <w:rsid w:val="002B568B"/>
    <w:rsid w:val="002C4C52"/>
    <w:rsid w:val="002D2CC2"/>
    <w:rsid w:val="002D4A21"/>
    <w:rsid w:val="002D56CE"/>
    <w:rsid w:val="002E1BA0"/>
    <w:rsid w:val="002E4C4F"/>
    <w:rsid w:val="002F3FBD"/>
    <w:rsid w:val="002F5322"/>
    <w:rsid w:val="00300597"/>
    <w:rsid w:val="003019E7"/>
    <w:rsid w:val="00301D91"/>
    <w:rsid w:val="00301F21"/>
    <w:rsid w:val="0030243E"/>
    <w:rsid w:val="0030710D"/>
    <w:rsid w:val="00311937"/>
    <w:rsid w:val="00312591"/>
    <w:rsid w:val="00312FC9"/>
    <w:rsid w:val="003136F5"/>
    <w:rsid w:val="00314789"/>
    <w:rsid w:val="0031601E"/>
    <w:rsid w:val="00325508"/>
    <w:rsid w:val="00335609"/>
    <w:rsid w:val="00336B31"/>
    <w:rsid w:val="00337930"/>
    <w:rsid w:val="003402EC"/>
    <w:rsid w:val="00341A08"/>
    <w:rsid w:val="0034297B"/>
    <w:rsid w:val="003516A1"/>
    <w:rsid w:val="003571ED"/>
    <w:rsid w:val="00357A9A"/>
    <w:rsid w:val="00361B82"/>
    <w:rsid w:val="003634E2"/>
    <w:rsid w:val="003659FD"/>
    <w:rsid w:val="003659FE"/>
    <w:rsid w:val="00365D63"/>
    <w:rsid w:val="00366E6C"/>
    <w:rsid w:val="00370E45"/>
    <w:rsid w:val="00372E44"/>
    <w:rsid w:val="00375658"/>
    <w:rsid w:val="003770B3"/>
    <w:rsid w:val="00377115"/>
    <w:rsid w:val="0037786A"/>
    <w:rsid w:val="00377CF0"/>
    <w:rsid w:val="003805A8"/>
    <w:rsid w:val="00383499"/>
    <w:rsid w:val="0038427B"/>
    <w:rsid w:val="003846A4"/>
    <w:rsid w:val="00384CB5"/>
    <w:rsid w:val="00385840"/>
    <w:rsid w:val="00386762"/>
    <w:rsid w:val="0039297B"/>
    <w:rsid w:val="003A1756"/>
    <w:rsid w:val="003A34BB"/>
    <w:rsid w:val="003A35EA"/>
    <w:rsid w:val="003A446D"/>
    <w:rsid w:val="003A74E3"/>
    <w:rsid w:val="003B47EE"/>
    <w:rsid w:val="003C12DE"/>
    <w:rsid w:val="003C37FE"/>
    <w:rsid w:val="003C6A62"/>
    <w:rsid w:val="003C78F6"/>
    <w:rsid w:val="003D1171"/>
    <w:rsid w:val="003D1C88"/>
    <w:rsid w:val="003D4CDF"/>
    <w:rsid w:val="003D7DED"/>
    <w:rsid w:val="003E0FBD"/>
    <w:rsid w:val="003E25BD"/>
    <w:rsid w:val="003F05D4"/>
    <w:rsid w:val="003F1508"/>
    <w:rsid w:val="003F2900"/>
    <w:rsid w:val="003F366F"/>
    <w:rsid w:val="003F39CF"/>
    <w:rsid w:val="004004D3"/>
    <w:rsid w:val="00400BFF"/>
    <w:rsid w:val="00405D89"/>
    <w:rsid w:val="004070B9"/>
    <w:rsid w:val="00407BC0"/>
    <w:rsid w:val="00412435"/>
    <w:rsid w:val="004202EB"/>
    <w:rsid w:val="00421F5A"/>
    <w:rsid w:val="004372B4"/>
    <w:rsid w:val="00440504"/>
    <w:rsid w:val="00442B37"/>
    <w:rsid w:val="004432DF"/>
    <w:rsid w:val="00446587"/>
    <w:rsid w:val="0044735A"/>
    <w:rsid w:val="00454366"/>
    <w:rsid w:val="00454730"/>
    <w:rsid w:val="00456217"/>
    <w:rsid w:val="00460EE6"/>
    <w:rsid w:val="0046490D"/>
    <w:rsid w:val="00465612"/>
    <w:rsid w:val="004678DB"/>
    <w:rsid w:val="00467FEE"/>
    <w:rsid w:val="004747B5"/>
    <w:rsid w:val="0047625E"/>
    <w:rsid w:val="00477AE8"/>
    <w:rsid w:val="004814F7"/>
    <w:rsid w:val="004816E2"/>
    <w:rsid w:val="004845E3"/>
    <w:rsid w:val="00484F96"/>
    <w:rsid w:val="00485834"/>
    <w:rsid w:val="004869F3"/>
    <w:rsid w:val="00490322"/>
    <w:rsid w:val="004910AA"/>
    <w:rsid w:val="00492D1C"/>
    <w:rsid w:val="00492D7B"/>
    <w:rsid w:val="0049407F"/>
    <w:rsid w:val="00495DE8"/>
    <w:rsid w:val="004A1456"/>
    <w:rsid w:val="004B0352"/>
    <w:rsid w:val="004B1C5A"/>
    <w:rsid w:val="004B43CF"/>
    <w:rsid w:val="004B543C"/>
    <w:rsid w:val="004B594F"/>
    <w:rsid w:val="004C0581"/>
    <w:rsid w:val="004C2846"/>
    <w:rsid w:val="004C2D06"/>
    <w:rsid w:val="004C39D0"/>
    <w:rsid w:val="004C468C"/>
    <w:rsid w:val="004D47E9"/>
    <w:rsid w:val="004D65FE"/>
    <w:rsid w:val="004E24B2"/>
    <w:rsid w:val="004E50C9"/>
    <w:rsid w:val="004E5C2B"/>
    <w:rsid w:val="004F223A"/>
    <w:rsid w:val="004F2DDA"/>
    <w:rsid w:val="004F39B7"/>
    <w:rsid w:val="004F40C4"/>
    <w:rsid w:val="004F40ED"/>
    <w:rsid w:val="004F45C2"/>
    <w:rsid w:val="004F6FA6"/>
    <w:rsid w:val="00500776"/>
    <w:rsid w:val="00501B21"/>
    <w:rsid w:val="00501FF8"/>
    <w:rsid w:val="005022E6"/>
    <w:rsid w:val="00503EDE"/>
    <w:rsid w:val="00507B78"/>
    <w:rsid w:val="0051024D"/>
    <w:rsid w:val="005205B8"/>
    <w:rsid w:val="0052168C"/>
    <w:rsid w:val="00525AD4"/>
    <w:rsid w:val="00526BE9"/>
    <w:rsid w:val="005271DF"/>
    <w:rsid w:val="005314AB"/>
    <w:rsid w:val="00532C73"/>
    <w:rsid w:val="00537857"/>
    <w:rsid w:val="00541091"/>
    <w:rsid w:val="00542E02"/>
    <w:rsid w:val="005518B3"/>
    <w:rsid w:val="00557368"/>
    <w:rsid w:val="0055761F"/>
    <w:rsid w:val="00561DF6"/>
    <w:rsid w:val="00567EF2"/>
    <w:rsid w:val="00570F3F"/>
    <w:rsid w:val="00571CCE"/>
    <w:rsid w:val="0057246F"/>
    <w:rsid w:val="00573E8F"/>
    <w:rsid w:val="005742F3"/>
    <w:rsid w:val="00575801"/>
    <w:rsid w:val="00576B1A"/>
    <w:rsid w:val="00583481"/>
    <w:rsid w:val="00585ED7"/>
    <w:rsid w:val="00591719"/>
    <w:rsid w:val="00592895"/>
    <w:rsid w:val="005A0EA2"/>
    <w:rsid w:val="005A39C4"/>
    <w:rsid w:val="005A4B1F"/>
    <w:rsid w:val="005B1C42"/>
    <w:rsid w:val="005B4DE9"/>
    <w:rsid w:val="005C0253"/>
    <w:rsid w:val="005C0330"/>
    <w:rsid w:val="005C6895"/>
    <w:rsid w:val="005C7CF7"/>
    <w:rsid w:val="005D38B5"/>
    <w:rsid w:val="005D5DA5"/>
    <w:rsid w:val="005D67A3"/>
    <w:rsid w:val="005E000D"/>
    <w:rsid w:val="005E0E72"/>
    <w:rsid w:val="005E2EA2"/>
    <w:rsid w:val="005F11B5"/>
    <w:rsid w:val="005F1916"/>
    <w:rsid w:val="005F2BE9"/>
    <w:rsid w:val="005F400C"/>
    <w:rsid w:val="005F533E"/>
    <w:rsid w:val="005F66AD"/>
    <w:rsid w:val="006001DB"/>
    <w:rsid w:val="00601834"/>
    <w:rsid w:val="006022BC"/>
    <w:rsid w:val="006059B2"/>
    <w:rsid w:val="006139B7"/>
    <w:rsid w:val="0061442C"/>
    <w:rsid w:val="006159E0"/>
    <w:rsid w:val="00615FFF"/>
    <w:rsid w:val="00620FFE"/>
    <w:rsid w:val="00625433"/>
    <w:rsid w:val="0062678D"/>
    <w:rsid w:val="0062789D"/>
    <w:rsid w:val="00630944"/>
    <w:rsid w:val="006328D3"/>
    <w:rsid w:val="00633164"/>
    <w:rsid w:val="00642A23"/>
    <w:rsid w:val="00642FA4"/>
    <w:rsid w:val="00644675"/>
    <w:rsid w:val="00644F3B"/>
    <w:rsid w:val="00645CBE"/>
    <w:rsid w:val="00650CAD"/>
    <w:rsid w:val="00654EAE"/>
    <w:rsid w:val="00655CAB"/>
    <w:rsid w:val="00664897"/>
    <w:rsid w:val="00667EDE"/>
    <w:rsid w:val="00670C9A"/>
    <w:rsid w:val="00670EDB"/>
    <w:rsid w:val="0067322F"/>
    <w:rsid w:val="006732FF"/>
    <w:rsid w:val="006739C1"/>
    <w:rsid w:val="00673F4E"/>
    <w:rsid w:val="00674348"/>
    <w:rsid w:val="0067549D"/>
    <w:rsid w:val="00677495"/>
    <w:rsid w:val="00682A36"/>
    <w:rsid w:val="00687722"/>
    <w:rsid w:val="00690887"/>
    <w:rsid w:val="00693455"/>
    <w:rsid w:val="00693E78"/>
    <w:rsid w:val="00694DF0"/>
    <w:rsid w:val="00695A2E"/>
    <w:rsid w:val="00697A5F"/>
    <w:rsid w:val="006A4366"/>
    <w:rsid w:val="006A62B0"/>
    <w:rsid w:val="006B051B"/>
    <w:rsid w:val="006C0BDC"/>
    <w:rsid w:val="006C3DF8"/>
    <w:rsid w:val="006C5CE9"/>
    <w:rsid w:val="006D2A08"/>
    <w:rsid w:val="006D63A0"/>
    <w:rsid w:val="006E0B2B"/>
    <w:rsid w:val="006E6F2F"/>
    <w:rsid w:val="006F0FE2"/>
    <w:rsid w:val="006F45DB"/>
    <w:rsid w:val="006F7034"/>
    <w:rsid w:val="007005A3"/>
    <w:rsid w:val="00701071"/>
    <w:rsid w:val="00703076"/>
    <w:rsid w:val="00705C0D"/>
    <w:rsid w:val="007122D6"/>
    <w:rsid w:val="007139F2"/>
    <w:rsid w:val="00714416"/>
    <w:rsid w:val="00715C89"/>
    <w:rsid w:val="007266A5"/>
    <w:rsid w:val="00727985"/>
    <w:rsid w:val="007304EB"/>
    <w:rsid w:val="00734DB7"/>
    <w:rsid w:val="00744A9D"/>
    <w:rsid w:val="00745473"/>
    <w:rsid w:val="00745C6C"/>
    <w:rsid w:val="00746707"/>
    <w:rsid w:val="007469EE"/>
    <w:rsid w:val="00747B6F"/>
    <w:rsid w:val="0075098D"/>
    <w:rsid w:val="007533F5"/>
    <w:rsid w:val="00754707"/>
    <w:rsid w:val="00754E85"/>
    <w:rsid w:val="0075744F"/>
    <w:rsid w:val="00772FFE"/>
    <w:rsid w:val="00774F6F"/>
    <w:rsid w:val="00776904"/>
    <w:rsid w:val="00781324"/>
    <w:rsid w:val="00791D7E"/>
    <w:rsid w:val="0079442C"/>
    <w:rsid w:val="00795C97"/>
    <w:rsid w:val="00797831"/>
    <w:rsid w:val="007A223A"/>
    <w:rsid w:val="007A299C"/>
    <w:rsid w:val="007A3420"/>
    <w:rsid w:val="007A3749"/>
    <w:rsid w:val="007B14C2"/>
    <w:rsid w:val="007B2DE1"/>
    <w:rsid w:val="007B77B4"/>
    <w:rsid w:val="007C1F66"/>
    <w:rsid w:val="007C46DD"/>
    <w:rsid w:val="007C6837"/>
    <w:rsid w:val="007D7097"/>
    <w:rsid w:val="007D70AD"/>
    <w:rsid w:val="007E1F3E"/>
    <w:rsid w:val="007E408B"/>
    <w:rsid w:val="007E4A32"/>
    <w:rsid w:val="007E4BF1"/>
    <w:rsid w:val="007F1FD9"/>
    <w:rsid w:val="0080223E"/>
    <w:rsid w:val="00807F6B"/>
    <w:rsid w:val="0081088E"/>
    <w:rsid w:val="008203C0"/>
    <w:rsid w:val="00821C2F"/>
    <w:rsid w:val="00823728"/>
    <w:rsid w:val="00823AEB"/>
    <w:rsid w:val="00826A9B"/>
    <w:rsid w:val="00830B3C"/>
    <w:rsid w:val="00841175"/>
    <w:rsid w:val="00853655"/>
    <w:rsid w:val="00856C6C"/>
    <w:rsid w:val="00861BD1"/>
    <w:rsid w:val="0086556F"/>
    <w:rsid w:val="00866112"/>
    <w:rsid w:val="00873B6E"/>
    <w:rsid w:val="00874901"/>
    <w:rsid w:val="0087532E"/>
    <w:rsid w:val="0087564F"/>
    <w:rsid w:val="008859BF"/>
    <w:rsid w:val="0089141D"/>
    <w:rsid w:val="0089493A"/>
    <w:rsid w:val="0089790A"/>
    <w:rsid w:val="008A053B"/>
    <w:rsid w:val="008A524B"/>
    <w:rsid w:val="008B0806"/>
    <w:rsid w:val="008B0878"/>
    <w:rsid w:val="008B6734"/>
    <w:rsid w:val="008B7FBE"/>
    <w:rsid w:val="008C6BE3"/>
    <w:rsid w:val="008D1B2F"/>
    <w:rsid w:val="008D5517"/>
    <w:rsid w:val="008D6697"/>
    <w:rsid w:val="008E187E"/>
    <w:rsid w:val="008F20CE"/>
    <w:rsid w:val="008F25CD"/>
    <w:rsid w:val="008F47DF"/>
    <w:rsid w:val="008F4F70"/>
    <w:rsid w:val="008F52F2"/>
    <w:rsid w:val="008F5E08"/>
    <w:rsid w:val="009003D6"/>
    <w:rsid w:val="00912720"/>
    <w:rsid w:val="009206E3"/>
    <w:rsid w:val="009212F3"/>
    <w:rsid w:val="00924534"/>
    <w:rsid w:val="00927A44"/>
    <w:rsid w:val="00931252"/>
    <w:rsid w:val="009335AC"/>
    <w:rsid w:val="0093605A"/>
    <w:rsid w:val="009402A8"/>
    <w:rsid w:val="00941D33"/>
    <w:rsid w:val="00942608"/>
    <w:rsid w:val="00945717"/>
    <w:rsid w:val="00951395"/>
    <w:rsid w:val="00952F2F"/>
    <w:rsid w:val="0095413D"/>
    <w:rsid w:val="009553C8"/>
    <w:rsid w:val="009612A5"/>
    <w:rsid w:val="009631FA"/>
    <w:rsid w:val="0097357D"/>
    <w:rsid w:val="00977DC1"/>
    <w:rsid w:val="009809E3"/>
    <w:rsid w:val="00981095"/>
    <w:rsid w:val="00985556"/>
    <w:rsid w:val="009870E7"/>
    <w:rsid w:val="009922EE"/>
    <w:rsid w:val="00996ACB"/>
    <w:rsid w:val="0099744C"/>
    <w:rsid w:val="009A3301"/>
    <w:rsid w:val="009B3111"/>
    <w:rsid w:val="009C3C85"/>
    <w:rsid w:val="009C7AA7"/>
    <w:rsid w:val="009D16BB"/>
    <w:rsid w:val="009D4247"/>
    <w:rsid w:val="009D65A6"/>
    <w:rsid w:val="009E0098"/>
    <w:rsid w:val="009E2EC1"/>
    <w:rsid w:val="009E3AC7"/>
    <w:rsid w:val="009E7B73"/>
    <w:rsid w:val="00A00F27"/>
    <w:rsid w:val="00A07396"/>
    <w:rsid w:val="00A07686"/>
    <w:rsid w:val="00A11B79"/>
    <w:rsid w:val="00A13FA1"/>
    <w:rsid w:val="00A1632F"/>
    <w:rsid w:val="00A23FC1"/>
    <w:rsid w:val="00A30256"/>
    <w:rsid w:val="00A30E58"/>
    <w:rsid w:val="00A33017"/>
    <w:rsid w:val="00A34D1D"/>
    <w:rsid w:val="00A353B6"/>
    <w:rsid w:val="00A42489"/>
    <w:rsid w:val="00A449DF"/>
    <w:rsid w:val="00A5456E"/>
    <w:rsid w:val="00A6009C"/>
    <w:rsid w:val="00A60BD7"/>
    <w:rsid w:val="00A61752"/>
    <w:rsid w:val="00A617A1"/>
    <w:rsid w:val="00A61AC2"/>
    <w:rsid w:val="00A646F3"/>
    <w:rsid w:val="00A67318"/>
    <w:rsid w:val="00A779E4"/>
    <w:rsid w:val="00A816C1"/>
    <w:rsid w:val="00A87356"/>
    <w:rsid w:val="00A876DC"/>
    <w:rsid w:val="00A92374"/>
    <w:rsid w:val="00A92979"/>
    <w:rsid w:val="00A94283"/>
    <w:rsid w:val="00A95321"/>
    <w:rsid w:val="00AA3F51"/>
    <w:rsid w:val="00AA6F08"/>
    <w:rsid w:val="00AB1E6B"/>
    <w:rsid w:val="00AB7928"/>
    <w:rsid w:val="00AC592D"/>
    <w:rsid w:val="00AC5976"/>
    <w:rsid w:val="00AD37C0"/>
    <w:rsid w:val="00AD46CC"/>
    <w:rsid w:val="00AD60CF"/>
    <w:rsid w:val="00AD6A97"/>
    <w:rsid w:val="00AD6F62"/>
    <w:rsid w:val="00AE1521"/>
    <w:rsid w:val="00AE4276"/>
    <w:rsid w:val="00AE5DC0"/>
    <w:rsid w:val="00AE6B6C"/>
    <w:rsid w:val="00AF1B4B"/>
    <w:rsid w:val="00AF1F2A"/>
    <w:rsid w:val="00AF5BBF"/>
    <w:rsid w:val="00B00C25"/>
    <w:rsid w:val="00B00C26"/>
    <w:rsid w:val="00B00F05"/>
    <w:rsid w:val="00B0115F"/>
    <w:rsid w:val="00B02A5F"/>
    <w:rsid w:val="00B02D08"/>
    <w:rsid w:val="00B04F54"/>
    <w:rsid w:val="00B05534"/>
    <w:rsid w:val="00B063BB"/>
    <w:rsid w:val="00B11063"/>
    <w:rsid w:val="00B13A7F"/>
    <w:rsid w:val="00B1506E"/>
    <w:rsid w:val="00B154B8"/>
    <w:rsid w:val="00B15CF9"/>
    <w:rsid w:val="00B16363"/>
    <w:rsid w:val="00B178F0"/>
    <w:rsid w:val="00B22801"/>
    <w:rsid w:val="00B2768B"/>
    <w:rsid w:val="00B300E1"/>
    <w:rsid w:val="00B30753"/>
    <w:rsid w:val="00B357F6"/>
    <w:rsid w:val="00B35B3A"/>
    <w:rsid w:val="00B37BC4"/>
    <w:rsid w:val="00B4445C"/>
    <w:rsid w:val="00B45DD6"/>
    <w:rsid w:val="00B47397"/>
    <w:rsid w:val="00B52925"/>
    <w:rsid w:val="00B53596"/>
    <w:rsid w:val="00B6226B"/>
    <w:rsid w:val="00B65B10"/>
    <w:rsid w:val="00B67703"/>
    <w:rsid w:val="00B72050"/>
    <w:rsid w:val="00B73B42"/>
    <w:rsid w:val="00B75E32"/>
    <w:rsid w:val="00B810F9"/>
    <w:rsid w:val="00B8237F"/>
    <w:rsid w:val="00B85E2D"/>
    <w:rsid w:val="00B87A58"/>
    <w:rsid w:val="00B96796"/>
    <w:rsid w:val="00B96DE3"/>
    <w:rsid w:val="00B97A35"/>
    <w:rsid w:val="00BA1259"/>
    <w:rsid w:val="00BA3DB8"/>
    <w:rsid w:val="00BA3FF0"/>
    <w:rsid w:val="00BA4B79"/>
    <w:rsid w:val="00BC343A"/>
    <w:rsid w:val="00BC65A8"/>
    <w:rsid w:val="00BC6843"/>
    <w:rsid w:val="00BD3296"/>
    <w:rsid w:val="00BD41AF"/>
    <w:rsid w:val="00BD489B"/>
    <w:rsid w:val="00BE1183"/>
    <w:rsid w:val="00BE20E9"/>
    <w:rsid w:val="00BE5A3C"/>
    <w:rsid w:val="00BF03A6"/>
    <w:rsid w:val="00BF2FFC"/>
    <w:rsid w:val="00BF6DD3"/>
    <w:rsid w:val="00BF7276"/>
    <w:rsid w:val="00C04412"/>
    <w:rsid w:val="00C1486C"/>
    <w:rsid w:val="00C30AAB"/>
    <w:rsid w:val="00C320E1"/>
    <w:rsid w:val="00C409D7"/>
    <w:rsid w:val="00C44F7B"/>
    <w:rsid w:val="00C46B9F"/>
    <w:rsid w:val="00C47809"/>
    <w:rsid w:val="00C51511"/>
    <w:rsid w:val="00C51971"/>
    <w:rsid w:val="00C56681"/>
    <w:rsid w:val="00C6073B"/>
    <w:rsid w:val="00C61F44"/>
    <w:rsid w:val="00C6331E"/>
    <w:rsid w:val="00C64B82"/>
    <w:rsid w:val="00C70CD3"/>
    <w:rsid w:val="00C73780"/>
    <w:rsid w:val="00C73B79"/>
    <w:rsid w:val="00C7770B"/>
    <w:rsid w:val="00C84C26"/>
    <w:rsid w:val="00C84D52"/>
    <w:rsid w:val="00C87928"/>
    <w:rsid w:val="00C9153B"/>
    <w:rsid w:val="00C955B0"/>
    <w:rsid w:val="00CA1276"/>
    <w:rsid w:val="00CA1657"/>
    <w:rsid w:val="00CA2DD3"/>
    <w:rsid w:val="00CB1B37"/>
    <w:rsid w:val="00CB304F"/>
    <w:rsid w:val="00CB3B2E"/>
    <w:rsid w:val="00CB413F"/>
    <w:rsid w:val="00CB74C4"/>
    <w:rsid w:val="00CC46DA"/>
    <w:rsid w:val="00CC47E6"/>
    <w:rsid w:val="00CD254F"/>
    <w:rsid w:val="00CE1911"/>
    <w:rsid w:val="00CE37E7"/>
    <w:rsid w:val="00CE3C22"/>
    <w:rsid w:val="00CE641D"/>
    <w:rsid w:val="00CF1FDC"/>
    <w:rsid w:val="00CF42FC"/>
    <w:rsid w:val="00CF7777"/>
    <w:rsid w:val="00D00552"/>
    <w:rsid w:val="00D205C9"/>
    <w:rsid w:val="00D25F1A"/>
    <w:rsid w:val="00D306BD"/>
    <w:rsid w:val="00D41FB8"/>
    <w:rsid w:val="00D44CEC"/>
    <w:rsid w:val="00D56FC0"/>
    <w:rsid w:val="00D73246"/>
    <w:rsid w:val="00D746A9"/>
    <w:rsid w:val="00D74EB3"/>
    <w:rsid w:val="00D778D2"/>
    <w:rsid w:val="00D80F6F"/>
    <w:rsid w:val="00D85B49"/>
    <w:rsid w:val="00D90A93"/>
    <w:rsid w:val="00D90BEC"/>
    <w:rsid w:val="00D913F3"/>
    <w:rsid w:val="00D92097"/>
    <w:rsid w:val="00D934E6"/>
    <w:rsid w:val="00D94CE0"/>
    <w:rsid w:val="00DA1585"/>
    <w:rsid w:val="00DA2812"/>
    <w:rsid w:val="00DA4377"/>
    <w:rsid w:val="00DA5A79"/>
    <w:rsid w:val="00DB34B9"/>
    <w:rsid w:val="00DC1B8C"/>
    <w:rsid w:val="00DC232F"/>
    <w:rsid w:val="00DC69D1"/>
    <w:rsid w:val="00DC73C6"/>
    <w:rsid w:val="00DC740A"/>
    <w:rsid w:val="00DD4640"/>
    <w:rsid w:val="00DD6433"/>
    <w:rsid w:val="00DD6555"/>
    <w:rsid w:val="00DD7774"/>
    <w:rsid w:val="00DE3539"/>
    <w:rsid w:val="00DE7C07"/>
    <w:rsid w:val="00DF07EE"/>
    <w:rsid w:val="00E04BD7"/>
    <w:rsid w:val="00E1050F"/>
    <w:rsid w:val="00E11BA9"/>
    <w:rsid w:val="00E13D9E"/>
    <w:rsid w:val="00E1532F"/>
    <w:rsid w:val="00E20E80"/>
    <w:rsid w:val="00E213E7"/>
    <w:rsid w:val="00E2152D"/>
    <w:rsid w:val="00E2165C"/>
    <w:rsid w:val="00E21AED"/>
    <w:rsid w:val="00E25902"/>
    <w:rsid w:val="00E2688C"/>
    <w:rsid w:val="00E27EEE"/>
    <w:rsid w:val="00E36D95"/>
    <w:rsid w:val="00E37B9D"/>
    <w:rsid w:val="00E40932"/>
    <w:rsid w:val="00E42716"/>
    <w:rsid w:val="00E442EA"/>
    <w:rsid w:val="00E45B24"/>
    <w:rsid w:val="00E52D22"/>
    <w:rsid w:val="00E55245"/>
    <w:rsid w:val="00E6208D"/>
    <w:rsid w:val="00E652A2"/>
    <w:rsid w:val="00E65CE7"/>
    <w:rsid w:val="00E6625A"/>
    <w:rsid w:val="00E66688"/>
    <w:rsid w:val="00E72164"/>
    <w:rsid w:val="00E75C8A"/>
    <w:rsid w:val="00E764E6"/>
    <w:rsid w:val="00E84060"/>
    <w:rsid w:val="00E85513"/>
    <w:rsid w:val="00E9049C"/>
    <w:rsid w:val="00E959D9"/>
    <w:rsid w:val="00E97F49"/>
    <w:rsid w:val="00EA1150"/>
    <w:rsid w:val="00EA21BC"/>
    <w:rsid w:val="00EA42D4"/>
    <w:rsid w:val="00EA42E6"/>
    <w:rsid w:val="00EA7722"/>
    <w:rsid w:val="00EB5531"/>
    <w:rsid w:val="00EB650C"/>
    <w:rsid w:val="00EC0997"/>
    <w:rsid w:val="00EC1BB0"/>
    <w:rsid w:val="00EC3DE5"/>
    <w:rsid w:val="00EC40C7"/>
    <w:rsid w:val="00EC5E77"/>
    <w:rsid w:val="00ED5127"/>
    <w:rsid w:val="00EF590B"/>
    <w:rsid w:val="00EF66C0"/>
    <w:rsid w:val="00F05AB5"/>
    <w:rsid w:val="00F061C9"/>
    <w:rsid w:val="00F07C76"/>
    <w:rsid w:val="00F11161"/>
    <w:rsid w:val="00F116AD"/>
    <w:rsid w:val="00F138C6"/>
    <w:rsid w:val="00F20E3E"/>
    <w:rsid w:val="00F21323"/>
    <w:rsid w:val="00F233BA"/>
    <w:rsid w:val="00F27A7A"/>
    <w:rsid w:val="00F3048B"/>
    <w:rsid w:val="00F3074B"/>
    <w:rsid w:val="00F337D9"/>
    <w:rsid w:val="00F35B99"/>
    <w:rsid w:val="00F36438"/>
    <w:rsid w:val="00F37EC6"/>
    <w:rsid w:val="00F4035E"/>
    <w:rsid w:val="00F4549F"/>
    <w:rsid w:val="00F458E3"/>
    <w:rsid w:val="00F50A3C"/>
    <w:rsid w:val="00F52404"/>
    <w:rsid w:val="00F56C5F"/>
    <w:rsid w:val="00F602F8"/>
    <w:rsid w:val="00F619F0"/>
    <w:rsid w:val="00F63F3A"/>
    <w:rsid w:val="00F65DC3"/>
    <w:rsid w:val="00F65ECA"/>
    <w:rsid w:val="00F6682C"/>
    <w:rsid w:val="00F677D5"/>
    <w:rsid w:val="00F76EE6"/>
    <w:rsid w:val="00F778D1"/>
    <w:rsid w:val="00F81E97"/>
    <w:rsid w:val="00F82B6A"/>
    <w:rsid w:val="00F831D3"/>
    <w:rsid w:val="00F92D05"/>
    <w:rsid w:val="00F9482B"/>
    <w:rsid w:val="00FA3A9C"/>
    <w:rsid w:val="00FA7C4C"/>
    <w:rsid w:val="00FB1377"/>
    <w:rsid w:val="00FB14D7"/>
    <w:rsid w:val="00FB1FC9"/>
    <w:rsid w:val="00FB27E2"/>
    <w:rsid w:val="00FB5644"/>
    <w:rsid w:val="00FB740D"/>
    <w:rsid w:val="00FC52D8"/>
    <w:rsid w:val="00FC5624"/>
    <w:rsid w:val="00FC7082"/>
    <w:rsid w:val="00FD213D"/>
    <w:rsid w:val="00FD3AA8"/>
    <w:rsid w:val="00FD7FCC"/>
    <w:rsid w:val="00FE2A4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3511"/>
  <w15:docId w15:val="{A642A598-F020-46D2-89BE-73B5ABD1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18"/>
  </w:style>
  <w:style w:type="paragraph" w:styleId="1">
    <w:name w:val="heading 1"/>
    <w:basedOn w:val="a"/>
    <w:next w:val="a"/>
    <w:link w:val="10"/>
    <w:qFormat/>
    <w:rsid w:val="00A6731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7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3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3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53D7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DB34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B34B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94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66E6C"/>
    <w:rPr>
      <w:color w:val="0000FF"/>
      <w:u w:val="single"/>
    </w:rPr>
  </w:style>
  <w:style w:type="paragraph" w:customStyle="1" w:styleId="FORMATTEXT">
    <w:name w:val=".FORMATTEXT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.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60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a0"/>
    <w:link w:val="4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D80F6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">
    <w:name w:val="Основной текст1"/>
    <w:basedOn w:val="Bodytext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D80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0F6F"/>
    <w:pPr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link w:val="Bodytext"/>
    <w:rsid w:val="00D80F6F"/>
    <w:pPr>
      <w:shd w:val="clear" w:color="auto" w:fill="FFFFFF"/>
      <w:spacing w:before="960"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a"/>
    <w:link w:val="Tablecaption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6A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62B0"/>
  </w:style>
  <w:style w:type="paragraph" w:styleId="ad">
    <w:name w:val="footer"/>
    <w:basedOn w:val="a"/>
    <w:link w:val="ae"/>
    <w:uiPriority w:val="99"/>
    <w:unhideWhenUsed/>
    <w:rsid w:val="006A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skina\Desktop\&#1048;&#1056;&#1048;&#1053;&#1040;\&#1050;&#1054;&#1053;&#1050;&#1059;&#1056;&#1057;&#1053;&#1040;&#1071;%20&#1050;&#1054;&#1052;&#1048;&#1057;&#1057;&#1048;&#1071;\&#1052;&#1077;&#1090;&#1086;&#1076;&#1080;&#1082;&#1072;%20&#1072;&#1076;&#1084;%20&#1053;&#1077;&#1074;&#1089;&#1082;&#1086;&#1075;&#1086;%20&#1088;&#1072;&#1081;&#1086;&#1085;&#1072;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Koskina\Desktop\&#1048;&#1056;&#1048;&#1053;&#1040;\&#1050;&#1054;&#1053;&#1050;&#1059;&#1056;&#1057;&#1053;&#1040;&#1071;%20&#1050;&#1054;&#1052;&#1048;&#1057;&#1057;&#1048;&#1071;\&#1052;&#1077;&#1090;&#1086;&#1076;&#1080;&#1082;&#1072;%20&#1072;&#1076;&#1084;%20&#1053;&#1077;&#1074;&#1089;&#1082;&#1086;&#1075;&#1086;%20&#1088;&#1072;&#1081;&#1086;&#1085;&#1072;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3036-307B-436D-AF55-74EF8851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развитию транспортной инфраструктуры СПб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Юлия Юрьевна</dc:creator>
  <cp:lastModifiedBy>Коськина Ирина Фёдоровна</cp:lastModifiedBy>
  <cp:revision>34</cp:revision>
  <cp:lastPrinted>2021-05-27T07:23:00Z</cp:lastPrinted>
  <dcterms:created xsi:type="dcterms:W3CDTF">2021-05-24T06:53:00Z</dcterms:created>
  <dcterms:modified xsi:type="dcterms:W3CDTF">2023-09-19T08:56:00Z</dcterms:modified>
</cp:coreProperties>
</file>