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6C" w:rsidRDefault="0068686C" w:rsidP="00367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68686C" w:rsidRDefault="0068686C" w:rsidP="00367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68686C" w:rsidRDefault="00D5616C" w:rsidP="00367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</w:t>
      </w:r>
      <w:r w:rsidR="0056232B">
        <w:rPr>
          <w:rFonts w:ascii="Times New Roman" w:hAnsi="Times New Roman"/>
          <w:sz w:val="28"/>
          <w:szCs w:val="28"/>
        </w:rPr>
        <w:t xml:space="preserve"> квартал 202</w:t>
      </w:r>
      <w:r w:rsidR="00E13848">
        <w:rPr>
          <w:rFonts w:ascii="Times New Roman" w:hAnsi="Times New Roman"/>
          <w:sz w:val="28"/>
          <w:szCs w:val="28"/>
        </w:rPr>
        <w:t>3</w:t>
      </w:r>
      <w:r w:rsidR="0068686C">
        <w:rPr>
          <w:rFonts w:ascii="Times New Roman" w:hAnsi="Times New Roman"/>
          <w:sz w:val="28"/>
          <w:szCs w:val="28"/>
        </w:rPr>
        <w:t xml:space="preserve"> года</w:t>
      </w:r>
    </w:p>
    <w:p w:rsidR="0068686C" w:rsidRDefault="0068686C" w:rsidP="00C22D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686C" w:rsidRPr="00D5616C" w:rsidRDefault="00D5616C" w:rsidP="0068686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5616C">
        <w:rPr>
          <w:rFonts w:ascii="Times New Roman" w:hAnsi="Times New Roman"/>
          <w:sz w:val="28"/>
          <w:szCs w:val="28"/>
        </w:rPr>
        <w:t>Во 2</w:t>
      </w:r>
      <w:r w:rsidR="00E13848" w:rsidRPr="00D5616C">
        <w:rPr>
          <w:rFonts w:ascii="Times New Roman" w:hAnsi="Times New Roman"/>
          <w:sz w:val="28"/>
          <w:szCs w:val="28"/>
        </w:rPr>
        <w:t xml:space="preserve"> квартале 2023</w:t>
      </w:r>
      <w:r w:rsidR="0068686C" w:rsidRPr="00D5616C">
        <w:rPr>
          <w:rFonts w:ascii="Times New Roman" w:hAnsi="Times New Roman"/>
          <w:sz w:val="28"/>
          <w:szCs w:val="28"/>
        </w:rPr>
        <w:t xml:space="preserve"> года в администрацию Выборгского района</w:t>
      </w:r>
      <w:r w:rsidR="00962EEE" w:rsidRPr="00D5616C">
        <w:rPr>
          <w:rFonts w:ascii="Times New Roman" w:hAnsi="Times New Roman"/>
          <w:sz w:val="28"/>
          <w:szCs w:val="28"/>
        </w:rPr>
        <w:t xml:space="preserve"> Санкт-Петербурга</w:t>
      </w:r>
      <w:r w:rsidR="0068686C" w:rsidRPr="00D5616C">
        <w:rPr>
          <w:rFonts w:ascii="Times New Roman" w:hAnsi="Times New Roman"/>
          <w:sz w:val="28"/>
          <w:szCs w:val="28"/>
        </w:rPr>
        <w:t xml:space="preserve"> поступило </w:t>
      </w:r>
      <w:r w:rsidRPr="00D5616C">
        <w:rPr>
          <w:rFonts w:ascii="Times New Roman" w:hAnsi="Times New Roman"/>
          <w:sz w:val="28"/>
          <w:szCs w:val="28"/>
        </w:rPr>
        <w:t>2879</w:t>
      </w:r>
      <w:r w:rsidR="0068686C" w:rsidRPr="00D5616C">
        <w:rPr>
          <w:rFonts w:ascii="Times New Roman" w:hAnsi="Times New Roman"/>
          <w:sz w:val="28"/>
          <w:szCs w:val="28"/>
        </w:rPr>
        <w:t xml:space="preserve"> обращени</w:t>
      </w:r>
      <w:r w:rsidR="008A4457">
        <w:rPr>
          <w:rFonts w:ascii="Times New Roman" w:hAnsi="Times New Roman"/>
          <w:sz w:val="28"/>
          <w:szCs w:val="28"/>
        </w:rPr>
        <w:t>й</w:t>
      </w:r>
      <w:r w:rsidR="0068686C" w:rsidRPr="00D5616C">
        <w:rPr>
          <w:rFonts w:ascii="Times New Roman" w:hAnsi="Times New Roman"/>
          <w:sz w:val="28"/>
          <w:szCs w:val="28"/>
        </w:rPr>
        <w:t xml:space="preserve"> граждан, что на </w:t>
      </w:r>
      <w:r w:rsidRPr="00D5616C">
        <w:rPr>
          <w:rFonts w:ascii="Times New Roman" w:hAnsi="Times New Roman"/>
          <w:sz w:val="28"/>
          <w:szCs w:val="28"/>
        </w:rPr>
        <w:t>709</w:t>
      </w:r>
      <w:r w:rsidR="0056232B" w:rsidRPr="00D5616C">
        <w:rPr>
          <w:rFonts w:ascii="Times New Roman" w:hAnsi="Times New Roman"/>
          <w:sz w:val="28"/>
          <w:szCs w:val="28"/>
        </w:rPr>
        <w:t xml:space="preserve"> </w:t>
      </w:r>
      <w:r w:rsidR="0068686C" w:rsidRPr="00D5616C">
        <w:rPr>
          <w:rFonts w:ascii="Times New Roman" w:hAnsi="Times New Roman"/>
          <w:sz w:val="28"/>
          <w:szCs w:val="28"/>
        </w:rPr>
        <w:t>обращени</w:t>
      </w:r>
      <w:r w:rsidR="0056232B" w:rsidRPr="00D5616C">
        <w:rPr>
          <w:rFonts w:ascii="Times New Roman" w:hAnsi="Times New Roman"/>
          <w:sz w:val="28"/>
          <w:szCs w:val="28"/>
        </w:rPr>
        <w:t>й</w:t>
      </w:r>
      <w:r w:rsidR="0068686C" w:rsidRPr="00D5616C">
        <w:rPr>
          <w:rFonts w:ascii="Times New Roman" w:hAnsi="Times New Roman"/>
          <w:sz w:val="28"/>
          <w:szCs w:val="28"/>
        </w:rPr>
        <w:t xml:space="preserve"> </w:t>
      </w:r>
      <w:r w:rsidR="00E13848" w:rsidRPr="00D5616C">
        <w:rPr>
          <w:rFonts w:ascii="Times New Roman" w:hAnsi="Times New Roman"/>
          <w:sz w:val="28"/>
          <w:szCs w:val="28"/>
        </w:rPr>
        <w:t>меньше, чем в этот период 2022</w:t>
      </w:r>
      <w:r w:rsidR="0068686C" w:rsidRPr="00D5616C">
        <w:rPr>
          <w:rFonts w:ascii="Times New Roman" w:hAnsi="Times New Roman"/>
          <w:sz w:val="28"/>
          <w:szCs w:val="28"/>
        </w:rPr>
        <w:t xml:space="preserve"> года.</w:t>
      </w:r>
    </w:p>
    <w:p w:rsidR="007016E3" w:rsidRPr="0057125A" w:rsidRDefault="0068686C" w:rsidP="007016E3">
      <w:pPr>
        <w:shd w:val="clear" w:color="auto" w:fill="FFFFFF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BA0246">
        <w:rPr>
          <w:rFonts w:ascii="Times New Roman" w:hAnsi="Times New Roman"/>
          <w:sz w:val="28"/>
          <w:szCs w:val="28"/>
        </w:rPr>
        <w:t xml:space="preserve">Основные </w:t>
      </w:r>
      <w:r w:rsidR="007016E3" w:rsidRPr="00BA0246">
        <w:rPr>
          <w:rFonts w:ascii="Times New Roman" w:hAnsi="Times New Roman"/>
          <w:sz w:val="28"/>
          <w:szCs w:val="28"/>
        </w:rPr>
        <w:t>тематики</w:t>
      </w:r>
      <w:r w:rsidRPr="00BA0246">
        <w:rPr>
          <w:rFonts w:ascii="Times New Roman" w:hAnsi="Times New Roman"/>
          <w:sz w:val="28"/>
          <w:szCs w:val="28"/>
        </w:rPr>
        <w:t xml:space="preserve">, которые затрагивали </w:t>
      </w:r>
      <w:r w:rsidRPr="00032574">
        <w:rPr>
          <w:rFonts w:ascii="Times New Roman" w:hAnsi="Times New Roman"/>
          <w:sz w:val="28"/>
          <w:szCs w:val="28"/>
        </w:rPr>
        <w:t>жители в</w:t>
      </w:r>
      <w:r w:rsidR="00D5616C" w:rsidRPr="00032574">
        <w:rPr>
          <w:rFonts w:ascii="Times New Roman" w:hAnsi="Times New Roman"/>
          <w:sz w:val="28"/>
          <w:szCs w:val="28"/>
        </w:rPr>
        <w:t>о 2</w:t>
      </w:r>
      <w:r w:rsidRPr="00032574">
        <w:rPr>
          <w:rFonts w:ascii="Times New Roman" w:hAnsi="Times New Roman"/>
          <w:sz w:val="28"/>
          <w:szCs w:val="28"/>
        </w:rPr>
        <w:t xml:space="preserve"> квартале, это вопросы</w:t>
      </w:r>
      <w:r w:rsidR="00507BAC" w:rsidRPr="00032574">
        <w:rPr>
          <w:rFonts w:ascii="Times New Roman" w:hAnsi="Times New Roman"/>
          <w:sz w:val="28"/>
          <w:szCs w:val="28"/>
        </w:rPr>
        <w:t xml:space="preserve"> предоставления жилищно-коммунальных услуг,</w:t>
      </w:r>
      <w:r w:rsidR="00797A35" w:rsidRPr="00032574">
        <w:rPr>
          <w:rFonts w:ascii="Times New Roman" w:hAnsi="Times New Roman"/>
          <w:sz w:val="28"/>
          <w:szCs w:val="28"/>
        </w:rPr>
        <w:t xml:space="preserve"> благоустройства</w:t>
      </w:r>
      <w:r w:rsidR="001A434F" w:rsidRPr="00032574">
        <w:rPr>
          <w:rFonts w:ascii="Times New Roman" w:hAnsi="Times New Roman"/>
          <w:sz w:val="28"/>
          <w:szCs w:val="28"/>
        </w:rPr>
        <w:t xml:space="preserve"> и районного хозяйства</w:t>
      </w:r>
      <w:r w:rsidR="00797A35" w:rsidRPr="00032574">
        <w:rPr>
          <w:rFonts w:ascii="Times New Roman" w:hAnsi="Times New Roman"/>
          <w:sz w:val="28"/>
          <w:szCs w:val="28"/>
        </w:rPr>
        <w:t>,</w:t>
      </w:r>
      <w:r w:rsidR="00507BAC" w:rsidRPr="00032574">
        <w:rPr>
          <w:rFonts w:ascii="Times New Roman" w:hAnsi="Times New Roman"/>
          <w:sz w:val="28"/>
          <w:szCs w:val="28"/>
        </w:rPr>
        <w:t xml:space="preserve"> </w:t>
      </w:r>
      <w:r w:rsidR="007016E3" w:rsidRPr="00032574">
        <w:rPr>
          <w:rFonts w:ascii="Times New Roman" w:hAnsi="Times New Roman"/>
          <w:sz w:val="28"/>
          <w:szCs w:val="28"/>
        </w:rPr>
        <w:t>работы</w:t>
      </w:r>
      <w:r w:rsidR="00507BAC" w:rsidRPr="00032574">
        <w:rPr>
          <w:rFonts w:ascii="Times New Roman" w:hAnsi="Times New Roman"/>
          <w:sz w:val="28"/>
          <w:szCs w:val="28"/>
        </w:rPr>
        <w:t xml:space="preserve"> учреждений дошкольного и общего образования, </w:t>
      </w:r>
      <w:r w:rsidR="007016E3" w:rsidRPr="00032574">
        <w:rPr>
          <w:rFonts w:ascii="Times New Roman" w:hAnsi="Times New Roman"/>
          <w:sz w:val="28"/>
          <w:szCs w:val="28"/>
        </w:rPr>
        <w:t xml:space="preserve">медицинских </w:t>
      </w:r>
      <w:r w:rsidR="00507BAC" w:rsidRPr="00032574">
        <w:rPr>
          <w:rFonts w:ascii="Times New Roman" w:hAnsi="Times New Roman"/>
          <w:sz w:val="28"/>
          <w:szCs w:val="28"/>
        </w:rPr>
        <w:t xml:space="preserve">учреждений района (поликлиник), вопросы </w:t>
      </w:r>
      <w:r w:rsidR="00507BAC" w:rsidRPr="00032574">
        <w:rPr>
          <w:rFonts w:ascii="Times New Roman" w:eastAsia="TimesNewRomanPSMT" w:hAnsi="Times New Roman" w:cs="Times New Roman"/>
          <w:sz w:val="28"/>
          <w:szCs w:val="28"/>
        </w:rPr>
        <w:t>социального обеспечения граждан</w:t>
      </w:r>
      <w:r w:rsidR="00507BAC" w:rsidRPr="00032574">
        <w:rPr>
          <w:rFonts w:ascii="Times New Roman" w:hAnsi="Times New Roman"/>
          <w:sz w:val="28"/>
          <w:szCs w:val="28"/>
        </w:rPr>
        <w:t xml:space="preserve">, </w:t>
      </w:r>
      <w:r w:rsidR="007016E3" w:rsidRPr="00032574">
        <w:rPr>
          <w:rFonts w:ascii="Times New Roman" w:hAnsi="Times New Roman"/>
          <w:sz w:val="28"/>
          <w:szCs w:val="28"/>
        </w:rPr>
        <w:t>улучшения жилищных условий</w:t>
      </w:r>
      <w:r w:rsidR="00507BAC" w:rsidRPr="0003257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41301" w:rsidRPr="00032574">
        <w:rPr>
          <w:rFonts w:ascii="Times New Roman" w:eastAsia="TimesNewRomanPSMT" w:hAnsi="Times New Roman" w:cs="Times New Roman"/>
          <w:sz w:val="28"/>
          <w:szCs w:val="28"/>
        </w:rPr>
        <w:t xml:space="preserve">а также вопросы в </w:t>
      </w:r>
      <w:r w:rsidR="00E41301" w:rsidRPr="0057125A">
        <w:rPr>
          <w:rFonts w:ascii="Times New Roman" w:eastAsia="TimesNewRomanPSMT" w:hAnsi="Times New Roman" w:cs="Times New Roman"/>
          <w:sz w:val="28"/>
          <w:szCs w:val="28"/>
        </w:rPr>
        <w:t>сфере торговли.</w:t>
      </w:r>
    </w:p>
    <w:p w:rsidR="00236461" w:rsidRPr="00D5616C" w:rsidRDefault="00236461" w:rsidP="002364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color w:val="FF0000"/>
          <w:sz w:val="28"/>
          <w:szCs w:val="28"/>
        </w:rPr>
      </w:pPr>
      <w:r w:rsidRPr="0057125A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57125A"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жилищно-коммунального хозяйства</w:t>
      </w:r>
      <w:r w:rsidRPr="0057125A"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 w:rsidRPr="0057125A">
        <w:rPr>
          <w:rFonts w:ascii="Times New Roman" w:eastAsia="TimesNewRomanPSMT" w:hAnsi="Times New Roman"/>
          <w:sz w:val="28"/>
          <w:szCs w:val="28"/>
        </w:rPr>
        <w:t>поступали обращения по</w:t>
      </w:r>
      <w:r w:rsidRPr="0057125A">
        <w:rPr>
          <w:rFonts w:ascii="Times New Roman" w:hAnsi="Times New Roman"/>
          <w:sz w:val="28"/>
          <w:szCs w:val="28"/>
        </w:rPr>
        <w:t xml:space="preserve"> санитарно-техническому обслуживанию и ремонту жилищного фонда, моде</w:t>
      </w:r>
      <w:r w:rsidR="00337091">
        <w:rPr>
          <w:rFonts w:ascii="Times New Roman" w:hAnsi="Times New Roman"/>
          <w:sz w:val="28"/>
          <w:szCs w:val="28"/>
        </w:rPr>
        <w:t>рнизации лифтового оборудования</w:t>
      </w:r>
      <w:r w:rsidR="00C22DD6">
        <w:rPr>
          <w:rFonts w:ascii="Times New Roman" w:eastAsia="TimesNewRomanPSMT" w:hAnsi="Times New Roman"/>
          <w:sz w:val="28"/>
          <w:szCs w:val="28"/>
        </w:rPr>
        <w:t>. Поступали</w:t>
      </w:r>
      <w:r w:rsidRPr="0057125A">
        <w:rPr>
          <w:rFonts w:ascii="Times New Roman" w:eastAsia="TimesNewRomanPSMT" w:hAnsi="Times New Roman"/>
          <w:sz w:val="28"/>
          <w:szCs w:val="28"/>
        </w:rPr>
        <w:t xml:space="preserve"> жалобы на различные перепланировки помещений внутри многоквартирных домов и со стороны фасадов</w:t>
      </w:r>
      <w:r w:rsidR="00337091">
        <w:rPr>
          <w:rFonts w:ascii="Times New Roman" w:eastAsia="TimesNewRomanPSMT" w:hAnsi="Times New Roman"/>
          <w:sz w:val="28"/>
          <w:szCs w:val="28"/>
        </w:rPr>
        <w:t>, а также на неудовлетворительное санитарное состояние контейнерных площадок.</w:t>
      </w:r>
    </w:p>
    <w:p w:rsidR="00835D76" w:rsidRPr="00806104" w:rsidRDefault="00835D76" w:rsidP="00835D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  <w:r w:rsidRPr="0057125A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57125A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 w:rsidRPr="0057125A"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поступало по вопросам содержания </w:t>
      </w:r>
      <w:proofErr w:type="spellStart"/>
      <w:r w:rsidRPr="0057125A"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 w:rsidRPr="0057125A">
        <w:rPr>
          <w:rFonts w:ascii="Times New Roman" w:eastAsia="TimesNewRomanPSMT" w:hAnsi="Times New Roman"/>
          <w:sz w:val="28"/>
          <w:szCs w:val="28"/>
        </w:rPr>
        <w:t xml:space="preserve"> территорий. Сотрудники администрации, работающие с обращениями граждан, осуществляют проверки состояния придомовых и внутриквартальных территорий.  В случае, если территория находится в ненадлежащем санитарном состоянии, 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- ГКУ ЖА), муниципальным образованиям, садово-парковому предприятию «Выборгское». Находясь в постоянном контакте с управляющими компаниями, с </w:t>
      </w:r>
      <w:r w:rsidRPr="00806104">
        <w:rPr>
          <w:rFonts w:ascii="Times New Roman" w:eastAsia="TimesNewRomanPSMT" w:hAnsi="Times New Roman"/>
          <w:sz w:val="28"/>
          <w:szCs w:val="28"/>
        </w:rPr>
        <w:t>ГКУ ЖА, сотрудники осуществляют контроль за работой вышеуказанных организаций</w:t>
      </w:r>
      <w:r w:rsidRPr="00806104">
        <w:rPr>
          <w:rFonts w:ascii="Times New Roman" w:hAnsi="Times New Roman"/>
          <w:sz w:val="28"/>
          <w:szCs w:val="28"/>
        </w:rPr>
        <w:t xml:space="preserve">. </w:t>
      </w:r>
      <w:r w:rsidR="0057125A" w:rsidRPr="00806104">
        <w:rPr>
          <w:rFonts w:ascii="Times New Roman" w:eastAsia="TimesNewRomanPSMT" w:hAnsi="Times New Roman"/>
          <w:sz w:val="28"/>
          <w:szCs w:val="28"/>
        </w:rPr>
        <w:t xml:space="preserve">Кроме того, </w:t>
      </w:r>
      <w:r w:rsidR="00806104">
        <w:rPr>
          <w:rFonts w:ascii="Times New Roman" w:eastAsia="TimesNewRomanPSMT" w:hAnsi="Times New Roman"/>
          <w:sz w:val="28"/>
          <w:szCs w:val="28"/>
        </w:rPr>
        <w:t>во 2 к</w:t>
      </w:r>
      <w:r w:rsidR="00CE7F0F">
        <w:rPr>
          <w:rFonts w:ascii="Times New Roman" w:eastAsia="TimesNewRomanPSMT" w:hAnsi="Times New Roman"/>
          <w:sz w:val="28"/>
          <w:szCs w:val="28"/>
        </w:rPr>
        <w:t>вартале</w:t>
      </w:r>
      <w:r w:rsidR="0080610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06104">
        <w:rPr>
          <w:rFonts w:ascii="Times New Roman" w:eastAsia="TimesNewRomanPSMT" w:hAnsi="Times New Roman"/>
          <w:sz w:val="28"/>
          <w:szCs w:val="28"/>
        </w:rPr>
        <w:t xml:space="preserve">наблюдался всплеск обращений по </w:t>
      </w:r>
      <w:r w:rsidR="0057125A" w:rsidRPr="00806104">
        <w:rPr>
          <w:rFonts w:ascii="Times New Roman" w:eastAsia="TimesNewRomanPSMT" w:hAnsi="Times New Roman"/>
          <w:sz w:val="28"/>
          <w:szCs w:val="28"/>
        </w:rPr>
        <w:t>в</w:t>
      </w:r>
      <w:r w:rsidR="00806104" w:rsidRPr="00806104">
        <w:rPr>
          <w:rFonts w:ascii="Times New Roman" w:eastAsia="TimesNewRomanPSMT" w:hAnsi="Times New Roman"/>
          <w:sz w:val="28"/>
          <w:szCs w:val="28"/>
        </w:rPr>
        <w:t xml:space="preserve">опросу несогласия заявителей со сносом зеленых насаждений </w:t>
      </w:r>
      <w:r w:rsidR="00806104">
        <w:rPr>
          <w:rFonts w:ascii="Times New Roman" w:eastAsia="TimesNewRomanPSMT" w:hAnsi="Times New Roman"/>
          <w:sz w:val="28"/>
          <w:szCs w:val="28"/>
        </w:rPr>
        <w:t>на ул. Заречная, уч. 2 (северо-восточнее пересечения с ул. Михаила Дудина)</w:t>
      </w:r>
      <w:r w:rsidR="00806104" w:rsidRPr="00806104">
        <w:rPr>
          <w:rFonts w:ascii="Times New Roman" w:eastAsia="TimesNewRomanPSMT" w:hAnsi="Times New Roman"/>
          <w:sz w:val="28"/>
          <w:szCs w:val="28"/>
        </w:rPr>
        <w:t xml:space="preserve"> и размещения площадки для отстоя и разворота пассажирского транспорта</w:t>
      </w:r>
      <w:r w:rsidRPr="00806104">
        <w:rPr>
          <w:rFonts w:ascii="Times New Roman" w:eastAsia="TimesNewRomanPSMT" w:hAnsi="Times New Roman"/>
          <w:sz w:val="28"/>
          <w:szCs w:val="28"/>
        </w:rPr>
        <w:t>. Жителей</w:t>
      </w:r>
      <w:r w:rsidR="00806104" w:rsidRPr="00806104">
        <w:rPr>
          <w:rFonts w:ascii="Times New Roman" w:eastAsia="TimesNewRomanPSMT" w:hAnsi="Times New Roman"/>
          <w:sz w:val="28"/>
          <w:szCs w:val="28"/>
        </w:rPr>
        <w:t xml:space="preserve"> также</w:t>
      </w:r>
      <w:r w:rsidRPr="00806104">
        <w:rPr>
          <w:rFonts w:ascii="Times New Roman" w:eastAsia="TimesNewRomanPSMT" w:hAnsi="Times New Roman"/>
          <w:sz w:val="28"/>
          <w:szCs w:val="28"/>
        </w:rPr>
        <w:t xml:space="preserve"> продолжали волновать </w:t>
      </w:r>
      <w:r w:rsidRPr="00806104">
        <w:rPr>
          <w:rFonts w:ascii="Times New Roman" w:hAnsi="Times New Roman"/>
          <w:sz w:val="28"/>
          <w:szCs w:val="28"/>
        </w:rPr>
        <w:t xml:space="preserve">вопросы </w:t>
      </w:r>
      <w:r w:rsidRPr="00806104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 и тротуарах.</w:t>
      </w:r>
    </w:p>
    <w:p w:rsidR="00D70C62" w:rsidRPr="004F6CB7" w:rsidRDefault="006525D7" w:rsidP="00D70C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06104">
        <w:rPr>
          <w:rFonts w:ascii="Times New Roman" w:hAnsi="Times New Roman"/>
          <w:sz w:val="28"/>
          <w:szCs w:val="28"/>
        </w:rPr>
        <w:t xml:space="preserve">По тематике </w:t>
      </w:r>
      <w:r w:rsidRPr="00806104"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 w:rsidRPr="0080610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6104">
        <w:rPr>
          <w:rFonts w:ascii="Times New Roman" w:hAnsi="Times New Roman"/>
          <w:sz w:val="28"/>
          <w:szCs w:val="28"/>
        </w:rPr>
        <w:t>п</w:t>
      </w:r>
      <w:r w:rsidR="00CF4CE9">
        <w:rPr>
          <w:rFonts w:ascii="Times New Roman" w:hAnsi="Times New Roman"/>
          <w:sz w:val="28"/>
          <w:szCs w:val="28"/>
        </w:rPr>
        <w:t>оступали</w:t>
      </w:r>
      <w:r w:rsidRPr="00806104">
        <w:rPr>
          <w:rFonts w:ascii="Times New Roman" w:hAnsi="Times New Roman"/>
          <w:sz w:val="28"/>
          <w:szCs w:val="28"/>
        </w:rPr>
        <w:t xml:space="preserve"> обращения о проблемах</w:t>
      </w:r>
      <w:r w:rsidRPr="00D70C62">
        <w:rPr>
          <w:rFonts w:ascii="Times New Roman" w:hAnsi="Times New Roman"/>
          <w:sz w:val="28"/>
          <w:szCs w:val="28"/>
        </w:rPr>
        <w:t xml:space="preserve">, связанных со сложностью записи детей в дошкольные учреждения, в связи с отказами из-за отсутствия свободных мест. В районе продолжает сохраняться дефицит мест в дошкольные образовательные учреждения.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</w:t>
      </w:r>
      <w:r w:rsidRPr="00D70C62">
        <w:rPr>
          <w:rFonts w:ascii="Times New Roman" w:hAnsi="Times New Roman"/>
          <w:sz w:val="28"/>
          <w:szCs w:val="28"/>
        </w:rPr>
        <w:lastRenderedPageBreak/>
        <w:t>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прилегающих территорий.</w:t>
      </w:r>
      <w:r w:rsidR="00D70C62">
        <w:rPr>
          <w:rFonts w:ascii="Times New Roman" w:hAnsi="Times New Roman"/>
          <w:sz w:val="28"/>
          <w:szCs w:val="28"/>
        </w:rPr>
        <w:t xml:space="preserve"> Кроме того, во 2 квартале</w:t>
      </w:r>
      <w:r w:rsidR="0057125A">
        <w:rPr>
          <w:rFonts w:ascii="Times New Roman" w:hAnsi="Times New Roman"/>
          <w:sz w:val="28"/>
          <w:szCs w:val="28"/>
        </w:rPr>
        <w:t xml:space="preserve"> наблюдался</w:t>
      </w:r>
      <w:r w:rsidR="00D70C62">
        <w:rPr>
          <w:rFonts w:ascii="Times New Roman" w:hAnsi="Times New Roman"/>
          <w:sz w:val="28"/>
          <w:szCs w:val="28"/>
        </w:rPr>
        <w:t xml:space="preserve"> всплеск </w:t>
      </w:r>
      <w:r w:rsidR="00D70C62" w:rsidRPr="004F6CB7">
        <w:rPr>
          <w:rFonts w:ascii="Times New Roman" w:hAnsi="Times New Roman"/>
          <w:sz w:val="28"/>
          <w:szCs w:val="28"/>
        </w:rPr>
        <w:t>обращений по вопросу организации отдыха детей и молодежи и их оздоровления (поступление в детские городские лагеря).</w:t>
      </w:r>
    </w:p>
    <w:p w:rsidR="00B15BD5" w:rsidRPr="004F6CB7" w:rsidRDefault="00B15BD5" w:rsidP="00652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6CB7">
        <w:rPr>
          <w:rFonts w:ascii="Times New Roman" w:hAnsi="Times New Roman"/>
          <w:sz w:val="28"/>
          <w:szCs w:val="28"/>
        </w:rPr>
        <w:t xml:space="preserve">По </w:t>
      </w:r>
      <w:r w:rsidRPr="004F6CB7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 w:rsidR="004F6CB7" w:rsidRPr="004F6CB7">
        <w:rPr>
          <w:rFonts w:ascii="Times New Roman" w:hAnsi="Times New Roman"/>
          <w:sz w:val="28"/>
          <w:szCs w:val="28"/>
        </w:rPr>
        <w:t xml:space="preserve"> тематике поступали</w:t>
      </w:r>
      <w:r w:rsidR="004F6CB7">
        <w:rPr>
          <w:rFonts w:ascii="Times New Roman" w:hAnsi="Times New Roman"/>
          <w:sz w:val="28"/>
          <w:szCs w:val="28"/>
        </w:rPr>
        <w:t xml:space="preserve"> обращения по вопросам</w:t>
      </w:r>
      <w:r w:rsidR="004F6CB7" w:rsidRPr="004F6CB7">
        <w:rPr>
          <w:rFonts w:ascii="Times New Roman" w:hAnsi="Times New Roman"/>
          <w:sz w:val="28"/>
          <w:szCs w:val="28"/>
        </w:rPr>
        <w:t xml:space="preserve"> выплаты пособий и компенсаций на ребенка,</w:t>
      </w:r>
      <w:r w:rsidR="004F6CB7">
        <w:rPr>
          <w:rFonts w:ascii="Times New Roman" w:hAnsi="Times New Roman"/>
          <w:sz w:val="28"/>
          <w:szCs w:val="28"/>
        </w:rPr>
        <w:t xml:space="preserve"> перерасчета </w:t>
      </w:r>
      <w:r w:rsidR="004F6CB7" w:rsidRPr="004F6CB7">
        <w:rPr>
          <w:rFonts w:ascii="Times New Roman" w:hAnsi="Times New Roman"/>
          <w:sz w:val="28"/>
          <w:szCs w:val="28"/>
        </w:rPr>
        <w:t>пенсий, а также предоставления дополнительных мер</w:t>
      </w:r>
      <w:r w:rsidRPr="004F6CB7">
        <w:rPr>
          <w:rFonts w:ascii="Times New Roman" w:hAnsi="Times New Roman"/>
          <w:sz w:val="28"/>
          <w:szCs w:val="28"/>
        </w:rPr>
        <w:t xml:space="preserve"> социальной поддержки отдельны</w:t>
      </w:r>
      <w:r w:rsidR="004F6CB7" w:rsidRPr="004F6CB7">
        <w:rPr>
          <w:rFonts w:ascii="Times New Roman" w:hAnsi="Times New Roman"/>
          <w:sz w:val="28"/>
          <w:szCs w:val="28"/>
        </w:rPr>
        <w:t>м категориям граждан: пенсионерам</w:t>
      </w:r>
      <w:r w:rsidRPr="004F6CB7">
        <w:rPr>
          <w:rFonts w:ascii="Times New Roman" w:hAnsi="Times New Roman"/>
          <w:sz w:val="28"/>
          <w:szCs w:val="28"/>
        </w:rPr>
        <w:t>, многодетн</w:t>
      </w:r>
      <w:r w:rsidR="004F6CB7" w:rsidRPr="004F6CB7">
        <w:rPr>
          <w:rFonts w:ascii="Times New Roman" w:hAnsi="Times New Roman"/>
          <w:sz w:val="28"/>
          <w:szCs w:val="28"/>
        </w:rPr>
        <w:t>ым и малоимущим семьям, добровольцам и мобилизованным гражданам</w:t>
      </w:r>
      <w:r w:rsidRPr="004F6CB7">
        <w:rPr>
          <w:rFonts w:ascii="Times New Roman" w:hAnsi="Times New Roman"/>
          <w:sz w:val="28"/>
          <w:szCs w:val="28"/>
        </w:rPr>
        <w:t xml:space="preserve"> в рамках частичной мобилизации.</w:t>
      </w:r>
    </w:p>
    <w:p w:rsidR="006D4DFA" w:rsidRPr="00C22DD6" w:rsidRDefault="006D4DFA" w:rsidP="006D4D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6CB7">
        <w:rPr>
          <w:rFonts w:ascii="Times New Roman" w:hAnsi="Times New Roman"/>
          <w:sz w:val="28"/>
          <w:szCs w:val="28"/>
        </w:rPr>
        <w:t xml:space="preserve">По вопросам </w:t>
      </w:r>
      <w:r w:rsidRPr="004F6CB7">
        <w:rPr>
          <w:rFonts w:ascii="Times New Roman" w:hAnsi="Times New Roman"/>
          <w:sz w:val="28"/>
          <w:szCs w:val="28"/>
          <w:u w:val="single"/>
        </w:rPr>
        <w:t>з</w:t>
      </w:r>
      <w:r w:rsidRPr="004F6CB7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 w:rsidRPr="004F6CB7">
        <w:rPr>
          <w:rFonts w:ascii="Times New Roman" w:hAnsi="Times New Roman"/>
          <w:i/>
          <w:sz w:val="28"/>
          <w:szCs w:val="28"/>
        </w:rPr>
        <w:t xml:space="preserve"> </w:t>
      </w:r>
      <w:r w:rsidRPr="004F6CB7">
        <w:rPr>
          <w:rFonts w:ascii="Times New Roman" w:hAnsi="Times New Roman"/>
          <w:sz w:val="28"/>
          <w:szCs w:val="28"/>
        </w:rPr>
        <w:t xml:space="preserve"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</w:t>
      </w:r>
      <w:r w:rsidRPr="00C22DD6">
        <w:rPr>
          <w:rFonts w:ascii="Times New Roman" w:hAnsi="Times New Roman"/>
          <w:sz w:val="28"/>
          <w:szCs w:val="28"/>
        </w:rPr>
        <w:t>поликлиник, а также о качестве и вопросах организации предоставляемых медицинских услуг.</w:t>
      </w:r>
    </w:p>
    <w:p w:rsidR="00EB668B" w:rsidRPr="00C22DD6" w:rsidRDefault="00296FED" w:rsidP="00296F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DD6">
        <w:rPr>
          <w:rFonts w:ascii="Times New Roman" w:hAnsi="Times New Roman" w:cs="Times New Roman"/>
          <w:sz w:val="28"/>
          <w:szCs w:val="28"/>
        </w:rPr>
        <w:t>Определенное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количество обращений поступа</w:t>
      </w:r>
      <w:r w:rsidR="00CC77F1" w:rsidRPr="00C22DD6">
        <w:rPr>
          <w:rFonts w:ascii="Times New Roman" w:hAnsi="Times New Roman" w:cs="Times New Roman"/>
          <w:sz w:val="28"/>
          <w:szCs w:val="28"/>
        </w:rPr>
        <w:t>ло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по </w:t>
      </w:r>
      <w:r w:rsidR="00EB668B" w:rsidRPr="00C22DD6">
        <w:rPr>
          <w:rFonts w:ascii="Times New Roman" w:hAnsi="Times New Roman" w:cs="Times New Roman"/>
          <w:i/>
          <w:sz w:val="28"/>
          <w:szCs w:val="28"/>
          <w:u w:val="single"/>
        </w:rPr>
        <w:t>жилищным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вопросам, </w:t>
      </w:r>
      <w:r w:rsidR="00C22DD6">
        <w:rPr>
          <w:rFonts w:ascii="Times New Roman" w:hAnsi="Times New Roman" w:cs="Times New Roman"/>
          <w:sz w:val="28"/>
          <w:szCs w:val="28"/>
        </w:rPr>
        <w:t>связанным</w:t>
      </w:r>
      <w:r w:rsidR="004F6CB7" w:rsidRPr="00C22DD6">
        <w:rPr>
          <w:rFonts w:ascii="Times New Roman" w:hAnsi="Times New Roman" w:cs="Times New Roman"/>
          <w:sz w:val="28"/>
          <w:szCs w:val="28"/>
        </w:rPr>
        <w:t xml:space="preserve"> с возможностью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</w:t>
      </w:r>
      <w:r w:rsidR="004F6CB7" w:rsidRPr="00C22DD6">
        <w:rPr>
          <w:rFonts w:ascii="Times New Roman" w:hAnsi="Times New Roman" w:cs="Times New Roman"/>
          <w:sz w:val="28"/>
          <w:szCs w:val="28"/>
        </w:rPr>
        <w:t>обеспечения граждан</w:t>
      </w:r>
      <w:r w:rsidR="00C22DD6" w:rsidRPr="00C22DD6">
        <w:rPr>
          <w:rFonts w:ascii="Times New Roman" w:hAnsi="Times New Roman" w:cs="Times New Roman"/>
          <w:sz w:val="28"/>
          <w:szCs w:val="28"/>
        </w:rPr>
        <w:t>,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</w:t>
      </w:r>
      <w:r w:rsidR="00C22DD6" w:rsidRPr="00C22DD6">
        <w:rPr>
          <w:rFonts w:ascii="Times New Roman" w:hAnsi="Times New Roman" w:cs="Times New Roman"/>
          <w:sz w:val="28"/>
          <w:szCs w:val="28"/>
        </w:rPr>
        <w:t xml:space="preserve">состоящих на очереди, </w:t>
      </w:r>
      <w:r w:rsidR="00EB668B" w:rsidRPr="00C22DD6">
        <w:rPr>
          <w:rFonts w:ascii="Times New Roman" w:hAnsi="Times New Roman" w:cs="Times New Roman"/>
          <w:sz w:val="28"/>
          <w:szCs w:val="28"/>
        </w:rPr>
        <w:t>квартир</w:t>
      </w:r>
      <w:r w:rsidR="00C22DD6" w:rsidRPr="00C22DD6">
        <w:rPr>
          <w:rFonts w:ascii="Times New Roman" w:hAnsi="Times New Roman" w:cs="Times New Roman"/>
          <w:sz w:val="28"/>
          <w:szCs w:val="28"/>
        </w:rPr>
        <w:t>ами для проживания.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</w:t>
      </w:r>
      <w:r w:rsidR="00C22DD6" w:rsidRPr="00C22DD6">
        <w:rPr>
          <w:rFonts w:ascii="Times New Roman" w:hAnsi="Times New Roman" w:cs="Times New Roman"/>
          <w:sz w:val="28"/>
          <w:szCs w:val="28"/>
        </w:rPr>
        <w:t>Кроме того, поступали обращения, связанные с улучшением</w:t>
      </w:r>
      <w:r w:rsidR="00EB668B" w:rsidRPr="00C22DD6">
        <w:rPr>
          <w:rFonts w:ascii="Times New Roman" w:hAnsi="Times New Roman" w:cs="Times New Roman"/>
          <w:sz w:val="28"/>
          <w:szCs w:val="28"/>
        </w:rPr>
        <w:t xml:space="preserve"> жилищных усл</w:t>
      </w:r>
      <w:r w:rsidR="00C22DD6" w:rsidRPr="00C22DD6">
        <w:rPr>
          <w:rFonts w:ascii="Times New Roman" w:hAnsi="Times New Roman" w:cs="Times New Roman"/>
          <w:sz w:val="28"/>
          <w:szCs w:val="28"/>
        </w:rPr>
        <w:t>овий льготных категорий</w:t>
      </w:r>
      <w:r w:rsidR="00CC77F1" w:rsidRPr="00C22DD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22DD6" w:rsidRPr="00C22DD6">
        <w:rPr>
          <w:rFonts w:ascii="Times New Roman" w:hAnsi="Times New Roman" w:cs="Times New Roman"/>
          <w:sz w:val="28"/>
          <w:szCs w:val="28"/>
        </w:rPr>
        <w:t>.</w:t>
      </w:r>
    </w:p>
    <w:p w:rsidR="00737BF3" w:rsidRPr="00C22DD6" w:rsidRDefault="0068686C" w:rsidP="00426747">
      <w:pPr>
        <w:spacing w:after="0"/>
        <w:rPr>
          <w:rFonts w:ascii="Times New Roman" w:hAnsi="Times New Roman"/>
          <w:sz w:val="28"/>
          <w:szCs w:val="28"/>
        </w:rPr>
      </w:pPr>
      <w:r w:rsidRPr="00C22DD6">
        <w:rPr>
          <w:rFonts w:ascii="Times New Roman" w:hAnsi="Times New Roman"/>
          <w:sz w:val="28"/>
          <w:szCs w:val="28"/>
        </w:rPr>
        <w:t xml:space="preserve">         </w:t>
      </w:r>
      <w:r w:rsidR="003A1194" w:rsidRPr="00C22DD6">
        <w:rPr>
          <w:rFonts w:ascii="Times New Roman" w:hAnsi="Times New Roman"/>
          <w:sz w:val="28"/>
          <w:szCs w:val="28"/>
        </w:rPr>
        <w:t xml:space="preserve">По вопросам </w:t>
      </w:r>
      <w:r w:rsidR="003A1194" w:rsidRPr="00C22DD6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="003A1194" w:rsidRPr="00C22DD6">
        <w:rPr>
          <w:rFonts w:ascii="Times New Roman" w:hAnsi="Times New Roman"/>
          <w:i/>
          <w:sz w:val="28"/>
          <w:szCs w:val="28"/>
        </w:rPr>
        <w:t xml:space="preserve"> </w:t>
      </w:r>
      <w:r w:rsidR="003A1194" w:rsidRPr="00C22DD6">
        <w:rPr>
          <w:rFonts w:ascii="Times New Roman" w:hAnsi="Times New Roman"/>
          <w:sz w:val="28"/>
          <w:szCs w:val="28"/>
        </w:rPr>
        <w:t>обращения каса</w:t>
      </w:r>
      <w:r w:rsidR="00C22DD6" w:rsidRPr="00C22DD6">
        <w:rPr>
          <w:rFonts w:ascii="Times New Roman" w:hAnsi="Times New Roman"/>
          <w:sz w:val="28"/>
          <w:szCs w:val="28"/>
        </w:rPr>
        <w:t>лись</w:t>
      </w:r>
      <w:r w:rsidR="003A1194" w:rsidRPr="00C22DD6">
        <w:rPr>
          <w:rFonts w:ascii="Times New Roman" w:hAnsi="Times New Roman"/>
          <w:sz w:val="28"/>
          <w:szCs w:val="28"/>
        </w:rPr>
        <w:t xml:space="preserve"> самовольной установки торговых павильонов в различных частях района и несанкционированной торговли.</w:t>
      </w:r>
      <w:bookmarkStart w:id="0" w:name="_GoBack"/>
      <w:bookmarkEnd w:id="0"/>
    </w:p>
    <w:sectPr w:rsidR="00737BF3" w:rsidRPr="00C22DD6" w:rsidSect="00F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C"/>
    <w:rsid w:val="00000A6C"/>
    <w:rsid w:val="000015FD"/>
    <w:rsid w:val="000065E4"/>
    <w:rsid w:val="00032574"/>
    <w:rsid w:val="00032B40"/>
    <w:rsid w:val="00034D5F"/>
    <w:rsid w:val="00045E07"/>
    <w:rsid w:val="00053370"/>
    <w:rsid w:val="0007168C"/>
    <w:rsid w:val="00077B88"/>
    <w:rsid w:val="000801CC"/>
    <w:rsid w:val="000A7B5D"/>
    <w:rsid w:val="000B5C94"/>
    <w:rsid w:val="000C0063"/>
    <w:rsid w:val="000D08DF"/>
    <w:rsid w:val="000F3251"/>
    <w:rsid w:val="00112B37"/>
    <w:rsid w:val="00121781"/>
    <w:rsid w:val="001218FB"/>
    <w:rsid w:val="0013113D"/>
    <w:rsid w:val="00135961"/>
    <w:rsid w:val="0015576D"/>
    <w:rsid w:val="00157EB2"/>
    <w:rsid w:val="00167388"/>
    <w:rsid w:val="001703A4"/>
    <w:rsid w:val="001718D1"/>
    <w:rsid w:val="00174700"/>
    <w:rsid w:val="00177477"/>
    <w:rsid w:val="001A2CCC"/>
    <w:rsid w:val="001A434F"/>
    <w:rsid w:val="001A6260"/>
    <w:rsid w:val="001C2D57"/>
    <w:rsid w:val="001D5D1A"/>
    <w:rsid w:val="001E4A31"/>
    <w:rsid w:val="001F3A20"/>
    <w:rsid w:val="001F42F7"/>
    <w:rsid w:val="002000A0"/>
    <w:rsid w:val="00204937"/>
    <w:rsid w:val="00216881"/>
    <w:rsid w:val="00224FCB"/>
    <w:rsid w:val="00236461"/>
    <w:rsid w:val="00265AB5"/>
    <w:rsid w:val="00272487"/>
    <w:rsid w:val="0027580C"/>
    <w:rsid w:val="0027773D"/>
    <w:rsid w:val="00283E08"/>
    <w:rsid w:val="00296FED"/>
    <w:rsid w:val="002A1599"/>
    <w:rsid w:val="002A7847"/>
    <w:rsid w:val="002C2E6C"/>
    <w:rsid w:val="002D0E30"/>
    <w:rsid w:val="002E0AC6"/>
    <w:rsid w:val="002E3CC0"/>
    <w:rsid w:val="002F0E3D"/>
    <w:rsid w:val="002F231E"/>
    <w:rsid w:val="002F7786"/>
    <w:rsid w:val="003007F1"/>
    <w:rsid w:val="00304DCD"/>
    <w:rsid w:val="00334255"/>
    <w:rsid w:val="00335844"/>
    <w:rsid w:val="00337091"/>
    <w:rsid w:val="00337F6D"/>
    <w:rsid w:val="00344751"/>
    <w:rsid w:val="00365799"/>
    <w:rsid w:val="0036792B"/>
    <w:rsid w:val="00376AD5"/>
    <w:rsid w:val="00381634"/>
    <w:rsid w:val="00395F65"/>
    <w:rsid w:val="003A1194"/>
    <w:rsid w:val="003B0018"/>
    <w:rsid w:val="003B2A34"/>
    <w:rsid w:val="003B3379"/>
    <w:rsid w:val="003B7391"/>
    <w:rsid w:val="003D7D08"/>
    <w:rsid w:val="003E1B17"/>
    <w:rsid w:val="003E1F5D"/>
    <w:rsid w:val="00403B18"/>
    <w:rsid w:val="00404D53"/>
    <w:rsid w:val="004052C2"/>
    <w:rsid w:val="0041645C"/>
    <w:rsid w:val="004166D2"/>
    <w:rsid w:val="004174DF"/>
    <w:rsid w:val="004257C1"/>
    <w:rsid w:val="00426747"/>
    <w:rsid w:val="00436572"/>
    <w:rsid w:val="00467A34"/>
    <w:rsid w:val="00473D33"/>
    <w:rsid w:val="00473DB0"/>
    <w:rsid w:val="004852D6"/>
    <w:rsid w:val="004921E9"/>
    <w:rsid w:val="00493601"/>
    <w:rsid w:val="0049640E"/>
    <w:rsid w:val="004A35DE"/>
    <w:rsid w:val="004A6A62"/>
    <w:rsid w:val="004D03F5"/>
    <w:rsid w:val="004D0CF6"/>
    <w:rsid w:val="004E28B8"/>
    <w:rsid w:val="004F6CB7"/>
    <w:rsid w:val="00507BAC"/>
    <w:rsid w:val="0051543E"/>
    <w:rsid w:val="00517D5D"/>
    <w:rsid w:val="00520BDD"/>
    <w:rsid w:val="005263BA"/>
    <w:rsid w:val="00526BDC"/>
    <w:rsid w:val="00527195"/>
    <w:rsid w:val="005529B0"/>
    <w:rsid w:val="0056232B"/>
    <w:rsid w:val="00562A83"/>
    <w:rsid w:val="0057125A"/>
    <w:rsid w:val="005805A8"/>
    <w:rsid w:val="00595740"/>
    <w:rsid w:val="005A2BA9"/>
    <w:rsid w:val="005A4FA6"/>
    <w:rsid w:val="005C2159"/>
    <w:rsid w:val="005E010B"/>
    <w:rsid w:val="005E6528"/>
    <w:rsid w:val="005E79E3"/>
    <w:rsid w:val="005F6FC6"/>
    <w:rsid w:val="00636583"/>
    <w:rsid w:val="006457B8"/>
    <w:rsid w:val="00646B0C"/>
    <w:rsid w:val="00651472"/>
    <w:rsid w:val="006525D7"/>
    <w:rsid w:val="00653B95"/>
    <w:rsid w:val="006742DF"/>
    <w:rsid w:val="006855B8"/>
    <w:rsid w:val="0068686C"/>
    <w:rsid w:val="00686FEE"/>
    <w:rsid w:val="006907D8"/>
    <w:rsid w:val="006A7482"/>
    <w:rsid w:val="006B6C92"/>
    <w:rsid w:val="006C10F5"/>
    <w:rsid w:val="006C1B29"/>
    <w:rsid w:val="006D4DFA"/>
    <w:rsid w:val="006F26CE"/>
    <w:rsid w:val="007016E3"/>
    <w:rsid w:val="0070617A"/>
    <w:rsid w:val="00712C87"/>
    <w:rsid w:val="00715A4F"/>
    <w:rsid w:val="007214C0"/>
    <w:rsid w:val="00723A94"/>
    <w:rsid w:val="00723F39"/>
    <w:rsid w:val="00726372"/>
    <w:rsid w:val="00737BF3"/>
    <w:rsid w:val="00754E5A"/>
    <w:rsid w:val="00760032"/>
    <w:rsid w:val="007703AA"/>
    <w:rsid w:val="007720DD"/>
    <w:rsid w:val="007914EC"/>
    <w:rsid w:val="00797A35"/>
    <w:rsid w:val="007B4654"/>
    <w:rsid w:val="007C1B72"/>
    <w:rsid w:val="007C358A"/>
    <w:rsid w:val="007C77FB"/>
    <w:rsid w:val="007D605B"/>
    <w:rsid w:val="007D7405"/>
    <w:rsid w:val="007E668B"/>
    <w:rsid w:val="007F07F5"/>
    <w:rsid w:val="007F2CE5"/>
    <w:rsid w:val="007F780E"/>
    <w:rsid w:val="00802B3A"/>
    <w:rsid w:val="00806104"/>
    <w:rsid w:val="00810E31"/>
    <w:rsid w:val="00811439"/>
    <w:rsid w:val="00813BE0"/>
    <w:rsid w:val="00814B66"/>
    <w:rsid w:val="00821732"/>
    <w:rsid w:val="00823F20"/>
    <w:rsid w:val="00835D76"/>
    <w:rsid w:val="008430D1"/>
    <w:rsid w:val="00872705"/>
    <w:rsid w:val="00893006"/>
    <w:rsid w:val="008A4457"/>
    <w:rsid w:val="008B555D"/>
    <w:rsid w:val="008D0B75"/>
    <w:rsid w:val="008D0BE3"/>
    <w:rsid w:val="008D5CCC"/>
    <w:rsid w:val="008E35B0"/>
    <w:rsid w:val="008F38D7"/>
    <w:rsid w:val="008F40BD"/>
    <w:rsid w:val="008F7605"/>
    <w:rsid w:val="0091425F"/>
    <w:rsid w:val="0092163B"/>
    <w:rsid w:val="00925038"/>
    <w:rsid w:val="0093067F"/>
    <w:rsid w:val="0094729D"/>
    <w:rsid w:val="00954E0D"/>
    <w:rsid w:val="009554F0"/>
    <w:rsid w:val="00962EEE"/>
    <w:rsid w:val="009702DD"/>
    <w:rsid w:val="00971CD2"/>
    <w:rsid w:val="00977086"/>
    <w:rsid w:val="00977A66"/>
    <w:rsid w:val="009861CB"/>
    <w:rsid w:val="00986447"/>
    <w:rsid w:val="00995B08"/>
    <w:rsid w:val="009B5FE4"/>
    <w:rsid w:val="009B7A7E"/>
    <w:rsid w:val="009C0564"/>
    <w:rsid w:val="009C3A15"/>
    <w:rsid w:val="009D0212"/>
    <w:rsid w:val="009D65ED"/>
    <w:rsid w:val="009D7A63"/>
    <w:rsid w:val="009E2A41"/>
    <w:rsid w:val="009F0ED1"/>
    <w:rsid w:val="00A057A1"/>
    <w:rsid w:val="00A12419"/>
    <w:rsid w:val="00A12FF2"/>
    <w:rsid w:val="00A13A38"/>
    <w:rsid w:val="00A14838"/>
    <w:rsid w:val="00A17161"/>
    <w:rsid w:val="00A3141B"/>
    <w:rsid w:val="00A438BF"/>
    <w:rsid w:val="00A43B9B"/>
    <w:rsid w:val="00A56FDE"/>
    <w:rsid w:val="00A6010C"/>
    <w:rsid w:val="00A6016D"/>
    <w:rsid w:val="00A6197F"/>
    <w:rsid w:val="00A64BE2"/>
    <w:rsid w:val="00A73E2E"/>
    <w:rsid w:val="00A820BB"/>
    <w:rsid w:val="00A91B12"/>
    <w:rsid w:val="00A94B89"/>
    <w:rsid w:val="00A96C11"/>
    <w:rsid w:val="00A970A7"/>
    <w:rsid w:val="00AA34C2"/>
    <w:rsid w:val="00AB06F8"/>
    <w:rsid w:val="00AE0926"/>
    <w:rsid w:val="00AE0CF9"/>
    <w:rsid w:val="00AE7D77"/>
    <w:rsid w:val="00B003D4"/>
    <w:rsid w:val="00B0406F"/>
    <w:rsid w:val="00B05B73"/>
    <w:rsid w:val="00B121F9"/>
    <w:rsid w:val="00B15BD5"/>
    <w:rsid w:val="00B21B97"/>
    <w:rsid w:val="00B26CC5"/>
    <w:rsid w:val="00B2706A"/>
    <w:rsid w:val="00B30A69"/>
    <w:rsid w:val="00B35229"/>
    <w:rsid w:val="00B414FB"/>
    <w:rsid w:val="00B706DE"/>
    <w:rsid w:val="00B83719"/>
    <w:rsid w:val="00BA0246"/>
    <w:rsid w:val="00BA6649"/>
    <w:rsid w:val="00BA6921"/>
    <w:rsid w:val="00BB20B8"/>
    <w:rsid w:val="00BC04C2"/>
    <w:rsid w:val="00BC4577"/>
    <w:rsid w:val="00BC5A0B"/>
    <w:rsid w:val="00BC6EA3"/>
    <w:rsid w:val="00BD648E"/>
    <w:rsid w:val="00BE43AC"/>
    <w:rsid w:val="00BF2B72"/>
    <w:rsid w:val="00BF75E9"/>
    <w:rsid w:val="00C00B15"/>
    <w:rsid w:val="00C039D5"/>
    <w:rsid w:val="00C14743"/>
    <w:rsid w:val="00C155DB"/>
    <w:rsid w:val="00C225CA"/>
    <w:rsid w:val="00C22DD6"/>
    <w:rsid w:val="00C255CD"/>
    <w:rsid w:val="00C37D84"/>
    <w:rsid w:val="00C422A7"/>
    <w:rsid w:val="00C4347C"/>
    <w:rsid w:val="00C611A1"/>
    <w:rsid w:val="00C63D2E"/>
    <w:rsid w:val="00C70FF0"/>
    <w:rsid w:val="00C746A7"/>
    <w:rsid w:val="00C7691A"/>
    <w:rsid w:val="00C77BB2"/>
    <w:rsid w:val="00C81380"/>
    <w:rsid w:val="00C95343"/>
    <w:rsid w:val="00CA4110"/>
    <w:rsid w:val="00CA4BED"/>
    <w:rsid w:val="00CB4F54"/>
    <w:rsid w:val="00CC3060"/>
    <w:rsid w:val="00CC71FE"/>
    <w:rsid w:val="00CC77F1"/>
    <w:rsid w:val="00CD3B46"/>
    <w:rsid w:val="00CE4486"/>
    <w:rsid w:val="00CE7F0F"/>
    <w:rsid w:val="00CF1B13"/>
    <w:rsid w:val="00CF4CE9"/>
    <w:rsid w:val="00D01F1B"/>
    <w:rsid w:val="00D036CA"/>
    <w:rsid w:val="00D0509D"/>
    <w:rsid w:val="00D05555"/>
    <w:rsid w:val="00D202BC"/>
    <w:rsid w:val="00D5616C"/>
    <w:rsid w:val="00D62AD4"/>
    <w:rsid w:val="00D70C62"/>
    <w:rsid w:val="00D71592"/>
    <w:rsid w:val="00D77114"/>
    <w:rsid w:val="00D87574"/>
    <w:rsid w:val="00D920EC"/>
    <w:rsid w:val="00DB22C5"/>
    <w:rsid w:val="00DF5E70"/>
    <w:rsid w:val="00E032E0"/>
    <w:rsid w:val="00E13848"/>
    <w:rsid w:val="00E178FD"/>
    <w:rsid w:val="00E17A9A"/>
    <w:rsid w:val="00E27472"/>
    <w:rsid w:val="00E31CF2"/>
    <w:rsid w:val="00E41301"/>
    <w:rsid w:val="00E44FE8"/>
    <w:rsid w:val="00E45943"/>
    <w:rsid w:val="00E527FF"/>
    <w:rsid w:val="00E745C8"/>
    <w:rsid w:val="00E760BD"/>
    <w:rsid w:val="00E8247F"/>
    <w:rsid w:val="00E83AA7"/>
    <w:rsid w:val="00E86F39"/>
    <w:rsid w:val="00EA0D4F"/>
    <w:rsid w:val="00EB668B"/>
    <w:rsid w:val="00EC13A4"/>
    <w:rsid w:val="00EC3AF3"/>
    <w:rsid w:val="00EC5A44"/>
    <w:rsid w:val="00ED450B"/>
    <w:rsid w:val="00EE0E16"/>
    <w:rsid w:val="00EE575F"/>
    <w:rsid w:val="00EF08DA"/>
    <w:rsid w:val="00EF6A55"/>
    <w:rsid w:val="00F064C1"/>
    <w:rsid w:val="00F163BF"/>
    <w:rsid w:val="00F41CB7"/>
    <w:rsid w:val="00F6095C"/>
    <w:rsid w:val="00F64F0E"/>
    <w:rsid w:val="00F708E1"/>
    <w:rsid w:val="00F723F9"/>
    <w:rsid w:val="00F95CEB"/>
    <w:rsid w:val="00FB0D45"/>
    <w:rsid w:val="00FB18B8"/>
    <w:rsid w:val="00FB7D07"/>
    <w:rsid w:val="00FC1152"/>
    <w:rsid w:val="00FF21BF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75F9C3-4AEA-47A9-90CF-90F10FC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6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Korolevaeu</dc:creator>
  <cp:lastModifiedBy>Белобратова Екатерина Александровна</cp:lastModifiedBy>
  <cp:revision>62</cp:revision>
  <dcterms:created xsi:type="dcterms:W3CDTF">2021-04-05T08:05:00Z</dcterms:created>
  <dcterms:modified xsi:type="dcterms:W3CDTF">2023-07-04T07:49:00Z</dcterms:modified>
</cp:coreProperties>
</file>