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E67" w:rsidRPr="00BF1BA0" w:rsidRDefault="00845E67" w:rsidP="00845E67">
      <w:pPr>
        <w:spacing w:line="276" w:lineRule="auto"/>
        <w:jc w:val="right"/>
        <w:rPr>
          <w:sz w:val="24"/>
          <w:szCs w:val="24"/>
        </w:rPr>
      </w:pPr>
      <w:r w:rsidRPr="00BF1BA0">
        <w:rPr>
          <w:sz w:val="24"/>
          <w:szCs w:val="24"/>
        </w:rPr>
        <w:t xml:space="preserve">Приложение </w:t>
      </w:r>
    </w:p>
    <w:p w:rsidR="00845E67" w:rsidRPr="00BF1BA0" w:rsidRDefault="00845E67" w:rsidP="00845E67">
      <w:pPr>
        <w:jc w:val="right"/>
        <w:outlineLvl w:val="0"/>
        <w:rPr>
          <w:sz w:val="24"/>
          <w:szCs w:val="24"/>
        </w:rPr>
      </w:pPr>
      <w:r w:rsidRPr="00BF1BA0">
        <w:rPr>
          <w:sz w:val="24"/>
          <w:szCs w:val="24"/>
        </w:rPr>
        <w:t>к распоряжению администрации</w:t>
      </w:r>
    </w:p>
    <w:p w:rsidR="00845E67" w:rsidRPr="00BF1BA0" w:rsidRDefault="00845E67" w:rsidP="00845E67">
      <w:pPr>
        <w:jc w:val="right"/>
        <w:outlineLvl w:val="0"/>
        <w:rPr>
          <w:sz w:val="24"/>
          <w:szCs w:val="24"/>
        </w:rPr>
      </w:pPr>
      <w:r w:rsidRPr="00BF1BA0">
        <w:rPr>
          <w:sz w:val="24"/>
          <w:szCs w:val="24"/>
        </w:rPr>
        <w:t xml:space="preserve">  Выборгского района Санкт-Петербурга</w:t>
      </w:r>
    </w:p>
    <w:p w:rsidR="00845E67" w:rsidRDefault="00845E67" w:rsidP="00845E67">
      <w:pPr>
        <w:jc w:val="right"/>
        <w:outlineLvl w:val="0"/>
        <w:rPr>
          <w:sz w:val="24"/>
          <w:szCs w:val="24"/>
        </w:rPr>
      </w:pPr>
      <w:r w:rsidRPr="00BF1BA0">
        <w:rPr>
          <w:sz w:val="24"/>
          <w:szCs w:val="24"/>
        </w:rPr>
        <w:t>от___________</w:t>
      </w:r>
      <w:r>
        <w:rPr>
          <w:sz w:val="24"/>
          <w:szCs w:val="24"/>
        </w:rPr>
        <w:t>___2023</w:t>
      </w:r>
      <w:r w:rsidRPr="00BF1BA0">
        <w:rPr>
          <w:sz w:val="24"/>
          <w:szCs w:val="24"/>
        </w:rPr>
        <w:t xml:space="preserve"> №______</w:t>
      </w:r>
    </w:p>
    <w:p w:rsidR="00845E67" w:rsidRDefault="00845E67" w:rsidP="00F039A8">
      <w:pPr>
        <w:jc w:val="center"/>
        <w:rPr>
          <w:b/>
          <w:sz w:val="24"/>
          <w:szCs w:val="24"/>
        </w:rPr>
      </w:pPr>
    </w:p>
    <w:p w:rsidR="00845E67" w:rsidRDefault="00845E67" w:rsidP="00F039A8">
      <w:pPr>
        <w:jc w:val="center"/>
        <w:rPr>
          <w:b/>
          <w:sz w:val="24"/>
          <w:szCs w:val="24"/>
        </w:rPr>
      </w:pPr>
    </w:p>
    <w:p w:rsidR="00B46207" w:rsidRDefault="00B46207" w:rsidP="00F039A8">
      <w:pPr>
        <w:jc w:val="center"/>
        <w:rPr>
          <w:b/>
          <w:sz w:val="24"/>
          <w:szCs w:val="24"/>
        </w:rPr>
      </w:pPr>
    </w:p>
    <w:p w:rsidR="00B46207" w:rsidRDefault="00B46207" w:rsidP="00F039A8">
      <w:pPr>
        <w:jc w:val="center"/>
        <w:rPr>
          <w:b/>
          <w:sz w:val="24"/>
          <w:szCs w:val="24"/>
        </w:rPr>
      </w:pPr>
    </w:p>
    <w:p w:rsidR="00B46207" w:rsidRDefault="00B46207" w:rsidP="00F039A8">
      <w:pPr>
        <w:jc w:val="center"/>
        <w:rPr>
          <w:b/>
          <w:sz w:val="24"/>
          <w:szCs w:val="24"/>
        </w:rPr>
      </w:pPr>
    </w:p>
    <w:p w:rsidR="0068563E" w:rsidRPr="00AA31EF" w:rsidRDefault="0068563E" w:rsidP="00F039A8">
      <w:pPr>
        <w:jc w:val="center"/>
        <w:rPr>
          <w:b/>
          <w:sz w:val="24"/>
          <w:szCs w:val="24"/>
        </w:rPr>
      </w:pPr>
      <w:r w:rsidRPr="00AA31EF">
        <w:rPr>
          <w:b/>
          <w:sz w:val="24"/>
          <w:szCs w:val="24"/>
        </w:rPr>
        <w:t>П Е Р Е Ч Е Н Ь</w:t>
      </w:r>
    </w:p>
    <w:p w:rsidR="00F039A8" w:rsidRPr="00AA31EF" w:rsidRDefault="006970C1" w:rsidP="00F039A8">
      <w:pPr>
        <w:jc w:val="center"/>
        <w:rPr>
          <w:b/>
          <w:sz w:val="24"/>
          <w:szCs w:val="24"/>
        </w:rPr>
      </w:pPr>
      <w:r w:rsidRPr="00AA31EF">
        <w:rPr>
          <w:b/>
          <w:sz w:val="24"/>
          <w:szCs w:val="24"/>
        </w:rPr>
        <w:t>мест</w:t>
      </w:r>
      <w:r w:rsidR="00F039A8" w:rsidRPr="00AA31EF">
        <w:rPr>
          <w:b/>
          <w:sz w:val="24"/>
          <w:szCs w:val="24"/>
        </w:rPr>
        <w:t xml:space="preserve"> проведения уличных выступлений на территории </w:t>
      </w:r>
      <w:r w:rsidR="00EB7F52" w:rsidRPr="00AA31EF">
        <w:rPr>
          <w:b/>
          <w:sz w:val="24"/>
          <w:szCs w:val="24"/>
        </w:rPr>
        <w:t xml:space="preserve">Выборгского </w:t>
      </w:r>
      <w:r w:rsidR="00F039A8" w:rsidRPr="00AA31EF">
        <w:rPr>
          <w:b/>
          <w:sz w:val="24"/>
          <w:szCs w:val="24"/>
        </w:rPr>
        <w:t>района Санкт-Петербурга</w:t>
      </w:r>
    </w:p>
    <w:p w:rsidR="00F039A8" w:rsidRPr="00AA31EF" w:rsidRDefault="00F039A8" w:rsidP="00F039A8">
      <w:pPr>
        <w:jc w:val="right"/>
        <w:rPr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4461" w:type="dxa"/>
        <w:tblLook w:val="04A0" w:firstRow="1" w:lastRow="0" w:firstColumn="1" w:lastColumn="0" w:noHBand="0" w:noVBand="1"/>
      </w:tblPr>
      <w:tblGrid>
        <w:gridCol w:w="702"/>
        <w:gridCol w:w="4255"/>
        <w:gridCol w:w="3402"/>
        <w:gridCol w:w="2551"/>
        <w:gridCol w:w="3551"/>
      </w:tblGrid>
      <w:tr w:rsidR="00CD3417" w:rsidRPr="00AA31EF" w:rsidTr="00AA31EF">
        <w:tc>
          <w:tcPr>
            <w:tcW w:w="702" w:type="dxa"/>
          </w:tcPr>
          <w:p w:rsidR="00D87414" w:rsidRPr="00AA31EF" w:rsidRDefault="00D87414" w:rsidP="00EB7F5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87414" w:rsidRPr="00AA31EF" w:rsidRDefault="00D87414" w:rsidP="00EB7F5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55" w:type="dxa"/>
          </w:tcPr>
          <w:p w:rsidR="00D87414" w:rsidRPr="00AA31EF" w:rsidRDefault="00D87414" w:rsidP="00EB7F52">
            <w:pPr>
              <w:jc w:val="center"/>
              <w:rPr>
                <w:b/>
                <w:sz w:val="24"/>
                <w:szCs w:val="24"/>
              </w:rPr>
            </w:pPr>
            <w:r w:rsidRPr="00AA31EF">
              <w:rPr>
                <w:b/>
                <w:sz w:val="24"/>
                <w:szCs w:val="24"/>
              </w:rPr>
              <w:t>Описание</w:t>
            </w:r>
          </w:p>
          <w:p w:rsidR="00D87414" w:rsidRPr="00AA31EF" w:rsidRDefault="00D87414" w:rsidP="00EB7F52">
            <w:pPr>
              <w:jc w:val="center"/>
              <w:rPr>
                <w:b/>
                <w:sz w:val="24"/>
                <w:szCs w:val="24"/>
              </w:rPr>
            </w:pPr>
            <w:r w:rsidRPr="00AA31EF">
              <w:rPr>
                <w:b/>
                <w:sz w:val="24"/>
                <w:szCs w:val="24"/>
              </w:rPr>
              <w:t>места проведения уличных выступлений</w:t>
            </w:r>
          </w:p>
          <w:p w:rsidR="00D87414" w:rsidRPr="00AA31EF" w:rsidRDefault="00D87414" w:rsidP="00EB7F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87414" w:rsidRPr="00AA31EF" w:rsidRDefault="00D87414" w:rsidP="00EB7F52">
            <w:pPr>
              <w:jc w:val="center"/>
              <w:rPr>
                <w:b/>
                <w:sz w:val="24"/>
                <w:szCs w:val="24"/>
              </w:rPr>
            </w:pPr>
            <w:r w:rsidRPr="00AA31EF">
              <w:rPr>
                <w:b/>
                <w:sz w:val="24"/>
                <w:szCs w:val="24"/>
              </w:rPr>
              <w:t>Географические координаты (широта, долгота) условной точки места проведения уличного выступления</w:t>
            </w:r>
          </w:p>
        </w:tc>
        <w:tc>
          <w:tcPr>
            <w:tcW w:w="2551" w:type="dxa"/>
          </w:tcPr>
          <w:p w:rsidR="00AA31EF" w:rsidRDefault="00D87414" w:rsidP="00EB7F52">
            <w:pPr>
              <w:jc w:val="center"/>
              <w:rPr>
                <w:b/>
                <w:sz w:val="24"/>
                <w:szCs w:val="24"/>
              </w:rPr>
            </w:pPr>
            <w:r w:rsidRPr="00AA31EF">
              <w:rPr>
                <w:b/>
                <w:sz w:val="24"/>
                <w:szCs w:val="24"/>
              </w:rPr>
              <w:t xml:space="preserve">Графическое изображение </w:t>
            </w:r>
          </w:p>
          <w:p w:rsidR="00D87414" w:rsidRPr="00AA31EF" w:rsidRDefault="00D87414" w:rsidP="00EB7F52">
            <w:pPr>
              <w:jc w:val="center"/>
              <w:rPr>
                <w:b/>
                <w:sz w:val="24"/>
                <w:szCs w:val="24"/>
              </w:rPr>
            </w:pPr>
            <w:r w:rsidRPr="00AA31EF">
              <w:rPr>
                <w:b/>
                <w:sz w:val="24"/>
                <w:szCs w:val="24"/>
              </w:rPr>
              <w:t xml:space="preserve">места выступления </w:t>
            </w:r>
          </w:p>
        </w:tc>
        <w:tc>
          <w:tcPr>
            <w:tcW w:w="3551" w:type="dxa"/>
          </w:tcPr>
          <w:p w:rsidR="00D87414" w:rsidRPr="00AA31EF" w:rsidRDefault="00D87414" w:rsidP="00EB7F5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b/>
                <w:sz w:val="24"/>
                <w:szCs w:val="24"/>
              </w:rPr>
              <w:t>Временной интервал</w:t>
            </w:r>
          </w:p>
        </w:tc>
      </w:tr>
      <w:tr w:rsidR="003602BB" w:rsidRPr="00AA31EF" w:rsidTr="00EB7F52">
        <w:tc>
          <w:tcPr>
            <w:tcW w:w="14461" w:type="dxa"/>
            <w:gridSpan w:val="5"/>
            <w:vAlign w:val="center"/>
          </w:tcPr>
          <w:p w:rsidR="0068563E" w:rsidRPr="00AA31EF" w:rsidRDefault="0068563E" w:rsidP="00EB7F5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Места, где не допускается проведение уличных выступлений с использованием звукоусиливающей аппаратуры, </w:t>
            </w:r>
            <w:r w:rsidR="00711B5E" w:rsidRPr="00AA31E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A31EF">
              <w:rPr>
                <w:rFonts w:ascii="Times New Roman" w:hAnsi="Times New Roman" w:cs="Times New Roman"/>
                <w:b/>
                <w:sz w:val="24"/>
                <w:szCs w:val="24"/>
              </w:rPr>
              <w:t>а также игра на ударных музыкальных инструментах</w:t>
            </w:r>
          </w:p>
        </w:tc>
      </w:tr>
      <w:tr w:rsidR="00CD3417" w:rsidRPr="00AA31EF" w:rsidTr="00AA31EF">
        <w:tc>
          <w:tcPr>
            <w:tcW w:w="702" w:type="dxa"/>
          </w:tcPr>
          <w:p w:rsidR="00CD3417" w:rsidRPr="00AA31EF" w:rsidRDefault="00782C8B" w:rsidP="003B2DD3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1.</w:t>
            </w:r>
            <w:r w:rsidR="005F1E5B">
              <w:rPr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130E0B" w:rsidRPr="00AA31EF" w:rsidRDefault="00CD3417" w:rsidP="00F603F6">
            <w:pPr>
              <w:rPr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 xml:space="preserve">Сквер </w:t>
            </w:r>
            <w:r w:rsidR="002D6818">
              <w:rPr>
                <w:sz w:val="24"/>
                <w:szCs w:val="24"/>
              </w:rPr>
              <w:t xml:space="preserve">б/н на </w:t>
            </w:r>
          </w:p>
          <w:p w:rsidR="00CD3417" w:rsidRPr="00AA31EF" w:rsidRDefault="002D6818" w:rsidP="002D681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Новороссийской ул. у д. 22</w:t>
            </w:r>
          </w:p>
        </w:tc>
        <w:tc>
          <w:tcPr>
            <w:tcW w:w="3402" w:type="dxa"/>
          </w:tcPr>
          <w:p w:rsidR="00CD3417" w:rsidRPr="00AA31EF" w:rsidRDefault="00431D41" w:rsidP="00E5454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59.998326</w:t>
            </w:r>
            <w:r w:rsidR="00E545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30.340812</w:t>
            </w:r>
            <w:r w:rsidR="00E545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E545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CD3417" w:rsidRPr="00AA31EF" w:rsidRDefault="00956FDF" w:rsidP="00FE764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1.1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CD3417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  <w:p w:rsidR="00AA31EF" w:rsidRPr="00AA31EF" w:rsidRDefault="00AA31EF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D3417" w:rsidRPr="00AA31EF" w:rsidTr="00AA31EF">
        <w:tc>
          <w:tcPr>
            <w:tcW w:w="702" w:type="dxa"/>
          </w:tcPr>
          <w:p w:rsidR="00CD3417" w:rsidRPr="00AA31EF" w:rsidRDefault="00782C8B" w:rsidP="003B2DD3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1.</w:t>
            </w:r>
            <w:r w:rsidR="005F1E5B">
              <w:rPr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CD3417" w:rsidRPr="00AA31EF" w:rsidRDefault="002D6818" w:rsidP="00F603F6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Pr="002D6818">
              <w:rPr>
                <w:color w:val="000000" w:themeColor="text1"/>
                <w:sz w:val="24"/>
                <w:szCs w:val="24"/>
              </w:rPr>
              <w:t xml:space="preserve">квер б/н западнее д. 37, корп. 2, </w:t>
            </w:r>
            <w:r>
              <w:rPr>
                <w:color w:val="000000" w:themeColor="text1"/>
                <w:sz w:val="24"/>
                <w:szCs w:val="24"/>
              </w:rPr>
              <w:br/>
            </w:r>
            <w:r w:rsidRPr="002D6818">
              <w:rPr>
                <w:color w:val="000000" w:themeColor="text1"/>
                <w:sz w:val="24"/>
                <w:szCs w:val="24"/>
              </w:rPr>
              <w:t>по пр. Луначарского</w:t>
            </w:r>
          </w:p>
        </w:tc>
        <w:tc>
          <w:tcPr>
            <w:tcW w:w="3402" w:type="dxa"/>
          </w:tcPr>
          <w:p w:rsidR="00CD3417" w:rsidRPr="00AA31EF" w:rsidRDefault="00431D41" w:rsidP="0018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60.038295</w:t>
            </w:r>
            <w:r w:rsidR="002045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2045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sz w:val="24"/>
                <w:szCs w:val="24"/>
              </w:rPr>
              <w:t>30.351831</w:t>
            </w:r>
            <w:r w:rsidR="002045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2045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CD3417" w:rsidRPr="00AA31EF" w:rsidRDefault="00956FDF" w:rsidP="00CD34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1.2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CD3417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  <w:p w:rsidR="00AA31EF" w:rsidRPr="00AA31EF" w:rsidRDefault="00AA31EF" w:rsidP="00431D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417" w:rsidRPr="00AA31EF" w:rsidTr="00AA31EF">
        <w:tc>
          <w:tcPr>
            <w:tcW w:w="702" w:type="dxa"/>
          </w:tcPr>
          <w:p w:rsidR="00CD3417" w:rsidRPr="00AA31EF" w:rsidRDefault="00782C8B" w:rsidP="003B2DD3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1.</w:t>
            </w:r>
            <w:r w:rsidR="005F1E5B">
              <w:rPr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CD3417" w:rsidRPr="00AA31EF" w:rsidRDefault="002D6818" w:rsidP="00F603F6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Pr="002D6818">
              <w:rPr>
                <w:color w:val="000000" w:themeColor="text1"/>
                <w:sz w:val="24"/>
                <w:szCs w:val="24"/>
              </w:rPr>
              <w:t xml:space="preserve">квер б/н севернее д.4, корп.2, </w:t>
            </w:r>
            <w:r>
              <w:rPr>
                <w:color w:val="000000" w:themeColor="text1"/>
                <w:sz w:val="24"/>
                <w:szCs w:val="24"/>
              </w:rPr>
              <w:br/>
            </w:r>
            <w:r w:rsidRPr="002D6818">
              <w:rPr>
                <w:color w:val="000000" w:themeColor="text1"/>
                <w:sz w:val="24"/>
                <w:szCs w:val="24"/>
              </w:rPr>
              <w:t>по пр. Художников</w:t>
            </w:r>
          </w:p>
        </w:tc>
        <w:tc>
          <w:tcPr>
            <w:tcW w:w="3402" w:type="dxa"/>
          </w:tcPr>
          <w:p w:rsidR="00CD3417" w:rsidRPr="00AA31EF" w:rsidRDefault="00431D41" w:rsidP="00C70C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60.033548</w:t>
            </w:r>
            <w:r w:rsidR="009F3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9F3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sz w:val="24"/>
                <w:szCs w:val="24"/>
              </w:rPr>
              <w:t>30.340893</w:t>
            </w:r>
            <w:r w:rsidR="009F3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9F3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CD3417" w:rsidRPr="00AA31EF" w:rsidRDefault="00956FDF" w:rsidP="00CD3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1.3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CD3417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  <w:p w:rsidR="00AA31EF" w:rsidRPr="00AA31EF" w:rsidRDefault="00AA31EF" w:rsidP="00431D41">
            <w:pPr>
              <w:jc w:val="center"/>
            </w:pPr>
          </w:p>
        </w:tc>
      </w:tr>
      <w:tr w:rsidR="00CD3417" w:rsidRPr="00AA31EF" w:rsidTr="00AA31EF">
        <w:tc>
          <w:tcPr>
            <w:tcW w:w="702" w:type="dxa"/>
          </w:tcPr>
          <w:p w:rsidR="00CD3417" w:rsidRPr="00AA31EF" w:rsidRDefault="00782C8B" w:rsidP="003B2DD3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lastRenderedPageBreak/>
              <w:t>1.</w:t>
            </w:r>
            <w:r w:rsidR="005F1E5B">
              <w:rPr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CD3417" w:rsidRPr="002D6818" w:rsidRDefault="002D6818" w:rsidP="00F603F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Pr="002D6818">
              <w:rPr>
                <w:color w:val="000000" w:themeColor="text1"/>
                <w:sz w:val="24"/>
                <w:szCs w:val="24"/>
              </w:rPr>
              <w:t xml:space="preserve">квер б/н севернее д.8, корп.1, </w:t>
            </w:r>
            <w:r>
              <w:rPr>
                <w:color w:val="000000" w:themeColor="text1"/>
                <w:sz w:val="24"/>
                <w:szCs w:val="24"/>
              </w:rPr>
              <w:br/>
            </w:r>
            <w:r w:rsidRPr="002D6818">
              <w:rPr>
                <w:color w:val="000000" w:themeColor="text1"/>
                <w:sz w:val="24"/>
                <w:szCs w:val="24"/>
              </w:rPr>
              <w:t>по ул. Есенина</w:t>
            </w:r>
          </w:p>
        </w:tc>
        <w:tc>
          <w:tcPr>
            <w:tcW w:w="3402" w:type="dxa"/>
          </w:tcPr>
          <w:p w:rsidR="00CD3417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60.038983</w:t>
            </w:r>
            <w:r w:rsidR="00505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505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sz w:val="24"/>
                <w:szCs w:val="24"/>
              </w:rPr>
              <w:t>30.328339</w:t>
            </w:r>
            <w:r w:rsidR="00505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505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CD3417" w:rsidRPr="00AA31EF" w:rsidRDefault="00956FDF" w:rsidP="00CD3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1.4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CD3417" w:rsidRPr="00AA31EF" w:rsidRDefault="00431D41" w:rsidP="00431D41">
            <w:pPr>
              <w:jc w:val="center"/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CD3417" w:rsidRPr="00AA31EF" w:rsidTr="00AA31EF">
        <w:tc>
          <w:tcPr>
            <w:tcW w:w="702" w:type="dxa"/>
          </w:tcPr>
          <w:p w:rsidR="00CD3417" w:rsidRPr="00AA31EF" w:rsidRDefault="00782C8B" w:rsidP="003B2DD3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1.</w:t>
            </w:r>
            <w:r w:rsidR="005F1E5B">
              <w:rPr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4035B3" w:rsidRPr="00AA31EF" w:rsidRDefault="00CD3417" w:rsidP="00F603F6">
            <w:pPr>
              <w:rPr>
                <w:sz w:val="24"/>
                <w:szCs w:val="24"/>
              </w:rPr>
            </w:pPr>
            <w:proofErr w:type="spellStart"/>
            <w:r w:rsidRPr="00AA31EF">
              <w:rPr>
                <w:sz w:val="24"/>
                <w:szCs w:val="24"/>
              </w:rPr>
              <w:t>Внутридворовая</w:t>
            </w:r>
            <w:proofErr w:type="spellEnd"/>
            <w:r w:rsidRPr="00AA31EF">
              <w:rPr>
                <w:sz w:val="24"/>
                <w:szCs w:val="24"/>
              </w:rPr>
              <w:t xml:space="preserve"> территория</w:t>
            </w:r>
            <w:r w:rsidR="004035B3" w:rsidRPr="00AA31EF">
              <w:rPr>
                <w:sz w:val="24"/>
                <w:szCs w:val="24"/>
              </w:rPr>
              <w:t xml:space="preserve"> по адресу:</w:t>
            </w:r>
          </w:p>
          <w:p w:rsidR="00CD3417" w:rsidRPr="00AA31EF" w:rsidRDefault="00CD3417" w:rsidP="00F603F6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пр. Энгельса</w:t>
            </w:r>
            <w:r w:rsidR="004035B3" w:rsidRPr="00AA31EF">
              <w:rPr>
                <w:sz w:val="24"/>
                <w:szCs w:val="24"/>
              </w:rPr>
              <w:t>,</w:t>
            </w:r>
            <w:r w:rsidRPr="00AA31EF">
              <w:rPr>
                <w:sz w:val="24"/>
                <w:szCs w:val="24"/>
              </w:rPr>
              <w:t xml:space="preserve"> д.111</w:t>
            </w:r>
            <w:r w:rsidR="004035B3" w:rsidRPr="00AA31EF">
              <w:rPr>
                <w:sz w:val="24"/>
                <w:szCs w:val="24"/>
              </w:rPr>
              <w:t>,</w:t>
            </w:r>
            <w:r w:rsidRPr="00AA31EF">
              <w:rPr>
                <w:sz w:val="24"/>
                <w:szCs w:val="24"/>
              </w:rPr>
              <w:t xml:space="preserve"> к.1 </w:t>
            </w:r>
          </w:p>
        </w:tc>
        <w:tc>
          <w:tcPr>
            <w:tcW w:w="3402" w:type="dxa"/>
          </w:tcPr>
          <w:p w:rsidR="00CD3417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60.035551</w:t>
            </w:r>
            <w:r w:rsidR="00505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505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sz w:val="24"/>
                <w:szCs w:val="24"/>
              </w:rPr>
              <w:t>30.325316</w:t>
            </w:r>
            <w:r w:rsidR="00505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505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CD3417" w:rsidRPr="00AA31EF" w:rsidRDefault="00956FDF" w:rsidP="00CD3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1.5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CD3417" w:rsidRPr="00AA31EF" w:rsidRDefault="00431D41" w:rsidP="00431D41">
            <w:pPr>
              <w:jc w:val="center"/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CD3417" w:rsidRPr="00AA31EF" w:rsidTr="00AA31EF">
        <w:tc>
          <w:tcPr>
            <w:tcW w:w="702" w:type="dxa"/>
          </w:tcPr>
          <w:p w:rsidR="00CD3417" w:rsidRPr="00AA31EF" w:rsidRDefault="00782C8B" w:rsidP="003B2DD3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1.</w:t>
            </w:r>
            <w:r w:rsidR="005F1E5B">
              <w:rPr>
                <w:sz w:val="24"/>
                <w:szCs w:val="24"/>
              </w:rPr>
              <w:t>6</w:t>
            </w:r>
          </w:p>
        </w:tc>
        <w:tc>
          <w:tcPr>
            <w:tcW w:w="4255" w:type="dxa"/>
          </w:tcPr>
          <w:p w:rsidR="003C71DE" w:rsidRPr="00AA31EF" w:rsidRDefault="002D6818" w:rsidP="00F603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D6818">
              <w:rPr>
                <w:sz w:val="24"/>
                <w:szCs w:val="24"/>
              </w:rPr>
              <w:t xml:space="preserve">квер б/н на Северном пр., д. 8, </w:t>
            </w:r>
            <w:r>
              <w:rPr>
                <w:sz w:val="24"/>
                <w:szCs w:val="24"/>
              </w:rPr>
              <w:br/>
            </w:r>
            <w:r w:rsidRPr="002D6818">
              <w:rPr>
                <w:sz w:val="24"/>
                <w:szCs w:val="24"/>
              </w:rPr>
              <w:t>корп. 2</w:t>
            </w:r>
          </w:p>
        </w:tc>
        <w:tc>
          <w:tcPr>
            <w:tcW w:w="3402" w:type="dxa"/>
          </w:tcPr>
          <w:p w:rsidR="00CD3417" w:rsidRPr="00AA31EF" w:rsidRDefault="00431D41" w:rsidP="0018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60.032550</w:t>
            </w:r>
            <w:r w:rsidR="000B41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0B41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sz w:val="24"/>
                <w:szCs w:val="24"/>
              </w:rPr>
              <w:t>30.330808</w:t>
            </w:r>
            <w:r w:rsidR="000B41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0B41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CD3417" w:rsidRPr="00AA31EF" w:rsidRDefault="00956FDF" w:rsidP="00CD3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1.6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CD3417" w:rsidRPr="00AA31EF" w:rsidRDefault="00431D41" w:rsidP="00431D41">
            <w:pPr>
              <w:jc w:val="center"/>
              <w:rPr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CD3417" w:rsidRPr="00AA31EF" w:rsidTr="00AA31EF">
        <w:tc>
          <w:tcPr>
            <w:tcW w:w="702" w:type="dxa"/>
          </w:tcPr>
          <w:p w:rsidR="00CD3417" w:rsidRPr="00AA31EF" w:rsidRDefault="00782C8B" w:rsidP="003B2DD3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1.</w:t>
            </w:r>
            <w:r w:rsidR="005F1E5B">
              <w:rPr>
                <w:sz w:val="24"/>
                <w:szCs w:val="24"/>
              </w:rPr>
              <w:t>7</w:t>
            </w:r>
          </w:p>
        </w:tc>
        <w:tc>
          <w:tcPr>
            <w:tcW w:w="4255" w:type="dxa"/>
          </w:tcPr>
          <w:p w:rsidR="00CD3417" w:rsidRPr="00AA31EF" w:rsidRDefault="00567007" w:rsidP="00F603F6">
            <w:pPr>
              <w:rPr>
                <w:sz w:val="24"/>
                <w:szCs w:val="24"/>
              </w:rPr>
            </w:pPr>
            <w:r w:rsidRPr="00567007">
              <w:rPr>
                <w:sz w:val="24"/>
                <w:szCs w:val="24"/>
              </w:rPr>
              <w:t xml:space="preserve">Сквер б/н южнее д.19, корп.1, по ул. </w:t>
            </w:r>
            <w:proofErr w:type="spellStart"/>
            <w:r w:rsidRPr="00567007">
              <w:rPr>
                <w:sz w:val="24"/>
                <w:szCs w:val="24"/>
              </w:rPr>
              <w:t>Сикейроса</w:t>
            </w:r>
            <w:proofErr w:type="spellEnd"/>
          </w:p>
        </w:tc>
        <w:tc>
          <w:tcPr>
            <w:tcW w:w="3402" w:type="dxa"/>
          </w:tcPr>
          <w:p w:rsidR="00CD3417" w:rsidRPr="00AA31EF" w:rsidRDefault="00431D41" w:rsidP="0018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60.034189</w:t>
            </w:r>
            <w:r w:rsidR="00FE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FE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sz w:val="24"/>
                <w:szCs w:val="24"/>
              </w:rPr>
              <w:t>30.337625</w:t>
            </w:r>
            <w:r w:rsidR="00FE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FE2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CD3417" w:rsidRPr="00AA31EF" w:rsidRDefault="00956FDF" w:rsidP="00CD3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1.7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CD3417" w:rsidRPr="00AA31EF" w:rsidRDefault="00431D41" w:rsidP="00431D41">
            <w:pPr>
              <w:jc w:val="center"/>
              <w:rPr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CD3417" w:rsidRPr="00AA31EF" w:rsidTr="00AA31EF">
        <w:tc>
          <w:tcPr>
            <w:tcW w:w="702" w:type="dxa"/>
          </w:tcPr>
          <w:p w:rsidR="00CD3417" w:rsidRPr="00AA31EF" w:rsidRDefault="003E36C8" w:rsidP="004E1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4255" w:type="dxa"/>
          </w:tcPr>
          <w:p w:rsidR="00F603F6" w:rsidRPr="00AA31EF" w:rsidRDefault="00CD3417" w:rsidP="00F603F6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Двор</w:t>
            </w:r>
            <w:r w:rsidR="00F603F6" w:rsidRPr="00AA31EF">
              <w:rPr>
                <w:sz w:val="24"/>
                <w:szCs w:val="24"/>
              </w:rPr>
              <w:t xml:space="preserve"> по адресу:</w:t>
            </w:r>
          </w:p>
          <w:p w:rsidR="00CD3417" w:rsidRPr="00AA31EF" w:rsidRDefault="00CD3417" w:rsidP="00F603F6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ул. Руднева</w:t>
            </w:r>
            <w:r w:rsidR="00F603F6" w:rsidRPr="00AA31EF">
              <w:rPr>
                <w:sz w:val="24"/>
                <w:szCs w:val="24"/>
              </w:rPr>
              <w:t>,</w:t>
            </w:r>
            <w:r w:rsidRPr="00AA31EF">
              <w:rPr>
                <w:sz w:val="24"/>
                <w:szCs w:val="24"/>
              </w:rPr>
              <w:t xml:space="preserve"> д. 4</w:t>
            </w:r>
          </w:p>
        </w:tc>
        <w:tc>
          <w:tcPr>
            <w:tcW w:w="3402" w:type="dxa"/>
          </w:tcPr>
          <w:p w:rsidR="00CD3417" w:rsidRPr="00AA31EF" w:rsidRDefault="002A5D9E" w:rsidP="0018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60.039470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sz w:val="24"/>
                <w:szCs w:val="24"/>
              </w:rPr>
              <w:t>30.358302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CD3417" w:rsidRPr="00AA31EF" w:rsidRDefault="00FE7649" w:rsidP="00CD3417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 xml:space="preserve">Приложение </w:t>
            </w:r>
            <w:r w:rsidR="00956FDF">
              <w:rPr>
                <w:sz w:val="24"/>
                <w:szCs w:val="24"/>
              </w:rPr>
              <w:t>1.8</w:t>
            </w:r>
          </w:p>
        </w:tc>
        <w:tc>
          <w:tcPr>
            <w:tcW w:w="3551" w:type="dxa"/>
            <w:vAlign w:val="center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CD3417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CD3417" w:rsidRPr="00AA31EF" w:rsidTr="00AA31EF">
        <w:tc>
          <w:tcPr>
            <w:tcW w:w="702" w:type="dxa"/>
          </w:tcPr>
          <w:p w:rsidR="00CD3417" w:rsidRPr="00AA31EF" w:rsidRDefault="00782C8B" w:rsidP="004E1293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1.</w:t>
            </w:r>
            <w:r w:rsidR="003E36C8">
              <w:rPr>
                <w:sz w:val="24"/>
                <w:szCs w:val="24"/>
              </w:rPr>
              <w:t>9</w:t>
            </w:r>
          </w:p>
        </w:tc>
        <w:tc>
          <w:tcPr>
            <w:tcW w:w="4255" w:type="dxa"/>
          </w:tcPr>
          <w:p w:rsidR="00F603F6" w:rsidRPr="00AA31EF" w:rsidRDefault="00CD3417" w:rsidP="00F603F6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Двор</w:t>
            </w:r>
            <w:r w:rsidR="00F603F6" w:rsidRPr="00AA31EF">
              <w:rPr>
                <w:sz w:val="24"/>
                <w:szCs w:val="24"/>
              </w:rPr>
              <w:t xml:space="preserve"> по адресу:</w:t>
            </w:r>
          </w:p>
          <w:p w:rsidR="00CD3417" w:rsidRPr="00AA31EF" w:rsidRDefault="00CD3417" w:rsidP="00F603F6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ул. Руднева</w:t>
            </w:r>
            <w:r w:rsidR="00F603F6" w:rsidRPr="00AA31EF">
              <w:rPr>
                <w:sz w:val="24"/>
                <w:szCs w:val="24"/>
              </w:rPr>
              <w:t>,</w:t>
            </w:r>
            <w:r w:rsidRPr="00AA31EF">
              <w:rPr>
                <w:sz w:val="24"/>
                <w:szCs w:val="24"/>
              </w:rPr>
              <w:t xml:space="preserve"> д. 21</w:t>
            </w:r>
            <w:r w:rsidR="00F603F6" w:rsidRPr="00AA31EF">
              <w:rPr>
                <w:sz w:val="24"/>
                <w:szCs w:val="24"/>
              </w:rPr>
              <w:t>,</w:t>
            </w:r>
            <w:r w:rsidRPr="00AA31EF">
              <w:rPr>
                <w:sz w:val="24"/>
                <w:szCs w:val="24"/>
              </w:rPr>
              <w:t xml:space="preserve"> к. 1</w:t>
            </w:r>
          </w:p>
        </w:tc>
        <w:tc>
          <w:tcPr>
            <w:tcW w:w="3402" w:type="dxa"/>
          </w:tcPr>
          <w:p w:rsidR="00CD3417" w:rsidRPr="00AA31EF" w:rsidRDefault="00EC0464" w:rsidP="0018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60.048068</w:t>
            </w:r>
            <w:r w:rsidR="00C14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C14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sz w:val="24"/>
                <w:szCs w:val="24"/>
              </w:rPr>
              <w:t>30.369707</w:t>
            </w:r>
            <w:r w:rsidR="00C14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C14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CD3417" w:rsidRPr="00AA31EF" w:rsidRDefault="00956FDF" w:rsidP="00CD3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1.9</w:t>
            </w:r>
          </w:p>
        </w:tc>
        <w:tc>
          <w:tcPr>
            <w:tcW w:w="3551" w:type="dxa"/>
            <w:vAlign w:val="center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CD3417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CD3417" w:rsidRPr="00AA31EF" w:rsidTr="00AA31EF">
        <w:tc>
          <w:tcPr>
            <w:tcW w:w="702" w:type="dxa"/>
          </w:tcPr>
          <w:p w:rsidR="00CD3417" w:rsidRPr="00AA31EF" w:rsidRDefault="00782C8B" w:rsidP="004E1293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1.</w:t>
            </w:r>
            <w:r w:rsidR="00082F48" w:rsidRPr="00AA31EF">
              <w:rPr>
                <w:sz w:val="24"/>
                <w:szCs w:val="24"/>
              </w:rPr>
              <w:t>1</w:t>
            </w:r>
            <w:r w:rsidR="003E36C8">
              <w:rPr>
                <w:sz w:val="24"/>
                <w:szCs w:val="24"/>
              </w:rPr>
              <w:t>0</w:t>
            </w:r>
          </w:p>
        </w:tc>
        <w:tc>
          <w:tcPr>
            <w:tcW w:w="4255" w:type="dxa"/>
          </w:tcPr>
          <w:p w:rsidR="00F603F6" w:rsidRPr="00AA31EF" w:rsidRDefault="00CD3417" w:rsidP="00F603F6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Двор</w:t>
            </w:r>
            <w:r w:rsidR="00F603F6" w:rsidRPr="00AA31EF">
              <w:rPr>
                <w:sz w:val="24"/>
                <w:szCs w:val="24"/>
              </w:rPr>
              <w:t xml:space="preserve"> по адресу:</w:t>
            </w:r>
          </w:p>
          <w:p w:rsidR="00CD3417" w:rsidRPr="00AA31EF" w:rsidRDefault="00CD3417" w:rsidP="00F603F6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пр. Художников</w:t>
            </w:r>
            <w:r w:rsidR="00F603F6" w:rsidRPr="00AA31EF">
              <w:rPr>
                <w:sz w:val="24"/>
                <w:szCs w:val="24"/>
              </w:rPr>
              <w:t>,</w:t>
            </w:r>
            <w:r w:rsidRPr="00AA31EF">
              <w:rPr>
                <w:sz w:val="24"/>
                <w:szCs w:val="24"/>
              </w:rPr>
              <w:t xml:space="preserve"> д. 29</w:t>
            </w:r>
            <w:r w:rsidR="00F603F6" w:rsidRPr="00AA31EF">
              <w:rPr>
                <w:sz w:val="24"/>
                <w:szCs w:val="24"/>
              </w:rPr>
              <w:t>,</w:t>
            </w:r>
            <w:r w:rsidRPr="00AA31EF">
              <w:rPr>
                <w:sz w:val="24"/>
                <w:szCs w:val="24"/>
              </w:rPr>
              <w:t xml:space="preserve"> к. 2</w:t>
            </w:r>
          </w:p>
        </w:tc>
        <w:tc>
          <w:tcPr>
            <w:tcW w:w="3402" w:type="dxa"/>
          </w:tcPr>
          <w:p w:rsidR="00CD3417" w:rsidRPr="00AA31EF" w:rsidRDefault="00EC0464" w:rsidP="0018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60.044806</w:t>
            </w:r>
            <w:r w:rsidR="00C14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C14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sz w:val="24"/>
                <w:szCs w:val="24"/>
              </w:rPr>
              <w:t>30.353493</w:t>
            </w:r>
            <w:r w:rsidR="00C14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C14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CD3417" w:rsidRPr="00AA31EF" w:rsidRDefault="00956FDF" w:rsidP="00CD3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1.10</w:t>
            </w:r>
          </w:p>
        </w:tc>
        <w:tc>
          <w:tcPr>
            <w:tcW w:w="3551" w:type="dxa"/>
            <w:vAlign w:val="center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CD3417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  <w:p w:rsidR="00415018" w:rsidRPr="00AA31EF" w:rsidRDefault="00415018" w:rsidP="00431D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1FA" w:rsidRPr="00AA31EF" w:rsidTr="00EB7F52">
        <w:tc>
          <w:tcPr>
            <w:tcW w:w="14461" w:type="dxa"/>
            <w:gridSpan w:val="5"/>
            <w:vAlign w:val="center"/>
          </w:tcPr>
          <w:p w:rsidR="00415018" w:rsidRPr="00B433DB" w:rsidRDefault="008A71FA" w:rsidP="00B433DB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Места, где допускается подача заявки на проведение уличных выступлений с использованием звукоусиливающей аппаратуры суммарной мощностью до 500 Вт, а также игрой на ударных музыкальных инструментах</w:t>
            </w:r>
          </w:p>
        </w:tc>
      </w:tr>
      <w:tr w:rsidR="008A71FA" w:rsidRPr="00AA31EF" w:rsidTr="00AA31EF">
        <w:tc>
          <w:tcPr>
            <w:tcW w:w="702" w:type="dxa"/>
          </w:tcPr>
          <w:p w:rsidR="008A71FA" w:rsidRPr="00AA31EF" w:rsidRDefault="008A71FA" w:rsidP="008A71FA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2.1.</w:t>
            </w:r>
          </w:p>
        </w:tc>
        <w:tc>
          <w:tcPr>
            <w:tcW w:w="4255" w:type="dxa"/>
          </w:tcPr>
          <w:p w:rsidR="008A71FA" w:rsidRPr="00A219B2" w:rsidRDefault="00A219B2" w:rsidP="008A7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219B2">
              <w:rPr>
                <w:sz w:val="24"/>
                <w:szCs w:val="24"/>
              </w:rPr>
              <w:t xml:space="preserve">ад Серебряный Пруд между аллеей Академика Лихачёва, </w:t>
            </w:r>
            <w:proofErr w:type="spellStart"/>
            <w:r w:rsidRPr="00A219B2">
              <w:rPr>
                <w:sz w:val="24"/>
                <w:szCs w:val="24"/>
              </w:rPr>
              <w:t>ул.Орбели</w:t>
            </w:r>
            <w:proofErr w:type="spellEnd"/>
            <w:r w:rsidRPr="00A219B2">
              <w:rPr>
                <w:sz w:val="24"/>
                <w:szCs w:val="24"/>
              </w:rPr>
              <w:t xml:space="preserve">, </w:t>
            </w:r>
            <w:proofErr w:type="spellStart"/>
            <w:r w:rsidRPr="00A219B2">
              <w:rPr>
                <w:sz w:val="24"/>
                <w:szCs w:val="24"/>
              </w:rPr>
              <w:t>М.Объездной</w:t>
            </w:r>
            <w:proofErr w:type="spellEnd"/>
            <w:r w:rsidRPr="00A219B2">
              <w:rPr>
                <w:sz w:val="24"/>
                <w:szCs w:val="24"/>
              </w:rPr>
              <w:t xml:space="preserve"> ул. и Институтским пр.</w:t>
            </w:r>
          </w:p>
        </w:tc>
        <w:tc>
          <w:tcPr>
            <w:tcW w:w="3402" w:type="dxa"/>
          </w:tcPr>
          <w:p w:rsidR="008A71FA" w:rsidRPr="00A219B2" w:rsidRDefault="00EC0464" w:rsidP="000A456F">
            <w:pPr>
              <w:jc w:val="center"/>
              <w:rPr>
                <w:sz w:val="24"/>
                <w:szCs w:val="24"/>
              </w:rPr>
            </w:pPr>
            <w:r w:rsidRPr="00A219B2">
              <w:rPr>
                <w:sz w:val="24"/>
                <w:szCs w:val="24"/>
              </w:rPr>
              <w:t>60.004102</w:t>
            </w:r>
            <w:r w:rsidR="00B43451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B43451">
              <w:rPr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 w:rsidRPr="00A219B2">
              <w:rPr>
                <w:sz w:val="24"/>
                <w:szCs w:val="24"/>
              </w:rPr>
              <w:t xml:space="preserve"> 30.346268</w:t>
            </w:r>
            <w:r w:rsidR="00B43451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B43451">
              <w:rPr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8A71FA" w:rsidRPr="00AA31EF" w:rsidRDefault="00FE7649" w:rsidP="008A71F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Приложение 2.1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8A71FA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BF32CA" w:rsidRPr="00AA31EF" w:rsidTr="00AA31EF">
        <w:tc>
          <w:tcPr>
            <w:tcW w:w="702" w:type="dxa"/>
          </w:tcPr>
          <w:p w:rsidR="00BF32CA" w:rsidRPr="00AA31EF" w:rsidRDefault="005F1E5B" w:rsidP="00BF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255" w:type="dxa"/>
          </w:tcPr>
          <w:p w:rsidR="00BF32CA" w:rsidRPr="00AA31EF" w:rsidRDefault="0092398F" w:rsidP="002C5F8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2398F">
              <w:rPr>
                <w:sz w:val="24"/>
                <w:szCs w:val="24"/>
              </w:rPr>
              <w:t>квер б/н на Гаврской ул., д. 8</w:t>
            </w:r>
          </w:p>
        </w:tc>
        <w:tc>
          <w:tcPr>
            <w:tcW w:w="3402" w:type="dxa"/>
          </w:tcPr>
          <w:p w:rsidR="00BF32CA" w:rsidRPr="00AA31EF" w:rsidRDefault="00EC0464" w:rsidP="000A456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60.018595</w:t>
            </w:r>
            <w:r w:rsidR="00B43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B43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30.326642</w:t>
            </w:r>
            <w:r w:rsidR="00B43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B43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BF32CA" w:rsidRPr="00AA31EF" w:rsidRDefault="00956FDF" w:rsidP="00BF32C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2.2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552BC4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  <w:p w:rsidR="00415018" w:rsidRPr="00AA31EF" w:rsidRDefault="00415018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BF32CA" w:rsidRPr="00AA31EF" w:rsidTr="00AA31EF">
        <w:tc>
          <w:tcPr>
            <w:tcW w:w="702" w:type="dxa"/>
          </w:tcPr>
          <w:p w:rsidR="00BF32CA" w:rsidRPr="00AA31EF" w:rsidRDefault="00BF32CA" w:rsidP="00082F48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2.</w:t>
            </w:r>
            <w:r w:rsidR="005F1E5B">
              <w:rPr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BF32CA" w:rsidRPr="00AA31EF" w:rsidRDefault="00055A15" w:rsidP="002C5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55A15">
              <w:rPr>
                <w:sz w:val="24"/>
                <w:szCs w:val="24"/>
              </w:rPr>
              <w:t>квер б/н на пр. Луначарского между д. 1, корп. 1, и д. 5, корп. 1</w:t>
            </w:r>
          </w:p>
        </w:tc>
        <w:tc>
          <w:tcPr>
            <w:tcW w:w="3402" w:type="dxa"/>
          </w:tcPr>
          <w:p w:rsidR="00BF32CA" w:rsidRPr="00AA31EF" w:rsidRDefault="00EC0464" w:rsidP="00EC0464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60.043925</w:t>
            </w:r>
            <w:r w:rsidR="00B43451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B43451">
              <w:rPr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sz w:val="24"/>
                <w:szCs w:val="24"/>
              </w:rPr>
              <w:t xml:space="preserve"> </w:t>
            </w:r>
            <w:r w:rsidR="00C270C8" w:rsidRPr="00AA31EF">
              <w:rPr>
                <w:sz w:val="24"/>
                <w:szCs w:val="24"/>
              </w:rPr>
              <w:t>30.320799</w:t>
            </w:r>
            <w:r w:rsidR="00B43451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B43451">
              <w:rPr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BF32CA" w:rsidRPr="00AA31EF" w:rsidRDefault="00956FDF" w:rsidP="00BF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2.3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BF32CA" w:rsidRPr="00AA31EF" w:rsidRDefault="00431D41" w:rsidP="00431D41">
            <w:pPr>
              <w:jc w:val="center"/>
              <w:rPr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BF32CA" w:rsidRPr="00AA31EF" w:rsidTr="00AA31EF">
        <w:tc>
          <w:tcPr>
            <w:tcW w:w="702" w:type="dxa"/>
          </w:tcPr>
          <w:p w:rsidR="00BF32CA" w:rsidRPr="00AA31EF" w:rsidRDefault="005F1E5B" w:rsidP="00BF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255" w:type="dxa"/>
          </w:tcPr>
          <w:p w:rsidR="00BF32CA" w:rsidRPr="00AA31EF" w:rsidRDefault="00215A4B" w:rsidP="002C5F83">
            <w:pPr>
              <w:rPr>
                <w:color w:val="538135" w:themeColor="accent6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15A4B">
              <w:rPr>
                <w:sz w:val="24"/>
                <w:szCs w:val="24"/>
              </w:rPr>
              <w:t xml:space="preserve">ад Ивана Фомина между Сиреневым </w:t>
            </w:r>
            <w:proofErr w:type="spellStart"/>
            <w:proofErr w:type="gramStart"/>
            <w:r w:rsidRPr="00215A4B">
              <w:rPr>
                <w:sz w:val="24"/>
                <w:szCs w:val="24"/>
              </w:rPr>
              <w:t>бульв</w:t>
            </w:r>
            <w:proofErr w:type="spellEnd"/>
            <w:r w:rsidRPr="00215A4B">
              <w:rPr>
                <w:sz w:val="24"/>
                <w:szCs w:val="24"/>
              </w:rPr>
              <w:t>.,</w:t>
            </w:r>
            <w:proofErr w:type="gramEnd"/>
            <w:r w:rsidRPr="00215A4B">
              <w:rPr>
                <w:sz w:val="24"/>
                <w:szCs w:val="24"/>
              </w:rPr>
              <w:t xml:space="preserve"> ул. Ивана Фомина </w:t>
            </w:r>
            <w:r>
              <w:rPr>
                <w:sz w:val="24"/>
                <w:szCs w:val="24"/>
              </w:rPr>
              <w:br/>
            </w:r>
            <w:r w:rsidRPr="00215A4B">
              <w:rPr>
                <w:sz w:val="24"/>
                <w:szCs w:val="24"/>
              </w:rPr>
              <w:t>и пр. Просвещения</w:t>
            </w:r>
          </w:p>
        </w:tc>
        <w:tc>
          <w:tcPr>
            <w:tcW w:w="3402" w:type="dxa"/>
          </w:tcPr>
          <w:p w:rsidR="00BF32CA" w:rsidRPr="00AA31EF" w:rsidRDefault="00BF32CA" w:rsidP="005620C6">
            <w:pPr>
              <w:jc w:val="center"/>
              <w:rPr>
                <w:color w:val="538135" w:themeColor="accent6" w:themeShade="BF"/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60.051801</w:t>
            </w:r>
            <w:r w:rsidR="00A977CD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A977CD">
              <w:rPr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sz w:val="24"/>
                <w:szCs w:val="24"/>
              </w:rPr>
              <w:t xml:space="preserve"> 30.346223</w:t>
            </w:r>
            <w:r w:rsidR="00A977CD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A977CD">
              <w:rPr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BF32CA" w:rsidRPr="00AA31EF" w:rsidRDefault="00956FDF" w:rsidP="00BF32CA">
            <w:pPr>
              <w:jc w:val="center"/>
              <w:rPr>
                <w:color w:val="538135" w:themeColor="accent6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2.4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4E1293" w:rsidRPr="00AA31EF" w:rsidRDefault="00431D41" w:rsidP="00431D41">
            <w:pPr>
              <w:jc w:val="center"/>
              <w:rPr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BF32CA" w:rsidRPr="00AA31EF" w:rsidTr="00AA31EF">
        <w:tc>
          <w:tcPr>
            <w:tcW w:w="702" w:type="dxa"/>
          </w:tcPr>
          <w:p w:rsidR="00BF32CA" w:rsidRPr="00AA31EF" w:rsidRDefault="005F1E5B" w:rsidP="00BF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255" w:type="dxa"/>
          </w:tcPr>
          <w:p w:rsidR="00104582" w:rsidRPr="00AA31EF" w:rsidRDefault="00104582" w:rsidP="00104582">
            <w:pPr>
              <w:rPr>
                <w:sz w:val="24"/>
                <w:szCs w:val="24"/>
              </w:rPr>
            </w:pPr>
            <w:r w:rsidRPr="00AA31EF">
              <w:rPr>
                <w:rFonts w:eastAsiaTheme="minorHAnsi"/>
                <w:sz w:val="24"/>
                <w:szCs w:val="24"/>
                <w:lang w:eastAsia="en-US"/>
              </w:rPr>
              <w:t>Сквер</w:t>
            </w:r>
            <w:r w:rsidRPr="00AA31EF">
              <w:rPr>
                <w:sz w:val="24"/>
                <w:szCs w:val="24"/>
              </w:rPr>
              <w:t xml:space="preserve"> по адресу: </w:t>
            </w:r>
          </w:p>
          <w:p w:rsidR="00BF32CA" w:rsidRPr="00AA31EF" w:rsidRDefault="00BF32CA" w:rsidP="00104582">
            <w:pPr>
              <w:rPr>
                <w:color w:val="538135" w:themeColor="accent6" w:themeShade="BF"/>
                <w:sz w:val="24"/>
                <w:szCs w:val="24"/>
              </w:rPr>
            </w:pPr>
            <w:r w:rsidRPr="00AA31EF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 w:rsidR="00104582" w:rsidRPr="00AA31EF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Pr="00AA31EF">
              <w:rPr>
                <w:rFonts w:eastAsiaTheme="minorHAnsi"/>
                <w:sz w:val="24"/>
                <w:szCs w:val="24"/>
                <w:lang w:eastAsia="en-US"/>
              </w:rPr>
              <w:t xml:space="preserve"> Парголово, Торфяное, б/н южнее д. 2 по </w:t>
            </w:r>
            <w:proofErr w:type="spellStart"/>
            <w:r w:rsidRPr="00AA31EF">
              <w:rPr>
                <w:rFonts w:eastAsiaTheme="minorHAnsi"/>
                <w:sz w:val="24"/>
                <w:szCs w:val="24"/>
                <w:lang w:eastAsia="en-US"/>
              </w:rPr>
              <w:t>Старожиловской</w:t>
            </w:r>
            <w:proofErr w:type="spellEnd"/>
            <w:r w:rsidRPr="00AA31EF">
              <w:rPr>
                <w:rFonts w:eastAsiaTheme="minorHAnsi"/>
                <w:sz w:val="24"/>
                <w:szCs w:val="24"/>
                <w:lang w:eastAsia="en-US"/>
              </w:rPr>
              <w:t xml:space="preserve"> ул. </w:t>
            </w:r>
          </w:p>
        </w:tc>
        <w:tc>
          <w:tcPr>
            <w:tcW w:w="3402" w:type="dxa"/>
          </w:tcPr>
          <w:p w:rsidR="00BF32CA" w:rsidRPr="00AA31EF" w:rsidRDefault="005620C6" w:rsidP="000A456F">
            <w:pPr>
              <w:pStyle w:val="ConsPlusNormal"/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60.073123</w:t>
            </w:r>
            <w:r w:rsidR="004E2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4E2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sz w:val="24"/>
                <w:szCs w:val="24"/>
              </w:rPr>
              <w:t>30.325296</w:t>
            </w:r>
            <w:r w:rsidR="004E2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4E21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BF32CA" w:rsidRPr="00AA31EF" w:rsidRDefault="00956FDF" w:rsidP="00BF32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2.5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BF32CA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BF32CA" w:rsidRPr="00AA31EF" w:rsidTr="00AA31EF">
        <w:tc>
          <w:tcPr>
            <w:tcW w:w="702" w:type="dxa"/>
          </w:tcPr>
          <w:p w:rsidR="00BF32CA" w:rsidRPr="00AA31EF" w:rsidRDefault="005F1E5B" w:rsidP="00BF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4255" w:type="dxa"/>
          </w:tcPr>
          <w:p w:rsidR="00C834E3" w:rsidRPr="00AA31EF" w:rsidRDefault="00BF32CA" w:rsidP="002C5F83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Двор</w:t>
            </w:r>
            <w:r w:rsidR="00C834E3" w:rsidRPr="00AA31EF">
              <w:rPr>
                <w:sz w:val="24"/>
                <w:szCs w:val="24"/>
              </w:rPr>
              <w:t xml:space="preserve"> по адресу: </w:t>
            </w:r>
          </w:p>
          <w:p w:rsidR="00BF32CA" w:rsidRPr="00AA31EF" w:rsidRDefault="00C834E3" w:rsidP="00C834E3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п</w:t>
            </w:r>
            <w:r w:rsidR="00BF32CA" w:rsidRPr="00AA31EF">
              <w:rPr>
                <w:sz w:val="24"/>
                <w:szCs w:val="24"/>
              </w:rPr>
              <w:t>р</w:t>
            </w:r>
            <w:r w:rsidRPr="00AA31EF">
              <w:rPr>
                <w:sz w:val="24"/>
                <w:szCs w:val="24"/>
              </w:rPr>
              <w:t>.</w:t>
            </w:r>
            <w:r w:rsidR="00BF32CA" w:rsidRPr="00AA31EF">
              <w:rPr>
                <w:sz w:val="24"/>
                <w:szCs w:val="24"/>
              </w:rPr>
              <w:t xml:space="preserve"> Культуры, д. 22</w:t>
            </w:r>
            <w:r w:rsidRPr="00AA31EF">
              <w:rPr>
                <w:sz w:val="24"/>
                <w:szCs w:val="24"/>
              </w:rPr>
              <w:t>,</w:t>
            </w:r>
            <w:r w:rsidR="00BF32CA" w:rsidRPr="00AA31EF">
              <w:rPr>
                <w:sz w:val="24"/>
                <w:szCs w:val="24"/>
              </w:rPr>
              <w:t xml:space="preserve"> к.1</w:t>
            </w:r>
          </w:p>
        </w:tc>
        <w:tc>
          <w:tcPr>
            <w:tcW w:w="3402" w:type="dxa"/>
          </w:tcPr>
          <w:p w:rsidR="00BF32CA" w:rsidRPr="00AA31EF" w:rsidRDefault="005620C6" w:rsidP="000A45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60.047368</w:t>
            </w:r>
            <w:r w:rsidR="00FF57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FF57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sz w:val="24"/>
                <w:szCs w:val="24"/>
              </w:rPr>
              <w:t>30.373422</w:t>
            </w:r>
            <w:r w:rsidR="00FF57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FF57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BF32CA" w:rsidRPr="00AA31EF" w:rsidRDefault="00956FDF" w:rsidP="00BF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2.6</w:t>
            </w:r>
          </w:p>
        </w:tc>
        <w:tc>
          <w:tcPr>
            <w:tcW w:w="3551" w:type="dxa"/>
            <w:vAlign w:val="center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BF32CA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BF32CA" w:rsidRPr="00AA31EF" w:rsidTr="00AA31EF">
        <w:tc>
          <w:tcPr>
            <w:tcW w:w="702" w:type="dxa"/>
          </w:tcPr>
          <w:p w:rsidR="00BF32CA" w:rsidRPr="00AA31EF" w:rsidRDefault="005F1E5B" w:rsidP="00BF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4255" w:type="dxa"/>
          </w:tcPr>
          <w:p w:rsidR="00C834E3" w:rsidRPr="00AA31EF" w:rsidRDefault="00BF32CA" w:rsidP="002C5F83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Двор</w:t>
            </w:r>
            <w:r w:rsidR="00C834E3" w:rsidRPr="00AA31EF">
              <w:rPr>
                <w:sz w:val="24"/>
                <w:szCs w:val="24"/>
              </w:rPr>
              <w:t xml:space="preserve"> по адресу: </w:t>
            </w:r>
          </w:p>
          <w:p w:rsidR="00BF32CA" w:rsidRPr="00AA31EF" w:rsidRDefault="00BF32CA" w:rsidP="002C5F83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 xml:space="preserve">ул. </w:t>
            </w:r>
            <w:proofErr w:type="spellStart"/>
            <w:r w:rsidRPr="00AA31EF">
              <w:rPr>
                <w:sz w:val="24"/>
                <w:szCs w:val="24"/>
              </w:rPr>
              <w:t>Кустодиева</w:t>
            </w:r>
            <w:proofErr w:type="spellEnd"/>
            <w:r w:rsidR="00C834E3" w:rsidRPr="00AA31EF">
              <w:rPr>
                <w:sz w:val="24"/>
                <w:szCs w:val="24"/>
              </w:rPr>
              <w:t>,</w:t>
            </w:r>
            <w:r w:rsidRPr="00AA31EF">
              <w:rPr>
                <w:sz w:val="24"/>
                <w:szCs w:val="24"/>
              </w:rPr>
              <w:t xml:space="preserve"> д.20</w:t>
            </w:r>
            <w:r w:rsidR="00C834E3" w:rsidRPr="00AA31EF">
              <w:rPr>
                <w:sz w:val="24"/>
                <w:szCs w:val="24"/>
              </w:rPr>
              <w:t>,</w:t>
            </w:r>
            <w:r w:rsidRPr="00AA31EF">
              <w:rPr>
                <w:sz w:val="24"/>
                <w:szCs w:val="24"/>
              </w:rPr>
              <w:t xml:space="preserve"> к.1</w:t>
            </w:r>
          </w:p>
        </w:tc>
        <w:tc>
          <w:tcPr>
            <w:tcW w:w="3402" w:type="dxa"/>
          </w:tcPr>
          <w:p w:rsidR="00BF32CA" w:rsidRPr="00AA31EF" w:rsidRDefault="005620C6" w:rsidP="000A45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60.050247</w:t>
            </w:r>
            <w:r w:rsidR="00265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265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sz w:val="24"/>
                <w:szCs w:val="24"/>
              </w:rPr>
              <w:t>30.361169</w:t>
            </w:r>
            <w:r w:rsidR="00265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265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BF32CA" w:rsidRPr="00AA31EF" w:rsidRDefault="00956FDF" w:rsidP="00BF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2.7</w:t>
            </w:r>
          </w:p>
        </w:tc>
        <w:tc>
          <w:tcPr>
            <w:tcW w:w="3551" w:type="dxa"/>
            <w:vAlign w:val="center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12:00-21:00</w:t>
            </w:r>
          </w:p>
          <w:p w:rsidR="00BF32CA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BF32CA" w:rsidRPr="00AA31EF" w:rsidTr="00AA31EF">
        <w:trPr>
          <w:trHeight w:val="1550"/>
        </w:trPr>
        <w:tc>
          <w:tcPr>
            <w:tcW w:w="702" w:type="dxa"/>
          </w:tcPr>
          <w:p w:rsidR="00BF32CA" w:rsidRPr="00AA31EF" w:rsidRDefault="005F1E5B" w:rsidP="00BF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4255" w:type="dxa"/>
          </w:tcPr>
          <w:p w:rsidR="00BF32CA" w:rsidRPr="00AA31EF" w:rsidRDefault="00485AD7" w:rsidP="002C5F83">
            <w:pPr>
              <w:rPr>
                <w:color w:val="000000" w:themeColor="text1"/>
                <w:sz w:val="24"/>
                <w:szCs w:val="24"/>
              </w:rPr>
            </w:pPr>
            <w:r w:rsidRPr="00485AD7">
              <w:rPr>
                <w:sz w:val="24"/>
                <w:szCs w:val="24"/>
              </w:rPr>
              <w:t xml:space="preserve">Парк Сосновка между Северным пр., Тихорецким пр., </w:t>
            </w:r>
            <w:proofErr w:type="spellStart"/>
            <w:r w:rsidRPr="00485AD7">
              <w:rPr>
                <w:sz w:val="24"/>
                <w:szCs w:val="24"/>
              </w:rPr>
              <w:t>Светлановским</w:t>
            </w:r>
            <w:proofErr w:type="spellEnd"/>
            <w:r w:rsidRPr="00485AD7">
              <w:rPr>
                <w:sz w:val="24"/>
                <w:szCs w:val="24"/>
              </w:rPr>
              <w:t xml:space="preserve"> пр., </w:t>
            </w:r>
            <w:proofErr w:type="spellStart"/>
            <w:r w:rsidRPr="00485AD7">
              <w:rPr>
                <w:sz w:val="24"/>
                <w:szCs w:val="24"/>
              </w:rPr>
              <w:t>пр.Тореза</w:t>
            </w:r>
            <w:proofErr w:type="spellEnd"/>
            <w:r w:rsidRPr="00485AD7">
              <w:rPr>
                <w:sz w:val="24"/>
                <w:szCs w:val="24"/>
              </w:rPr>
              <w:t xml:space="preserve"> и </w:t>
            </w:r>
            <w:proofErr w:type="spellStart"/>
            <w:r w:rsidRPr="00485AD7">
              <w:rPr>
                <w:sz w:val="24"/>
                <w:szCs w:val="24"/>
              </w:rPr>
              <w:t>ул.Витковского</w:t>
            </w:r>
            <w:proofErr w:type="spellEnd"/>
          </w:p>
        </w:tc>
        <w:tc>
          <w:tcPr>
            <w:tcW w:w="3402" w:type="dxa"/>
          </w:tcPr>
          <w:p w:rsidR="00BF32CA" w:rsidRPr="00AA31EF" w:rsidRDefault="00B33AA3" w:rsidP="000A456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60.012166</w:t>
            </w:r>
            <w:r w:rsidR="00E31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E31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30.348583</w:t>
            </w:r>
            <w:r w:rsidR="00E31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E31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BF32CA" w:rsidRPr="00AA31EF" w:rsidRDefault="00956FDF" w:rsidP="00BF32C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2.8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BF32CA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  <w:p w:rsidR="00F13C94" w:rsidRDefault="00F13C94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13C94" w:rsidRPr="00AA31EF" w:rsidRDefault="00F13C94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BF32CA" w:rsidRPr="00AA31EF" w:rsidTr="00AA31EF">
        <w:tc>
          <w:tcPr>
            <w:tcW w:w="702" w:type="dxa"/>
          </w:tcPr>
          <w:p w:rsidR="00BF32CA" w:rsidRPr="00AA31EF" w:rsidRDefault="005F1E5B" w:rsidP="00BF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4255" w:type="dxa"/>
          </w:tcPr>
          <w:p w:rsidR="00BF32CA" w:rsidRPr="000C2E13" w:rsidRDefault="000C2E13" w:rsidP="002C5F83">
            <w:pPr>
              <w:tabs>
                <w:tab w:val="left" w:pos="735"/>
              </w:tabs>
              <w:rPr>
                <w:color w:val="000000" w:themeColor="text1"/>
                <w:sz w:val="24"/>
                <w:szCs w:val="24"/>
              </w:rPr>
            </w:pPr>
            <w:r w:rsidRPr="000C2E13">
              <w:rPr>
                <w:sz w:val="24"/>
                <w:szCs w:val="24"/>
              </w:rPr>
              <w:t xml:space="preserve">Берёзовый сад между Забайкальской ул., </w:t>
            </w:r>
            <w:proofErr w:type="spellStart"/>
            <w:r w:rsidRPr="000C2E13">
              <w:rPr>
                <w:sz w:val="24"/>
                <w:szCs w:val="24"/>
              </w:rPr>
              <w:t>пр.Энгельса</w:t>
            </w:r>
            <w:proofErr w:type="spellEnd"/>
            <w:r w:rsidRPr="000C2E13">
              <w:rPr>
                <w:sz w:val="24"/>
                <w:szCs w:val="24"/>
              </w:rPr>
              <w:t xml:space="preserve">, </w:t>
            </w:r>
            <w:proofErr w:type="spellStart"/>
            <w:r w:rsidRPr="000C2E13">
              <w:rPr>
                <w:sz w:val="24"/>
                <w:szCs w:val="24"/>
              </w:rPr>
              <w:t>Олонецкой</w:t>
            </w:r>
            <w:proofErr w:type="spellEnd"/>
            <w:r w:rsidRPr="000C2E13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br/>
            </w:r>
            <w:r w:rsidRPr="000C2E13">
              <w:rPr>
                <w:sz w:val="24"/>
                <w:szCs w:val="24"/>
              </w:rPr>
              <w:t>и Костромским пр.</w:t>
            </w:r>
          </w:p>
        </w:tc>
        <w:tc>
          <w:tcPr>
            <w:tcW w:w="3402" w:type="dxa"/>
          </w:tcPr>
          <w:p w:rsidR="00BF32CA" w:rsidRPr="00AA31EF" w:rsidRDefault="00B33AA3" w:rsidP="000A456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60.022609</w:t>
            </w:r>
            <w:r w:rsidR="00E31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E31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30.316012</w:t>
            </w:r>
            <w:r w:rsidR="00E31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E31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BF32CA" w:rsidRPr="00AA31EF" w:rsidRDefault="00956FDF" w:rsidP="00BF32C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2.9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BF32CA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BF32CA" w:rsidRPr="00AA31EF" w:rsidTr="00AA31EF">
        <w:tc>
          <w:tcPr>
            <w:tcW w:w="702" w:type="dxa"/>
          </w:tcPr>
          <w:p w:rsidR="00BF32CA" w:rsidRPr="00AA31EF" w:rsidRDefault="005F1E5B" w:rsidP="00BF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4255" w:type="dxa"/>
          </w:tcPr>
          <w:p w:rsidR="00BF32CA" w:rsidRPr="00AA31EF" w:rsidRDefault="00B24083" w:rsidP="002C5F8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24083">
              <w:rPr>
                <w:sz w:val="24"/>
                <w:szCs w:val="24"/>
              </w:rPr>
              <w:t>квер б/н на Дрезденской ул., д. 12</w:t>
            </w:r>
          </w:p>
        </w:tc>
        <w:tc>
          <w:tcPr>
            <w:tcW w:w="3402" w:type="dxa"/>
          </w:tcPr>
          <w:p w:rsidR="00BF32CA" w:rsidRPr="00AA31EF" w:rsidRDefault="00B33AA3" w:rsidP="000A456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60.014918</w:t>
            </w:r>
            <w:r w:rsidR="00E31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E31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30.331060</w:t>
            </w:r>
            <w:r w:rsidR="00E31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E31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BF32CA" w:rsidRPr="00AA31EF" w:rsidRDefault="00956FDF" w:rsidP="00BF32C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2.10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BF32CA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BF32CA" w:rsidRPr="00AA31EF" w:rsidTr="00AA31EF">
        <w:tc>
          <w:tcPr>
            <w:tcW w:w="702" w:type="dxa"/>
          </w:tcPr>
          <w:p w:rsidR="00BF32CA" w:rsidRPr="00AA31EF" w:rsidRDefault="005F1E5B" w:rsidP="00BF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255" w:type="dxa"/>
          </w:tcPr>
          <w:p w:rsidR="00BF32CA" w:rsidRPr="00AA31EF" w:rsidRDefault="00B226BB" w:rsidP="002C5F8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226BB">
              <w:rPr>
                <w:sz w:val="24"/>
                <w:szCs w:val="24"/>
              </w:rPr>
              <w:t>Шуваловский</w:t>
            </w:r>
            <w:proofErr w:type="spellEnd"/>
            <w:r w:rsidRPr="00B226BB">
              <w:rPr>
                <w:sz w:val="24"/>
                <w:szCs w:val="24"/>
              </w:rPr>
              <w:t xml:space="preserve"> парк (участок 1) на правом берегу </w:t>
            </w:r>
            <w:proofErr w:type="spellStart"/>
            <w:r w:rsidRPr="00B226BB">
              <w:rPr>
                <w:sz w:val="24"/>
                <w:szCs w:val="24"/>
              </w:rPr>
              <w:t>р.Старожиловки</w:t>
            </w:r>
            <w:proofErr w:type="spellEnd"/>
          </w:p>
        </w:tc>
        <w:tc>
          <w:tcPr>
            <w:tcW w:w="3402" w:type="dxa"/>
          </w:tcPr>
          <w:p w:rsidR="00BF32CA" w:rsidRPr="00AA31EF" w:rsidRDefault="00B33AA3" w:rsidP="000A456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60.074503</w:t>
            </w:r>
            <w:r w:rsidR="00E31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E31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30.302801</w:t>
            </w:r>
            <w:r w:rsidR="00E31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E31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BF32CA" w:rsidRPr="00AA31EF" w:rsidRDefault="00956FDF" w:rsidP="00BF32C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2.11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BF32CA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BF32CA" w:rsidRPr="00AA31EF" w:rsidTr="00AA31EF">
        <w:tc>
          <w:tcPr>
            <w:tcW w:w="702" w:type="dxa"/>
          </w:tcPr>
          <w:p w:rsidR="00BF32CA" w:rsidRPr="00AA31EF" w:rsidRDefault="005F1E5B" w:rsidP="00BF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4255" w:type="dxa"/>
          </w:tcPr>
          <w:p w:rsidR="00BF32CA" w:rsidRPr="00AA31EF" w:rsidRDefault="00B226BB" w:rsidP="002C5F83">
            <w:pPr>
              <w:rPr>
                <w:color w:val="000000" w:themeColor="text1"/>
                <w:sz w:val="24"/>
                <w:szCs w:val="24"/>
              </w:rPr>
            </w:pPr>
            <w:r w:rsidRPr="00B226BB">
              <w:rPr>
                <w:sz w:val="24"/>
                <w:szCs w:val="24"/>
              </w:rPr>
              <w:t xml:space="preserve">Удельный парк (участок 1) между Удельным пр., линией Выборгской </w:t>
            </w:r>
            <w:proofErr w:type="spellStart"/>
            <w:r w:rsidRPr="00B226BB">
              <w:rPr>
                <w:sz w:val="24"/>
                <w:szCs w:val="24"/>
              </w:rPr>
              <w:t>ж.д</w:t>
            </w:r>
            <w:proofErr w:type="spellEnd"/>
            <w:r w:rsidRPr="00B226BB">
              <w:rPr>
                <w:sz w:val="24"/>
                <w:szCs w:val="24"/>
              </w:rPr>
              <w:t>., пр. Испытателей и пр. Энгельса</w:t>
            </w:r>
          </w:p>
        </w:tc>
        <w:tc>
          <w:tcPr>
            <w:tcW w:w="3402" w:type="dxa"/>
          </w:tcPr>
          <w:p w:rsidR="00BF32CA" w:rsidRPr="00AA31EF" w:rsidRDefault="00B33AA3" w:rsidP="000A456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60.005872</w:t>
            </w:r>
            <w:r w:rsidR="003A4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3A4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30.323020</w:t>
            </w:r>
            <w:r w:rsidR="003A4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3A4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BF32CA" w:rsidRPr="00AA31EF" w:rsidRDefault="00956FDF" w:rsidP="00BF32C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2.12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BF32CA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BF32CA" w:rsidRPr="00AA31EF" w:rsidTr="00AA31EF">
        <w:tc>
          <w:tcPr>
            <w:tcW w:w="702" w:type="dxa"/>
          </w:tcPr>
          <w:p w:rsidR="00BF32CA" w:rsidRPr="00AA31EF" w:rsidRDefault="005F1E5B" w:rsidP="00BF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</w:t>
            </w:r>
          </w:p>
        </w:tc>
        <w:tc>
          <w:tcPr>
            <w:tcW w:w="4255" w:type="dxa"/>
          </w:tcPr>
          <w:p w:rsidR="00BF32CA" w:rsidRPr="00AA31EF" w:rsidRDefault="00B763DF" w:rsidP="002C5F83">
            <w:pPr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 xml:space="preserve">Вишневый сад по адресу: </w:t>
            </w:r>
            <w:r w:rsidR="00BF32CA" w:rsidRPr="00AA31EF">
              <w:rPr>
                <w:color w:val="000000" w:themeColor="text1"/>
                <w:sz w:val="24"/>
                <w:szCs w:val="24"/>
              </w:rPr>
              <w:t>Костромской пр., д. 20</w:t>
            </w:r>
          </w:p>
        </w:tc>
        <w:tc>
          <w:tcPr>
            <w:tcW w:w="3402" w:type="dxa"/>
          </w:tcPr>
          <w:p w:rsidR="00BF32CA" w:rsidRPr="00AA31EF" w:rsidRDefault="00B33AA3" w:rsidP="000A456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60.014576</w:t>
            </w:r>
            <w:r w:rsidR="00530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530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270C8"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30.315874</w:t>
            </w:r>
            <w:r w:rsidR="00530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530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  <w:p w:rsidR="00BF32CA" w:rsidRPr="00AA31EF" w:rsidRDefault="00BF32CA" w:rsidP="000A456F">
            <w:pPr>
              <w:ind w:firstLine="7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BF32CA" w:rsidRPr="00AA31EF" w:rsidRDefault="00956FDF" w:rsidP="00BF32C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2.13</w:t>
            </w:r>
          </w:p>
        </w:tc>
        <w:tc>
          <w:tcPr>
            <w:tcW w:w="3551" w:type="dxa"/>
          </w:tcPr>
          <w:p w:rsidR="00431D41" w:rsidRPr="00AA31EF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1D41" w:rsidRPr="00AA31EF" w:rsidRDefault="00431D41" w:rsidP="00431D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552BC4" w:rsidRDefault="00431D41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  <w:p w:rsidR="00415018" w:rsidRPr="00AA31EF" w:rsidRDefault="00415018" w:rsidP="00431D4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3971C4" w:rsidRPr="00AA31EF" w:rsidTr="00B61A75">
        <w:tc>
          <w:tcPr>
            <w:tcW w:w="702" w:type="dxa"/>
          </w:tcPr>
          <w:p w:rsidR="003971C4" w:rsidRPr="00AA31EF" w:rsidRDefault="009C7536" w:rsidP="00397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</w:t>
            </w:r>
          </w:p>
        </w:tc>
        <w:tc>
          <w:tcPr>
            <w:tcW w:w="4255" w:type="dxa"/>
          </w:tcPr>
          <w:p w:rsidR="003971C4" w:rsidRPr="00AA31EF" w:rsidRDefault="003971C4" w:rsidP="003971C4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Площадка перед</w:t>
            </w:r>
          </w:p>
          <w:p w:rsidR="003971C4" w:rsidRPr="00AA31EF" w:rsidRDefault="003971C4" w:rsidP="003971C4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lastRenderedPageBreak/>
              <w:t>ДК «</w:t>
            </w:r>
            <w:proofErr w:type="spellStart"/>
            <w:r w:rsidRPr="00AA31EF">
              <w:rPr>
                <w:sz w:val="24"/>
                <w:szCs w:val="24"/>
              </w:rPr>
              <w:t>Левашовский</w:t>
            </w:r>
            <w:proofErr w:type="spellEnd"/>
            <w:r w:rsidRPr="00AA31EF">
              <w:rPr>
                <w:sz w:val="24"/>
                <w:szCs w:val="24"/>
              </w:rPr>
              <w:t>»,</w:t>
            </w:r>
          </w:p>
          <w:p w:rsidR="003971C4" w:rsidRPr="00AA31EF" w:rsidRDefault="003971C4" w:rsidP="003971C4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п. Левашово,</w:t>
            </w:r>
          </w:p>
          <w:p w:rsidR="003971C4" w:rsidRPr="00AA31EF" w:rsidRDefault="003971C4" w:rsidP="003971C4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ул. Володарского, д. 9</w:t>
            </w:r>
          </w:p>
        </w:tc>
        <w:tc>
          <w:tcPr>
            <w:tcW w:w="3402" w:type="dxa"/>
          </w:tcPr>
          <w:p w:rsidR="003971C4" w:rsidRPr="00AA31EF" w:rsidRDefault="003971C4" w:rsidP="003971C4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lastRenderedPageBreak/>
              <w:t>60.102874</w:t>
            </w:r>
            <w:r w:rsidR="003B178C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3B178C">
              <w:rPr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sz w:val="24"/>
                <w:szCs w:val="24"/>
              </w:rPr>
              <w:t xml:space="preserve"> 30.212864</w:t>
            </w:r>
            <w:r w:rsidR="003B178C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3B178C">
              <w:rPr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3971C4" w:rsidRPr="00AA31EF" w:rsidRDefault="00956FDF" w:rsidP="00397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2.14</w:t>
            </w:r>
          </w:p>
        </w:tc>
        <w:tc>
          <w:tcPr>
            <w:tcW w:w="3551" w:type="dxa"/>
            <w:vAlign w:val="center"/>
          </w:tcPr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</w:r>
            <w:r w:rsidRPr="00AA31EF">
              <w:rPr>
                <w:color w:val="000000" w:themeColor="text1"/>
                <w:sz w:val="24"/>
                <w:szCs w:val="24"/>
              </w:rPr>
              <w:lastRenderedPageBreak/>
              <w:t>(будние дни)</w:t>
            </w: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3971C4" w:rsidRPr="00AA31EF" w:rsidRDefault="003971C4" w:rsidP="003971C4">
            <w:pPr>
              <w:jc w:val="center"/>
              <w:rPr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3971C4" w:rsidRPr="00AA31EF" w:rsidTr="00AA31EF">
        <w:tc>
          <w:tcPr>
            <w:tcW w:w="702" w:type="dxa"/>
          </w:tcPr>
          <w:p w:rsidR="003971C4" w:rsidRPr="00AA31EF" w:rsidRDefault="009C7536" w:rsidP="00397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2.15</w:t>
            </w:r>
          </w:p>
        </w:tc>
        <w:tc>
          <w:tcPr>
            <w:tcW w:w="4255" w:type="dxa"/>
          </w:tcPr>
          <w:p w:rsidR="003971C4" w:rsidRPr="00AA31EF" w:rsidRDefault="0070560F" w:rsidP="00397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0560F">
              <w:rPr>
                <w:sz w:val="24"/>
                <w:szCs w:val="24"/>
              </w:rPr>
              <w:t>квер б/н западнее д. 49 по Первомайской ул. (пос. Левашово)</w:t>
            </w:r>
          </w:p>
        </w:tc>
        <w:tc>
          <w:tcPr>
            <w:tcW w:w="3402" w:type="dxa"/>
          </w:tcPr>
          <w:p w:rsidR="003971C4" w:rsidRPr="00AA31EF" w:rsidRDefault="00113C9B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  <w:r w:rsidR="003971C4" w:rsidRPr="00AA31EF">
              <w:rPr>
                <w:rFonts w:ascii="Times New Roman" w:hAnsi="Times New Roman" w:cs="Times New Roman"/>
                <w:sz w:val="24"/>
                <w:szCs w:val="24"/>
              </w:rPr>
              <w:t>100653</w:t>
            </w:r>
            <w:r w:rsidR="00DB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DB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sz w:val="24"/>
                <w:szCs w:val="24"/>
              </w:rPr>
              <w:t xml:space="preserve"> 30.192676</w:t>
            </w:r>
            <w:r w:rsidR="00DB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DB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3971C4" w:rsidRPr="00AA31EF" w:rsidRDefault="00956FDF" w:rsidP="00397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2.15</w:t>
            </w:r>
          </w:p>
        </w:tc>
        <w:tc>
          <w:tcPr>
            <w:tcW w:w="3551" w:type="dxa"/>
            <w:vAlign w:val="center"/>
          </w:tcPr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3971C4" w:rsidRPr="00AA31EF" w:rsidRDefault="003971C4" w:rsidP="003971C4">
            <w:pPr>
              <w:jc w:val="center"/>
              <w:rPr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3971C4" w:rsidRPr="00AA31EF" w:rsidTr="00AA31EF">
        <w:tc>
          <w:tcPr>
            <w:tcW w:w="702" w:type="dxa"/>
          </w:tcPr>
          <w:p w:rsidR="003971C4" w:rsidRPr="00AA31EF" w:rsidRDefault="009C7536" w:rsidP="00397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4255" w:type="dxa"/>
          </w:tcPr>
          <w:p w:rsidR="003971C4" w:rsidRDefault="003971C4" w:rsidP="003971C4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 xml:space="preserve">Спортивная площадка по адресу: </w:t>
            </w:r>
          </w:p>
          <w:p w:rsidR="003971C4" w:rsidRPr="00AA31EF" w:rsidRDefault="003971C4" w:rsidP="003971C4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п. Левашово, ул. Труда, д. 22</w:t>
            </w:r>
          </w:p>
        </w:tc>
        <w:tc>
          <w:tcPr>
            <w:tcW w:w="3402" w:type="dxa"/>
          </w:tcPr>
          <w:p w:rsidR="003971C4" w:rsidRPr="00AA31EF" w:rsidRDefault="00113C9B" w:rsidP="00397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  <w:r w:rsidR="003971C4" w:rsidRPr="00AA31EF">
              <w:rPr>
                <w:sz w:val="24"/>
                <w:szCs w:val="24"/>
              </w:rPr>
              <w:t>099440</w:t>
            </w:r>
            <w:r w:rsidR="007D06F7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7D06F7">
              <w:rPr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sz w:val="24"/>
                <w:szCs w:val="24"/>
              </w:rPr>
              <w:t xml:space="preserve"> 30.</w:t>
            </w:r>
            <w:r w:rsidR="00C270C8" w:rsidRPr="00AA31EF">
              <w:rPr>
                <w:sz w:val="24"/>
                <w:szCs w:val="24"/>
              </w:rPr>
              <w:t>2</w:t>
            </w:r>
            <w:r w:rsidR="00C270C8">
              <w:rPr>
                <w:sz w:val="24"/>
                <w:szCs w:val="24"/>
              </w:rPr>
              <w:t>26543</w:t>
            </w:r>
            <w:r w:rsidR="007D06F7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7D06F7">
              <w:rPr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3971C4" w:rsidRPr="00AA31EF" w:rsidRDefault="00956FDF" w:rsidP="00397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2.16</w:t>
            </w:r>
          </w:p>
        </w:tc>
        <w:tc>
          <w:tcPr>
            <w:tcW w:w="3551" w:type="dxa"/>
            <w:vAlign w:val="center"/>
          </w:tcPr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3971C4" w:rsidRPr="00AA31EF" w:rsidRDefault="003971C4" w:rsidP="003971C4">
            <w:pPr>
              <w:jc w:val="center"/>
              <w:rPr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3971C4" w:rsidRPr="00AA31EF" w:rsidTr="00AA31EF">
        <w:tc>
          <w:tcPr>
            <w:tcW w:w="702" w:type="dxa"/>
          </w:tcPr>
          <w:p w:rsidR="003971C4" w:rsidRPr="00AA31EF" w:rsidRDefault="009C7536" w:rsidP="00397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4255" w:type="dxa"/>
          </w:tcPr>
          <w:p w:rsidR="003971C4" w:rsidRPr="00AA31EF" w:rsidRDefault="003971C4" w:rsidP="003971C4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Детская площадка по адресу:</w:t>
            </w:r>
          </w:p>
          <w:p w:rsidR="003971C4" w:rsidRPr="00AA31EF" w:rsidRDefault="003971C4" w:rsidP="003971C4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п. Левашово,</w:t>
            </w:r>
          </w:p>
          <w:p w:rsidR="003971C4" w:rsidRPr="00AA31EF" w:rsidRDefault="003971C4" w:rsidP="003971C4">
            <w:pPr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пр. Карпова, д. 54-56</w:t>
            </w:r>
          </w:p>
        </w:tc>
        <w:tc>
          <w:tcPr>
            <w:tcW w:w="3402" w:type="dxa"/>
          </w:tcPr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60.107514</w:t>
            </w:r>
            <w:r w:rsidR="00B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B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sz w:val="24"/>
                <w:szCs w:val="24"/>
              </w:rPr>
              <w:t xml:space="preserve"> 30.186283</w:t>
            </w:r>
            <w:r w:rsidR="00B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B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3971C4" w:rsidRPr="00AA31EF" w:rsidRDefault="00956FDF" w:rsidP="00397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2.17</w:t>
            </w:r>
          </w:p>
        </w:tc>
        <w:tc>
          <w:tcPr>
            <w:tcW w:w="3551" w:type="dxa"/>
            <w:vAlign w:val="center"/>
          </w:tcPr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3971C4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  <w:p w:rsidR="003971C4" w:rsidRPr="00AA31EF" w:rsidRDefault="003971C4" w:rsidP="003971C4">
            <w:pPr>
              <w:jc w:val="center"/>
              <w:rPr>
                <w:sz w:val="24"/>
                <w:szCs w:val="24"/>
              </w:rPr>
            </w:pPr>
          </w:p>
        </w:tc>
      </w:tr>
      <w:tr w:rsidR="003971C4" w:rsidRPr="00AA31EF" w:rsidTr="00EB7F52">
        <w:tc>
          <w:tcPr>
            <w:tcW w:w="14461" w:type="dxa"/>
            <w:gridSpan w:val="5"/>
            <w:vAlign w:val="center"/>
          </w:tcPr>
          <w:p w:rsidR="003971C4" w:rsidRDefault="003971C4" w:rsidP="003971C4">
            <w:pPr>
              <w:pStyle w:val="ConsPlusNormal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b/>
                <w:sz w:val="24"/>
                <w:szCs w:val="24"/>
              </w:rPr>
              <w:t>3. Места, где допускается подача заявки на проведение уличных выступлений с использованием звукоусиливающей аппаратуры суммарной мощностью свыше 500 Вт, а также игрой на ударных музыкальных инструментах</w:t>
            </w:r>
          </w:p>
          <w:p w:rsidR="003971C4" w:rsidRPr="00AA31EF" w:rsidRDefault="003971C4" w:rsidP="003971C4">
            <w:pPr>
              <w:pStyle w:val="ConsPlusNormal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1C4" w:rsidRPr="00AA31EF" w:rsidTr="00AA31EF">
        <w:tc>
          <w:tcPr>
            <w:tcW w:w="702" w:type="dxa"/>
          </w:tcPr>
          <w:p w:rsidR="003971C4" w:rsidRPr="00AA31EF" w:rsidRDefault="003971C4" w:rsidP="003971C4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3.1</w:t>
            </w:r>
          </w:p>
        </w:tc>
        <w:tc>
          <w:tcPr>
            <w:tcW w:w="4255" w:type="dxa"/>
          </w:tcPr>
          <w:p w:rsidR="003971C4" w:rsidRPr="00AA31EF" w:rsidRDefault="003971C4" w:rsidP="003971C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A31EF">
              <w:rPr>
                <w:rFonts w:eastAsiaTheme="minorHAnsi"/>
                <w:sz w:val="24"/>
                <w:szCs w:val="24"/>
                <w:lang w:eastAsia="en-US"/>
              </w:rPr>
              <w:t xml:space="preserve">Территория </w:t>
            </w:r>
            <w:r w:rsidRPr="00AA31EF">
              <w:rPr>
                <w:sz w:val="24"/>
                <w:szCs w:val="24"/>
              </w:rPr>
              <w:t xml:space="preserve">по адресу: </w:t>
            </w:r>
            <w:r w:rsidRPr="00AA31E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3971C4" w:rsidRPr="00AA31EF" w:rsidRDefault="003971C4" w:rsidP="003971C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A31EF">
              <w:rPr>
                <w:rFonts w:eastAsiaTheme="minorHAnsi"/>
                <w:sz w:val="24"/>
                <w:szCs w:val="24"/>
                <w:lang w:eastAsia="en-US"/>
              </w:rPr>
              <w:t>п. Парголово, Пригородный, ул. Первого Мая, уч. 6 севернее д. 101</w:t>
            </w:r>
          </w:p>
        </w:tc>
        <w:tc>
          <w:tcPr>
            <w:tcW w:w="3402" w:type="dxa"/>
          </w:tcPr>
          <w:p w:rsidR="003971C4" w:rsidRPr="00AA31EF" w:rsidRDefault="003971C4" w:rsidP="003971C4">
            <w:pPr>
              <w:tabs>
                <w:tab w:val="left" w:pos="1395"/>
              </w:tabs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60.075141</w:t>
            </w:r>
            <w:r w:rsidR="00B3389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B33896">
              <w:rPr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sz w:val="24"/>
                <w:szCs w:val="24"/>
              </w:rPr>
              <w:t xml:space="preserve"> 30.232908</w:t>
            </w:r>
            <w:r w:rsidR="00B3389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B33896">
              <w:rPr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Приложение 3.1</w:t>
            </w:r>
          </w:p>
        </w:tc>
        <w:tc>
          <w:tcPr>
            <w:tcW w:w="3551" w:type="dxa"/>
          </w:tcPr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3971C4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C4" w:rsidRPr="00AA31EF" w:rsidTr="00AA31EF">
        <w:tc>
          <w:tcPr>
            <w:tcW w:w="702" w:type="dxa"/>
          </w:tcPr>
          <w:p w:rsidR="003971C4" w:rsidRPr="00AA31EF" w:rsidRDefault="003971C4" w:rsidP="003971C4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3.2</w:t>
            </w:r>
          </w:p>
        </w:tc>
        <w:tc>
          <w:tcPr>
            <w:tcW w:w="4255" w:type="dxa"/>
          </w:tcPr>
          <w:p w:rsidR="003971C4" w:rsidRPr="00AA31EF" w:rsidRDefault="0070560F" w:rsidP="003971C4">
            <w:pPr>
              <w:rPr>
                <w:color w:val="000000" w:themeColor="text1"/>
                <w:sz w:val="24"/>
                <w:szCs w:val="24"/>
              </w:rPr>
            </w:pPr>
            <w:r w:rsidRPr="0070560F">
              <w:rPr>
                <w:rFonts w:eastAsiaTheme="minorHAnsi"/>
                <w:sz w:val="24"/>
                <w:szCs w:val="24"/>
                <w:lang w:eastAsia="en-US"/>
              </w:rPr>
              <w:t xml:space="preserve">Парк Сосновка между Северным пр., Тихорецким пр., </w:t>
            </w:r>
            <w:proofErr w:type="spellStart"/>
            <w:r w:rsidRPr="0070560F">
              <w:rPr>
                <w:rFonts w:eastAsiaTheme="minorHAnsi"/>
                <w:sz w:val="24"/>
                <w:szCs w:val="24"/>
                <w:lang w:eastAsia="en-US"/>
              </w:rPr>
              <w:t>Светлановским</w:t>
            </w:r>
            <w:proofErr w:type="spellEnd"/>
            <w:r w:rsidRPr="0070560F">
              <w:rPr>
                <w:rFonts w:eastAsiaTheme="minorHAnsi"/>
                <w:sz w:val="24"/>
                <w:szCs w:val="24"/>
                <w:lang w:eastAsia="en-US"/>
              </w:rPr>
              <w:t xml:space="preserve"> пр., </w:t>
            </w:r>
            <w:proofErr w:type="spellStart"/>
            <w:r w:rsidRPr="0070560F">
              <w:rPr>
                <w:rFonts w:eastAsiaTheme="minorHAnsi"/>
                <w:sz w:val="24"/>
                <w:szCs w:val="24"/>
                <w:lang w:eastAsia="en-US"/>
              </w:rPr>
              <w:t>пр.Тореза</w:t>
            </w:r>
            <w:proofErr w:type="spellEnd"/>
            <w:r w:rsidRPr="0070560F">
              <w:rPr>
                <w:rFonts w:eastAsiaTheme="minorHAnsi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70560F">
              <w:rPr>
                <w:rFonts w:eastAsiaTheme="minorHAnsi"/>
                <w:sz w:val="24"/>
                <w:szCs w:val="24"/>
                <w:lang w:eastAsia="en-US"/>
              </w:rPr>
              <w:t>ул.Витковского</w:t>
            </w:r>
            <w:proofErr w:type="spellEnd"/>
          </w:p>
        </w:tc>
        <w:tc>
          <w:tcPr>
            <w:tcW w:w="3402" w:type="dxa"/>
          </w:tcPr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60.018798</w:t>
            </w:r>
            <w:r w:rsidR="005D3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5D3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30.340473</w:t>
            </w:r>
            <w:r w:rsidR="005D3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5D3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Приложение 3.2</w:t>
            </w:r>
          </w:p>
        </w:tc>
        <w:tc>
          <w:tcPr>
            <w:tcW w:w="3551" w:type="dxa"/>
          </w:tcPr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3971C4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971C4" w:rsidRPr="00AA31EF" w:rsidTr="00AA31EF">
        <w:tc>
          <w:tcPr>
            <w:tcW w:w="702" w:type="dxa"/>
          </w:tcPr>
          <w:p w:rsidR="003971C4" w:rsidRPr="00AA31EF" w:rsidRDefault="003971C4" w:rsidP="003971C4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3.3</w:t>
            </w:r>
          </w:p>
        </w:tc>
        <w:tc>
          <w:tcPr>
            <w:tcW w:w="4255" w:type="dxa"/>
          </w:tcPr>
          <w:p w:rsidR="003971C4" w:rsidRPr="00AA31EF" w:rsidRDefault="0070560F" w:rsidP="003971C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 w:rsidRPr="0070560F">
              <w:rPr>
                <w:rFonts w:eastAsiaTheme="minorHAnsi"/>
                <w:sz w:val="24"/>
                <w:szCs w:val="24"/>
                <w:lang w:eastAsia="en-US"/>
              </w:rPr>
              <w:t xml:space="preserve">арк Сосновка между Северным пр., </w:t>
            </w:r>
            <w:r w:rsidRPr="0070560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Тихорецким пр., </w:t>
            </w:r>
            <w:proofErr w:type="spellStart"/>
            <w:r w:rsidRPr="0070560F">
              <w:rPr>
                <w:rFonts w:eastAsiaTheme="minorHAnsi"/>
                <w:sz w:val="24"/>
                <w:szCs w:val="24"/>
                <w:lang w:eastAsia="en-US"/>
              </w:rPr>
              <w:t>Светлановским</w:t>
            </w:r>
            <w:proofErr w:type="spellEnd"/>
            <w:r w:rsidRPr="0070560F">
              <w:rPr>
                <w:rFonts w:eastAsiaTheme="minorHAnsi"/>
                <w:sz w:val="24"/>
                <w:szCs w:val="24"/>
                <w:lang w:eastAsia="en-US"/>
              </w:rPr>
              <w:t xml:space="preserve"> пр., </w:t>
            </w:r>
            <w:proofErr w:type="spellStart"/>
            <w:r w:rsidRPr="0070560F">
              <w:rPr>
                <w:rFonts w:eastAsiaTheme="minorHAnsi"/>
                <w:sz w:val="24"/>
                <w:szCs w:val="24"/>
                <w:lang w:eastAsia="en-US"/>
              </w:rPr>
              <w:t>пр.Тореза</w:t>
            </w:r>
            <w:proofErr w:type="spellEnd"/>
            <w:r w:rsidRPr="0070560F">
              <w:rPr>
                <w:rFonts w:eastAsiaTheme="minorHAnsi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70560F">
              <w:rPr>
                <w:rFonts w:eastAsiaTheme="minorHAnsi"/>
                <w:sz w:val="24"/>
                <w:szCs w:val="24"/>
                <w:lang w:eastAsia="en-US"/>
              </w:rPr>
              <w:t>ул.Витковского</w:t>
            </w:r>
            <w:proofErr w:type="spellEnd"/>
          </w:p>
        </w:tc>
        <w:tc>
          <w:tcPr>
            <w:tcW w:w="3402" w:type="dxa"/>
          </w:tcPr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60.016375</w:t>
            </w:r>
            <w:r w:rsidR="005D3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5D3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30.341757</w:t>
            </w:r>
            <w:r w:rsidR="005D3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5D3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</w:tc>
        <w:tc>
          <w:tcPr>
            <w:tcW w:w="2551" w:type="dxa"/>
          </w:tcPr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Приложение 3.3</w:t>
            </w:r>
          </w:p>
        </w:tc>
        <w:tc>
          <w:tcPr>
            <w:tcW w:w="3551" w:type="dxa"/>
          </w:tcPr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</w:r>
            <w:r w:rsidRPr="00AA31EF">
              <w:rPr>
                <w:color w:val="000000" w:themeColor="text1"/>
                <w:sz w:val="24"/>
                <w:szCs w:val="24"/>
              </w:rPr>
              <w:lastRenderedPageBreak/>
              <w:t>(будние дни)</w:t>
            </w: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3971C4" w:rsidRPr="00AA31EF" w:rsidTr="00AA31EF">
        <w:tc>
          <w:tcPr>
            <w:tcW w:w="702" w:type="dxa"/>
          </w:tcPr>
          <w:p w:rsidR="003971C4" w:rsidRPr="00AA31EF" w:rsidRDefault="003971C4" w:rsidP="003971C4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4255" w:type="dxa"/>
          </w:tcPr>
          <w:p w:rsidR="003971C4" w:rsidRPr="00AA31EF" w:rsidRDefault="008D6177" w:rsidP="003971C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Парк Сосновка, со стороны улицы</w:t>
            </w:r>
            <w:r w:rsidR="0070560F" w:rsidRPr="0070560F">
              <w:rPr>
                <w:rFonts w:eastAsiaTheme="minorHAnsi"/>
                <w:sz w:val="24"/>
                <w:szCs w:val="24"/>
                <w:lang w:eastAsia="en-US"/>
              </w:rPr>
              <w:t xml:space="preserve"> Жака </w:t>
            </w:r>
            <w:proofErr w:type="spellStart"/>
            <w:r w:rsidR="0070560F" w:rsidRPr="0070560F">
              <w:rPr>
                <w:rFonts w:eastAsiaTheme="minorHAnsi"/>
                <w:sz w:val="24"/>
                <w:szCs w:val="24"/>
                <w:lang w:eastAsia="en-US"/>
              </w:rPr>
              <w:t>Дюкло</w:t>
            </w:r>
            <w:proofErr w:type="spellEnd"/>
          </w:p>
        </w:tc>
        <w:tc>
          <w:tcPr>
            <w:tcW w:w="3402" w:type="dxa"/>
          </w:tcPr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60.014319</w:t>
            </w:r>
            <w:r w:rsidR="00E240F9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E240F9">
              <w:rPr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color w:val="000000" w:themeColor="text1"/>
                <w:sz w:val="24"/>
                <w:szCs w:val="24"/>
              </w:rPr>
              <w:t xml:space="preserve"> 30.352049</w:t>
            </w:r>
            <w:r w:rsidR="00E240F9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E240F9">
              <w:rPr>
                <w:color w:val="000000" w:themeColor="text1"/>
                <w:sz w:val="24"/>
                <w:szCs w:val="24"/>
                <w:vertAlign w:val="superscript"/>
              </w:rPr>
              <w:t>º</w:t>
            </w:r>
          </w:p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Приложение 3.4</w:t>
            </w:r>
          </w:p>
        </w:tc>
        <w:tc>
          <w:tcPr>
            <w:tcW w:w="3551" w:type="dxa"/>
          </w:tcPr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  <w:tr w:rsidR="003971C4" w:rsidRPr="00AA31EF" w:rsidTr="005F1E5B">
        <w:tc>
          <w:tcPr>
            <w:tcW w:w="702" w:type="dxa"/>
            <w:shd w:val="clear" w:color="auto" w:fill="auto"/>
          </w:tcPr>
          <w:p w:rsidR="003971C4" w:rsidRPr="00AA31EF" w:rsidRDefault="003971C4" w:rsidP="003971C4">
            <w:pPr>
              <w:jc w:val="center"/>
              <w:rPr>
                <w:sz w:val="24"/>
                <w:szCs w:val="24"/>
              </w:rPr>
            </w:pPr>
            <w:r w:rsidRPr="00AA31EF">
              <w:rPr>
                <w:sz w:val="24"/>
                <w:szCs w:val="24"/>
              </w:rPr>
              <w:t>3.5</w:t>
            </w:r>
          </w:p>
        </w:tc>
        <w:tc>
          <w:tcPr>
            <w:tcW w:w="4255" w:type="dxa"/>
            <w:shd w:val="clear" w:color="auto" w:fill="auto"/>
          </w:tcPr>
          <w:p w:rsidR="0030203B" w:rsidRDefault="0030203B" w:rsidP="003971C4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30203B">
              <w:rPr>
                <w:rFonts w:eastAsiaTheme="minorHAnsi"/>
                <w:sz w:val="24"/>
                <w:szCs w:val="24"/>
                <w:lang w:eastAsia="en-US"/>
              </w:rPr>
              <w:t>Сампсониевский</w:t>
            </w:r>
            <w:proofErr w:type="spellEnd"/>
            <w:r w:rsidRPr="0030203B">
              <w:rPr>
                <w:rFonts w:eastAsiaTheme="minorHAnsi"/>
                <w:sz w:val="24"/>
                <w:szCs w:val="24"/>
                <w:lang w:eastAsia="en-US"/>
              </w:rPr>
              <w:t xml:space="preserve"> сад между Гренадерской ул., Лесным пр., </w:t>
            </w:r>
            <w:proofErr w:type="spellStart"/>
            <w:r w:rsidRPr="0030203B">
              <w:rPr>
                <w:rFonts w:eastAsiaTheme="minorHAnsi"/>
                <w:sz w:val="24"/>
                <w:szCs w:val="24"/>
                <w:lang w:eastAsia="en-US"/>
              </w:rPr>
              <w:t>Нейшлотским</w:t>
            </w:r>
            <w:proofErr w:type="spellEnd"/>
            <w:r w:rsidRPr="0030203B">
              <w:rPr>
                <w:rFonts w:eastAsiaTheme="minorHAnsi"/>
                <w:sz w:val="24"/>
                <w:szCs w:val="24"/>
                <w:lang w:eastAsia="en-US"/>
              </w:rPr>
              <w:t xml:space="preserve"> пер. </w:t>
            </w:r>
          </w:p>
          <w:p w:rsidR="003971C4" w:rsidRPr="00AA31EF" w:rsidRDefault="0030203B" w:rsidP="003971C4">
            <w:pPr>
              <w:rPr>
                <w:color w:val="000000" w:themeColor="text1"/>
                <w:sz w:val="24"/>
                <w:szCs w:val="24"/>
              </w:rPr>
            </w:pPr>
            <w:r w:rsidRPr="0030203B">
              <w:rPr>
                <w:rFonts w:eastAsiaTheme="minorHAnsi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Pr="0030203B">
              <w:rPr>
                <w:rFonts w:eastAsiaTheme="minorHAnsi"/>
                <w:sz w:val="24"/>
                <w:szCs w:val="24"/>
                <w:lang w:eastAsia="en-US"/>
              </w:rPr>
              <w:t>Б.Сампсониевским</w:t>
            </w:r>
            <w:proofErr w:type="spellEnd"/>
            <w:r w:rsidRPr="0030203B">
              <w:rPr>
                <w:rFonts w:eastAsiaTheme="minorHAnsi"/>
                <w:sz w:val="24"/>
                <w:szCs w:val="24"/>
                <w:lang w:eastAsia="en-US"/>
              </w:rPr>
              <w:t xml:space="preserve"> пр.</w:t>
            </w:r>
          </w:p>
        </w:tc>
        <w:tc>
          <w:tcPr>
            <w:tcW w:w="3402" w:type="dxa"/>
            <w:shd w:val="clear" w:color="auto" w:fill="auto"/>
          </w:tcPr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59.968931</w:t>
            </w:r>
            <w:r w:rsidR="00E240F9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E240F9">
              <w:rPr>
                <w:color w:val="000000" w:themeColor="text1"/>
                <w:sz w:val="24"/>
                <w:szCs w:val="24"/>
                <w:vertAlign w:val="superscript"/>
              </w:rPr>
              <w:t>º</w:t>
            </w:r>
            <w:r w:rsidR="00C270C8">
              <w:rPr>
                <w:color w:val="000000" w:themeColor="text1"/>
                <w:sz w:val="24"/>
                <w:szCs w:val="24"/>
              </w:rPr>
              <w:t xml:space="preserve"> 30.347544</w:t>
            </w:r>
            <w:r w:rsidR="00E240F9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E240F9">
              <w:rPr>
                <w:color w:val="000000" w:themeColor="text1"/>
                <w:sz w:val="24"/>
                <w:szCs w:val="24"/>
                <w:vertAlign w:val="superscript"/>
              </w:rPr>
              <w:t>º</w:t>
            </w:r>
            <w:bookmarkStart w:id="0" w:name="_GoBack"/>
            <w:bookmarkEnd w:id="0"/>
          </w:p>
        </w:tc>
        <w:tc>
          <w:tcPr>
            <w:tcW w:w="2551" w:type="dxa"/>
            <w:shd w:val="clear" w:color="auto" w:fill="auto"/>
          </w:tcPr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sz w:val="24"/>
                <w:szCs w:val="24"/>
              </w:rPr>
              <w:t>Приложение 3.5</w:t>
            </w:r>
          </w:p>
        </w:tc>
        <w:tc>
          <w:tcPr>
            <w:tcW w:w="3551" w:type="dxa"/>
            <w:shd w:val="clear" w:color="auto" w:fill="auto"/>
          </w:tcPr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10:00-20:00</w:t>
            </w:r>
            <w:r w:rsidRPr="00AA31EF">
              <w:rPr>
                <w:color w:val="000000" w:themeColor="text1"/>
                <w:sz w:val="24"/>
                <w:szCs w:val="24"/>
              </w:rPr>
              <w:br/>
              <w:t>(будние дни)</w:t>
            </w: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1C4" w:rsidRPr="00AA31EF" w:rsidRDefault="003971C4" w:rsidP="003971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12:00-21:00</w:t>
            </w:r>
          </w:p>
          <w:p w:rsidR="003971C4" w:rsidRPr="00AA31EF" w:rsidRDefault="003971C4" w:rsidP="00397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1EF">
              <w:rPr>
                <w:color w:val="000000" w:themeColor="text1"/>
                <w:sz w:val="24"/>
                <w:szCs w:val="24"/>
              </w:rPr>
              <w:t>(выходные и праздничные дни)</w:t>
            </w:r>
          </w:p>
        </w:tc>
      </w:tr>
    </w:tbl>
    <w:p w:rsidR="00E53DAF" w:rsidRPr="00431D41" w:rsidRDefault="00E53DAF" w:rsidP="0021724B">
      <w:pPr>
        <w:rPr>
          <w:sz w:val="24"/>
          <w:szCs w:val="24"/>
        </w:rPr>
      </w:pPr>
    </w:p>
    <w:sectPr w:rsidR="00E53DAF" w:rsidRPr="00431D41" w:rsidSect="00370DB2">
      <w:headerReference w:type="default" r:id="rId8"/>
      <w:pgSz w:w="16838" w:h="11906" w:orient="landscape"/>
      <w:pgMar w:top="426" w:right="820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E6C" w:rsidRDefault="000E1E6C" w:rsidP="00431DF1">
      <w:r>
        <w:separator/>
      </w:r>
    </w:p>
  </w:endnote>
  <w:endnote w:type="continuationSeparator" w:id="0">
    <w:p w:rsidR="000E1E6C" w:rsidRDefault="000E1E6C" w:rsidP="0043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E6C" w:rsidRDefault="000E1E6C" w:rsidP="00431DF1">
      <w:r>
        <w:separator/>
      </w:r>
    </w:p>
  </w:footnote>
  <w:footnote w:type="continuationSeparator" w:id="0">
    <w:p w:rsidR="000E1E6C" w:rsidRDefault="000E1E6C" w:rsidP="00431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690978"/>
      <w:docPartObj>
        <w:docPartGallery w:val="Page Numbers (Top of Page)"/>
        <w:docPartUnique/>
      </w:docPartObj>
    </w:sdtPr>
    <w:sdtEndPr/>
    <w:sdtContent>
      <w:p w:rsidR="00E63D73" w:rsidRDefault="00E63D7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0F9">
          <w:rPr>
            <w:noProof/>
          </w:rPr>
          <w:t>5</w:t>
        </w:r>
        <w:r>
          <w:fldChar w:fldCharType="end"/>
        </w:r>
      </w:p>
    </w:sdtContent>
  </w:sdt>
  <w:p w:rsidR="00E63D73" w:rsidRDefault="00E63D7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E325C"/>
    <w:multiLevelType w:val="hybridMultilevel"/>
    <w:tmpl w:val="3F529066"/>
    <w:lvl w:ilvl="0" w:tplc="1952B35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5570B2"/>
    <w:multiLevelType w:val="hybridMultilevel"/>
    <w:tmpl w:val="8B363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03B5C"/>
    <w:multiLevelType w:val="hybridMultilevel"/>
    <w:tmpl w:val="5218DA54"/>
    <w:lvl w:ilvl="0" w:tplc="1952B35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A8"/>
    <w:rsid w:val="00021694"/>
    <w:rsid w:val="00026A17"/>
    <w:rsid w:val="00035E5B"/>
    <w:rsid w:val="00055A15"/>
    <w:rsid w:val="00072662"/>
    <w:rsid w:val="00076B58"/>
    <w:rsid w:val="00082F48"/>
    <w:rsid w:val="000913A6"/>
    <w:rsid w:val="00093E9C"/>
    <w:rsid w:val="000A456F"/>
    <w:rsid w:val="000B419B"/>
    <w:rsid w:val="000C036C"/>
    <w:rsid w:val="000C2E13"/>
    <w:rsid w:val="000E1E6C"/>
    <w:rsid w:val="000E5802"/>
    <w:rsid w:val="00104582"/>
    <w:rsid w:val="00113C9B"/>
    <w:rsid w:val="00130E0B"/>
    <w:rsid w:val="001464DB"/>
    <w:rsid w:val="001469F3"/>
    <w:rsid w:val="001674BB"/>
    <w:rsid w:val="0018021F"/>
    <w:rsid w:val="001D0E4C"/>
    <w:rsid w:val="001D6A6A"/>
    <w:rsid w:val="001F142D"/>
    <w:rsid w:val="001F4B9A"/>
    <w:rsid w:val="00204595"/>
    <w:rsid w:val="00215A4B"/>
    <w:rsid w:val="0021724B"/>
    <w:rsid w:val="00246BA2"/>
    <w:rsid w:val="0025530B"/>
    <w:rsid w:val="002655E3"/>
    <w:rsid w:val="00267CF5"/>
    <w:rsid w:val="00271386"/>
    <w:rsid w:val="00284733"/>
    <w:rsid w:val="002903EE"/>
    <w:rsid w:val="002A4464"/>
    <w:rsid w:val="002A5D9E"/>
    <w:rsid w:val="002B28A3"/>
    <w:rsid w:val="002C5F83"/>
    <w:rsid w:val="002D3022"/>
    <w:rsid w:val="002D6818"/>
    <w:rsid w:val="002E14E3"/>
    <w:rsid w:val="0030203B"/>
    <w:rsid w:val="00305652"/>
    <w:rsid w:val="00315752"/>
    <w:rsid w:val="00316019"/>
    <w:rsid w:val="00340D5D"/>
    <w:rsid w:val="003602BB"/>
    <w:rsid w:val="0036245A"/>
    <w:rsid w:val="00370DB2"/>
    <w:rsid w:val="00385F21"/>
    <w:rsid w:val="003971C4"/>
    <w:rsid w:val="003A438B"/>
    <w:rsid w:val="003A7E23"/>
    <w:rsid w:val="003B178C"/>
    <w:rsid w:val="003B2DD3"/>
    <w:rsid w:val="003B5D99"/>
    <w:rsid w:val="003C330E"/>
    <w:rsid w:val="003C71DE"/>
    <w:rsid w:val="003D070B"/>
    <w:rsid w:val="003D29F1"/>
    <w:rsid w:val="003E36C8"/>
    <w:rsid w:val="004035B3"/>
    <w:rsid w:val="0040645F"/>
    <w:rsid w:val="004112A0"/>
    <w:rsid w:val="00415018"/>
    <w:rsid w:val="00416A41"/>
    <w:rsid w:val="00424D30"/>
    <w:rsid w:val="004313BA"/>
    <w:rsid w:val="00431D41"/>
    <w:rsid w:val="00431DF1"/>
    <w:rsid w:val="004638EF"/>
    <w:rsid w:val="0046593C"/>
    <w:rsid w:val="00474707"/>
    <w:rsid w:val="00485AD7"/>
    <w:rsid w:val="004C241E"/>
    <w:rsid w:val="004D5C15"/>
    <w:rsid w:val="004E1293"/>
    <w:rsid w:val="004E2126"/>
    <w:rsid w:val="005057CC"/>
    <w:rsid w:val="00530950"/>
    <w:rsid w:val="00552BC4"/>
    <w:rsid w:val="005620C6"/>
    <w:rsid w:val="00567007"/>
    <w:rsid w:val="00573BD2"/>
    <w:rsid w:val="005A7C85"/>
    <w:rsid w:val="005C3D17"/>
    <w:rsid w:val="005D3C4C"/>
    <w:rsid w:val="005E13C0"/>
    <w:rsid w:val="005F1E5B"/>
    <w:rsid w:val="00644520"/>
    <w:rsid w:val="0068563E"/>
    <w:rsid w:val="00696789"/>
    <w:rsid w:val="00697085"/>
    <w:rsid w:val="006970C1"/>
    <w:rsid w:val="006A7CE4"/>
    <w:rsid w:val="006D07E8"/>
    <w:rsid w:val="006F3359"/>
    <w:rsid w:val="006F6FB9"/>
    <w:rsid w:val="0070560F"/>
    <w:rsid w:val="00711B5E"/>
    <w:rsid w:val="00716476"/>
    <w:rsid w:val="00760792"/>
    <w:rsid w:val="00782C8B"/>
    <w:rsid w:val="007A6524"/>
    <w:rsid w:val="007B1F45"/>
    <w:rsid w:val="007D06F7"/>
    <w:rsid w:val="007E523B"/>
    <w:rsid w:val="007E5A49"/>
    <w:rsid w:val="007F1008"/>
    <w:rsid w:val="007F2673"/>
    <w:rsid w:val="008215F7"/>
    <w:rsid w:val="008402BD"/>
    <w:rsid w:val="00842AF6"/>
    <w:rsid w:val="00843AEB"/>
    <w:rsid w:val="00844237"/>
    <w:rsid w:val="00845E67"/>
    <w:rsid w:val="00862DD8"/>
    <w:rsid w:val="008862ED"/>
    <w:rsid w:val="0089624B"/>
    <w:rsid w:val="008A71FA"/>
    <w:rsid w:val="008B689F"/>
    <w:rsid w:val="008D6177"/>
    <w:rsid w:val="008F26CD"/>
    <w:rsid w:val="00906EE3"/>
    <w:rsid w:val="00907490"/>
    <w:rsid w:val="0092398F"/>
    <w:rsid w:val="009319EB"/>
    <w:rsid w:val="00933928"/>
    <w:rsid w:val="009532CD"/>
    <w:rsid w:val="00955A7B"/>
    <w:rsid w:val="00956FDF"/>
    <w:rsid w:val="00960212"/>
    <w:rsid w:val="00973C21"/>
    <w:rsid w:val="00976D75"/>
    <w:rsid w:val="0098156C"/>
    <w:rsid w:val="009C3165"/>
    <w:rsid w:val="009C6210"/>
    <w:rsid w:val="009C7536"/>
    <w:rsid w:val="009E3133"/>
    <w:rsid w:val="009F3CBF"/>
    <w:rsid w:val="00A219B2"/>
    <w:rsid w:val="00A345F3"/>
    <w:rsid w:val="00A421DC"/>
    <w:rsid w:val="00A5460B"/>
    <w:rsid w:val="00A5656C"/>
    <w:rsid w:val="00A900A2"/>
    <w:rsid w:val="00A977CD"/>
    <w:rsid w:val="00AA31EF"/>
    <w:rsid w:val="00AD6FFE"/>
    <w:rsid w:val="00B02AA7"/>
    <w:rsid w:val="00B17577"/>
    <w:rsid w:val="00B226BB"/>
    <w:rsid w:val="00B24083"/>
    <w:rsid w:val="00B33896"/>
    <w:rsid w:val="00B33AA3"/>
    <w:rsid w:val="00B429B2"/>
    <w:rsid w:val="00B433DB"/>
    <w:rsid w:val="00B43451"/>
    <w:rsid w:val="00B46207"/>
    <w:rsid w:val="00B6177F"/>
    <w:rsid w:val="00B61EA8"/>
    <w:rsid w:val="00B62A92"/>
    <w:rsid w:val="00B70CA1"/>
    <w:rsid w:val="00B763DF"/>
    <w:rsid w:val="00BB6E96"/>
    <w:rsid w:val="00BB73E4"/>
    <w:rsid w:val="00BB79DE"/>
    <w:rsid w:val="00BE438D"/>
    <w:rsid w:val="00BF32CA"/>
    <w:rsid w:val="00BF7DA5"/>
    <w:rsid w:val="00C14179"/>
    <w:rsid w:val="00C23938"/>
    <w:rsid w:val="00C270C8"/>
    <w:rsid w:val="00C4326F"/>
    <w:rsid w:val="00C614EA"/>
    <w:rsid w:val="00C70CD8"/>
    <w:rsid w:val="00C834E3"/>
    <w:rsid w:val="00CA3D5E"/>
    <w:rsid w:val="00CA499C"/>
    <w:rsid w:val="00CA77CE"/>
    <w:rsid w:val="00CA7902"/>
    <w:rsid w:val="00CB4024"/>
    <w:rsid w:val="00CB4F10"/>
    <w:rsid w:val="00CD3417"/>
    <w:rsid w:val="00D376B1"/>
    <w:rsid w:val="00D571D4"/>
    <w:rsid w:val="00D62BF3"/>
    <w:rsid w:val="00D87414"/>
    <w:rsid w:val="00DA141F"/>
    <w:rsid w:val="00DB28A5"/>
    <w:rsid w:val="00DC3B23"/>
    <w:rsid w:val="00DD3134"/>
    <w:rsid w:val="00E03AA3"/>
    <w:rsid w:val="00E03FFF"/>
    <w:rsid w:val="00E240F9"/>
    <w:rsid w:val="00E3164F"/>
    <w:rsid w:val="00E53DAF"/>
    <w:rsid w:val="00E54542"/>
    <w:rsid w:val="00E63D73"/>
    <w:rsid w:val="00E7164E"/>
    <w:rsid w:val="00E82625"/>
    <w:rsid w:val="00EB5972"/>
    <w:rsid w:val="00EB7F52"/>
    <w:rsid w:val="00EC0464"/>
    <w:rsid w:val="00EC7B62"/>
    <w:rsid w:val="00ED014E"/>
    <w:rsid w:val="00EE6009"/>
    <w:rsid w:val="00EF5A87"/>
    <w:rsid w:val="00F039A8"/>
    <w:rsid w:val="00F10F0C"/>
    <w:rsid w:val="00F13C94"/>
    <w:rsid w:val="00F16010"/>
    <w:rsid w:val="00F200B2"/>
    <w:rsid w:val="00F30191"/>
    <w:rsid w:val="00F603F6"/>
    <w:rsid w:val="00F62FA3"/>
    <w:rsid w:val="00F851B0"/>
    <w:rsid w:val="00FA2B63"/>
    <w:rsid w:val="00FB2526"/>
    <w:rsid w:val="00FC6424"/>
    <w:rsid w:val="00FE216D"/>
    <w:rsid w:val="00FE7649"/>
    <w:rsid w:val="00FF33E7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5B636-211F-4ACF-8F41-E9EA8EAE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9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039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31D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31D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31D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31D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15F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15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CA3CC-DB41-45CF-ACA6-09011E04C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6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Екатерина Сергеевна</dc:creator>
  <cp:keywords/>
  <dc:description/>
  <cp:lastModifiedBy>Купцова Елена Викторовна</cp:lastModifiedBy>
  <cp:revision>144</cp:revision>
  <cp:lastPrinted>2023-04-05T11:34:00Z</cp:lastPrinted>
  <dcterms:created xsi:type="dcterms:W3CDTF">2023-02-06T08:33:00Z</dcterms:created>
  <dcterms:modified xsi:type="dcterms:W3CDTF">2023-04-05T12:25:00Z</dcterms:modified>
</cp:coreProperties>
</file>