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C3A53" w14:textId="77777777" w:rsidR="000B2804" w:rsidRPr="004027FA" w:rsidRDefault="000B2804" w:rsidP="00FE4667">
      <w:pPr>
        <w:jc w:val="center"/>
        <w:rPr>
          <w:b/>
          <w:sz w:val="26"/>
          <w:szCs w:val="26"/>
          <w:lang w:val="en-US"/>
        </w:rPr>
      </w:pPr>
    </w:p>
    <w:p w14:paraId="3F865F83" w14:textId="77777777" w:rsidR="000B2804" w:rsidRPr="00D90DB8" w:rsidRDefault="000B2804" w:rsidP="00FE4667">
      <w:pPr>
        <w:jc w:val="center"/>
        <w:rPr>
          <w:b/>
        </w:rPr>
      </w:pPr>
      <w:r w:rsidRPr="00D90DB8">
        <w:rPr>
          <w:b/>
        </w:rPr>
        <w:t>Пояснительная записка</w:t>
      </w:r>
    </w:p>
    <w:p w14:paraId="210B0ADF" w14:textId="77777777" w:rsidR="000B2804" w:rsidRPr="00D90DB8" w:rsidRDefault="000B2804" w:rsidP="00FE4667">
      <w:pPr>
        <w:jc w:val="center"/>
        <w:rPr>
          <w:b/>
        </w:rPr>
      </w:pPr>
      <w:r w:rsidRPr="00D90DB8">
        <w:rPr>
          <w:b/>
        </w:rPr>
        <w:t>к проекту постановления Правительства Санкт-Петербурга</w:t>
      </w:r>
    </w:p>
    <w:p w14:paraId="3FACBE2A" w14:textId="77777777" w:rsidR="000B2804" w:rsidRPr="00D90DB8" w:rsidRDefault="000B2804" w:rsidP="00FE4667">
      <w:pPr>
        <w:jc w:val="center"/>
        <w:rPr>
          <w:b/>
        </w:rPr>
      </w:pPr>
      <w:r w:rsidRPr="00D90DB8">
        <w:rPr>
          <w:b/>
        </w:rPr>
        <w:t>«О перераспределении объемов работ, предусмотренных Комитету</w:t>
      </w:r>
    </w:p>
    <w:p w14:paraId="61083117" w14:textId="77777777" w:rsidR="000B2804" w:rsidRPr="00D90DB8" w:rsidRDefault="000B2804" w:rsidP="00FE4667">
      <w:pPr>
        <w:jc w:val="center"/>
        <w:rPr>
          <w:b/>
        </w:rPr>
      </w:pPr>
      <w:r w:rsidRPr="00D90DB8">
        <w:rPr>
          <w:b/>
        </w:rPr>
        <w:t>по строительству, между объектами Адресной инвестиционной программы</w:t>
      </w:r>
    </w:p>
    <w:p w14:paraId="12502569" w14:textId="77777777" w:rsidR="004032A4" w:rsidRDefault="00281F60" w:rsidP="00FE4667">
      <w:pPr>
        <w:jc w:val="center"/>
        <w:rPr>
          <w:b/>
        </w:rPr>
      </w:pPr>
      <w:r w:rsidRPr="00D90DB8">
        <w:rPr>
          <w:b/>
        </w:rPr>
        <w:t>на 202</w:t>
      </w:r>
      <w:r w:rsidR="00181D21">
        <w:rPr>
          <w:b/>
        </w:rPr>
        <w:t>1</w:t>
      </w:r>
      <w:r w:rsidR="00CE2330">
        <w:rPr>
          <w:b/>
        </w:rPr>
        <w:t xml:space="preserve"> </w:t>
      </w:r>
      <w:r w:rsidR="000B2804" w:rsidRPr="00D90DB8">
        <w:rPr>
          <w:b/>
        </w:rPr>
        <w:t>год и на плановый период 202</w:t>
      </w:r>
      <w:r w:rsidR="00181D21">
        <w:rPr>
          <w:b/>
        </w:rPr>
        <w:t>2</w:t>
      </w:r>
      <w:r w:rsidR="000B2804" w:rsidRPr="00D90DB8">
        <w:rPr>
          <w:b/>
        </w:rPr>
        <w:t xml:space="preserve"> и 202</w:t>
      </w:r>
      <w:r w:rsidR="00181D21">
        <w:rPr>
          <w:b/>
        </w:rPr>
        <w:t>3</w:t>
      </w:r>
      <w:r w:rsidR="004032A4">
        <w:rPr>
          <w:b/>
        </w:rPr>
        <w:t xml:space="preserve"> годов</w:t>
      </w:r>
      <w:r w:rsidR="0015488B">
        <w:rPr>
          <w:b/>
        </w:rPr>
        <w:t xml:space="preserve"> и внесении изменений </w:t>
      </w:r>
    </w:p>
    <w:p w14:paraId="27B7EFC2" w14:textId="77777777" w:rsidR="000B2804" w:rsidRPr="00D90DB8" w:rsidRDefault="0015488B" w:rsidP="00FE4667">
      <w:pPr>
        <w:jc w:val="center"/>
        <w:rPr>
          <w:b/>
        </w:rPr>
      </w:pPr>
      <w:r>
        <w:rPr>
          <w:b/>
        </w:rPr>
        <w:t xml:space="preserve">в некоторые постановления </w:t>
      </w:r>
      <w:r w:rsidRPr="0015488B">
        <w:rPr>
          <w:b/>
        </w:rPr>
        <w:t>Правительства Санкт-Петербурга</w:t>
      </w:r>
      <w:r w:rsidR="004032A4">
        <w:rPr>
          <w:b/>
        </w:rPr>
        <w:t>»</w:t>
      </w:r>
    </w:p>
    <w:p w14:paraId="5675AB4F" w14:textId="77777777" w:rsidR="000B2804" w:rsidRPr="00D90DB8" w:rsidRDefault="000B2804" w:rsidP="00FE4667">
      <w:pPr>
        <w:pStyle w:val="a8"/>
        <w:tabs>
          <w:tab w:val="left" w:pos="0"/>
          <w:tab w:val="left" w:pos="851"/>
        </w:tabs>
        <w:spacing w:after="0"/>
        <w:ind w:left="0"/>
        <w:jc w:val="both"/>
      </w:pPr>
    </w:p>
    <w:p w14:paraId="7B39DAA0" w14:textId="71AE7EBC" w:rsidR="00281F60" w:rsidRPr="00A83AC6" w:rsidRDefault="00344016" w:rsidP="00FE4667">
      <w:pPr>
        <w:pStyle w:val="a8"/>
        <w:tabs>
          <w:tab w:val="left" w:pos="0"/>
          <w:tab w:val="left" w:pos="851"/>
        </w:tabs>
        <w:spacing w:after="0"/>
        <w:ind w:left="0"/>
        <w:contextualSpacing/>
        <w:jc w:val="both"/>
      </w:pPr>
      <w:r w:rsidRPr="00D90DB8">
        <w:tab/>
      </w:r>
      <w:r w:rsidR="000B2804" w:rsidRPr="00D90DB8">
        <w:t>Проект постановления Правительства Санкт-Петербурга</w:t>
      </w:r>
      <w:r w:rsidR="00CE2330">
        <w:t xml:space="preserve"> </w:t>
      </w:r>
      <w:r w:rsidR="00D4117D" w:rsidRPr="00D90DB8">
        <w:t xml:space="preserve">«О </w:t>
      </w:r>
      <w:r w:rsidR="000B2804" w:rsidRPr="00D90DB8">
        <w:t>перераспределении объемов работ, предусмотренных Комитету</w:t>
      </w:r>
      <w:r w:rsidR="00CE2330">
        <w:t xml:space="preserve"> </w:t>
      </w:r>
      <w:r w:rsidR="000B2804" w:rsidRPr="00D90DB8">
        <w:t>по строительству, между объектами Адресной инвестиционной программы</w:t>
      </w:r>
      <w:r w:rsidR="00CE2330">
        <w:t xml:space="preserve"> </w:t>
      </w:r>
      <w:r w:rsidR="00281F60" w:rsidRPr="00D90DB8">
        <w:t>на 202</w:t>
      </w:r>
      <w:r w:rsidR="00602E5E">
        <w:t>1</w:t>
      </w:r>
      <w:r w:rsidR="000B2804" w:rsidRPr="00D90DB8">
        <w:t xml:space="preserve"> год и на плановый период 202</w:t>
      </w:r>
      <w:r w:rsidR="00602E5E">
        <w:t>2</w:t>
      </w:r>
      <w:r w:rsidR="00281F60" w:rsidRPr="00D90DB8">
        <w:t xml:space="preserve"> и 202</w:t>
      </w:r>
      <w:r w:rsidR="00602E5E">
        <w:t>3</w:t>
      </w:r>
      <w:r w:rsidR="007F1FE2" w:rsidRPr="00D90DB8">
        <w:t xml:space="preserve"> годов</w:t>
      </w:r>
      <w:r w:rsidR="00CE2330">
        <w:t xml:space="preserve">                           </w:t>
      </w:r>
      <w:r w:rsidR="004032A4">
        <w:t xml:space="preserve">и внесении изменений </w:t>
      </w:r>
      <w:r w:rsidR="004032A4" w:rsidRPr="004032A4">
        <w:t>в некоторые постановления Правительства Санкт-Петербурга</w:t>
      </w:r>
      <w:r w:rsidR="008A1C9D">
        <w:t xml:space="preserve">» </w:t>
      </w:r>
      <w:r w:rsidR="00702879">
        <w:t xml:space="preserve">        </w:t>
      </w:r>
      <w:r w:rsidR="008A1C9D">
        <w:t>(далее – П</w:t>
      </w:r>
      <w:r w:rsidR="000B2804" w:rsidRPr="00D90DB8">
        <w:t xml:space="preserve">роект) подготовлен Комитетом по строительству в соответствии </w:t>
      </w:r>
      <w:r w:rsidR="00CE2330">
        <w:t xml:space="preserve">                                           </w:t>
      </w:r>
      <w:r w:rsidR="000B2804" w:rsidRPr="00D90DB8">
        <w:t xml:space="preserve">с постановлением Правительства Санкт-Петербурга от 20.10.2010 № 1435 «Об организации деятельности исполнительных органов государственной власти Санкт-Петербурга </w:t>
      </w:r>
      <w:r w:rsidR="00CE2330">
        <w:t xml:space="preserve">                         </w:t>
      </w:r>
      <w:r w:rsidR="000B2804" w:rsidRPr="00D90DB8">
        <w:t xml:space="preserve">по подготовке и 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</w:t>
      </w:r>
      <w:r w:rsidR="00CE2330">
        <w:t xml:space="preserve">   </w:t>
      </w:r>
      <w:r w:rsidR="000B2804" w:rsidRPr="00D90DB8">
        <w:t>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</w:t>
      </w:r>
      <w:r w:rsidR="008A1C9D">
        <w:t xml:space="preserve"> </w:t>
      </w:r>
      <w:r w:rsidR="000B2804" w:rsidRPr="00D90DB8">
        <w:t>с целью обеспечения бюджетными ассигнованиями проведения конкурсных процедур</w:t>
      </w:r>
      <w:r w:rsidR="00CE2330">
        <w:t xml:space="preserve"> </w:t>
      </w:r>
      <w:r w:rsidR="000B2804" w:rsidRPr="00D90DB8">
        <w:t>и заключения государственных контрактов</w:t>
      </w:r>
      <w:r w:rsidR="00281F60" w:rsidRPr="00D90DB8">
        <w:t>, обеспечения бюджетными ассигнованиями заключенных контрактов</w:t>
      </w:r>
      <w:r w:rsidR="00CE2330">
        <w:t xml:space="preserve"> </w:t>
      </w:r>
      <w:r w:rsidR="000B2804" w:rsidRPr="00D90DB8">
        <w:t>по объектам Адресной инвестиционной программы</w:t>
      </w:r>
      <w:r w:rsidR="001D36A3">
        <w:t xml:space="preserve">, а также </w:t>
      </w:r>
      <w:r w:rsidR="00CE2330">
        <w:t>внесения</w:t>
      </w:r>
      <w:r w:rsidR="00BB4BD3" w:rsidRPr="00A83AC6">
        <w:t xml:space="preserve"> </w:t>
      </w:r>
      <w:r w:rsidR="00CE2330">
        <w:t xml:space="preserve">соответствующих </w:t>
      </w:r>
      <w:r w:rsidR="00BB4BD3" w:rsidRPr="00A83AC6">
        <w:t xml:space="preserve">изменений </w:t>
      </w:r>
      <w:r w:rsidR="00CE2330">
        <w:t xml:space="preserve">                                       </w:t>
      </w:r>
      <w:r w:rsidR="00BB4BD3" w:rsidRPr="00A83AC6">
        <w:t>в государственные программы Санкт-Петербурга</w:t>
      </w:r>
      <w:r w:rsidR="00A83AC6">
        <w:t xml:space="preserve"> по объектам, </w:t>
      </w:r>
      <w:r w:rsidR="00E611E6" w:rsidRPr="00A54706">
        <w:t>согласно приложению</w:t>
      </w:r>
      <w:r w:rsidR="00CE2330">
        <w:t xml:space="preserve">                         </w:t>
      </w:r>
      <w:r w:rsidR="00E611E6">
        <w:t xml:space="preserve">к </w:t>
      </w:r>
      <w:r w:rsidR="008A1C9D">
        <w:t>П</w:t>
      </w:r>
      <w:r w:rsidR="00E611E6">
        <w:t>роекту</w:t>
      </w:r>
      <w:r w:rsidR="00A83AC6" w:rsidRPr="00A83AC6">
        <w:t xml:space="preserve">. </w:t>
      </w:r>
    </w:p>
    <w:p w14:paraId="75851FA9" w14:textId="34A16402" w:rsidR="000B2804" w:rsidRPr="00D90DB8" w:rsidRDefault="00344016" w:rsidP="00FE4667">
      <w:pPr>
        <w:pStyle w:val="a8"/>
        <w:tabs>
          <w:tab w:val="left" w:pos="0"/>
          <w:tab w:val="left" w:pos="851"/>
        </w:tabs>
        <w:spacing w:after="0"/>
        <w:ind w:left="0"/>
        <w:contextualSpacing/>
        <w:jc w:val="both"/>
      </w:pPr>
      <w:r w:rsidRPr="00D90DB8">
        <w:tab/>
      </w:r>
      <w:r w:rsidR="000B2804" w:rsidRPr="00D90DB8">
        <w:t>Перераспреде</w:t>
      </w:r>
      <w:r w:rsidR="00281F60" w:rsidRPr="00D90DB8">
        <w:t xml:space="preserve">ление лимитов финансирования </w:t>
      </w:r>
      <w:r w:rsidR="000B2804" w:rsidRPr="00D90DB8">
        <w:t>между объектами Адресной инвестиционной программы производ</w:t>
      </w:r>
      <w:r w:rsidR="00C02C36" w:rsidRPr="00D90DB8">
        <w:t xml:space="preserve">ится согласно </w:t>
      </w:r>
      <w:r w:rsidR="00C02C36" w:rsidRPr="002E144C">
        <w:t xml:space="preserve">пункту 2 статьи </w:t>
      </w:r>
      <w:r w:rsidR="002E144C">
        <w:t>19</w:t>
      </w:r>
      <w:r w:rsidR="00CE2330">
        <w:t xml:space="preserve"> Закона </w:t>
      </w:r>
      <w:r w:rsidR="00F773FC">
        <w:br/>
      </w:r>
      <w:r w:rsidR="000B2804" w:rsidRPr="00D90DB8">
        <w:t xml:space="preserve">Санкт-Петербурга от </w:t>
      </w:r>
      <w:r w:rsidR="00181D21">
        <w:t>26</w:t>
      </w:r>
      <w:r w:rsidR="00431D19" w:rsidRPr="00D90DB8">
        <w:t>.11.20</w:t>
      </w:r>
      <w:r w:rsidR="00181D21">
        <w:t>20</w:t>
      </w:r>
      <w:r w:rsidR="00431D19" w:rsidRPr="00D90DB8">
        <w:t xml:space="preserve"> № </w:t>
      </w:r>
      <w:r w:rsidR="00181D21">
        <w:t>549</w:t>
      </w:r>
      <w:r w:rsidR="00431D19" w:rsidRPr="00D90DB8">
        <w:t>-1</w:t>
      </w:r>
      <w:r w:rsidR="00181D21">
        <w:t>14</w:t>
      </w:r>
      <w:r w:rsidR="00F773FC">
        <w:t xml:space="preserve"> </w:t>
      </w:r>
      <w:r w:rsidR="00833421" w:rsidRPr="00D90DB8">
        <w:t>«</w:t>
      </w:r>
      <w:r w:rsidR="000B2804" w:rsidRPr="00D90DB8">
        <w:t>О бюджете</w:t>
      </w:r>
      <w:r w:rsidR="00CE2330">
        <w:t xml:space="preserve"> </w:t>
      </w:r>
      <w:r w:rsidR="00281F60" w:rsidRPr="00D90DB8">
        <w:t>Санкт-Петербурга</w:t>
      </w:r>
      <w:r w:rsidR="00CE2330">
        <w:t xml:space="preserve"> </w:t>
      </w:r>
      <w:r w:rsidR="00281F60" w:rsidRPr="00D90DB8">
        <w:t>на 202</w:t>
      </w:r>
      <w:r w:rsidR="00181D21">
        <w:t>1</w:t>
      </w:r>
      <w:r w:rsidR="000B2804" w:rsidRPr="00D90DB8">
        <w:t xml:space="preserve"> год </w:t>
      </w:r>
      <w:r w:rsidR="00F773FC">
        <w:br/>
      </w:r>
      <w:r w:rsidR="000B2804" w:rsidRPr="00D90DB8">
        <w:t>и на плановый период 202</w:t>
      </w:r>
      <w:r w:rsidR="00181D21">
        <w:t>2</w:t>
      </w:r>
      <w:r w:rsidR="000B2804" w:rsidRPr="00D90DB8">
        <w:t xml:space="preserve"> и 202</w:t>
      </w:r>
      <w:r w:rsidR="00181D21">
        <w:t>3</w:t>
      </w:r>
      <w:r w:rsidR="000B2804" w:rsidRPr="00D90DB8">
        <w:t xml:space="preserve"> годов».</w:t>
      </w:r>
    </w:p>
    <w:p w14:paraId="0F1C9A32" w14:textId="77777777" w:rsidR="001D36A3" w:rsidRDefault="00344016" w:rsidP="00FE4667">
      <w:pPr>
        <w:pStyle w:val="a8"/>
        <w:tabs>
          <w:tab w:val="left" w:pos="0"/>
          <w:tab w:val="left" w:pos="851"/>
        </w:tabs>
        <w:spacing w:after="0"/>
        <w:ind w:left="0"/>
        <w:contextualSpacing/>
        <w:jc w:val="both"/>
      </w:pPr>
      <w:r w:rsidRPr="00D90DB8">
        <w:tab/>
      </w:r>
      <w:r w:rsidR="000B2804" w:rsidRPr="001D36A3">
        <w:t>Объём перераспределения составляет</w:t>
      </w:r>
      <w:r w:rsidR="001D36A3" w:rsidRPr="001D36A3">
        <w:t xml:space="preserve">: </w:t>
      </w:r>
    </w:p>
    <w:p w14:paraId="5754371F" w14:textId="77777777" w:rsidR="001D36A3" w:rsidRDefault="001D36A3" w:rsidP="00FE4667">
      <w:pPr>
        <w:pStyle w:val="a8"/>
        <w:tabs>
          <w:tab w:val="left" w:pos="0"/>
          <w:tab w:val="left" w:pos="851"/>
        </w:tabs>
        <w:spacing w:after="0"/>
        <w:ind w:left="0"/>
        <w:contextualSpacing/>
        <w:jc w:val="both"/>
      </w:pPr>
      <w:r>
        <w:tab/>
      </w:r>
      <w:r w:rsidRPr="001D36A3">
        <w:t>на 2021 год</w:t>
      </w:r>
      <w:r w:rsidR="00CE2330">
        <w:tab/>
      </w:r>
      <w:r w:rsidR="007F1AE9" w:rsidRPr="001D36A3">
        <w:t xml:space="preserve">+/- </w:t>
      </w:r>
      <w:r w:rsidRPr="001D36A3">
        <w:t>1 103 068,7</w:t>
      </w:r>
      <w:r>
        <w:t xml:space="preserve"> </w:t>
      </w:r>
      <w:proofErr w:type="spellStart"/>
      <w:r>
        <w:t>тыс.руб</w:t>
      </w:r>
      <w:proofErr w:type="spellEnd"/>
      <w:r>
        <w:t>.,</w:t>
      </w:r>
    </w:p>
    <w:p w14:paraId="54D37AA0" w14:textId="77777777" w:rsidR="001D36A3" w:rsidRDefault="001D36A3" w:rsidP="00FE4667">
      <w:pPr>
        <w:pStyle w:val="a8"/>
        <w:tabs>
          <w:tab w:val="left" w:pos="0"/>
          <w:tab w:val="left" w:pos="851"/>
        </w:tabs>
        <w:spacing w:after="0"/>
        <w:ind w:left="0"/>
        <w:contextualSpacing/>
        <w:jc w:val="both"/>
      </w:pPr>
      <w:r>
        <w:tab/>
      </w:r>
      <w:r w:rsidRPr="001D36A3">
        <w:t>на 2022 год</w:t>
      </w:r>
      <w:r w:rsidR="00CE2330">
        <w:tab/>
      </w:r>
      <w:r>
        <w:t xml:space="preserve">+/- 652 643,5 </w:t>
      </w:r>
      <w:proofErr w:type="spellStart"/>
      <w:r>
        <w:t>тыс.руб</w:t>
      </w:r>
      <w:proofErr w:type="spellEnd"/>
      <w:r>
        <w:t xml:space="preserve">., </w:t>
      </w:r>
    </w:p>
    <w:p w14:paraId="50142836" w14:textId="77777777" w:rsidR="001D36A3" w:rsidRPr="001D36A3" w:rsidRDefault="00CE2330" w:rsidP="00FE4667">
      <w:pPr>
        <w:pStyle w:val="a8"/>
        <w:tabs>
          <w:tab w:val="left" w:pos="0"/>
          <w:tab w:val="left" w:pos="851"/>
        </w:tabs>
        <w:spacing w:after="0"/>
        <w:ind w:left="0"/>
        <w:contextualSpacing/>
        <w:jc w:val="both"/>
      </w:pPr>
      <w:r>
        <w:tab/>
        <w:t>на 2023 год</w:t>
      </w:r>
      <w:r>
        <w:tab/>
      </w:r>
      <w:r w:rsidR="001D36A3">
        <w:t xml:space="preserve">+/- 539 808,3 </w:t>
      </w:r>
      <w:proofErr w:type="spellStart"/>
      <w:r w:rsidR="001D36A3">
        <w:t>тыс.руб</w:t>
      </w:r>
      <w:proofErr w:type="spellEnd"/>
      <w:r w:rsidR="001D36A3">
        <w:t>.</w:t>
      </w:r>
    </w:p>
    <w:p w14:paraId="30578286" w14:textId="77777777" w:rsidR="001244A1" w:rsidRPr="00A16FE7" w:rsidRDefault="001244A1" w:rsidP="00FE4667">
      <w:pPr>
        <w:tabs>
          <w:tab w:val="left" w:pos="0"/>
        </w:tabs>
        <w:contextualSpacing/>
        <w:jc w:val="both"/>
        <w:rPr>
          <w:sz w:val="6"/>
          <w:szCs w:val="6"/>
          <w:u w:val="single"/>
        </w:rPr>
      </w:pPr>
    </w:p>
    <w:p w14:paraId="28371F87" w14:textId="77777777" w:rsidR="00DA0621" w:rsidRPr="00D90DB8" w:rsidRDefault="00344016" w:rsidP="00FE4667">
      <w:pPr>
        <w:tabs>
          <w:tab w:val="left" w:pos="0"/>
        </w:tabs>
        <w:contextualSpacing/>
        <w:jc w:val="both"/>
        <w:rPr>
          <w:b/>
        </w:rPr>
      </w:pPr>
      <w:r w:rsidRPr="00D90DB8">
        <w:rPr>
          <w:b/>
        </w:rPr>
        <w:tab/>
      </w:r>
      <w:r w:rsidR="00A01F69" w:rsidRPr="00D90DB8">
        <w:rPr>
          <w:b/>
        </w:rPr>
        <w:t>В рамках данного перераспределения предлагается увеличение лимитов финансирования</w:t>
      </w:r>
      <w:r w:rsidR="002633F0" w:rsidRPr="00D90DB8">
        <w:rPr>
          <w:b/>
        </w:rPr>
        <w:t xml:space="preserve"> по следующим объектам</w:t>
      </w:r>
      <w:r w:rsidR="00A01F69" w:rsidRPr="00D90DB8">
        <w:rPr>
          <w:b/>
        </w:rPr>
        <w:t>:</w:t>
      </w:r>
    </w:p>
    <w:p w14:paraId="65C15781" w14:textId="77777777" w:rsidR="001B4572" w:rsidRPr="007E5E45" w:rsidRDefault="001B4572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7E5E45">
        <w:t>ИНЖЕНЕРНАЯ ПОДГОТОВКА ТЕРРИТОРИИ КВАРТАЛА 74 Б РАЙОНА КАМЕНКА, ОГРАНИЧЕННОЙ ГЛУХАРСКОЙ УЛ., ПР. АВИАКОНСТРУКТОРОВ, ПЛЕСЕЦКОЙ УЛ., НИЖНЕ-КАМЕНСКОЙ УЛ. С ИНЖЕНЕРНЫМ И ИНЖЕНЕРНО-ТРАНСПОРТНЫМ ОБЕСПЕЧЕНИЕМ.</w:t>
      </w:r>
      <w:r w:rsidR="00CE2330" w:rsidRPr="007E5E45">
        <w:t xml:space="preserve"> </w:t>
      </w:r>
      <w:r w:rsidRPr="007E5E45">
        <w:t xml:space="preserve">Увеличение лимита финансирования </w:t>
      </w:r>
      <w:r w:rsidR="00602E5E" w:rsidRPr="007E5E45">
        <w:t xml:space="preserve">2021 года            </w:t>
      </w:r>
      <w:r w:rsidRPr="007E5E45">
        <w:t xml:space="preserve">в размере +42 008,8 </w:t>
      </w:r>
      <w:proofErr w:type="spellStart"/>
      <w:r w:rsidRPr="007E5E45">
        <w:t>тыс.руб</w:t>
      </w:r>
      <w:proofErr w:type="spellEnd"/>
      <w:r w:rsidRPr="007E5E45">
        <w:t xml:space="preserve">. в связи с </w:t>
      </w:r>
      <w:r w:rsidR="00435684" w:rsidRPr="007E5E45">
        <w:t>включением</w:t>
      </w:r>
      <w:r w:rsidRPr="007E5E45">
        <w:t xml:space="preserve"> в сметную стоимость затрат</w:t>
      </w:r>
      <w:r w:rsidR="00CE2330" w:rsidRPr="007E5E45">
        <w:t xml:space="preserve"> </w:t>
      </w:r>
      <w:r w:rsidR="00435684" w:rsidRPr="007E5E45">
        <w:t xml:space="preserve">                      </w:t>
      </w:r>
      <w:r w:rsidRPr="007E5E45">
        <w:t xml:space="preserve">на увеличение </w:t>
      </w:r>
      <w:r w:rsidR="00015C7A" w:rsidRPr="007E5E45">
        <w:t xml:space="preserve">в пределах 10% </w:t>
      </w:r>
      <w:r w:rsidRPr="007E5E45">
        <w:t xml:space="preserve">цены </w:t>
      </w:r>
      <w:r w:rsidR="00CE2330" w:rsidRPr="007E5E45">
        <w:t xml:space="preserve">государственного контракта </w:t>
      </w:r>
      <w:r w:rsidRPr="007E5E45">
        <w:t>на завершение инженерной подготовки от 24.03.2020 с ООО «Террикон» № 11/ЗП-20</w:t>
      </w:r>
      <w:r w:rsidR="00435684" w:rsidRPr="007E5E45">
        <w:t xml:space="preserve"> по результатам положительного заключения экспертизы по корректировке проекта</w:t>
      </w:r>
      <w:r w:rsidR="00015C7A" w:rsidRPr="007E5E45">
        <w:t xml:space="preserve"> </w:t>
      </w:r>
      <w:r w:rsidRPr="007E5E45">
        <w:t>от 10.12.2020</w:t>
      </w:r>
      <w:r w:rsidR="00015C7A" w:rsidRPr="007E5E45">
        <w:t xml:space="preserve">                        </w:t>
      </w:r>
      <w:r w:rsidRPr="007E5E45">
        <w:t>№ 78-1-1-3-063466-2020.</w:t>
      </w:r>
      <w:r w:rsidR="00435684" w:rsidRPr="007E5E45">
        <w:t xml:space="preserve"> </w:t>
      </w:r>
      <w:r w:rsidRPr="007E5E45">
        <w:t>Расходное обязательство на объект: пункт 2.5.4 подпрограммы 1 «Улучшение жилищных условий жителей</w:t>
      </w:r>
      <w:r w:rsidR="00435684" w:rsidRPr="007E5E45">
        <w:t xml:space="preserve"> </w:t>
      </w:r>
      <w:r w:rsidRPr="007E5E45">
        <w:t>Санкт-Петербурга» государственной программы Санкт-Петербург</w:t>
      </w:r>
      <w:r w:rsidR="00015C7A" w:rsidRPr="007E5E45">
        <w:t xml:space="preserve">а «Обеспечение доступным жильем </w:t>
      </w:r>
      <w:r w:rsidRPr="007E5E45">
        <w:t xml:space="preserve">и жилищно-коммунальными услугами жителей Санкт-Петербурга» утвержденной постановлением Правительства  </w:t>
      </w:r>
      <w:r w:rsidR="00015C7A" w:rsidRPr="007E5E45">
        <w:t xml:space="preserve">                              </w:t>
      </w:r>
      <w:r w:rsidRPr="007E5E45">
        <w:t>Санкт-Петербурга от 23.06.2014 № 491.</w:t>
      </w:r>
    </w:p>
    <w:p w14:paraId="4546EB6C" w14:textId="77777777" w:rsidR="00015C7A" w:rsidRPr="007E5E45" w:rsidRDefault="00015C7A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7E5E45">
        <w:t>СТРОИТЕЛЬСТВО СЕТЕЙ (ОБЪЕКТОВ) ЭНЕРГОСНАБЖЕНИЯ                            ДЛЯ ТЕХНОЛОГИЧЕСКОГО ПРИСОЕДИНЕНИЯ ОБЪЕКТОВ КАПИТАЛЬНОГО СТРОИТЕЛЬСТВА К СЕТЯМ ЭНЕРГОСНАБЖЕНИЯ.</w:t>
      </w:r>
      <w:r w:rsidR="001979CB" w:rsidRPr="007E5E45">
        <w:t xml:space="preserve"> </w:t>
      </w:r>
      <w:r w:rsidR="002F31D4" w:rsidRPr="007E5E45">
        <w:t>Увеличение лимита финансирования 2021 года в размере +</w:t>
      </w:r>
      <w:r w:rsidR="002F31D4" w:rsidRPr="00994DBA">
        <w:t xml:space="preserve">120 220,3 </w:t>
      </w:r>
      <w:proofErr w:type="spellStart"/>
      <w:r w:rsidR="002F31D4" w:rsidRPr="00994DBA">
        <w:t>тыс.руб</w:t>
      </w:r>
      <w:proofErr w:type="spellEnd"/>
      <w:r w:rsidR="002F31D4" w:rsidRPr="00994DBA">
        <w:t xml:space="preserve">. в связи с необходимостью </w:t>
      </w:r>
      <w:r w:rsidR="00EF2718" w:rsidRPr="00994DBA">
        <w:t xml:space="preserve">обеспечения </w:t>
      </w:r>
      <w:r w:rsidR="002F31D4" w:rsidRPr="00994DBA">
        <w:t xml:space="preserve">оплаты договора технологического присоединения к электрическим сетям </w:t>
      </w:r>
      <w:r w:rsidR="00EF2718" w:rsidRPr="00994DBA">
        <w:t xml:space="preserve">                             </w:t>
      </w:r>
      <w:r w:rsidR="002F31D4" w:rsidRPr="00994DBA">
        <w:t>ПАО «</w:t>
      </w:r>
      <w:proofErr w:type="spellStart"/>
      <w:r w:rsidR="00EF2718" w:rsidRPr="00EF2718">
        <w:t>Россети</w:t>
      </w:r>
      <w:proofErr w:type="spellEnd"/>
      <w:r w:rsidR="00EF2718" w:rsidRPr="00EF2718">
        <w:t xml:space="preserve"> </w:t>
      </w:r>
      <w:r w:rsidR="002F31D4" w:rsidRPr="00994DBA">
        <w:t>Ленэнерго»</w:t>
      </w:r>
      <w:r w:rsidR="00EF2718" w:rsidRPr="00994DBA">
        <w:t xml:space="preserve"> </w:t>
      </w:r>
      <w:r w:rsidR="002F31D4" w:rsidRPr="00994DBA">
        <w:t>№ ОД-СПб-001663-21/002421-Э-21</w:t>
      </w:r>
      <w:r w:rsidR="008A1C9D">
        <w:t xml:space="preserve"> по объекту: «С</w:t>
      </w:r>
      <w:r w:rsidR="00EF2718" w:rsidRPr="00994DBA">
        <w:t>троительство</w:t>
      </w:r>
      <w:r w:rsidR="001979CB" w:rsidRPr="00994DBA">
        <w:t xml:space="preserve"> </w:t>
      </w:r>
      <w:r w:rsidR="001979CB" w:rsidRPr="00994DBA">
        <w:lastRenderedPageBreak/>
        <w:t>здания</w:t>
      </w:r>
      <w:r w:rsidR="002F31D4" w:rsidRPr="00994DBA">
        <w:t xml:space="preserve"> </w:t>
      </w:r>
      <w:r w:rsidR="001979CB" w:rsidRPr="00994DBA">
        <w:t xml:space="preserve">нового корпуса городской больницы Святого Великомученика Георгия, по адресу: Санкт-Петербург, Северный пр., д.1, </w:t>
      </w:r>
      <w:proofErr w:type="spellStart"/>
      <w:r w:rsidR="001979CB" w:rsidRPr="00994DBA">
        <w:t>лит.А</w:t>
      </w:r>
      <w:proofErr w:type="spellEnd"/>
      <w:r w:rsidR="008A1C9D">
        <w:t>»</w:t>
      </w:r>
      <w:r w:rsidR="001979CB" w:rsidRPr="00994DBA">
        <w:t xml:space="preserve">. </w:t>
      </w:r>
    </w:p>
    <w:p w14:paraId="4CC255DE" w14:textId="77777777" w:rsidR="003A5009" w:rsidRPr="00EF2718" w:rsidRDefault="003A5009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EF2718">
        <w:t xml:space="preserve">СТРОИТЕЛЬСТВО ЗДАНИЯ ОБЩЕОБРАЗОВАТЕЛЬНОЙ ШКОЛЫ, САНКТ-ПЕТЕРБУРГ, ШУВАЛОВСКИЙ ПРОСПЕКТ,  УЧАСТОК 104, (ЮЖНАЯ ЧАСТЬ КВАРТАЛА 75А РАЙОНА КАМЕНКА) (550 МЕСТ), ВКЛЮЧАЯ КОРРЕКТИРОВКУ ПРОЕКТНОЙ ДОКУМЕНТАЦИИ СТАДИИ РД. Увеличение лимита в размере                    </w:t>
      </w:r>
      <w:r w:rsidR="00EF2718" w:rsidRPr="00EF2718">
        <w:t xml:space="preserve">                + 28 887,0 </w:t>
      </w:r>
      <w:proofErr w:type="spellStart"/>
      <w:r w:rsidR="00EF2718" w:rsidRPr="00EF2718">
        <w:t>тыс.руб</w:t>
      </w:r>
      <w:proofErr w:type="spellEnd"/>
      <w:r w:rsidR="00EF2718" w:rsidRPr="00EF2718">
        <w:t>. для обеспечения работ по г</w:t>
      </w:r>
      <w:r w:rsidRPr="00EF2718">
        <w:t xml:space="preserve">осударственному контракту от 03.04.2020 №18/ЭА-20 с ООО «ЭДИНАЛЬФА» с учетом неисполнения </w:t>
      </w:r>
      <w:r w:rsidR="00EF2718" w:rsidRPr="00EF2718">
        <w:t xml:space="preserve">объема работ 2020 года </w:t>
      </w:r>
      <w:r w:rsidRPr="00EF2718">
        <w:t xml:space="preserve">в связи с необходимостью повторного прохождения экспертизы (корректировка разделов «Архитектурные решения», «Конструкции железобетонные») по причине выявленных несоответствий проектной документации стадий «Проектирование» и «Рабочая документация». Положительное заключение экспертизы по проектной документации  </w:t>
      </w:r>
      <w:r w:rsidR="00EF2718" w:rsidRPr="00EF2718">
        <w:t xml:space="preserve">                    </w:t>
      </w:r>
      <w:r w:rsidRPr="00EF2718">
        <w:t>от 26.09.2014 № 78-1-5-0495-14. Плановый срок получения положительного заключения экспертизы (корректировка проекта) - 29.03.2021 года. Расходное обязательство на объект: пункт 2.1.11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 Санкт-Петербурга от 04.06.2014 № 453.</w:t>
      </w:r>
    </w:p>
    <w:p w14:paraId="5664F200" w14:textId="77777777" w:rsidR="003A5009" w:rsidRPr="00EF2718" w:rsidRDefault="003A5009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EF2718">
        <w:t>СТРОИТЕЛЬСТВО ОБЩЕОБРАЗОВАТЕЛЬНОЙ ШКОЛЫ ПО АДРЕСУ: САНКТ-ПЕТЕРБУРГ, ПРИМОРСКИЙ РАЙОН, ШУВАЛОВСКИЙ ПРОСПЕКТ, УЧАСТОК 144 (ЮЖНАЯ ЧАСТЬ КВАРТАЛА 78А РАЙОНА КАМЕНКА) (550 МЕСТ), ВКЛЮЧАЯ КОРРЕКТИРОВКУ ПРОЕКТНОЙ ДОКУМЕНТАЦ</w:t>
      </w:r>
      <w:r w:rsidR="00EF2718">
        <w:t>ИИ СТАДИИ РД. Увеличение лимита в размере +</w:t>
      </w:r>
      <w:r w:rsidR="00994DBA">
        <w:t xml:space="preserve"> </w:t>
      </w:r>
      <w:r w:rsidR="00EF2718">
        <w:t xml:space="preserve">29 250,6 </w:t>
      </w:r>
      <w:proofErr w:type="spellStart"/>
      <w:r w:rsidR="00EF2718">
        <w:t>тыс.</w:t>
      </w:r>
      <w:r w:rsidRPr="00EF2718">
        <w:t>руб</w:t>
      </w:r>
      <w:proofErr w:type="spellEnd"/>
      <w:r w:rsidRPr="00EF2718">
        <w:t xml:space="preserve">. для обеспечения работ </w:t>
      </w:r>
      <w:r w:rsidR="00EF2718">
        <w:t xml:space="preserve">                                         по г</w:t>
      </w:r>
      <w:r w:rsidRPr="00EF2718">
        <w:t xml:space="preserve">осударственному контракту от 31.10.2019 № 16/ЗП-19 с ООО «ИНТЕКС» с учетом неисполнения 2020 года в связи с низкими темпами производства работ подрядной организацией (ведется претензионная работа). Положительное заключение экспертизы </w:t>
      </w:r>
      <w:r w:rsidR="00EF2718">
        <w:t xml:space="preserve">                   от 26.09.2014 №</w:t>
      </w:r>
      <w:r w:rsidRPr="00EF2718">
        <w:t xml:space="preserve">78-1-5-0496-14. Расходное обязательство на объект: пункт 2.1.10 подпрограммы 2 «Развитие общего образования» государственной программы </w:t>
      </w:r>
      <w:r w:rsidR="00EF2718">
        <w:t xml:space="preserve">                        </w:t>
      </w:r>
      <w:r w:rsidRPr="00EF2718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14:paraId="79A4C75C" w14:textId="128FFF61" w:rsidR="003A5009" w:rsidRDefault="003A5009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EF2718">
        <w:t>СТРОИТЕЛЬСТВО ОБЩЕОБРАЗОВАТЕЛЬНОЙ ШКОЛЫ,</w:t>
      </w:r>
      <w:r w:rsidR="00F773FC">
        <w:t xml:space="preserve"> </w:t>
      </w:r>
      <w:r w:rsidR="00F773FC">
        <w:br/>
      </w:r>
      <w:r w:rsidRPr="00EF2718">
        <w:t>СЕВЕРО-ПРИМОРСКАЯ ЧАСТЬ, КВАРТАЛ 56АБ, КОРП.39 (550 МЕСТ).</w:t>
      </w:r>
      <w:r w:rsidR="00F773FC">
        <w:t xml:space="preserve"> </w:t>
      </w:r>
      <w:r w:rsidRPr="00EF2718">
        <w:t>Увеличение лимита в размере + 26 343,6 тыс. руб. для оплаты договоров технологического присоединения к сетям с ПАО «</w:t>
      </w:r>
      <w:proofErr w:type="spellStart"/>
      <w:r w:rsidRPr="00EF2718">
        <w:t>Россети</w:t>
      </w:r>
      <w:proofErr w:type="spellEnd"/>
      <w:r w:rsidRPr="00EF2718">
        <w:t xml:space="preserve"> Ленэнерго» от 02.11.2015 </w:t>
      </w:r>
      <w:r w:rsidR="00F773FC">
        <w:br/>
      </w:r>
      <w:r w:rsidRPr="00EF2718">
        <w:t xml:space="preserve">№ ОД-СПБ-4514-15/6662-Э-15 и  ГУП «ТЭК СПБ» от 21.10.2014 № 1076.055.14. Государственный контракт от 08.05.2019 № 07/ЗП-19 с ООО «СПЕЦСТРОЙ». Положительное заключение экспертизы по проектной документации от 27.12.2012 </w:t>
      </w:r>
      <w:r w:rsidR="00F773FC">
        <w:br/>
      </w:r>
      <w:r w:rsidRPr="00EF2718">
        <w:t xml:space="preserve">№ 78-1-5-0992-12. </w:t>
      </w:r>
      <w:proofErr w:type="gramStart"/>
      <w:r w:rsidRPr="00EF2718">
        <w:t xml:space="preserve">Требуется корректировка проекта с повторным прохождением экспертизы в части устранения разночтений между разделами «Архитектурные решения» </w:t>
      </w:r>
      <w:r w:rsidR="00F773FC">
        <w:br/>
      </w:r>
      <w:r w:rsidRPr="00EF2718">
        <w:t>и «Конструкции железобетонные», также в результате комплексного обследования технического состояния фундаментов выявленного аварийного состояния монолитных внутренних и наружных несущих стен подвала.</w:t>
      </w:r>
      <w:proofErr w:type="gramEnd"/>
      <w:r w:rsidRPr="00EF2718">
        <w:t xml:space="preserve"> Плановый срок получения заключения экспертизы на корректировку проекта – июнь 2021 года. Расходное обязательство </w:t>
      </w:r>
      <w:r w:rsidR="00F773FC">
        <w:br/>
      </w:r>
      <w:r w:rsidRPr="00EF2718">
        <w:t>на объект: пункт 2.1.5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14:paraId="4180FAB3" w14:textId="0969489A" w:rsidR="00FE4667" w:rsidRPr="00FE4667" w:rsidRDefault="00FE4667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FE4667">
        <w:t>СТРОИТЕЛЬСТВО ОБЪЕКТА НАЧАЛЬНОГО И СРЕДНЕГО ОБЩЕГО ОБРАЗОВАНИЯ, РАСПОЛОЖЕННОГО ПО АДРЕСУ: САНКТ-ПЕТЕРБУРГ, КОМЕНДАНТСКИЙ ПРОСПЕКТ, УЧАСТОК 2 (ЮГО-ВОСТОЧНЕЕ ПЕРЕСЕЧЕНИЯ</w:t>
      </w:r>
      <w:r w:rsidR="00F773FC">
        <w:br/>
      </w:r>
      <w:r w:rsidRPr="00FE4667">
        <w:t>С РЕКОЙ КАМЕНКОЙ) (1375 МЕСТ), ВКЛЮЧАЯ КОРРЕКТИРОВКУ ПРОЕКТНОЙ ДОКУМЕНТАЦИИ СТАДИИ РД. Увеличен</w:t>
      </w:r>
      <w:r w:rsidR="00CC5C9B">
        <w:t>ие лимита 2021 года в размере +</w:t>
      </w:r>
      <w:r w:rsidRPr="00FE4667">
        <w:t xml:space="preserve">13 221,7 </w:t>
      </w:r>
      <w:proofErr w:type="spellStart"/>
      <w:r w:rsidRPr="00FE4667">
        <w:t>тыс</w:t>
      </w:r>
      <w:proofErr w:type="gramStart"/>
      <w:r w:rsidRPr="00FE4667">
        <w:t>.р</w:t>
      </w:r>
      <w:proofErr w:type="gramEnd"/>
      <w:r w:rsidRPr="00FE4667">
        <w:t>уб</w:t>
      </w:r>
      <w:proofErr w:type="spellEnd"/>
      <w:r w:rsidRPr="00FE4667">
        <w:t>. для оплаты авансов по договорам технологического присоединения к инженерным сетям ГУП «ТЭК СПб», ГУП «Водоканал СПб» и ПАО «</w:t>
      </w:r>
      <w:proofErr w:type="spellStart"/>
      <w:r w:rsidRPr="00FE4667">
        <w:t>Россети</w:t>
      </w:r>
      <w:proofErr w:type="spellEnd"/>
      <w:r w:rsidRPr="00FE4667">
        <w:t xml:space="preserve"> Ленэнерго» и оплаты актов УСПХ с учетом неисполнения в 2020 году в связи с невозможностью заключения договоров технологического присоединения и оплаты </w:t>
      </w:r>
      <w:r w:rsidRPr="00994DBA">
        <w:t>I</w:t>
      </w:r>
      <w:r w:rsidRPr="00FE4667">
        <w:t xml:space="preserve"> этапа работ. Увеличение лимита </w:t>
      </w:r>
      <w:r w:rsidRPr="00FE4667">
        <w:lastRenderedPageBreak/>
        <w:t xml:space="preserve">2022 года в размере + 341,5 тыс. руб. для </w:t>
      </w:r>
      <w:r>
        <w:t xml:space="preserve">обеспечения </w:t>
      </w:r>
      <w:r w:rsidRPr="00FE4667">
        <w:t xml:space="preserve">завершения общестроительных работ и ввода объекта в эксплуатацию. Государственный контракт от 15.07.2020 № 46/ЭА-20 </w:t>
      </w:r>
      <w:r>
        <w:t xml:space="preserve">                    с ООО «НОРД-СТРОЙ». </w:t>
      </w:r>
      <w:r w:rsidRPr="00FE4667">
        <w:t>Положительное заключение экспертизы</w:t>
      </w:r>
      <w:r>
        <w:t xml:space="preserve"> </w:t>
      </w:r>
      <w:r w:rsidRPr="00FE4667">
        <w:t xml:space="preserve">по проектной документации от 24.04.2018 № 78-1-0216-18. Расходное обязательство на объект: </w:t>
      </w:r>
      <w:r>
        <w:t xml:space="preserve">                       </w:t>
      </w:r>
      <w:r w:rsidRPr="00FE4667">
        <w:t>пункт 2.1.46 подпрограммы 2 «Развитие общего образования» государственной программы Санкт-Петербурга «Развитие о</w:t>
      </w:r>
      <w:r>
        <w:t xml:space="preserve">бразования в Санкт-Петербурге», </w:t>
      </w:r>
      <w:r w:rsidRPr="00FE4667">
        <w:t>утвержденной постановлением Правительства Санкт-Петербурга от 04.06.2014 № 453.</w:t>
      </w:r>
    </w:p>
    <w:p w14:paraId="0C1E7C9F" w14:textId="77777777" w:rsidR="003A5009" w:rsidRPr="00FE4667" w:rsidRDefault="003A5009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FE4667">
        <w:t xml:space="preserve">СТРОИТЕЛЬСТВО ЗДАНИЯ ОБЩЕОБРАЗОВАТЕЛЬНОЙ ШКОЛЫ                        ПО АДРЕСУ: Г. ПУШКИН, ПРОМЫШЛЕННАЯ УЛИЦА, УЧАСТОК 6,                        (СЕВЕРО-ВОСТОЧНЕЕ ДОМА № 17, ЛИТЕРА А ПО ПРОМЫШЛЕННОЙ УЛИЦЕ)                         (1375 МЕСТ). Увеличение лимита 2022 года в размере + 2 488,2 тыс. руб. для обеспечения работ по </w:t>
      </w:r>
      <w:r w:rsidR="00FE4667">
        <w:t>г</w:t>
      </w:r>
      <w:r w:rsidRPr="00FE4667">
        <w:t>осударственному контракту от 14.12.2020 № 89/ОК-20 с ООО «КВС» с учетом неисполнения</w:t>
      </w:r>
      <w:r w:rsidR="00FE4667">
        <w:t xml:space="preserve"> объема</w:t>
      </w:r>
      <w:r w:rsidRPr="00FE4667">
        <w:t xml:space="preserve"> </w:t>
      </w:r>
      <w:r w:rsidR="00FE4667">
        <w:t>работ в 2020 году</w:t>
      </w:r>
      <w:r w:rsidRPr="00FE4667">
        <w:t xml:space="preserve"> в связи с длительными сроками проведения закупочной процедуры на выполнение строительно-монтажных работ</w:t>
      </w:r>
      <w:r w:rsidR="00FE4667">
        <w:t>, обеспечение</w:t>
      </w:r>
      <w:r w:rsidR="00FE4667" w:rsidRPr="00FE4667">
        <w:t xml:space="preserve"> ввода объекта в эксплуатацию</w:t>
      </w:r>
      <w:r w:rsidRPr="00FE4667">
        <w:t xml:space="preserve">. Положительное заключение экспертизы от 27.05.2019 </w:t>
      </w:r>
      <w:r w:rsidR="00FE4667">
        <w:t xml:space="preserve">                                     </w:t>
      </w:r>
      <w:r w:rsidRPr="00FE4667">
        <w:t xml:space="preserve">№ 78-1-1-2-012432-2019. Расходное обязательство на объект: пункт 2.1.33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 </w:t>
      </w:r>
      <w:r w:rsidR="00FE4667">
        <w:t xml:space="preserve">                    </w:t>
      </w:r>
      <w:r w:rsidRPr="00FE4667">
        <w:t>Санкт-Петербурга от 04.06.2014 № 453.</w:t>
      </w:r>
    </w:p>
    <w:p w14:paraId="089FA034" w14:textId="337FEDD1" w:rsidR="003A5009" w:rsidRPr="00FE4667" w:rsidRDefault="003A5009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FE4667">
        <w:t xml:space="preserve">СТРОИТЕЛЬСТВО НОВОГО ЗДАНИЯ ГОСУДАРСТВЕННОГО БЮДЖЕТНОГО ОБЩЕОБРАЗОВАТЕЛЬНОГО УЧРЕЖДЕНИЯ НА ЗЕМЕЛЬНОМ УЧАСТКЕ ПО АДРЕСУ: УЛ. ОЛЬГИ ФОРШ, ДОМ 9, ЛИТЕРА А (550 МЕСТ), </w:t>
      </w:r>
      <w:r w:rsidR="00F773FC">
        <w:t>В</w:t>
      </w:r>
      <w:r w:rsidRPr="00FE4667">
        <w:t xml:space="preserve">КЛЮЧАЯ РАЗРАБОТКУ ПРОЕКТНОЙ ДОКУМЕНТАЦИИ СТАДИИ РД. </w:t>
      </w:r>
      <w:proofErr w:type="gramStart"/>
      <w:r w:rsidRPr="00FE4667">
        <w:t>Увеличение лимита 2021 года в размере + 6 560,3 тыс. руб. для оплаты авансов по договорам технологического присоединения к инженерным сетям ГУП «ТЭК СПб», ГУП «Водоканал СПб» и ПАО «</w:t>
      </w:r>
      <w:proofErr w:type="spellStart"/>
      <w:r w:rsidRPr="00FE4667">
        <w:t>Россети</w:t>
      </w:r>
      <w:proofErr w:type="spellEnd"/>
      <w:r w:rsidRPr="00FE4667">
        <w:t xml:space="preserve"> Ленэнерго» и оплаты актов УСПХ с учетом неисполнения </w:t>
      </w:r>
      <w:r w:rsidR="00FE4667">
        <w:t xml:space="preserve">в 2020 году </w:t>
      </w:r>
      <w:r w:rsidRPr="00FE4667">
        <w:t>в связи с длительными сроками проведения закупочной процедуры на доработку проектной документации стадии «Рабочая документация»</w:t>
      </w:r>
      <w:r w:rsidR="00FF59B6">
        <w:t xml:space="preserve"> и завершение строительно-монтажных работ</w:t>
      </w:r>
      <w:r w:rsidR="00FE4667">
        <w:t>.</w:t>
      </w:r>
      <w:proofErr w:type="gramEnd"/>
      <w:r w:rsidRPr="00FE4667">
        <w:t xml:space="preserve"> Увеличение лимита 2022 года в размере + 24 815,2 тыс. руб. для обеспечения работ</w:t>
      </w:r>
      <w:r w:rsidR="00FE4667">
        <w:t xml:space="preserve"> по г</w:t>
      </w:r>
      <w:r w:rsidRPr="00FE4667">
        <w:t xml:space="preserve">осударственному контракту от 08.12.2020 </w:t>
      </w:r>
      <w:r w:rsidR="00663391">
        <w:t xml:space="preserve"> </w:t>
      </w:r>
      <w:r w:rsidRPr="00FE4667">
        <w:t>№ 87/ОК-20 с АО «МОНОЛИТСТРОЙ»</w:t>
      </w:r>
      <w:r w:rsidR="00FF59B6">
        <w:t xml:space="preserve"> </w:t>
      </w:r>
      <w:r w:rsidR="00F773FC">
        <w:br/>
      </w:r>
      <w:r w:rsidRPr="00FE4667">
        <w:t xml:space="preserve">с целью ввода объекта в эксплуатацию. Положительное заключение экспертизы </w:t>
      </w:r>
      <w:r w:rsidR="00F773FC">
        <w:br/>
      </w:r>
      <w:r w:rsidRPr="00FE4667">
        <w:t>от 29.12.2016 № 78-1-1-3-0353-16. Расходное обязательство на объект: пункт 2.1.36 подпрограммы 2 «Развитие общего образов</w:t>
      </w:r>
      <w:r w:rsidR="00FF59B6">
        <w:t xml:space="preserve">ания» государственной программы </w:t>
      </w:r>
      <w:r w:rsidR="00F773FC">
        <w:br/>
      </w:r>
      <w:r w:rsidRPr="00FE4667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14:paraId="6ED1A675" w14:textId="4DD33062" w:rsidR="00FF59B6" w:rsidRDefault="00FE4667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FF59B6">
        <w:t>РЕКОН</w:t>
      </w:r>
      <w:r w:rsidR="00FF59B6">
        <w:t xml:space="preserve">СТРУКЦИЯ ЗДАНИЯ ПОД РАЗМЕЩЕНИЕ </w:t>
      </w:r>
      <w:r w:rsidRPr="00FF59B6">
        <w:t xml:space="preserve">ГОУ «ЦЕНТР ОБРАЗОВАНИЯ №162 КИРОВСКОГО РАЙОНА САНКТ-ПЕТЕРБУРГА» ПО АДРЕСУ: УЛ. ТУРБИННАЯ, Д. 50, ЛИТЕРА А, ВКЛЮЧАЯ РАЗРАБОТКУ ПРОЕКТНОЙ ДОКУМЕНТАЦИИ СТАДИИ РД. Увеличение лимита в размере </w:t>
      </w:r>
      <w:r w:rsidR="00FF59B6">
        <w:t xml:space="preserve">+59 136,1 </w:t>
      </w:r>
      <w:proofErr w:type="spellStart"/>
      <w:r w:rsidR="00FF59B6">
        <w:t>тыс.</w:t>
      </w:r>
      <w:r w:rsidRPr="00FF59B6">
        <w:t>руб</w:t>
      </w:r>
      <w:proofErr w:type="spellEnd"/>
      <w:r w:rsidRPr="00FF59B6">
        <w:t xml:space="preserve">. </w:t>
      </w:r>
      <w:r w:rsidR="00FF59B6">
        <w:t xml:space="preserve">                     </w:t>
      </w:r>
      <w:r w:rsidRPr="00FF59B6">
        <w:t>для обеспечения бюдж</w:t>
      </w:r>
      <w:r w:rsidR="00FF59B6">
        <w:t>етными ассигнованиями проведения</w:t>
      </w:r>
      <w:r w:rsidRPr="00FF59B6">
        <w:t xml:space="preserve"> закупочной процедуры </w:t>
      </w:r>
      <w:r w:rsidR="00FF59B6">
        <w:t xml:space="preserve">                       </w:t>
      </w:r>
      <w:r w:rsidRPr="00FF59B6">
        <w:t xml:space="preserve">на завершение работ с учетом устранения дефектов, допущенных предыдущим подрядчиком, в рамках рекламационной работы </w:t>
      </w:r>
      <w:r w:rsidR="00FF59B6">
        <w:t xml:space="preserve">(+ 30 300,0 </w:t>
      </w:r>
      <w:proofErr w:type="spellStart"/>
      <w:r w:rsidR="00FF59B6">
        <w:t>тыс.руб</w:t>
      </w:r>
      <w:proofErr w:type="spellEnd"/>
      <w:r w:rsidR="00FF59B6">
        <w:t xml:space="preserve">.) </w:t>
      </w:r>
      <w:r w:rsidRPr="00FF59B6">
        <w:t>и для обеспечения работ</w:t>
      </w:r>
      <w:r w:rsidR="00FF59B6">
        <w:t xml:space="preserve"> по г</w:t>
      </w:r>
      <w:r w:rsidRPr="00FF59B6">
        <w:t xml:space="preserve">осударственному контракту с ООО «СОТЭКС» на завершение реконструкции </w:t>
      </w:r>
      <w:r w:rsidR="00FF59B6">
        <w:t xml:space="preserve">                            </w:t>
      </w:r>
      <w:r w:rsidRPr="00FF59B6">
        <w:t xml:space="preserve">от 13.07.2020 № 50/ЭА-20 и на завершение строительно-монтажных работ от 22.12.2020 </w:t>
      </w:r>
      <w:r w:rsidR="00FF59B6">
        <w:t xml:space="preserve">                 </w:t>
      </w:r>
      <w:r w:rsidRPr="00FF59B6">
        <w:t xml:space="preserve">№ 93/ЭА-20 с учетом неисполнения в связи с длительными сроками проведения закупочной процедуры на устранение дефектов. Расходное обязательство на объект: пункт 2.1.1 подпрограммы 2 «Развитие общего образования» государственной программы </w:t>
      </w:r>
      <w:r w:rsidR="009C1C44">
        <w:t xml:space="preserve">                                </w:t>
      </w:r>
      <w:r w:rsidRPr="00FF59B6">
        <w:t>Санкт-Петербурга «Развитие о</w:t>
      </w:r>
      <w:r w:rsidR="009C1C44">
        <w:t xml:space="preserve">бразования в Санкт-Петербурге», </w:t>
      </w:r>
      <w:r w:rsidRPr="00FF59B6">
        <w:t>утвержденной постановлением Правительства Санкт-Петербурга от 04.06.2014 № 453.</w:t>
      </w:r>
      <w:r w:rsidR="009C1C44">
        <w:t xml:space="preserve"> </w:t>
      </w:r>
    </w:p>
    <w:p w14:paraId="7BEBBFDA" w14:textId="42A1FDEE" w:rsidR="009C1C44" w:rsidRPr="009C1C44" w:rsidRDefault="009C1C44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proofErr w:type="gramStart"/>
      <w:r w:rsidRPr="009C1C44">
        <w:t>СТРОИТЕЛЬСТВО ДОШКОЛЬНОГО ОБРАЗОВАТЕЛЬНОГО</w:t>
      </w:r>
      <w:r>
        <w:t xml:space="preserve"> </w:t>
      </w:r>
      <w:r w:rsidRPr="009C1C44">
        <w:t xml:space="preserve"> УЧРЕЖДЕНИЯ (ДОУ), САНКТ-ПЕТЕРБУРГ, БУХАРЕСТСКАЯ УЛ., УЧАСТОК 1 (ТЕРРИТОРИЯ, ОГРАНИЧЕННАЯ УЛ. ДИМИТРОВА, М. БУХАРЕСТСКОЙ УЛ., ДУНАЙСКИМ ПР., БУХАРЕСТСКОЙ УЛ., ВО ФРУНЗЕНСКОМ РАЙОНЕ, ФЗУ № 41) (ЮРВ, КВ.30, КОРП. 29) (220 МЕСТ), ВКЛЮЧАЯ КОРРЕКТИРОВКУ ПРОЕКТНОЙ </w:t>
      </w:r>
      <w:r w:rsidRPr="009C1C44">
        <w:lastRenderedPageBreak/>
        <w:t>ДОКУМЕНТАЦИИ СТАДИИ РД.</w:t>
      </w:r>
      <w:proofErr w:type="gramEnd"/>
      <w:r w:rsidRPr="009C1C44">
        <w:t xml:space="preserve"> Увеличение лимита 2022 года в размере + 42 385,6</w:t>
      </w:r>
      <w:r>
        <w:t xml:space="preserve"> </w:t>
      </w:r>
      <w:proofErr w:type="spellStart"/>
      <w:r>
        <w:t>тыс.</w:t>
      </w:r>
      <w:r w:rsidRPr="009C1C44">
        <w:t>руб</w:t>
      </w:r>
      <w:proofErr w:type="spellEnd"/>
      <w:r w:rsidRPr="009C1C44">
        <w:t xml:space="preserve">. для обеспечения бюджетными ассигнованиями проведение закупочной процедуры на завершение работ с учетом неисполнения </w:t>
      </w:r>
      <w:r>
        <w:t xml:space="preserve">2020 года </w:t>
      </w:r>
      <w:r w:rsidRPr="009C1C44">
        <w:t xml:space="preserve">в связи с низкими темпами производства работ подрядной организацией по Государственному контракту от 19.10.2020 № 81/ЗП-20 с ООО «ПИТЕРСПОРТСТРОЙ» (планируется расторжение). Плановый срок проведения закупочной процедуры на завершение РД и СМР - 1 квартал 2021 года. Положительное заключение экспертизы от 28.11.2014 № 78-1-5-0515-14. Расходное обязательство на объект: пункт 2.1.13 подпрограммы 1 «Развитие дошкольного образования» государственной программы Санкт-Петербурга «Развитие образования </w:t>
      </w:r>
      <w:r w:rsidR="00663391">
        <w:t xml:space="preserve">                       </w:t>
      </w:r>
      <w:r w:rsidRPr="009C1C44">
        <w:t xml:space="preserve">в Санкт-Петербурге», утвержденной постановлением Правительства Санкт-Петербурга </w:t>
      </w:r>
      <w:r w:rsidR="00663391">
        <w:t xml:space="preserve">                        </w:t>
      </w:r>
      <w:r w:rsidRPr="009C1C44">
        <w:t>от 04.06.2014 № 453.</w:t>
      </w:r>
    </w:p>
    <w:p w14:paraId="1E2BF706" w14:textId="39AF1EB3" w:rsidR="009C1C44" w:rsidRPr="009C1C44" w:rsidRDefault="009C1C44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9C1C44">
        <w:t xml:space="preserve">СТРОИТЕЛЬСТВО ДОШКОЛЬНОГО ОБРАЗОВАТЕЛЬНОГО УЧРЕЖДЕНИЯ ПО АДРЕСУ: САНКТ-ПЕТЕРБУРГ, ПРОСПЕКТ ВЕТЕРАНОВ, ДОМ 5, КОРПУС 2, ЛИТЕРА А (200 МЕСТ), ВКЛЮЧАЯ РАЗРАБОТКУ ПРОЕКТНОЙ ДОКУМЕНТАЦИИ СТАДИИ РД. Увеличение лимита в размере +728,9 </w:t>
      </w:r>
      <w:proofErr w:type="spellStart"/>
      <w:r w:rsidRPr="009C1C44">
        <w:t>тыс</w:t>
      </w:r>
      <w:proofErr w:type="gramStart"/>
      <w:r w:rsidRPr="009C1C44">
        <w:t>.р</w:t>
      </w:r>
      <w:proofErr w:type="gramEnd"/>
      <w:r w:rsidRPr="009C1C44">
        <w:t>уб</w:t>
      </w:r>
      <w:proofErr w:type="spellEnd"/>
      <w:r w:rsidRPr="009C1C44">
        <w:t>.</w:t>
      </w:r>
      <w:r>
        <w:t xml:space="preserve"> для обеспечения работ по г</w:t>
      </w:r>
      <w:r w:rsidRPr="009C1C44">
        <w:t>осударственному контракту от 16.07.2020 № 44/ЭА-20</w:t>
      </w:r>
      <w:r w:rsidR="00F773FC">
        <w:br/>
      </w:r>
      <w:r>
        <w:t xml:space="preserve"> </w:t>
      </w:r>
      <w:r w:rsidRPr="009C1C44">
        <w:t>с ООО «СУ-17»</w:t>
      </w:r>
      <w:r>
        <w:t xml:space="preserve"> (+17,8 </w:t>
      </w:r>
      <w:proofErr w:type="spellStart"/>
      <w:r>
        <w:t>тыс.руб</w:t>
      </w:r>
      <w:proofErr w:type="spellEnd"/>
      <w:r>
        <w:t>.)</w:t>
      </w:r>
      <w:r w:rsidR="0015033A">
        <w:t xml:space="preserve"> и обеспечение</w:t>
      </w:r>
      <w:r w:rsidRPr="009C1C44">
        <w:t xml:space="preserve"> договоров</w:t>
      </w:r>
      <w:r w:rsidR="0015033A">
        <w:t xml:space="preserve"> </w:t>
      </w:r>
      <w:r w:rsidRPr="009C1C44">
        <w:t>технологическо</w:t>
      </w:r>
      <w:r w:rsidR="0015033A">
        <w:t>го присоединения</w:t>
      </w:r>
      <w:r w:rsidRPr="009C1C44">
        <w:t xml:space="preserve"> с учетом неисполнения в связи с невозможностью заключения в 2020 году договоров технологического присоединения и оплаты </w:t>
      </w:r>
      <w:r w:rsidRPr="00994DBA">
        <w:t>I</w:t>
      </w:r>
      <w:r w:rsidRPr="009C1C44">
        <w:t xml:space="preserve"> этапа работ. Положительное заключение экспертизы от 01.07.2016 №78-1-1-3-0197-16. Расходное обязательство </w:t>
      </w:r>
      <w:r w:rsidR="00F773FC">
        <w:br/>
      </w:r>
      <w:r w:rsidRPr="009C1C44">
        <w:t xml:space="preserve">на объект: пункт 2.1.29 подпрограммы 1 «Развитие дошкольного образования» государственной программы Санкт-Петербурга «Развитие образования </w:t>
      </w:r>
      <w:r w:rsidR="00F773FC">
        <w:br/>
      </w:r>
      <w:r w:rsidRPr="009C1C44">
        <w:t xml:space="preserve">в Санкт-Петербурге», утвержденной постановлением Правительства Санкт-Петербурга </w:t>
      </w:r>
      <w:r w:rsidR="00F773FC">
        <w:br/>
      </w:r>
      <w:r w:rsidRPr="009C1C44">
        <w:t>от 04.06.2014 № 453.</w:t>
      </w:r>
      <w:r w:rsidRPr="009C1C44">
        <w:tab/>
      </w:r>
    </w:p>
    <w:p w14:paraId="17B05927" w14:textId="50BEB8EF" w:rsidR="0015033A" w:rsidRPr="0015033A" w:rsidRDefault="0015033A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15033A">
        <w:t>СТРОИТЕЛЬСТВО ДОШКОЛЬНОГО ОБРАЗОВАТЕЛЬНОГО УЧРЕЖДЕНИЯ ПО АДРЕСУ: УЛ. БРЯНЦЕВА, УЧАСТОК 1 (ЗАПАДНЕЕ ДОМА 16, ЛИТЕРА А ПО УЛ. УШИНСКОГО) (110 МЕСТ), ВКЛЮЧАЯ РАЗРАБОТКУ ПРОЕКТНОЙ ДОКУМЕНТАЦИИ СТАДИИ РД. Увеличение л</w:t>
      </w:r>
      <w:r>
        <w:t xml:space="preserve">имита в размере + 24 043,1 </w:t>
      </w:r>
      <w:proofErr w:type="spellStart"/>
      <w:r>
        <w:t>тыс</w:t>
      </w:r>
      <w:proofErr w:type="gramStart"/>
      <w:r>
        <w:t>.</w:t>
      </w:r>
      <w:r w:rsidRPr="0015033A">
        <w:t>р</w:t>
      </w:r>
      <w:proofErr w:type="gramEnd"/>
      <w:r w:rsidRPr="0015033A">
        <w:t>уб</w:t>
      </w:r>
      <w:proofErr w:type="spellEnd"/>
      <w:r w:rsidRPr="0015033A">
        <w:t>. для обеспечения бюджетными ассигнованиями проведения закупочной процедуры</w:t>
      </w:r>
      <w:r w:rsidR="00F773FC">
        <w:br/>
      </w:r>
      <w:r w:rsidRPr="0015033A">
        <w:t xml:space="preserve">на завершение работ с учетом неисполнения </w:t>
      </w:r>
      <w:r>
        <w:t xml:space="preserve">2020 года </w:t>
      </w:r>
      <w:r w:rsidRPr="0015033A">
        <w:t>в связи с низкими темпами производства р</w:t>
      </w:r>
      <w:r>
        <w:t>абот подрядной организацией по г</w:t>
      </w:r>
      <w:r w:rsidRPr="0015033A">
        <w:t xml:space="preserve">осударственному контракту от 02.09.2020 № 38/ЭА-20 с ООО «СТРОЙАКТИВ» (планируется расторжение). Плановый срок проведения закупочной процедуры на завершение РД и СМР – 1 квартал 2021 года. Положительное заключение экспертизы от 01.07.2016 № 78-1-1-3-0198-16.  </w:t>
      </w:r>
      <w:r>
        <w:t xml:space="preserve">                          </w:t>
      </w:r>
      <w:r w:rsidRPr="0015033A">
        <w:t xml:space="preserve">Расходное обязательство на объект: пункт 2.1.30 подпрограммы 1 «Развитие дошкольного образования» государственной программы Санкт-Петербурга «Развитие образования </w:t>
      </w:r>
      <w:r>
        <w:t xml:space="preserve">                       </w:t>
      </w:r>
      <w:r w:rsidRPr="0015033A">
        <w:t xml:space="preserve">в Санкт-Петербурге», утвержденной постановлением Правительства  Санкт-Петербурга </w:t>
      </w:r>
      <w:r>
        <w:t xml:space="preserve">                     </w:t>
      </w:r>
      <w:r w:rsidRPr="0015033A">
        <w:t>от 04.06.2014 № 453.</w:t>
      </w:r>
    </w:p>
    <w:p w14:paraId="6358FAF1" w14:textId="236F230C" w:rsidR="0015033A" w:rsidRPr="0015033A" w:rsidRDefault="0015033A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15033A">
        <w:t>СТРОИТЕЛЬСТВО ДОШКОЛЬНОГО ОБРАЗОВАТЕЛЬНОГО УЧРЕЖДЕНИЯ ПО АДРЕСУ: САНКТ-ПЕТЕРБУРГ, УЛИЦА ДОБРОВОЛЬЦЕВ, ДОМ 56, КОРПУС 3, ЛИТЕРА А. (140 МЕСТ). Увеличение лимит</w:t>
      </w:r>
      <w:r>
        <w:t xml:space="preserve">а в размере + 3 177,3 </w:t>
      </w:r>
      <w:proofErr w:type="spellStart"/>
      <w:r>
        <w:t>тыс.</w:t>
      </w:r>
      <w:r w:rsidRPr="0015033A">
        <w:t>руб</w:t>
      </w:r>
      <w:proofErr w:type="spellEnd"/>
      <w:r w:rsidRPr="0015033A">
        <w:t>.                   для обеспечения бюдж</w:t>
      </w:r>
      <w:r>
        <w:t>етными ассигнованиями заключения</w:t>
      </w:r>
      <w:r w:rsidRPr="0015033A">
        <w:t xml:space="preserve"> договоров </w:t>
      </w:r>
      <w:r>
        <w:t>технологического присоединения к сетям</w:t>
      </w:r>
      <w:r w:rsidRPr="0015033A">
        <w:t xml:space="preserve"> ГУП «Водоканал СПб» с учетом неисполнения</w:t>
      </w:r>
      <w:r>
        <w:t xml:space="preserve"> 2020 года</w:t>
      </w:r>
      <w:r w:rsidRPr="0015033A">
        <w:t xml:space="preserve"> в связи </w:t>
      </w:r>
      <w:r>
        <w:t xml:space="preserve">                        </w:t>
      </w:r>
      <w:r w:rsidRPr="0015033A">
        <w:t xml:space="preserve">с невозможностью заключения в 2020 году договоров и оплаты </w:t>
      </w:r>
      <w:r w:rsidRPr="00994DBA">
        <w:t>I</w:t>
      </w:r>
      <w:r w:rsidRPr="0015033A">
        <w:t xml:space="preserve"> этапа работ. Государственный контракт от 08.07.2020 № 43/ЭА-20 ООО «АПЕКС-ТАТАРСТАН». Положительное заключение экспертизы от 18.11.2011 № 78-1-1-3-0291-16.</w:t>
      </w:r>
      <w:r>
        <w:t xml:space="preserve"> </w:t>
      </w:r>
      <w:r w:rsidRPr="0015033A">
        <w:t xml:space="preserve">Расходное обязательство на объект: пункт 2.1.17 подпрограммы 1 «Развитие дошкольного образования» государственной программы Санкт-Петербурга «Развитие образования </w:t>
      </w:r>
      <w:r>
        <w:t xml:space="preserve">                           </w:t>
      </w:r>
      <w:r w:rsidRPr="0015033A">
        <w:t xml:space="preserve">в Санкт-Петербурге», утвержденной постановлением Правительства Санкт-Петербурга </w:t>
      </w:r>
      <w:r>
        <w:t xml:space="preserve">                </w:t>
      </w:r>
      <w:r w:rsidRPr="0015033A">
        <w:t>от 04.06.2014 № 453.</w:t>
      </w:r>
    </w:p>
    <w:p w14:paraId="679FDE38" w14:textId="5AA07C46" w:rsidR="0015033A" w:rsidRPr="0015033A" w:rsidRDefault="0015033A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15033A">
        <w:t>СТРОИТЕЛЬСТВО ДОШКОЛЬНОГО ОБРАЗОВАТЕЛОГО УЧРЕЖДЕНИЯ, САНКТ-ЕТЕРБУРГ, ГОРОД КОЛПНО, УЛИЦА ИЖОРСКОГО БАТАЛЬОНА, УЧАСТОК 1, (СЕВЕРО-ЗАПАДНЕЕ ДОМА 9, ИТЕРА АПО УЛИЦЕ ИЖОРСКОГО БАТАЛЬОНА),</w:t>
      </w:r>
      <w:r w:rsidR="00F773FC">
        <w:br/>
      </w:r>
      <w:r w:rsidRPr="0015033A">
        <w:t>Г. КОЛПИНО, КВАРТАЛ 16, УЛ. ИЖОРСКОГО БАТАЛЬОНА, ВО ДВОРЕ Д.7</w:t>
      </w:r>
      <w:r w:rsidR="00F773FC">
        <w:br/>
      </w:r>
      <w:r w:rsidRPr="0015033A">
        <w:lastRenderedPageBreak/>
        <w:t>(220 МЕСТ), ВКЛЮЧАЯ КОРРЕКТИРОВКУ ПРОЕКТНОЙ ДОКУМЕНТАЦИИ СТАДИИ РД. Увеличение лимита в размере +</w:t>
      </w:r>
      <w:r w:rsidR="00B662D0">
        <w:t xml:space="preserve"> </w:t>
      </w:r>
      <w:r w:rsidRPr="0015033A">
        <w:t xml:space="preserve">6 331,2 </w:t>
      </w:r>
      <w:proofErr w:type="spellStart"/>
      <w:r w:rsidRPr="0015033A">
        <w:t>тыс.руб</w:t>
      </w:r>
      <w:proofErr w:type="spellEnd"/>
      <w:r w:rsidRPr="0015033A">
        <w:t xml:space="preserve">. для окончательного расчета </w:t>
      </w:r>
      <w:r>
        <w:t xml:space="preserve">                           </w:t>
      </w:r>
      <w:r w:rsidRPr="0015033A">
        <w:t xml:space="preserve">по договорам </w:t>
      </w:r>
      <w:r>
        <w:t>технологического присоединения к сетям</w:t>
      </w:r>
      <w:r w:rsidRPr="0015033A">
        <w:t xml:space="preserve"> ПАО «</w:t>
      </w:r>
      <w:proofErr w:type="spellStart"/>
      <w:r w:rsidRPr="0015033A">
        <w:t>Россети</w:t>
      </w:r>
      <w:proofErr w:type="spellEnd"/>
      <w:r w:rsidRPr="0015033A">
        <w:t xml:space="preserve"> Ленэнерго» </w:t>
      </w:r>
      <w:r>
        <w:t xml:space="preserve">                         </w:t>
      </w:r>
      <w:r w:rsidRPr="0015033A">
        <w:t xml:space="preserve">от 02.08.18 № ОД-СПб-16521-18/25072-Э-18 и ГУП «Водоканал СПб» и ввода объекта </w:t>
      </w:r>
      <w:r>
        <w:t xml:space="preserve">                     </w:t>
      </w:r>
      <w:r w:rsidRPr="0015033A">
        <w:t xml:space="preserve">в эксплуатацию в текущем году. Государственный контракт от 02.09.2019 № 18/ЭА-19 </w:t>
      </w:r>
      <w:r>
        <w:t xml:space="preserve">                   </w:t>
      </w:r>
      <w:r w:rsidRPr="0015033A">
        <w:t xml:space="preserve">с ООО «КИТ». Положительное заключение экспертизы от 28.11.2014 № 78-1-5-0443-14. Расходное обязательство на объект: пункт 2.1.25 подпрограммы 1 «Развитие дошкольного образования» государственной программы Санкт-Петербурга «Развитие образования </w:t>
      </w:r>
      <w:r>
        <w:t xml:space="preserve">                      </w:t>
      </w:r>
      <w:r w:rsidRPr="0015033A">
        <w:t xml:space="preserve">в Санкт-Петербурге», утвержденной постановлением Правительства Санкт-Петербурга </w:t>
      </w:r>
      <w:r>
        <w:t xml:space="preserve">                   </w:t>
      </w:r>
      <w:r w:rsidRPr="0015033A">
        <w:t>от 04.06.2014 № 453.</w:t>
      </w:r>
    </w:p>
    <w:p w14:paraId="7B1CEF0B" w14:textId="77777777" w:rsidR="0015033A" w:rsidRPr="0015033A" w:rsidRDefault="0015033A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15033A">
        <w:t xml:space="preserve">СТРОИТЕЛЬСТВО ДОШКОЛЬНОГО ОБРАЗОВАТЕЛЬНОГО УЧРЕЖДЕНИЯ, ЗАПАДНАЯ ЧАСТЬ В.О., КВАРТАЛ 3 (165 МЕСТ),                                 ВКЛЮЧАЯ КОРРЕКТИРОВКУ ПРОЕКТНОЙ ДОКУМЕНТАЦИИ СТАДИИ РД. Увеличение лимита в размере + 7 695,4 </w:t>
      </w:r>
      <w:proofErr w:type="spellStart"/>
      <w:r w:rsidRPr="0015033A">
        <w:t>тыс.руб</w:t>
      </w:r>
      <w:proofErr w:type="spellEnd"/>
      <w:r w:rsidRPr="0015033A">
        <w:t xml:space="preserve">. для осуществления окончательных расчетов с подрядной организацией за выполненные работы и окончательного расчета </w:t>
      </w:r>
      <w:r>
        <w:t xml:space="preserve">                  </w:t>
      </w:r>
      <w:r w:rsidRPr="0015033A">
        <w:t>по договорам технологического присоединения с ГУП «Водоканал СПБ» и ПАО «</w:t>
      </w:r>
      <w:proofErr w:type="spellStart"/>
      <w:r w:rsidRPr="0015033A">
        <w:t>Россети</w:t>
      </w:r>
      <w:proofErr w:type="spellEnd"/>
      <w:r w:rsidRPr="0015033A">
        <w:t xml:space="preserve"> Ленэнерго» с учетом неисполнения в связи с поздними сроками предоставления подрядной организацией документации о выполненных работах по Государственному контракту </w:t>
      </w:r>
      <w:r>
        <w:t xml:space="preserve">                    </w:t>
      </w:r>
      <w:r w:rsidRPr="0015033A">
        <w:t xml:space="preserve">от 21.06.2018 № 11/ЗП-18 с ООО «ПЕТРОЭНЕРГОКОМПЛЕКС». Получено разрешение </w:t>
      </w:r>
      <w:r>
        <w:t xml:space="preserve">                </w:t>
      </w:r>
      <w:r w:rsidRPr="0015033A">
        <w:t xml:space="preserve">на ввод объекта в эксплуатацию от 31.08.2020  № 78-02-15-2020. Положительное заключение экспертизы (корректировка проекта) от 21.08.2020 № 78-1-1-3-039829-2020. Расходное обязательство на объект: пункт 2.1.3 подпрограммы 1 «Развитие дошкольного образования» государственной программы Санкт-Петербурга «Развитие образования </w:t>
      </w:r>
      <w:r>
        <w:t xml:space="preserve">                     </w:t>
      </w:r>
      <w:r w:rsidRPr="0015033A">
        <w:t xml:space="preserve">в Санкт-Петербурге», утвержденной постановлением Правительства  Санкт-Петербурга </w:t>
      </w:r>
      <w:r>
        <w:t xml:space="preserve">                  </w:t>
      </w:r>
      <w:r w:rsidRPr="0015033A">
        <w:t>от 04.06.2014 № 453.</w:t>
      </w:r>
    </w:p>
    <w:p w14:paraId="200B7DFF" w14:textId="77777777" w:rsidR="0015033A" w:rsidRPr="0015033A" w:rsidRDefault="0015033A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15033A">
        <w:t xml:space="preserve">СТРОИТЕЛЬСТВО ДОШКОЛЬНОГО ОБРАЗОВАТЕЛЬНОГО УЧРЕЖДЕНИЯ ПО АДРЕСУ: САНКТ-ПЕТЕРБУРГ, ПРИМОРСКИЙ РАЙОН, </w:t>
      </w:r>
      <w:r>
        <w:t xml:space="preserve">                     </w:t>
      </w:r>
      <w:r w:rsidRPr="0015033A">
        <w:t xml:space="preserve">СЕВЕРО-ПРИМОРСКАЯ ЧАСТЬ КВАРТАЛ 63 (САНКТ-ПЕТЕРБУРГ, ЯХТЕННАЯ УЛ.,                 УЧАСТОК 1 (СЕВЕРО-ВОСТОЧНЕЕ Д.1, КОРП.1, ЛИТЕРА А ПО ЯХТЕННОЙ УЛ.))                   (190 МЕСТ). Увеличение лимита в размере  + 888,1 тыс. руб. для окончательного расчета </w:t>
      </w:r>
      <w:r>
        <w:t xml:space="preserve">              </w:t>
      </w:r>
      <w:r w:rsidRPr="0015033A">
        <w:t>по договору те</w:t>
      </w:r>
      <w:r w:rsidR="00CC5C9B">
        <w:t>хнологического присоединения с П</w:t>
      </w:r>
      <w:r w:rsidRPr="0015033A">
        <w:t>АО «</w:t>
      </w:r>
      <w:proofErr w:type="spellStart"/>
      <w:r w:rsidRPr="0015033A">
        <w:t>Россети</w:t>
      </w:r>
      <w:proofErr w:type="spellEnd"/>
      <w:r w:rsidRPr="0015033A">
        <w:t xml:space="preserve"> Ленэнерго» от 28.08.15 </w:t>
      </w:r>
      <w:r>
        <w:t xml:space="preserve">                    </w:t>
      </w:r>
      <w:r w:rsidRPr="0015033A">
        <w:t xml:space="preserve">№ ОД-СПб-5297-15/9352/Э-15 и для обеспечения бюджетными ассигнованиями завершение выполнения пуско-наладочных работ с учетом неисполнения в связи с поздними сроками предоставления подрядной организацией документации о выполненных работах. </w:t>
      </w:r>
      <w:r>
        <w:t xml:space="preserve">                      </w:t>
      </w:r>
      <w:r w:rsidRPr="0015033A">
        <w:t xml:space="preserve">Получено разрешение на ввод объекта в эксплуатацию от 28.12.2020 № 78-15-100-2020. Государственный контракт от 20.05.020 № 25/ЗП-20 с АО «Трест № 68». Положительное заключение экспертизы от 04.04.2014 № 78-1-5-0154-14. Расходное обязательство </w:t>
      </w:r>
      <w:r>
        <w:t xml:space="preserve">                               </w:t>
      </w:r>
      <w:r w:rsidRPr="0015033A">
        <w:t xml:space="preserve">на объект: пункт 2.1.4 подпрограммы 1 «Развитие дошкольного образования» государственной программы Санкт-Петербурга «Развитие образования </w:t>
      </w:r>
      <w:r>
        <w:t xml:space="preserve">                                              </w:t>
      </w:r>
      <w:r w:rsidRPr="0015033A">
        <w:t xml:space="preserve">в Санкт-Петербурге», утвержденной постановлением Правительства Санкт-Петербурга </w:t>
      </w:r>
      <w:r>
        <w:t xml:space="preserve">                       </w:t>
      </w:r>
      <w:r w:rsidRPr="0015033A">
        <w:t>от 04.06.2014 № 453.</w:t>
      </w:r>
    </w:p>
    <w:p w14:paraId="73ED62FF" w14:textId="77777777" w:rsidR="009C1C44" w:rsidRPr="0015033A" w:rsidRDefault="0015033A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15033A">
        <w:t xml:space="preserve">СТРОИТЕЛЬСТВО ДОШКОЛЬНОГО ОБРАЗОВАТЕЛЬНОГО УЧРЕЖДЕНИЯ ПО АДРЕСУ: САНКТ-ПЕТЕРБУРГ, ЛИСТВЕННАЯ УЛИЦА,                   УЧАСТОК 1 (СЕВЕРО-ВОСТОЧНЕЕ ДОМА 20, ЛИТЕРА Б ПО УЛИЦЕ ЖАКА ДЮКЛО); (ТЕРР., ОГР. СЕВЕРНЫМ ПР., УЛ. ЕСЕНИНА, ЛИСТВЕННОЙ УЛ., УЛ ЖАКА ДЮКЛО, ПАРКОМ «СОСНОВКА», КВАРТАЛЫ 336А И 336Б) (220 МЕСТ).                                           Увеличение лимита в размере + 12 912,1 тыс. руб. для осуществления окончательных расчетов с подрядной организацией за выполненные работы и для обеспечения бюджетными ассигнованиями завершение выполнения пуско-наладочных работ с учетом неисполнения в связи с поздними сроками предоставления подрядной организацией документации о выполненных работах. Получено разрешение на ввод объекта </w:t>
      </w:r>
      <w:r>
        <w:t xml:space="preserve">                                  </w:t>
      </w:r>
      <w:r w:rsidRPr="0015033A">
        <w:t xml:space="preserve">в эксплуатацию от 30.12.2020 № 78-03-59-2020. Государственный контракт от 18.07.2017 </w:t>
      </w:r>
      <w:r>
        <w:t xml:space="preserve">              </w:t>
      </w:r>
      <w:r w:rsidRPr="0015033A">
        <w:t>№ 16/ЗП-17 с ООО «М-ГРУПП». Положительное заключение экспертизы от 25.02.2015</w:t>
      </w:r>
      <w:r>
        <w:t xml:space="preserve">                           </w:t>
      </w:r>
      <w:r w:rsidRPr="0015033A">
        <w:t xml:space="preserve"> № 78-1-5-0428-15. Расходное обязательство на объект: пункт 2.1.15 подпрограммы 1 </w:t>
      </w:r>
      <w:r w:rsidRPr="0015033A">
        <w:lastRenderedPageBreak/>
        <w:t>«Развитие дошкольного образования» государственной программы Санкт-Петербурга «Развитие образования</w:t>
      </w:r>
      <w:r w:rsidR="004A7152">
        <w:t xml:space="preserve"> </w:t>
      </w:r>
      <w:r w:rsidRPr="0015033A">
        <w:t>в Санкт-Петербурге», утвержденной постановлением Правительства  Санкт-Петербурга от 04.06.2014 № 453.</w:t>
      </w:r>
    </w:p>
    <w:p w14:paraId="74FBB5C9" w14:textId="77777777" w:rsidR="003A5009" w:rsidRPr="009C1C44" w:rsidRDefault="003A5009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9C1C44">
        <w:t xml:space="preserve">СТРОИТЕЛЬСТВО ДОШКОЛЬНОГО ОБРАЗОВАТЕЛЬНОГО УЧРЕЖДЕНИЯ, САНКТ-ПЕТЕРБУРГ, ПОСЕЛОК МЕТАЛЛОСТРОЙ, САДОВАЯ УЛИЦА, УЧАСТОК 2 (ЮГО-ЗАПАДНЕЕ ПЕРЕСЕЧЕНИЯ С ПИОНЕРСКОЙ УЛИЦЕЙ), (ПОСЕЛОК МЕТАЛЛОСТРОЙ, КВАРТАЛ 2А, УЧАСТОК 4) (185 МЕСТ). Увеличение лимита в размере + 60 451,9 тыс. руб. для обеспечения работ по Государственному контракту от 24.03.020 № 14/ЗП-20 с АО «ТРЕСТ № 68» и ввода объекта в эксплуатацию </w:t>
      </w:r>
      <w:r w:rsidR="00663391">
        <w:t xml:space="preserve">               </w:t>
      </w:r>
      <w:r w:rsidRPr="009C1C44">
        <w:t xml:space="preserve">в текущем году с учетом неисполнения в связи с низкими темпами производства работ подрядной организацией (ведется претензионная работа). Положительное заключение экспертизы от 31.01.2014 № 78-1-5-0304-14. Расходное обязательство на объект: пункт 2.1.5 подпрограммы 1 «Развитие дошкольного образования» государственной программы </w:t>
      </w:r>
      <w:r w:rsidR="0079589A">
        <w:t xml:space="preserve">         </w:t>
      </w:r>
      <w:r w:rsidRPr="009C1C44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14:paraId="7779E89C" w14:textId="77777777" w:rsidR="003A5009" w:rsidRPr="0079589A" w:rsidRDefault="003A5009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79589A">
        <w:t xml:space="preserve">СТРОИТЕЛЬСТВО ДОШКОЛЬНОГО ОБРАЗОВАТЕЛЬНОГО УЧРЕЖДЕНИЯ ПО АДРЕСУ: Г. ПУШКИН, КРАСНОСЕЛЬСКОЕ ШОССЕ, УЧАСТОК 1 (СЕВЕРНЕЕ ДОМА 57, ЛИТЕРА А, ПО КРАСНОСЕЛЬСКОМУ ШОССЕ) (200 МЕСТ). Увеличение лимита в размере + 3 015,9 тыс. руб. для осуществления окончательных расчетов с подрядной организацией за выполненные работы и для обеспечения бюджетными ассигнованиями завершение выполнения пуско-наладочных работ с учетом неисполнения в связи с поздними сроками предоставления подрядной организацией документации о выполненных работах. Государственный контракт от 08.02.2018 </w:t>
      </w:r>
      <w:r w:rsidR="0079589A">
        <w:t xml:space="preserve">                              </w:t>
      </w:r>
      <w:r w:rsidRPr="0079589A">
        <w:t xml:space="preserve">№ Ф.2018.36144 с ООО СК «ВЫСОТСПЕЦСТРОЙ». Положительное заключение экспертизы (корректировка проекта) от 27.12.2019 № 78-1-1-2-03-8541-2019. </w:t>
      </w:r>
      <w:r w:rsidR="0079589A">
        <w:t xml:space="preserve">                        </w:t>
      </w:r>
      <w:r w:rsidRPr="0079589A">
        <w:t xml:space="preserve">Получено разрешение на ввод объекта в эксплуатацию от 30.12.2020 № 78-16-87-2020. Расходное обязательство на объект: пункт 2.1.27 подпрограммы 1 «Развитие дошкольного образования» государственной программы Санкт-Петербурга «Развитие образования </w:t>
      </w:r>
      <w:r w:rsidR="0079589A">
        <w:t xml:space="preserve">                      </w:t>
      </w:r>
      <w:r w:rsidRPr="0079589A">
        <w:t xml:space="preserve">в Санкт-Петербурге», утвержденной постановлением Правительства Санкт-Петербурга </w:t>
      </w:r>
      <w:r w:rsidR="0079589A">
        <w:t xml:space="preserve">                       </w:t>
      </w:r>
      <w:r w:rsidRPr="0079589A">
        <w:t>от 04.06.2014 № 453.</w:t>
      </w:r>
    </w:p>
    <w:p w14:paraId="1ADDADF9" w14:textId="77777777" w:rsidR="003A5009" w:rsidRDefault="003A5009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79589A">
        <w:t xml:space="preserve">СТРОИТЕЛЬСТВО ДОШКОЛЬНОГО ОБРАЗОВАТЕЛЬНОГО УЧРЕЖДЕНИЯ, ОКТЯБРЬСКАЯ  НАБ., НАПРОТИВ Д. 118, КОРП. 9 (150 МЕСТ). Увеличение </w:t>
      </w:r>
      <w:r w:rsidR="0079589A">
        <w:t xml:space="preserve">лимита в размере + 2 237,7 </w:t>
      </w:r>
      <w:proofErr w:type="spellStart"/>
      <w:r w:rsidR="0079589A">
        <w:t>тыс.</w:t>
      </w:r>
      <w:r w:rsidRPr="0079589A">
        <w:t>руб</w:t>
      </w:r>
      <w:proofErr w:type="spellEnd"/>
      <w:r w:rsidRPr="0079589A">
        <w:t>. для осуществления окончательных расчетов с подрядной организацией за выполненные работы и для обеспечения бюдж</w:t>
      </w:r>
      <w:r w:rsidR="00B662D0">
        <w:t>етными ассигнованиями завершения</w:t>
      </w:r>
      <w:r w:rsidRPr="0079589A">
        <w:t xml:space="preserve"> выполнения пуско-наладочных работ с учетом неисполнения </w:t>
      </w:r>
      <w:r w:rsidR="00B662D0">
        <w:t xml:space="preserve">2020 года </w:t>
      </w:r>
      <w:r w:rsidRPr="0079589A">
        <w:t>в связи с поздними сроками предоставления подрядной организацией документации о выполненных работах. Получено разрешение на ввод объекта</w:t>
      </w:r>
      <w:r w:rsidR="00B662D0">
        <w:t xml:space="preserve"> </w:t>
      </w:r>
      <w:r w:rsidRPr="0079589A">
        <w:t xml:space="preserve">в эксплуатацию от 30.12.2020 № 78-12-62-2020. Государственный контракт </w:t>
      </w:r>
      <w:r w:rsidR="00B662D0">
        <w:t xml:space="preserve">                       от 09.04.2019 </w:t>
      </w:r>
      <w:r w:rsidRPr="0079589A">
        <w:t xml:space="preserve">№ 02/ЭА-19 с ООО «УНР-398». Положительное заключение экспертизы </w:t>
      </w:r>
      <w:r w:rsidR="00B662D0">
        <w:t xml:space="preserve">                   от 29.12.2012 №</w:t>
      </w:r>
      <w:r w:rsidRPr="0079589A">
        <w:t xml:space="preserve">78-1-5-1056-12. Расходное обязательство на объект: пункт 2.1.2 подпрограммы 1 «Развитие дошкольного образования» государственной программы </w:t>
      </w:r>
      <w:r w:rsidR="00B662D0">
        <w:t xml:space="preserve">            </w:t>
      </w:r>
      <w:r w:rsidRPr="0079589A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14:paraId="4567E254" w14:textId="77777777" w:rsidR="00D52354" w:rsidRPr="0079589A" w:rsidRDefault="009D7A1D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79589A">
        <w:t xml:space="preserve">СТРОИТЕЛЬСТВО ДОМА КУЛЬТУРЫ ПО АДРЕСУ: Г.КРАСНОЕ СЕЛО, КИНГИСЕППСКОЕ ШОССЕ, УЧАСТОК 1 (ЮГО-ЗАПАДНЕЕ ПЕРЕСЕЧЕНИЯ </w:t>
      </w:r>
      <w:r w:rsidR="0079589A" w:rsidRPr="0079589A">
        <w:t xml:space="preserve">                              </w:t>
      </w:r>
      <w:r w:rsidRPr="0079589A">
        <w:t>С ГАТЧИНСКИМ ШОССЕ) (Г.КРАСНОЕ СЕЛО, КВАРТАЛ 6)</w:t>
      </w:r>
      <w:r w:rsidR="0079589A" w:rsidRPr="0079589A">
        <w:t xml:space="preserve">. Увеличение лимита                         в размере + 23 960,9 </w:t>
      </w:r>
      <w:proofErr w:type="spellStart"/>
      <w:r w:rsidR="0079589A" w:rsidRPr="0079589A">
        <w:t>тыс.руб</w:t>
      </w:r>
      <w:proofErr w:type="spellEnd"/>
      <w:r w:rsidR="0079589A" w:rsidRPr="0079589A">
        <w:t xml:space="preserve">. </w:t>
      </w:r>
      <w:r w:rsidR="0079589A" w:rsidRPr="00FE4667">
        <w:t xml:space="preserve">для обеспечения </w:t>
      </w:r>
      <w:r w:rsidR="00876E91" w:rsidRPr="0079589A">
        <w:t xml:space="preserve">бюджетными ассигнованиями </w:t>
      </w:r>
      <w:r w:rsidR="0079589A" w:rsidRPr="00FE4667">
        <w:t>работ</w:t>
      </w:r>
      <w:r w:rsidR="0079589A">
        <w:t xml:space="preserve"> </w:t>
      </w:r>
      <w:r w:rsidR="00876E91">
        <w:t xml:space="preserve">                       </w:t>
      </w:r>
      <w:r w:rsidR="0079589A">
        <w:t>по г</w:t>
      </w:r>
      <w:r w:rsidR="0079589A" w:rsidRPr="00FE4667">
        <w:t xml:space="preserve">осударственному контракту </w:t>
      </w:r>
      <w:r w:rsidR="0079589A">
        <w:t>на оснащение монтируемым сценическим оборудованием</w:t>
      </w:r>
      <w:r w:rsidR="00876E91">
        <w:t xml:space="preserve"> </w:t>
      </w:r>
      <w:r w:rsidR="0079589A">
        <w:t xml:space="preserve">от 11.11.2020 </w:t>
      </w:r>
      <w:r w:rsidR="0079589A" w:rsidRPr="00FE4667">
        <w:t xml:space="preserve">№ </w:t>
      </w:r>
      <w:r w:rsidR="0079589A">
        <w:t>63/ЗП</w:t>
      </w:r>
      <w:r w:rsidR="0079589A" w:rsidRPr="00FE4667">
        <w:t xml:space="preserve">-20 с </w:t>
      </w:r>
      <w:r w:rsidR="00876E91">
        <w:t>ООО «</w:t>
      </w:r>
      <w:proofErr w:type="spellStart"/>
      <w:r w:rsidR="00876E91">
        <w:t>Пролайн</w:t>
      </w:r>
      <w:proofErr w:type="spellEnd"/>
      <w:r w:rsidR="00876E91">
        <w:t xml:space="preserve"> ЛТД» (+20 294,5 </w:t>
      </w:r>
      <w:proofErr w:type="spellStart"/>
      <w:r w:rsidR="00876E91">
        <w:t>тыс.руб</w:t>
      </w:r>
      <w:proofErr w:type="spellEnd"/>
      <w:r w:rsidR="00876E91">
        <w:t>.) с учетом неисполнения в 2020 году по причине задержки поставки оборудования и</w:t>
      </w:r>
      <w:r w:rsidR="004A7152">
        <w:t xml:space="preserve"> для обеспечения оплаты договора </w:t>
      </w:r>
      <w:r w:rsidR="0079589A" w:rsidRPr="0079589A">
        <w:t>технологического присоединения к сетям ГУП «Водоканал СПб»</w:t>
      </w:r>
      <w:r w:rsidR="004A7152">
        <w:t xml:space="preserve">                                 от 23.08.2016 № 362888/16-ВО в связи с</w:t>
      </w:r>
      <w:r w:rsidR="00876E91">
        <w:t xml:space="preserve"> </w:t>
      </w:r>
      <w:r w:rsidR="004A7152">
        <w:t>поздним предоставлением документов по</w:t>
      </w:r>
      <w:r w:rsidR="004A7152" w:rsidRPr="0079589A">
        <w:t xml:space="preserve"> договор</w:t>
      </w:r>
      <w:r w:rsidR="004A7152">
        <w:t xml:space="preserve">у </w:t>
      </w:r>
      <w:r w:rsidR="00876E91">
        <w:t xml:space="preserve">(+3 666,4 </w:t>
      </w:r>
      <w:proofErr w:type="spellStart"/>
      <w:r w:rsidR="00876E91">
        <w:t>тыс.руб</w:t>
      </w:r>
      <w:proofErr w:type="spellEnd"/>
      <w:r w:rsidR="00876E91">
        <w:t>.).</w:t>
      </w:r>
      <w:r w:rsidR="00A06B52">
        <w:t xml:space="preserve"> </w:t>
      </w:r>
      <w:r w:rsidR="0034715B">
        <w:t xml:space="preserve">Положительное заключение экспертизы от </w:t>
      </w:r>
      <w:r w:rsidR="001328AB">
        <w:t>12.05.2017                                  №78-1-1-3-0093-17 (</w:t>
      </w:r>
      <w:proofErr w:type="spellStart"/>
      <w:r w:rsidR="001328AB">
        <w:t>тех.часть</w:t>
      </w:r>
      <w:proofErr w:type="spellEnd"/>
      <w:r w:rsidR="001328AB">
        <w:t>); от 12.05.2017 № С-137-1-78-1-1-3-0093-17 (</w:t>
      </w:r>
      <w:proofErr w:type="spellStart"/>
      <w:r w:rsidR="001328AB">
        <w:t>смет.часть</w:t>
      </w:r>
      <w:proofErr w:type="spellEnd"/>
      <w:r w:rsidR="001328AB">
        <w:t xml:space="preserve">). </w:t>
      </w:r>
      <w:r w:rsidR="001328AB">
        <w:lastRenderedPageBreak/>
        <w:t>Получено разрешение на ввод от 30.12.2020 №78-08-101-2020</w:t>
      </w:r>
      <w:r w:rsidR="004A7152" w:rsidRPr="0015033A">
        <w:t>.</w:t>
      </w:r>
      <w:r w:rsidR="001328AB">
        <w:t xml:space="preserve"> </w:t>
      </w:r>
      <w:r w:rsidR="00D52354" w:rsidRPr="0079589A">
        <w:t xml:space="preserve">Расходное обязательство </w:t>
      </w:r>
      <w:r w:rsidR="001328AB">
        <w:t xml:space="preserve">                      </w:t>
      </w:r>
      <w:r w:rsidR="00D52354" w:rsidRPr="0079589A">
        <w:t>на объект: пункт 2.3 подпрограммы 2 «Перечень мероприятий подп</w:t>
      </w:r>
      <w:r w:rsidR="004A7152">
        <w:t xml:space="preserve">рограммы «Искусство», связанных </w:t>
      </w:r>
      <w:r w:rsidR="00D52354" w:rsidRPr="0079589A">
        <w:t>с расходами развития» государственной программы Санкт-Петербурга «Развитие сферы культуры</w:t>
      </w:r>
      <w:r w:rsidR="0079589A" w:rsidRPr="0079589A">
        <w:t xml:space="preserve"> </w:t>
      </w:r>
      <w:r w:rsidR="004A7152">
        <w:t xml:space="preserve">в </w:t>
      </w:r>
      <w:r w:rsidR="00D52354" w:rsidRPr="0079589A">
        <w:t>Санкт-Петербурге», утвержденной постановлением Правительства Санкт-Петербурга от 17.06.2014 № 488.</w:t>
      </w:r>
    </w:p>
    <w:p w14:paraId="3D62852F" w14:textId="3792075D" w:rsidR="00057BA1" w:rsidRPr="00006E5C" w:rsidRDefault="00057BA1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006E5C">
        <w:t xml:space="preserve">РЕКОНСТРУКЦИЯ КОРПУСОВ ЛИТЕР Б, </w:t>
      </w:r>
      <w:proofErr w:type="gramStart"/>
      <w:r w:rsidRPr="00006E5C">
        <w:t>П</w:t>
      </w:r>
      <w:proofErr w:type="gramEnd"/>
      <w:r w:rsidRPr="00006E5C">
        <w:t xml:space="preserve">, Д, Ж, </w:t>
      </w:r>
      <w:r w:rsidR="00F773FC">
        <w:br/>
      </w:r>
      <w:r w:rsidRPr="00006E5C">
        <w:t>СПБ ГБУЗ «ГОРОДСКАЯ БОЛЬНИЦА № 40 КУРОРТНОГО РАЙОНА» ПО АДРЕСУ: САНКТ-ПЕТЕРБУРГ, Г. СЕСТРОРЕЦК, УЛ. БОРИСОВА, Д. 9. Увеличение лимита финансирования в размере +</w:t>
      </w:r>
      <w:r w:rsidR="00006E5C" w:rsidRPr="00116ACF">
        <w:t>383 895,7</w:t>
      </w:r>
      <w:r w:rsidR="00116ACF">
        <w:t xml:space="preserve"> </w:t>
      </w:r>
      <w:proofErr w:type="spellStart"/>
      <w:r w:rsidRPr="00006E5C">
        <w:t>тыс.руб</w:t>
      </w:r>
      <w:proofErr w:type="spellEnd"/>
      <w:r w:rsidRPr="00006E5C">
        <w:t>.</w:t>
      </w:r>
      <w:r w:rsidR="00006E5C">
        <w:t xml:space="preserve"> для обеспечения работ по г</w:t>
      </w:r>
      <w:r w:rsidR="00006E5C" w:rsidRPr="009C1C44">
        <w:t>осударственному ко</w:t>
      </w:r>
      <w:r w:rsidR="00006E5C">
        <w:t xml:space="preserve">нтракту от 08.10.2019 № 34/ЭА </w:t>
      </w:r>
      <w:r w:rsidR="00116ACF">
        <w:t>с ООО «СОТЭКС</w:t>
      </w:r>
      <w:r w:rsidR="00006E5C" w:rsidRPr="009C1C44">
        <w:t>»</w:t>
      </w:r>
      <w:r w:rsidR="00116ACF">
        <w:t xml:space="preserve"> с учетом неисполнения объема работ 2020 года</w:t>
      </w:r>
      <w:r w:rsidRPr="00006E5C">
        <w:t xml:space="preserve"> </w:t>
      </w:r>
      <w:r w:rsidR="00116ACF">
        <w:t xml:space="preserve">в связи с низкими </w:t>
      </w:r>
      <w:r w:rsidRPr="00006E5C">
        <w:t>темп</w:t>
      </w:r>
      <w:r w:rsidR="00116ACF">
        <w:t>ами</w:t>
      </w:r>
      <w:r w:rsidRPr="00006E5C">
        <w:t xml:space="preserve"> производства работ </w:t>
      </w:r>
      <w:r w:rsidR="00116ACF">
        <w:t>подрядной организацией.</w:t>
      </w:r>
      <w:r w:rsidRPr="00006E5C">
        <w:t xml:space="preserve"> </w:t>
      </w:r>
      <w:r w:rsidR="00116ACF">
        <w:t xml:space="preserve">Положительное заключение от 20.05.2019 № 78-1-1-2-0111651-2019, от 15.10.2020                         № 78-1-1-3-051777-2020 (с учетом изменения медико-технического задания по обращению пользователя). </w:t>
      </w:r>
      <w:r w:rsidRPr="00006E5C">
        <w:t xml:space="preserve">Расходное обязательство на объект: пункт 2.7 подпрограммы 5 «Формирование эффективной системы оказания медицинской помощи», связанных </w:t>
      </w:r>
      <w:r w:rsidR="008F5EF2">
        <w:t xml:space="preserve">                            </w:t>
      </w:r>
      <w:r w:rsidRPr="00006E5C">
        <w:t>с расходами развития государственной программы Санкт-Петербурга «Развитие здравоохранения</w:t>
      </w:r>
      <w:r w:rsidR="00116ACF">
        <w:t xml:space="preserve"> </w:t>
      </w:r>
      <w:r w:rsidRPr="00006E5C">
        <w:t>в Санкт-Петербурге», утвержденной постановлением Правительства Санкт-Петербурга от 30.06.2014 № 553.</w:t>
      </w:r>
    </w:p>
    <w:p w14:paraId="079C3FA8" w14:textId="658F3CC6" w:rsidR="009D7A1D" w:rsidRPr="007E666A" w:rsidRDefault="009D7A1D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7E666A">
        <w:t xml:space="preserve">СТРОИТЕЛЬСТВО ЗДАНИЯ ПОЛИКЛИНИКИ ДЛЯ ДЕТЕЙ ПО АДРЕСУ: СОЮЗНЫЙ ПР., УЧАСТОК 14 (ЮГО-ЗАПАДНЕЕ ДОМА 14, КОРП. 5, ЛИТЕРА А </w:t>
      </w:r>
      <w:r w:rsidR="007E666A">
        <w:t xml:space="preserve">                      </w:t>
      </w:r>
      <w:r w:rsidRPr="007E666A">
        <w:t>ПО УЛ. БАДАЕВА) (400 ПОСЕЩЕНИЙ В СМЕНУ)</w:t>
      </w:r>
      <w:r w:rsidR="008F5EF2" w:rsidRPr="007E666A">
        <w:t xml:space="preserve">. Увеличение лимита финансирования                   в размере +16 421,0 </w:t>
      </w:r>
      <w:proofErr w:type="spellStart"/>
      <w:r w:rsidR="008F5EF2" w:rsidRPr="007E666A">
        <w:t>тыс.руб</w:t>
      </w:r>
      <w:proofErr w:type="spellEnd"/>
      <w:r w:rsidR="008F5EF2" w:rsidRPr="007E666A">
        <w:t xml:space="preserve">. </w:t>
      </w:r>
      <w:r w:rsidR="001B25ED">
        <w:t>для обеспечения оплаты договора присоединения к сетям               ПАО «</w:t>
      </w:r>
      <w:proofErr w:type="spellStart"/>
      <w:r w:rsidR="001B25ED">
        <w:t>Россети</w:t>
      </w:r>
      <w:proofErr w:type="spellEnd"/>
      <w:r w:rsidR="001B25ED">
        <w:t xml:space="preserve"> Ленэнерго» </w:t>
      </w:r>
      <w:r w:rsidR="001B25ED" w:rsidRPr="001B25ED">
        <w:t>№ ОД-СПб-501827-20/501548-Э-20 от 23.03.2</w:t>
      </w:r>
      <w:r w:rsidR="001B25ED">
        <w:t xml:space="preserve">020 </w:t>
      </w:r>
      <w:r w:rsidR="001B25ED" w:rsidRPr="001B25ED">
        <w:t xml:space="preserve">в связи </w:t>
      </w:r>
      <w:r w:rsidR="001B25ED">
        <w:t xml:space="preserve">                      </w:t>
      </w:r>
      <w:r w:rsidR="001B25ED" w:rsidRPr="001B25ED">
        <w:t xml:space="preserve">с </w:t>
      </w:r>
      <w:proofErr w:type="spellStart"/>
      <w:r w:rsidR="001B25ED" w:rsidRPr="001B25ED">
        <w:t>неосвоением</w:t>
      </w:r>
      <w:proofErr w:type="spellEnd"/>
      <w:r w:rsidR="001B25ED" w:rsidRPr="001B25ED">
        <w:t xml:space="preserve"> 2020 года по причине позднего предоставления документов </w:t>
      </w:r>
      <w:r w:rsidR="00791138">
        <w:t xml:space="preserve">                                              </w:t>
      </w:r>
      <w:r w:rsidR="001B25ED">
        <w:t>от  ГУП «</w:t>
      </w:r>
      <w:r w:rsidR="001B25ED" w:rsidRPr="001B25ED">
        <w:t>Водоканал</w:t>
      </w:r>
      <w:r w:rsidR="001B25ED">
        <w:t xml:space="preserve">». Государственный контракт </w:t>
      </w:r>
      <w:r w:rsidR="001B25ED" w:rsidRPr="001B25ED">
        <w:t>от 02.12.19</w:t>
      </w:r>
      <w:r w:rsidR="001B25ED">
        <w:t xml:space="preserve"> </w:t>
      </w:r>
      <w:r w:rsidR="001B25ED" w:rsidRPr="001B25ED">
        <w:t xml:space="preserve">№ 22/ЗП-19 </w:t>
      </w:r>
      <w:r w:rsidR="00F773FC">
        <w:br/>
      </w:r>
      <w:r w:rsidR="001B25ED">
        <w:t xml:space="preserve">с </w:t>
      </w:r>
      <w:r w:rsidR="001B25ED" w:rsidRPr="001B25ED">
        <w:t>ООО «СУАР-ГРУПП»</w:t>
      </w:r>
      <w:r w:rsidR="001B25ED">
        <w:t xml:space="preserve">. </w:t>
      </w:r>
      <w:r w:rsidR="001B25ED" w:rsidRPr="0079589A">
        <w:t xml:space="preserve">Положительное заключение экспертизы </w:t>
      </w:r>
      <w:r w:rsidR="001B25ED" w:rsidRPr="001B25ED">
        <w:t>№ 78-1-1-3-0158-17 от 27.09.</w:t>
      </w:r>
      <w:r w:rsidR="001B25ED">
        <w:t>2017</w:t>
      </w:r>
      <w:r w:rsidR="001B25ED" w:rsidRPr="001B25ED">
        <w:t xml:space="preserve"> (ТЧ); № 78-1-0128-18 от 02.03.</w:t>
      </w:r>
      <w:r w:rsidR="001B25ED">
        <w:t>20</w:t>
      </w:r>
      <w:r w:rsidR="001B25ED" w:rsidRPr="001B25ED">
        <w:t>18 (СЧ)</w:t>
      </w:r>
      <w:r w:rsidR="001B25ED">
        <w:t xml:space="preserve">. Планируется ввод объекта в эксплуатацию в текущем году. </w:t>
      </w:r>
      <w:r w:rsidR="00057BA1" w:rsidRPr="007E666A">
        <w:t>Расходное об</w:t>
      </w:r>
      <w:r w:rsidR="00F84D38">
        <w:t>язательство на объект: пункт 2.24</w:t>
      </w:r>
      <w:r w:rsidR="00057BA1" w:rsidRPr="007E666A">
        <w:t xml:space="preserve"> подпрограммы 5 «Формирование эффективной системы оказания медицинской помощи», </w:t>
      </w:r>
      <w:proofErr w:type="gramStart"/>
      <w:r w:rsidR="00057BA1" w:rsidRPr="007E666A">
        <w:t>связанных</w:t>
      </w:r>
      <w:proofErr w:type="gramEnd"/>
      <w:r w:rsidR="00057BA1" w:rsidRPr="007E666A">
        <w:t xml:space="preserve">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14:paraId="1042D2DF" w14:textId="77777777" w:rsidR="005021A3" w:rsidRDefault="00057BA1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CC5C9B">
        <w:t xml:space="preserve">СТРОИТЕЛЬСТВО ЗДАНИЯ ДЕТСКОЙ ГОРОДСКОЙ ПОЛИКЛИНИКИ </w:t>
      </w:r>
      <w:r w:rsidR="00B662D0">
        <w:t xml:space="preserve">      </w:t>
      </w:r>
      <w:r w:rsidRPr="00CC5C9B">
        <w:t>НА 3</w:t>
      </w:r>
      <w:r w:rsidR="00CC5C9B" w:rsidRPr="00CC5C9B">
        <w:t xml:space="preserve">00 ПОСЕЩЕНИЙ В СМЕНУ ПО АДРЕСУ: </w:t>
      </w:r>
      <w:r w:rsidRPr="00CC5C9B">
        <w:t xml:space="preserve">САНКТ-ПЕТЕРБУРГ, Г. КОЛПИНО, МОСКОВСКАЯ УЛ., УЧ. 2 (ЮЖНЕЕ ДОМА 3, КОРПУС 2, ЛИТЕРА А </w:t>
      </w:r>
      <w:r w:rsidR="00CC5C9B" w:rsidRPr="00CC5C9B">
        <w:t xml:space="preserve">                                       </w:t>
      </w:r>
      <w:r w:rsidRPr="00CC5C9B">
        <w:t xml:space="preserve">ПО МОСКОВСКОЙ УЛИЦЕ), (ГОРОД КОЛПИНО, ТВЕРСКАЯ УЛ., ЗА ДОМОМ 60), ВКЛЮЧАЯ РАЗРАБОТКУ ПРОЕКТНОЙ ДОКУМЕНТАЦИИ СТАДИИ РД. </w:t>
      </w:r>
      <w:r w:rsidR="00CC5C9B">
        <w:t xml:space="preserve">                                  </w:t>
      </w:r>
      <w:r w:rsidRPr="00CC5C9B">
        <w:t xml:space="preserve">Увеличение лимита в размере + </w:t>
      </w:r>
      <w:r w:rsidR="00CC5C9B" w:rsidRPr="00033BE1">
        <w:t xml:space="preserve">365,4 </w:t>
      </w:r>
      <w:proofErr w:type="spellStart"/>
      <w:r w:rsidRPr="00CC5C9B">
        <w:t>тыс.руб</w:t>
      </w:r>
      <w:proofErr w:type="spellEnd"/>
      <w:r w:rsidRPr="00CC5C9B">
        <w:t xml:space="preserve">. </w:t>
      </w:r>
      <w:r w:rsidR="00CC5C9B" w:rsidRPr="0015033A">
        <w:t>для окончательного расчета</w:t>
      </w:r>
      <w:r w:rsidR="00CC5C9B">
        <w:t xml:space="preserve"> </w:t>
      </w:r>
      <w:r w:rsidR="00CC5C9B" w:rsidRPr="0015033A">
        <w:t xml:space="preserve">по договору технологического присоединения </w:t>
      </w:r>
      <w:r w:rsidR="00CC5C9B">
        <w:t>к сетям</w:t>
      </w:r>
      <w:r w:rsidR="00CC5C9B" w:rsidRPr="0015033A">
        <w:t xml:space="preserve"> </w:t>
      </w:r>
      <w:r w:rsidR="00CC5C9B">
        <w:t>ПАО</w:t>
      </w:r>
      <w:r w:rsidR="00CC5C9B" w:rsidRPr="0015033A">
        <w:t xml:space="preserve"> «Ленэнерго» от </w:t>
      </w:r>
      <w:r w:rsidR="00CC5C9B">
        <w:t xml:space="preserve">27.12.2019 </w:t>
      </w:r>
      <w:r w:rsidR="00A11EF2">
        <w:t xml:space="preserve">                                                </w:t>
      </w:r>
      <w:r w:rsidR="00CC5C9B" w:rsidRPr="0015033A">
        <w:t>№ ОД-СПб-</w:t>
      </w:r>
      <w:r w:rsidR="00CC5C9B">
        <w:t>21645-19/34424</w:t>
      </w:r>
      <w:r w:rsidR="00CC5C9B" w:rsidRPr="0015033A">
        <w:t xml:space="preserve">/Э-15 с учетом неисполнения </w:t>
      </w:r>
      <w:r w:rsidR="00CC5C9B">
        <w:t xml:space="preserve">2020 года </w:t>
      </w:r>
      <w:r w:rsidR="00CC5C9B" w:rsidRPr="0015033A">
        <w:t>в связи с поздними сроками предоставления документ</w:t>
      </w:r>
      <w:r w:rsidR="00CC5C9B">
        <w:t>ов. Государственный контракт от</w:t>
      </w:r>
      <w:r w:rsidR="00CC5C9B" w:rsidRPr="00CC5C9B">
        <w:t xml:space="preserve"> 31.05.2019</w:t>
      </w:r>
      <w:r w:rsidR="00CC5C9B">
        <w:t xml:space="preserve"> </w:t>
      </w:r>
      <w:r w:rsidR="00CC5C9B" w:rsidRPr="00CC5C9B">
        <w:t>№10/ЭА-19                              с ООО «С-ИНДУСТРИЯ»</w:t>
      </w:r>
      <w:r w:rsidR="00CC5C9B" w:rsidRPr="0015033A">
        <w:t xml:space="preserve">. Положительное заключение экспертизы от 04.04.2014 </w:t>
      </w:r>
      <w:r w:rsidR="00CC5C9B">
        <w:t xml:space="preserve">                        </w:t>
      </w:r>
      <w:r w:rsidR="00CC5C9B" w:rsidRPr="0015033A">
        <w:t xml:space="preserve">№ 78-1-5-0154-14. </w:t>
      </w:r>
      <w:r w:rsidRPr="00CC5C9B">
        <w:t>Расходное обя</w:t>
      </w:r>
      <w:r w:rsidR="00F84D38">
        <w:t>зательство на объект: пункт 2.11</w:t>
      </w:r>
      <w:r w:rsidRPr="00CC5C9B">
        <w:t xml:space="preserve"> подпрограммы 5 «Формирование эффективной системы оказания медицинской помощи», связанных                           с расходами развития государственной программы Санкт-Петербурга                                  «Развитие здравоохранения в Санкт-Петербурге», утвержденной постановлением Правительства Санкт-Петербурга от 30.06.2014 № 553.</w:t>
      </w:r>
    </w:p>
    <w:p w14:paraId="6EA06962" w14:textId="77777777" w:rsidR="005021A3" w:rsidRDefault="005021A3">
      <w:pPr>
        <w:spacing w:after="200" w:line="276" w:lineRule="auto"/>
      </w:pPr>
      <w:r>
        <w:br w:type="page"/>
      </w:r>
    </w:p>
    <w:p w14:paraId="1AF7D388" w14:textId="77777777" w:rsidR="00057BA1" w:rsidRPr="00A11EF2" w:rsidRDefault="00057BA1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A11EF2">
        <w:lastRenderedPageBreak/>
        <w:t xml:space="preserve">СТРОИТЕЛЬСТВО ЗДАНИЯ ПОЛИКЛИНИКИ ДЛЯ ВЗРОСЛЫХ                                 НА 600 ПОСЕЩЕНИЙ В СМЕНУ С ОТДЕЛЕНИЕМ ТРАВМАТОЛОГИИ, СТОМАТОЛОГИЧЕСКИМ ОТДЕЛЕНИЕМ, ОТДЕЛЕНИЕМ РЕАБИЛИТАЦИИ, ЖЕНСКОЙ КОНСУЛЬТАЦИЕЙ ПО АДРЕСУ: САНКТ-ПЕТЕРБУРГ, Г.КРАСНОЕ СЕЛО, СЕВЕРНЕЕ Д. 120 ПО ПР. ЛЕНИНА (Г. КРАСНОЕ СЕЛО, ПЕРЕУЛОК ЩУППА, УЧАСТОК 1 (ВОСТОЧНЕЕ ДОМА 120, ЛИТЕРА А ПО ПР. ЛЕНИНА).                               Увеличение лимита в размере + </w:t>
      </w:r>
      <w:r w:rsidR="003105EE" w:rsidRPr="003105EE">
        <w:t xml:space="preserve">40 755,0 </w:t>
      </w:r>
      <w:proofErr w:type="spellStart"/>
      <w:r w:rsidRPr="00A11EF2">
        <w:t>тыс.руб</w:t>
      </w:r>
      <w:proofErr w:type="spellEnd"/>
      <w:r w:rsidRPr="00A11EF2">
        <w:t xml:space="preserve">. в связи с увеличением стоимости выполнения работ по государственному контракту с ООО «СУ-17» от 09.07.2020                         №33/ЗП-20, связанного с необходимостью выполнения дополнительных работ                               по устройству цельностеклянных козырьков с каркасом из нержавеющей стали                                  с закаленным стеклом триплекс, ограждению пандусов и лестничных маршей                                           из нержавеющей стали, а также работ по автоматизации системы </w:t>
      </w:r>
      <w:proofErr w:type="spellStart"/>
      <w:r w:rsidRPr="00A11EF2">
        <w:t>противодымной</w:t>
      </w:r>
      <w:proofErr w:type="spellEnd"/>
      <w:r w:rsidRPr="00A11EF2">
        <w:t xml:space="preserve"> защиты. </w:t>
      </w:r>
      <w:r w:rsidR="003105EE" w:rsidRPr="0015033A">
        <w:t xml:space="preserve">Положительное заключение экспертизы от </w:t>
      </w:r>
      <w:r w:rsidR="003105EE">
        <w:t>26.12.2020</w:t>
      </w:r>
      <w:r w:rsidR="003105EE" w:rsidRPr="0015033A">
        <w:t xml:space="preserve"> </w:t>
      </w:r>
      <w:r w:rsidR="003105EE">
        <w:t>№ 78-1-1-2-068258-2020</w:t>
      </w:r>
      <w:r w:rsidR="003105EE" w:rsidRPr="0015033A">
        <w:t>.</w:t>
      </w:r>
      <w:r w:rsidR="003105EE">
        <w:t xml:space="preserve">                           </w:t>
      </w:r>
      <w:r w:rsidRPr="00A11EF2">
        <w:t>Ввод объекта в эксплуатацию планируется в текущем году. Расходное обязательство                     на объект: пункт 2.15 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14:paraId="307AD6DC" w14:textId="77777777" w:rsidR="00567AD6" w:rsidRPr="003105EE" w:rsidRDefault="00C73B59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3105EE">
        <w:t xml:space="preserve">СТРОИТЕЛЬСТВО ПОДСТАНЦИИ СКОРОЙ МЕДИЦИНСКОЙ ПОМОЩИ ПО АДРЕСУ: САНКТ-ПЕТЕРБУРГ, ЛЕНИНСКИЙ ПР., УЧАСТОК 2 </w:t>
      </w:r>
      <w:r w:rsidR="003105EE">
        <w:t xml:space="preserve">                                </w:t>
      </w:r>
      <w:r w:rsidRPr="003105EE">
        <w:t>(СЕВЕРО-ЗАПАДНЕЕ ПЕРЕСЕЧЕНИЯ С УЛ. ДОБЛЕСТИ), (ЮГО-ЗАПАД, КВАРТАЛ 21, УЧАСТОК 2) (9 МАШИН) ВКЛЮЧАЯ КОРРЕКТИРОВКУ ПРОЕКТНОЙ ДОКУМЕНТАЦИИ СТАДИИ РД</w:t>
      </w:r>
      <w:r w:rsidR="003105EE">
        <w:t>.</w:t>
      </w:r>
      <w:r w:rsidR="00CC5C9B" w:rsidRPr="003105EE">
        <w:t xml:space="preserve"> </w:t>
      </w:r>
      <w:r w:rsidR="00791138" w:rsidRPr="0079589A">
        <w:t xml:space="preserve">Увеличение лимита </w:t>
      </w:r>
      <w:r w:rsidR="00791138">
        <w:t>в размере +</w:t>
      </w:r>
      <w:r w:rsidR="00791138" w:rsidRPr="00791138">
        <w:t xml:space="preserve">1 463,9 </w:t>
      </w:r>
      <w:proofErr w:type="spellStart"/>
      <w:r w:rsidR="00791138" w:rsidRPr="0079589A">
        <w:t>тыс.руб</w:t>
      </w:r>
      <w:proofErr w:type="spellEnd"/>
      <w:r w:rsidR="00791138" w:rsidRPr="0079589A">
        <w:t xml:space="preserve">. </w:t>
      </w:r>
      <w:r w:rsidR="00791138">
        <w:t xml:space="preserve">                      </w:t>
      </w:r>
      <w:r w:rsidR="00791138" w:rsidRPr="0079589A">
        <w:t>для осуществления окончательных расчетов с подрядной организацией за выполненные работы и для обеспечения бюдж</w:t>
      </w:r>
      <w:r w:rsidR="00791138">
        <w:t>етными ассигнованиями завершения</w:t>
      </w:r>
      <w:r w:rsidR="00791138" w:rsidRPr="0079589A">
        <w:t xml:space="preserve"> выполнения </w:t>
      </w:r>
      <w:r w:rsidR="00791138">
        <w:t xml:space="preserve">                   </w:t>
      </w:r>
      <w:r w:rsidR="00791138" w:rsidRPr="0079589A">
        <w:t xml:space="preserve">пуско-наладочных работ с учетом неисполнения </w:t>
      </w:r>
      <w:r w:rsidR="00791138">
        <w:t xml:space="preserve">2020 года </w:t>
      </w:r>
      <w:r w:rsidR="00791138" w:rsidRPr="0079589A">
        <w:t xml:space="preserve">в связи с поздними сроками предоставления подрядной организацией </w:t>
      </w:r>
      <w:r w:rsidR="00791138">
        <w:t xml:space="preserve">документов. </w:t>
      </w:r>
      <w:r w:rsidR="00791138" w:rsidRPr="0079589A">
        <w:t xml:space="preserve">Государственный контракт </w:t>
      </w:r>
      <w:r w:rsidR="00791138">
        <w:t xml:space="preserve">                           от 05.08</w:t>
      </w:r>
      <w:r w:rsidR="00791138" w:rsidRPr="0079589A">
        <w:t>.2019</w:t>
      </w:r>
      <w:r w:rsidR="00791138">
        <w:t xml:space="preserve"> № 19</w:t>
      </w:r>
      <w:r w:rsidR="00791138" w:rsidRPr="0079589A">
        <w:t>/ЭА-19 с ООО «</w:t>
      </w:r>
      <w:r w:rsidR="00791138">
        <w:t>Новый город</w:t>
      </w:r>
      <w:r w:rsidR="00791138" w:rsidRPr="0079589A">
        <w:t xml:space="preserve">». Положительное заключение экспертизы от </w:t>
      </w:r>
      <w:r w:rsidR="00791138">
        <w:t>28.10.2020</w:t>
      </w:r>
      <w:r w:rsidR="00791138" w:rsidRPr="0079589A">
        <w:t xml:space="preserve"> № 78-1-</w:t>
      </w:r>
      <w:r w:rsidR="00791138">
        <w:t>1-2</w:t>
      </w:r>
      <w:r w:rsidR="00791138" w:rsidRPr="0079589A">
        <w:t>-</w:t>
      </w:r>
      <w:r w:rsidR="00791138">
        <w:t>054428-2020</w:t>
      </w:r>
      <w:r w:rsidR="00791138" w:rsidRPr="0079589A">
        <w:t>.</w:t>
      </w:r>
      <w:r w:rsidR="00791138">
        <w:t xml:space="preserve"> </w:t>
      </w:r>
      <w:r w:rsidR="00791138" w:rsidRPr="0079589A">
        <w:t>Получено разрешение на ввод объекта</w:t>
      </w:r>
      <w:r w:rsidR="00791138">
        <w:t xml:space="preserve"> </w:t>
      </w:r>
      <w:r w:rsidR="00190003">
        <w:t xml:space="preserve">                                   </w:t>
      </w:r>
      <w:r w:rsidR="00791138" w:rsidRPr="0079589A">
        <w:t xml:space="preserve">в эксплуатацию </w:t>
      </w:r>
      <w:r w:rsidR="00791138">
        <w:t>от 28</w:t>
      </w:r>
      <w:r w:rsidR="00791138" w:rsidRPr="0015033A">
        <w:t>.</w:t>
      </w:r>
      <w:r w:rsidR="00791138">
        <w:t xml:space="preserve">12.2020 № 78-08-94-2020. </w:t>
      </w:r>
      <w:r w:rsidR="00507746" w:rsidRPr="003105EE">
        <w:t xml:space="preserve">Расходное обязательство на объект: </w:t>
      </w:r>
      <w:r w:rsidR="00F84D38">
        <w:t xml:space="preserve">                  </w:t>
      </w:r>
      <w:r w:rsidR="00507746" w:rsidRPr="003105EE">
        <w:t>пункт 2.10 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14:paraId="73917037" w14:textId="77777777" w:rsidR="00881559" w:rsidRDefault="00567AD6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B662D0">
        <w:t xml:space="preserve">СТРОИТЕЛЬСТВО ПОЛИКЛИНИКИ ДЛЯ ВЗРОСЛЫХ ПО АДРЕСУ: САНКТ-ПЕТЕРБУРГ, КОЛОМЯГИ, КВ. 12А, КОРП. 16 (ВЕРБНАЯ УЛ., УЧ. 1 (ВОСТОЧНЕЕ Д. 12, КОРП. 1, ЛИТ. А ПО ВЕРБНОЙ УЛ.)) (600 ПОСЕЩЕНИЙ </w:t>
      </w:r>
      <w:r w:rsidR="00B662D0">
        <w:t xml:space="preserve">                                 </w:t>
      </w:r>
      <w:r w:rsidRPr="00B662D0">
        <w:t>В СМЕНУ)</w:t>
      </w:r>
      <w:r w:rsidR="00B662D0" w:rsidRPr="00B662D0">
        <w:t xml:space="preserve">. Увеличение лимита в размере +1 114,1 </w:t>
      </w:r>
      <w:proofErr w:type="spellStart"/>
      <w:r w:rsidR="00B662D0" w:rsidRPr="00B662D0">
        <w:t>тыс.руб</w:t>
      </w:r>
      <w:proofErr w:type="spellEnd"/>
      <w:r w:rsidR="00B662D0" w:rsidRPr="00B662D0">
        <w:t xml:space="preserve">. для осуществления окончательных расчетов с подрядной организацией за выполненные работы и для обеспечения бюджетными ассигнованиями выполнения пуско-наладочных работ с учетом неисполнения 2020 года в связи с поздними сроками предоставления подрядной организацией документов. Государственный контракт от </w:t>
      </w:r>
      <w:r w:rsidR="00B662D0">
        <w:t>31</w:t>
      </w:r>
      <w:r w:rsidR="00B662D0" w:rsidRPr="00B662D0">
        <w:t>.0</w:t>
      </w:r>
      <w:r w:rsidR="00B662D0">
        <w:t>1.2020</w:t>
      </w:r>
      <w:r w:rsidR="00B662D0" w:rsidRPr="00B662D0">
        <w:t xml:space="preserve"> № </w:t>
      </w:r>
      <w:r w:rsidR="00B662D0">
        <w:t xml:space="preserve">01-ОВС/ЗП                                         </w:t>
      </w:r>
      <w:r w:rsidR="00B662D0" w:rsidRPr="00B662D0">
        <w:t xml:space="preserve"> с ООО «</w:t>
      </w:r>
      <w:r w:rsidR="00B662D0">
        <w:t>СТРОЙАКТИВ</w:t>
      </w:r>
      <w:r w:rsidR="00B662D0" w:rsidRPr="00B662D0">
        <w:t xml:space="preserve">». Положительное заключение экспертизы от </w:t>
      </w:r>
      <w:r w:rsidR="00B662D0">
        <w:t>03</w:t>
      </w:r>
      <w:r w:rsidR="00B662D0" w:rsidRPr="00B662D0">
        <w:t>.1</w:t>
      </w:r>
      <w:r w:rsidR="00B662D0">
        <w:t>2</w:t>
      </w:r>
      <w:r w:rsidR="00B662D0" w:rsidRPr="00B662D0">
        <w:t>.20</w:t>
      </w:r>
      <w:r w:rsidR="00B662D0">
        <w:t>15</w:t>
      </w:r>
      <w:r w:rsidR="00B662D0" w:rsidRPr="00B662D0">
        <w:t xml:space="preserve"> </w:t>
      </w:r>
      <w:r w:rsidR="00B662D0">
        <w:t xml:space="preserve">                                  </w:t>
      </w:r>
      <w:r w:rsidR="00B662D0" w:rsidRPr="00B662D0">
        <w:t>№ 78-1-</w:t>
      </w:r>
      <w:r w:rsidR="00B662D0">
        <w:t>3-0386</w:t>
      </w:r>
      <w:r w:rsidR="00B662D0" w:rsidRPr="00B662D0">
        <w:t>-</w:t>
      </w:r>
      <w:r w:rsidR="00B662D0">
        <w:t>15</w:t>
      </w:r>
      <w:r w:rsidR="00B662D0" w:rsidRPr="00B662D0">
        <w:t xml:space="preserve">. Получено разрешение на ввод объекта в эксплуатацию от </w:t>
      </w:r>
      <w:r w:rsidR="00B662D0">
        <w:t>30</w:t>
      </w:r>
      <w:r w:rsidR="00B662D0" w:rsidRPr="00B662D0">
        <w:t xml:space="preserve">.12.2020 </w:t>
      </w:r>
      <w:r w:rsidR="00B662D0">
        <w:t xml:space="preserve">                     </w:t>
      </w:r>
      <w:r w:rsidR="00B662D0" w:rsidRPr="00B662D0">
        <w:t>№ 78-</w:t>
      </w:r>
      <w:r w:rsidR="00B662D0">
        <w:t>15</w:t>
      </w:r>
      <w:r w:rsidR="00B662D0" w:rsidRPr="00B662D0">
        <w:t>-</w:t>
      </w:r>
      <w:r w:rsidR="00B662D0">
        <w:t>116</w:t>
      </w:r>
      <w:r w:rsidR="00B662D0" w:rsidRPr="00B662D0">
        <w:t>-2020.</w:t>
      </w:r>
      <w:r w:rsidR="00B662D0">
        <w:t xml:space="preserve"> </w:t>
      </w:r>
      <w:r w:rsidR="00B662D0" w:rsidRPr="003105EE">
        <w:t xml:space="preserve">Расходное обязательство на объект: </w:t>
      </w:r>
      <w:r w:rsidR="00B662D0" w:rsidRPr="00DE708F">
        <w:t>пункт 2.1</w:t>
      </w:r>
      <w:r w:rsidR="00B662D0" w:rsidRPr="003105EE">
        <w:t xml:space="preserve"> подпрограммы 5 «Формирование эффективной системы оказания медицинской помощи», связанных </w:t>
      </w:r>
      <w:r w:rsidR="00DE708F">
        <w:t xml:space="preserve">                        </w:t>
      </w:r>
      <w:r w:rsidR="00B662D0" w:rsidRPr="003105EE">
        <w:t>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14:paraId="2D8AD3F6" w14:textId="243806DA" w:rsidR="0034715B" w:rsidRDefault="005A3754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B21DFF">
        <w:t xml:space="preserve">РЕКОНСТРУКЦИЯ ЗДАНИЯ САНКТ-ПЕТЕРБУРГСКОГО </w:t>
      </w:r>
      <w:r w:rsidR="00B21DFF">
        <w:t>ГБОУ ДОД СД</w:t>
      </w:r>
      <w:r w:rsidRPr="00B21DFF">
        <w:t xml:space="preserve"> ЮШОР ПУШКИНСКОГО РАЙОНА САНКТ-ПЕТЕРБУРГА ПО АДРЕСУ: Г.ПУШКИН, ЛЕНИНГРАДСКАЯ УЛ., Д. 83, ЛИТЕРА А. Увеличение  лимита 2022 года финансирования в размере + 30 243,8 </w:t>
      </w:r>
      <w:proofErr w:type="spellStart"/>
      <w:r w:rsidRPr="00B21DFF">
        <w:t>тыс</w:t>
      </w:r>
      <w:proofErr w:type="gramStart"/>
      <w:r w:rsidRPr="00B21DFF">
        <w:t>.р</w:t>
      </w:r>
      <w:proofErr w:type="gramEnd"/>
      <w:r w:rsidRPr="00B21DFF">
        <w:t>уб</w:t>
      </w:r>
      <w:proofErr w:type="spellEnd"/>
      <w:r w:rsidRPr="00B21DFF">
        <w:t>. в связи с пересчетом стоимо</w:t>
      </w:r>
      <w:r w:rsidR="000613A2">
        <w:t xml:space="preserve">сти реконструкции </w:t>
      </w:r>
      <w:r w:rsidRPr="00B21DFF">
        <w:t xml:space="preserve">с учетом объемов работ по годам с применением индексов-дефляторов для </w:t>
      </w:r>
      <w:r w:rsidR="000613A2">
        <w:lastRenderedPageBreak/>
        <w:t xml:space="preserve">обеспечения проведения </w:t>
      </w:r>
      <w:r w:rsidRPr="00B21DFF">
        <w:t>конкурсной процедуры</w:t>
      </w:r>
      <w:r w:rsidR="000613A2">
        <w:t xml:space="preserve"> и заключения контракта на выполнение работ</w:t>
      </w:r>
      <w:r w:rsidRPr="00B21DFF">
        <w:t>. Положительное заключение экспертизы</w:t>
      </w:r>
      <w:r w:rsidR="000613A2">
        <w:t xml:space="preserve"> </w:t>
      </w:r>
      <w:r w:rsidRPr="00B21DFF">
        <w:t>от 21.12.2015 № 78-1-5-0416-15.</w:t>
      </w:r>
      <w:r w:rsidR="000613A2">
        <w:t xml:space="preserve"> Выполняется корректировка проектной документации в связи с несоответствием объекта режиму использования земель в границах единой зоны регулирования застройки </w:t>
      </w:r>
      <w:r w:rsidR="00F773FC">
        <w:br/>
      </w:r>
      <w:r w:rsidR="000613A2">
        <w:t xml:space="preserve">и хозяйственной деятельности. </w:t>
      </w:r>
      <w:r w:rsidRPr="00B21DFF">
        <w:t>П</w:t>
      </w:r>
      <w:r w:rsidR="000613A2">
        <w:t xml:space="preserve">роектная документация находится на рассмотрении </w:t>
      </w:r>
      <w:r w:rsidR="00F773FC">
        <w:br/>
      </w:r>
      <w:r w:rsidR="000613A2">
        <w:t>в экспертизе № 167-1-15 от 26.10.2020, п</w:t>
      </w:r>
      <w:r w:rsidRPr="00B21DFF">
        <w:t>ланируемый срок получения заключения экспертизы – 28.02.2021</w:t>
      </w:r>
      <w:r w:rsidR="000613A2">
        <w:t xml:space="preserve">. </w:t>
      </w:r>
      <w:r w:rsidRPr="00B21DFF">
        <w:t xml:space="preserve"> Расходное обязательство на объект: пункт 2.4.</w:t>
      </w:r>
      <w:r w:rsidR="000613A2">
        <w:t xml:space="preserve"> </w:t>
      </w:r>
      <w:r w:rsidRPr="00B21DFF">
        <w:t xml:space="preserve">подпрограммы 3 «Развитие физической культуры и спорта» перечня мероприятий, связанного с расходами развития государственной программы Санкт-Петербурга </w:t>
      </w:r>
      <w:r w:rsidR="0034715B">
        <w:t>«</w:t>
      </w:r>
      <w:r w:rsidRPr="00B21DFF">
        <w:t xml:space="preserve">Развитие физической культуры </w:t>
      </w:r>
      <w:r w:rsidR="00F773FC">
        <w:br/>
      </w:r>
      <w:r w:rsidRPr="00B21DFF">
        <w:t>и спорта</w:t>
      </w:r>
      <w:r w:rsidR="000613A2">
        <w:t xml:space="preserve"> </w:t>
      </w:r>
      <w:r w:rsidRPr="00B21DFF">
        <w:t xml:space="preserve">в Санкт-Петербурге», утвержденной постановлением Правительства </w:t>
      </w:r>
      <w:r w:rsidR="00F773FC">
        <w:br/>
      </w:r>
      <w:r w:rsidRPr="00B21DFF">
        <w:t>Санкт-Петербурга</w:t>
      </w:r>
      <w:r w:rsidR="000613A2">
        <w:t xml:space="preserve"> </w:t>
      </w:r>
      <w:r w:rsidRPr="00B21DFF">
        <w:t>от 23.06.2014 № 498.</w:t>
      </w:r>
    </w:p>
    <w:p w14:paraId="41F24016" w14:textId="77777777" w:rsidR="0034715B" w:rsidRDefault="005A3754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364283">
        <w:t>СТРОИТЕЛЬСТВО ЗДАНИЯ ЦЕНТРА СПОРТИВНОЙ ПОДГОТОВКИ                               ПО БАСКЕТБОЛУ</w:t>
      </w:r>
      <w:r w:rsidR="0034715B">
        <w:t xml:space="preserve"> </w:t>
      </w:r>
      <w:r w:rsidRPr="00364283">
        <w:t xml:space="preserve">(СПЕЦИАЛИЗИРОВАННОГО СПОРТИВНОГО ОБЪЕКТА </w:t>
      </w:r>
      <w:r w:rsidR="00364283">
        <w:t xml:space="preserve">                            </w:t>
      </w:r>
      <w:r w:rsidRPr="00364283">
        <w:t xml:space="preserve">ДЛЯ ПОДГОТОВКИ СПОРТСМЕНОВ ПО БАСКЕТБОЛУ) ПО АДРЕСУ: ЗАГРЕБСКИЙ БУЛЬВАР, УЧАСТОК 1 (СЕВЕРО-ЗАПАДНЕЕ ДОМА 89, ЛИТЕРА А                                 ПО БУХАРЕСТСКОЙ УЛ.). Увеличение лимита финансирования 2022 года в размере                  + 5 687,7 тыс. руб. </w:t>
      </w:r>
      <w:r w:rsidR="00364283">
        <w:t>с учетом уменьшения размера субсидии из федерального б</w:t>
      </w:r>
      <w:r w:rsidRPr="00364283">
        <w:t>юджета</w:t>
      </w:r>
      <w:r w:rsidR="00364283">
        <w:t xml:space="preserve">                 в соответствии с уведомлением Минфина РФ </w:t>
      </w:r>
      <w:r w:rsidRPr="00364283">
        <w:t xml:space="preserve">для обеспечения </w:t>
      </w:r>
      <w:r w:rsidR="00364283">
        <w:t xml:space="preserve">бюджетными ассигнованиями </w:t>
      </w:r>
      <w:r w:rsidRPr="00364283">
        <w:t xml:space="preserve">остатка стоимости </w:t>
      </w:r>
      <w:r w:rsidR="00364283">
        <w:t xml:space="preserve">строительства </w:t>
      </w:r>
      <w:r w:rsidRPr="00364283">
        <w:t xml:space="preserve">объекта. </w:t>
      </w:r>
      <w:r w:rsidR="00364283">
        <w:t xml:space="preserve">Положительное заключение </w:t>
      </w:r>
      <w:r w:rsidR="00364283" w:rsidRPr="00B21DFF">
        <w:t>экспертизы</w:t>
      </w:r>
      <w:r w:rsidR="00364283">
        <w:t xml:space="preserve"> </w:t>
      </w:r>
      <w:r w:rsidR="00364283" w:rsidRPr="00B21DFF">
        <w:t xml:space="preserve">от </w:t>
      </w:r>
      <w:r w:rsidR="00364283">
        <w:t xml:space="preserve">08.08.2019 </w:t>
      </w:r>
      <w:r w:rsidR="00364283" w:rsidRPr="00B21DFF">
        <w:t>№ 78-1</w:t>
      </w:r>
      <w:r w:rsidR="00364283">
        <w:t>-1</w:t>
      </w:r>
      <w:r w:rsidR="00364283" w:rsidRPr="00B21DFF">
        <w:t>-</w:t>
      </w:r>
      <w:r w:rsidR="00364283">
        <w:t>2</w:t>
      </w:r>
      <w:r w:rsidR="00364283" w:rsidRPr="00B21DFF">
        <w:t>-</w:t>
      </w:r>
      <w:r w:rsidR="00364283">
        <w:t>020712-2019</w:t>
      </w:r>
      <w:r w:rsidR="00364283" w:rsidRPr="00B21DFF">
        <w:t>.</w:t>
      </w:r>
      <w:r w:rsidR="00364283">
        <w:t xml:space="preserve"> </w:t>
      </w:r>
      <w:r w:rsidR="0034715B">
        <w:t xml:space="preserve">Проведение конкурсных процедур планируется в </w:t>
      </w:r>
      <w:r w:rsidR="0034715B" w:rsidRPr="00994DBA">
        <w:t>I</w:t>
      </w:r>
      <w:r w:rsidR="0034715B">
        <w:t xml:space="preserve"> квартале 2021 года. </w:t>
      </w:r>
      <w:r w:rsidRPr="00364283">
        <w:t xml:space="preserve">Расходное обязательство на объект: пункт 1.1.4. подпрограммы 3 «Развитие физической культуры и спорта» перечня мероприятий, связанного с расходами развития государственной программы Санкт-Петербурга </w:t>
      </w:r>
      <w:r w:rsidR="00994DBA">
        <w:t xml:space="preserve">          </w:t>
      </w:r>
      <w:r w:rsidR="0034715B">
        <w:t>«</w:t>
      </w:r>
      <w:r w:rsidRPr="00364283">
        <w:t>Развитие физической культуры и спорта</w:t>
      </w:r>
      <w:r w:rsidR="00364283">
        <w:t xml:space="preserve"> </w:t>
      </w:r>
      <w:r w:rsidRPr="00364283">
        <w:t>в Санкт-Петербурге», утвержденной постановлением Правительства Санкт-Петербурга от 23.06.2014 № 498.</w:t>
      </w:r>
    </w:p>
    <w:p w14:paraId="05915CEB" w14:textId="77777777" w:rsidR="0034715B" w:rsidRDefault="00C8025E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34715B">
        <w:t>СТРОИТЕЛЬСТВО ЗДАНИЯ ЦЕНТРА СОЦИАЛЬНОЙ РЕАБИЛИТАЦИИ ИНВАЛИДОВ И ДЕТЕЙ-ИНВАЛИДОВ  ПО АДРЕСУ: САНКТ-ПЕТЕРБУРГ, УЛИЦА МОРСКОЙ ПЕХОТЫ, ДОМ 12, ЛИТЕРА А</w:t>
      </w:r>
      <w:r w:rsidR="00262D96" w:rsidRPr="0034715B">
        <w:t>.</w:t>
      </w:r>
      <w:r w:rsidR="0034715B">
        <w:t xml:space="preserve"> </w:t>
      </w:r>
      <w:r w:rsidRPr="0034715B">
        <w:t xml:space="preserve">Увеличение лимита в размере </w:t>
      </w:r>
      <w:r w:rsidR="00A06B52">
        <w:t xml:space="preserve">                                        </w:t>
      </w:r>
      <w:r w:rsidRPr="0034715B">
        <w:t xml:space="preserve">+ </w:t>
      </w:r>
      <w:r w:rsidR="0034715B" w:rsidRPr="0034715B">
        <w:t>21 744,6</w:t>
      </w:r>
      <w:r w:rsidR="0034715B">
        <w:t xml:space="preserve"> </w:t>
      </w:r>
      <w:proofErr w:type="spellStart"/>
      <w:r w:rsidRPr="0034715B">
        <w:t>тыс.руб</w:t>
      </w:r>
      <w:proofErr w:type="spellEnd"/>
      <w:r w:rsidRPr="0034715B">
        <w:t xml:space="preserve">. </w:t>
      </w:r>
      <w:r w:rsidR="00A06B52" w:rsidRPr="00FE4667">
        <w:t xml:space="preserve">для обеспечения </w:t>
      </w:r>
      <w:r w:rsidR="00A06B52" w:rsidRPr="0079589A">
        <w:t xml:space="preserve">бюджетными ассигнованиями </w:t>
      </w:r>
      <w:r w:rsidR="00A06B52" w:rsidRPr="00FE4667">
        <w:t>работ</w:t>
      </w:r>
      <w:r w:rsidR="00A06B52">
        <w:t xml:space="preserve"> </w:t>
      </w:r>
      <w:r w:rsidR="00F87EA3">
        <w:t xml:space="preserve">                                        </w:t>
      </w:r>
      <w:r w:rsidR="00A06B52">
        <w:t>по г</w:t>
      </w:r>
      <w:r w:rsidR="00A06B52" w:rsidRPr="00FE4667">
        <w:t xml:space="preserve">осударственному контракту </w:t>
      </w:r>
      <w:r w:rsidR="00A06B52" w:rsidRPr="0034715B">
        <w:t>от 01.11.2019</w:t>
      </w:r>
      <w:r w:rsidR="00F87EA3">
        <w:t xml:space="preserve"> </w:t>
      </w:r>
      <w:r w:rsidR="00A06B52" w:rsidRPr="0034715B">
        <w:t>№</w:t>
      </w:r>
      <w:r w:rsidR="00033BE1">
        <w:t xml:space="preserve"> </w:t>
      </w:r>
      <w:r w:rsidR="00A06B52">
        <w:t>39-ЭА-19 с ООО «СУ-17»</w:t>
      </w:r>
      <w:r w:rsidR="00A06B52" w:rsidRPr="0034715B">
        <w:t xml:space="preserve"> </w:t>
      </w:r>
      <w:r w:rsidR="00F87EA3">
        <w:t xml:space="preserve">                                </w:t>
      </w:r>
      <w:r w:rsidR="00A06B52">
        <w:t xml:space="preserve">(+16 533,6 </w:t>
      </w:r>
      <w:proofErr w:type="spellStart"/>
      <w:r w:rsidR="00A06B52">
        <w:t>тыс.руб</w:t>
      </w:r>
      <w:proofErr w:type="spellEnd"/>
      <w:r w:rsidR="00A06B52">
        <w:t>.) с учетом неисполнения в 2020 году по причине задержки поставки оборудования</w:t>
      </w:r>
      <w:r w:rsidR="00F87EA3">
        <w:t xml:space="preserve"> </w:t>
      </w:r>
      <w:r w:rsidR="00A06B52">
        <w:t xml:space="preserve">и для обеспечения оплаты договоров </w:t>
      </w:r>
      <w:r w:rsidR="00A06B52" w:rsidRPr="0079589A">
        <w:t xml:space="preserve">технологического присоединения </w:t>
      </w:r>
      <w:r w:rsidR="00F87EA3">
        <w:t xml:space="preserve">                       </w:t>
      </w:r>
      <w:r w:rsidR="00A06B52" w:rsidRPr="0079589A">
        <w:t>к сетям</w:t>
      </w:r>
      <w:r w:rsidR="00F87EA3">
        <w:t xml:space="preserve"> </w:t>
      </w:r>
      <w:r w:rsidR="00A06B52" w:rsidRPr="0079589A">
        <w:t>ГУП «Водоканал СПб»</w:t>
      </w:r>
      <w:r w:rsidR="00A06B52">
        <w:t xml:space="preserve"> (+188,8 </w:t>
      </w:r>
      <w:proofErr w:type="spellStart"/>
      <w:r w:rsidR="00A06B52">
        <w:t>тыс.руб</w:t>
      </w:r>
      <w:proofErr w:type="spellEnd"/>
      <w:r w:rsidR="00A06B52">
        <w:t xml:space="preserve">.), АО ГУП «Теплосеть СПб» </w:t>
      </w:r>
      <w:r w:rsidR="00F87EA3">
        <w:t xml:space="preserve">                        </w:t>
      </w:r>
      <w:r w:rsidR="00A06B52">
        <w:t xml:space="preserve">(+1 883,6 </w:t>
      </w:r>
      <w:proofErr w:type="spellStart"/>
      <w:r w:rsidR="00A06B52">
        <w:t>тыс.руб</w:t>
      </w:r>
      <w:proofErr w:type="spellEnd"/>
      <w:r w:rsidR="00A06B52">
        <w:t>.)</w:t>
      </w:r>
      <w:r w:rsidR="00F87EA3">
        <w:t xml:space="preserve"> </w:t>
      </w:r>
      <w:r w:rsidR="00A06B52">
        <w:t xml:space="preserve">и ОАО «Ленэнерго» </w:t>
      </w:r>
      <w:r w:rsidR="00E053DD">
        <w:t xml:space="preserve">(+3 138,6 </w:t>
      </w:r>
      <w:proofErr w:type="spellStart"/>
      <w:r w:rsidR="00E053DD">
        <w:t>тыс.руб</w:t>
      </w:r>
      <w:proofErr w:type="spellEnd"/>
      <w:r w:rsidR="00E053DD">
        <w:t>.)</w:t>
      </w:r>
      <w:r w:rsidR="00A06B52">
        <w:t xml:space="preserve"> </w:t>
      </w:r>
      <w:r w:rsidR="00E053DD">
        <w:t xml:space="preserve">в связи с поздним предоставлением документов в 2020 году.  </w:t>
      </w:r>
      <w:r w:rsidR="00A06B52">
        <w:t xml:space="preserve">Положительное заключение экспертизы </w:t>
      </w:r>
      <w:r w:rsidR="00F87EA3">
        <w:t xml:space="preserve">                           </w:t>
      </w:r>
      <w:r w:rsidR="00A06B52">
        <w:t xml:space="preserve">от </w:t>
      </w:r>
      <w:r w:rsidR="00E053DD">
        <w:t xml:space="preserve">30.10.2015 </w:t>
      </w:r>
      <w:r w:rsidR="00A06B52">
        <w:t>№78-1-</w:t>
      </w:r>
      <w:r w:rsidR="00E053DD">
        <w:t>5</w:t>
      </w:r>
      <w:r w:rsidR="00A06B52">
        <w:t>-</w:t>
      </w:r>
      <w:r w:rsidR="00E053DD">
        <w:t>0400-15</w:t>
      </w:r>
      <w:r w:rsidR="00A06B52">
        <w:t>. П</w:t>
      </w:r>
      <w:r w:rsidR="00E053DD">
        <w:t xml:space="preserve">ланируется завершение работ и ввод объекта </w:t>
      </w:r>
      <w:r w:rsidR="00F87EA3">
        <w:t xml:space="preserve">                                 </w:t>
      </w:r>
      <w:r w:rsidR="00E053DD">
        <w:t>в эксплуатацию в текущем году.</w:t>
      </w:r>
      <w:r w:rsidR="00F87EA3">
        <w:t xml:space="preserve"> </w:t>
      </w:r>
      <w:r w:rsidRPr="0034715B">
        <w:t>Расходное обязательство на объект: пункт 2.</w:t>
      </w:r>
      <w:r w:rsidR="00B81B12" w:rsidRPr="0034715B">
        <w:t>4</w:t>
      </w:r>
      <w:r w:rsidRPr="0034715B">
        <w:t xml:space="preserve"> подпрограммы </w:t>
      </w:r>
      <w:r w:rsidR="00B81B12" w:rsidRPr="0034715B">
        <w:t>2</w:t>
      </w:r>
      <w:r w:rsidRPr="0034715B">
        <w:t xml:space="preserve"> «</w:t>
      </w:r>
      <w:r w:rsidR="00B81B12" w:rsidRPr="0034715B">
        <w:t>Модернизация и развитие социального обслуживания населения</w:t>
      </w:r>
      <w:r w:rsidRPr="0034715B">
        <w:t>», связанных</w:t>
      </w:r>
      <w:r w:rsidR="0034715B">
        <w:t xml:space="preserve"> </w:t>
      </w:r>
      <w:r w:rsidRPr="0034715B">
        <w:t>с расходами развития государстве</w:t>
      </w:r>
      <w:r w:rsidR="00E053DD">
        <w:t xml:space="preserve">нной программы Санкт-Петербурга </w:t>
      </w:r>
      <w:r w:rsidRPr="0034715B">
        <w:t>«</w:t>
      </w:r>
      <w:r w:rsidR="00B81B12" w:rsidRPr="0034715B">
        <w:t>Социальная поддержка граждан в Санкт-Петербурге</w:t>
      </w:r>
      <w:r w:rsidRPr="0034715B">
        <w:t>», утвержденной постановлением Правительства Санкт-Петербурга от 23.06.2014</w:t>
      </w:r>
      <w:r w:rsidR="00F87EA3">
        <w:t xml:space="preserve"> </w:t>
      </w:r>
      <w:r w:rsidRPr="0034715B">
        <w:t>№ 49</w:t>
      </w:r>
      <w:r w:rsidR="00B81B12" w:rsidRPr="0034715B">
        <w:t>7</w:t>
      </w:r>
      <w:r w:rsidRPr="0034715B">
        <w:t>.</w:t>
      </w:r>
    </w:p>
    <w:p w14:paraId="34A65D71" w14:textId="77777777" w:rsidR="0034715B" w:rsidRDefault="004321CD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34715B">
        <w:t>ПРОЕКТИРОВАНИЕ И ПРИСПОСОБЛЕНИЕ ДЛЯ СОВРЕМЕННОГО ИСПОЛЬЗОВАНИЯ ЗДАНИЯ ДЛЯ РАЗМЕЩЕНИЯ СОЦИАЛЬНО-РЕАБИЛИТАЦИОННОГО ЦЕНТРА  ДЛЯ НЕСОВЕРШЕННОЛЕТНИХ ПО АДРЕСУ: САНКТ-ПЕТЕРБУРГ, ПОС. УСТЬ-ИЖОРА, ШЛИССЕЛЬБУРГСКОЕ ШОССЕ, Д.187, ЛИТЕРА А</w:t>
      </w:r>
      <w:r w:rsidR="00F87EA3">
        <w:t xml:space="preserve">. Увеличение лимита в размере </w:t>
      </w:r>
      <w:r w:rsidR="00F87EA3" w:rsidRPr="0034715B">
        <w:t xml:space="preserve">+ </w:t>
      </w:r>
      <w:r w:rsidR="00F87EA3" w:rsidRPr="00F87EA3">
        <w:t xml:space="preserve">68 603,2 </w:t>
      </w:r>
      <w:proofErr w:type="spellStart"/>
      <w:r w:rsidR="00F87EA3" w:rsidRPr="0034715B">
        <w:t>тыс.руб</w:t>
      </w:r>
      <w:proofErr w:type="spellEnd"/>
      <w:r w:rsidR="00F87EA3" w:rsidRPr="0034715B">
        <w:t xml:space="preserve">. </w:t>
      </w:r>
      <w:r w:rsidR="00F87EA3" w:rsidRPr="00FE4667">
        <w:t xml:space="preserve">для обеспечения </w:t>
      </w:r>
      <w:r w:rsidR="00F87EA3" w:rsidRPr="0079589A">
        <w:t xml:space="preserve">бюджетными ассигнованиями </w:t>
      </w:r>
      <w:r w:rsidR="00F87EA3" w:rsidRPr="00FE4667">
        <w:t>работ</w:t>
      </w:r>
      <w:r w:rsidR="00F87EA3">
        <w:t xml:space="preserve"> по г</w:t>
      </w:r>
      <w:r w:rsidR="00F87EA3" w:rsidRPr="00FE4667">
        <w:t xml:space="preserve">осударственному контракту </w:t>
      </w:r>
      <w:r w:rsidR="00F87EA3" w:rsidRPr="0034715B">
        <w:t xml:space="preserve">от </w:t>
      </w:r>
      <w:r w:rsidR="00501815">
        <w:t>28.05.2020</w:t>
      </w:r>
      <w:r w:rsidR="00F87EA3">
        <w:t xml:space="preserve"> </w:t>
      </w:r>
      <w:r w:rsidR="00501815">
        <w:t xml:space="preserve">                         </w:t>
      </w:r>
      <w:r w:rsidR="00F87EA3" w:rsidRPr="0034715B">
        <w:t>№</w:t>
      </w:r>
      <w:r w:rsidR="00501815">
        <w:t xml:space="preserve"> 28/ЗП</w:t>
      </w:r>
      <w:r w:rsidR="00F87EA3">
        <w:t>-</w:t>
      </w:r>
      <w:r w:rsidR="00501815">
        <w:t>20 с ООО «ПСБ «ЖИЛСТРОЙ»</w:t>
      </w:r>
      <w:r w:rsidR="00F87EA3">
        <w:t xml:space="preserve"> с учетом неисполнения </w:t>
      </w:r>
      <w:r w:rsidR="00501815">
        <w:t xml:space="preserve">объема работ </w:t>
      </w:r>
      <w:r w:rsidR="00F87EA3">
        <w:t xml:space="preserve">в 2020 году по причине </w:t>
      </w:r>
      <w:r w:rsidR="00501815">
        <w:t>необходимости в получении согласования КГИОП и заключения Центра экспертного сопровождения по вентиляции и противопожарной безопасности.</w:t>
      </w:r>
      <w:r w:rsidR="00F87EA3">
        <w:t xml:space="preserve"> поставки оборудования и для обеспечения</w:t>
      </w:r>
      <w:r w:rsidR="00501815">
        <w:t xml:space="preserve">. Положительное заключение экспертизы от 25.04.2013                № 78-1-5-0227-13. Планируется завершение работ и ввод объекта в эксплуатацию                                              в текущем году. </w:t>
      </w:r>
      <w:r w:rsidR="00501815" w:rsidRPr="0034715B">
        <w:t xml:space="preserve">Расходное обязательство на объект: </w:t>
      </w:r>
      <w:r w:rsidR="00501815" w:rsidRPr="00994DBA">
        <w:t>пункт 2.4</w:t>
      </w:r>
      <w:r w:rsidR="00501815" w:rsidRPr="0034715B">
        <w:t xml:space="preserve"> подпрограммы 2 «Модернизация и развитие социального обслуживания населения», связанных</w:t>
      </w:r>
      <w:r w:rsidR="00501815">
        <w:t xml:space="preserve"> </w:t>
      </w:r>
      <w:r w:rsidR="00501815" w:rsidRPr="0034715B">
        <w:t xml:space="preserve">с расходами </w:t>
      </w:r>
      <w:r w:rsidR="00501815" w:rsidRPr="0034715B">
        <w:lastRenderedPageBreak/>
        <w:t>развития государстве</w:t>
      </w:r>
      <w:r w:rsidR="00501815">
        <w:t xml:space="preserve">нной программы Санкт-Петербурга </w:t>
      </w:r>
      <w:r w:rsidR="00501815" w:rsidRPr="0034715B">
        <w:t xml:space="preserve">«Социальная поддержка граждан </w:t>
      </w:r>
      <w:r w:rsidR="00501815">
        <w:t xml:space="preserve">            </w:t>
      </w:r>
      <w:r w:rsidR="00501815" w:rsidRPr="0034715B">
        <w:t xml:space="preserve">в Санкт-Петербурге», утвержденной постановлением Правительства Санкт-Петербурга </w:t>
      </w:r>
      <w:r w:rsidR="00501815">
        <w:t xml:space="preserve">                    </w:t>
      </w:r>
      <w:r w:rsidR="00501815" w:rsidRPr="0034715B">
        <w:t>от 23.06.2014</w:t>
      </w:r>
      <w:r w:rsidR="00501815">
        <w:t xml:space="preserve"> </w:t>
      </w:r>
      <w:r w:rsidR="00501815" w:rsidRPr="0034715B">
        <w:t>№ 497</w:t>
      </w:r>
      <w:r w:rsidR="00994DBA">
        <w:t>.</w:t>
      </w:r>
    </w:p>
    <w:p w14:paraId="6D5B891F" w14:textId="77777777" w:rsidR="0034715B" w:rsidRPr="00501815" w:rsidRDefault="00B81B12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501815">
        <w:t>РЕКОНСТРУКЦИЯ ЗДАНИЯ ЛИТЕРА Б ГСУСО «ПСИХОНЕВРОЛОГИЧЕСКИЙ ИНТЕРНАТ №7», ПР. ВЕТЕРАНОВ, Д.180,  ЛИТЕРА А</w:t>
      </w:r>
      <w:r w:rsidR="00262D96" w:rsidRPr="00501815">
        <w:t>.</w:t>
      </w:r>
      <w:r w:rsidR="00896CE2">
        <w:t xml:space="preserve"> </w:t>
      </w:r>
      <w:r w:rsidRPr="00501815">
        <w:t xml:space="preserve">Увеличение лимита в размере + </w:t>
      </w:r>
      <w:r w:rsidR="00896CE2" w:rsidRPr="00896CE2">
        <w:t>516,1</w:t>
      </w:r>
      <w:r w:rsidR="00896CE2" w:rsidRPr="00994DBA">
        <w:t xml:space="preserve"> </w:t>
      </w:r>
      <w:proofErr w:type="spellStart"/>
      <w:r w:rsidRPr="00501815">
        <w:t>тыс.руб</w:t>
      </w:r>
      <w:proofErr w:type="spellEnd"/>
      <w:r w:rsidRPr="00501815">
        <w:t xml:space="preserve">. </w:t>
      </w:r>
      <w:r w:rsidR="00033BE1" w:rsidRPr="0015033A">
        <w:t>для окончательного расчета</w:t>
      </w:r>
      <w:r w:rsidR="00033BE1">
        <w:t xml:space="preserve"> </w:t>
      </w:r>
      <w:r w:rsidR="00033BE1" w:rsidRPr="0015033A">
        <w:t xml:space="preserve">по договору технологического присоединения </w:t>
      </w:r>
      <w:r w:rsidR="00033BE1">
        <w:t>к сетям</w:t>
      </w:r>
      <w:r w:rsidR="00033BE1" w:rsidRPr="0015033A">
        <w:t xml:space="preserve"> </w:t>
      </w:r>
      <w:r w:rsidR="00033BE1">
        <w:t>ПАО</w:t>
      </w:r>
      <w:r w:rsidR="00033BE1" w:rsidRPr="0015033A">
        <w:t xml:space="preserve"> «</w:t>
      </w:r>
      <w:proofErr w:type="spellStart"/>
      <w:r w:rsidR="00033BE1">
        <w:t>Россети</w:t>
      </w:r>
      <w:proofErr w:type="spellEnd"/>
      <w:r w:rsidR="00033BE1">
        <w:t xml:space="preserve"> Ленэнерго</w:t>
      </w:r>
      <w:r w:rsidR="00033BE1" w:rsidRPr="0015033A">
        <w:t xml:space="preserve">» </w:t>
      </w:r>
      <w:r w:rsidR="00033BE1" w:rsidRPr="00033BE1">
        <w:t>№ ОД-СПб-25751-18/37841-Э-18 от 13.12.</w:t>
      </w:r>
      <w:r w:rsidR="00033BE1">
        <w:t>20</w:t>
      </w:r>
      <w:r w:rsidR="00033BE1" w:rsidRPr="00033BE1">
        <w:t>18</w:t>
      </w:r>
      <w:r w:rsidR="00033BE1">
        <w:t xml:space="preserve"> (+491,9 </w:t>
      </w:r>
      <w:proofErr w:type="spellStart"/>
      <w:r w:rsidR="00033BE1">
        <w:t>тыс.руб</w:t>
      </w:r>
      <w:proofErr w:type="spellEnd"/>
      <w:r w:rsidR="00033BE1">
        <w:t xml:space="preserve">.) и </w:t>
      </w:r>
      <w:r w:rsidR="0000494B">
        <w:t xml:space="preserve">ГУП «Водоканал Санкт-Петербурга»                       от 18.12.2017 (+24,2 </w:t>
      </w:r>
      <w:proofErr w:type="spellStart"/>
      <w:r w:rsidR="0000494B">
        <w:t>тыс.руб</w:t>
      </w:r>
      <w:proofErr w:type="spellEnd"/>
      <w:r w:rsidR="0000494B">
        <w:t>.)</w:t>
      </w:r>
      <w:r w:rsidR="00033BE1">
        <w:t xml:space="preserve">. Государственный контракт </w:t>
      </w:r>
      <w:r w:rsidR="008B5F6C" w:rsidRPr="00501815">
        <w:t>от 28.04.2020 №</w:t>
      </w:r>
      <w:r w:rsidR="008B5F6C">
        <w:t xml:space="preserve"> </w:t>
      </w:r>
      <w:r w:rsidR="008B5F6C" w:rsidRPr="00501815">
        <w:t xml:space="preserve">16/ЭА-20 </w:t>
      </w:r>
      <w:r w:rsidR="008B5F6C">
        <w:t xml:space="preserve">                            с ООО «</w:t>
      </w:r>
      <w:r w:rsidR="008B5F6C" w:rsidRPr="008B5F6C">
        <w:t>МИДАС</w:t>
      </w:r>
      <w:r w:rsidR="008B5F6C">
        <w:t>»</w:t>
      </w:r>
      <w:r w:rsidR="008B5F6C" w:rsidRPr="008B5F6C">
        <w:t>.</w:t>
      </w:r>
      <w:r w:rsidR="00033BE1" w:rsidRPr="0015033A">
        <w:t xml:space="preserve"> </w:t>
      </w:r>
      <w:r w:rsidR="0000494B">
        <w:t>Получено разрешение на ввод объекта в эксплуатацию от 31.12.2020</w:t>
      </w:r>
      <w:r w:rsidR="0000494B" w:rsidRPr="0000494B">
        <w:t xml:space="preserve"> </w:t>
      </w:r>
      <w:r w:rsidR="008B5F6C">
        <w:t xml:space="preserve">                 </w:t>
      </w:r>
      <w:r w:rsidR="0000494B" w:rsidRPr="0000494B">
        <w:t>№ 78-08-96-2020.</w:t>
      </w:r>
      <w:r w:rsidR="008B5F6C">
        <w:t xml:space="preserve"> </w:t>
      </w:r>
      <w:r w:rsidRPr="00501815">
        <w:t>Расходное обязательство на объект: пункт 2.</w:t>
      </w:r>
      <w:r w:rsidR="00203028" w:rsidRPr="00501815">
        <w:t>1</w:t>
      </w:r>
      <w:r w:rsidRPr="00501815">
        <w:t xml:space="preserve"> подпрограммы 2 «Модернизация и развитие социального обс</w:t>
      </w:r>
      <w:r w:rsidR="001771DC" w:rsidRPr="00501815">
        <w:t xml:space="preserve">луживания населения», связанных </w:t>
      </w:r>
      <w:r w:rsidRPr="00501815">
        <w:t xml:space="preserve">с расходами развития государственной программы Санкт-Петербурга «Социальная поддержка граждан </w:t>
      </w:r>
      <w:r w:rsidR="008B5F6C">
        <w:t xml:space="preserve">                 </w:t>
      </w:r>
      <w:r w:rsidRPr="00501815">
        <w:t xml:space="preserve">в Санкт-Петербурге», утвержденной постановлением Правительства Санкт-Петербурга </w:t>
      </w:r>
      <w:r w:rsidR="008B5F6C">
        <w:t xml:space="preserve">                </w:t>
      </w:r>
      <w:r w:rsidRPr="00501815">
        <w:t>от 23.06.2014 № 497.</w:t>
      </w:r>
    </w:p>
    <w:p w14:paraId="6BA858A1" w14:textId="77777777" w:rsidR="0034715B" w:rsidRPr="00542A97" w:rsidRDefault="003E7E7E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542A97">
        <w:t xml:space="preserve">ПРОЕКТНО-ИЗЫСКАТЕЛЬСКИЕ РАБОТЫ, В ТОМ ЧИСЛЕ: </w:t>
      </w:r>
      <w:r w:rsidR="008B5F6C" w:rsidRPr="00542A97">
        <w:t>по объекту «</w:t>
      </w:r>
      <w:r w:rsidRPr="00542A97">
        <w:t>ПРОЕКТИРОВАНИЕ СТРОИТЕЛЬСТВА ЗДАНИЯ ЦЕНТРА СОЦИАЛЬНОЙ РЕАБИЛИТАЦИИ ИНВАЛИДОВ И ДЕТЕЙ-ИНВАЛИДОВ ВЫБОРГСКОГО РАЙОНА САНКТ-ПЕТЕРБУРГА НА ПЕРЕСЕЧЕНИИ УЛИЦЫ КУСТОДИЕВА И СИРЕНЕВОГО БУЛЬВАРА</w:t>
      </w:r>
      <w:r w:rsidR="008B5F6C" w:rsidRPr="00542A97">
        <w:t xml:space="preserve">» </w:t>
      </w:r>
      <w:r w:rsidR="00B56EFB">
        <w:t>У</w:t>
      </w:r>
      <w:r w:rsidR="00542A97">
        <w:t xml:space="preserve">величение лимита </w:t>
      </w:r>
      <w:r w:rsidR="00B56EFB">
        <w:t xml:space="preserve">в 2021 году </w:t>
      </w:r>
      <w:r w:rsidR="00542A97">
        <w:t>в размере +</w:t>
      </w:r>
      <w:r w:rsidR="00B56EFB">
        <w:t xml:space="preserve"> </w:t>
      </w:r>
      <w:r w:rsidR="00542A97" w:rsidRPr="00542A97">
        <w:t xml:space="preserve">3 176,4 </w:t>
      </w:r>
      <w:proofErr w:type="spellStart"/>
      <w:r w:rsidR="00542A97" w:rsidRPr="00542A97">
        <w:t>тыс.руб</w:t>
      </w:r>
      <w:proofErr w:type="spellEnd"/>
      <w:r w:rsidR="00542A97" w:rsidRPr="00542A97">
        <w:t>.</w:t>
      </w:r>
      <w:r w:rsidR="00B56EFB">
        <w:t xml:space="preserve">, в 2022 году                     </w:t>
      </w:r>
      <w:r w:rsidR="00542A97">
        <w:t xml:space="preserve">в размере + </w:t>
      </w:r>
      <w:r w:rsidR="00542A97" w:rsidRPr="00542A97">
        <w:t>1 234,4</w:t>
      </w:r>
      <w:r w:rsidR="00542A97">
        <w:t xml:space="preserve"> </w:t>
      </w:r>
      <w:proofErr w:type="spellStart"/>
      <w:r w:rsidR="00542A97">
        <w:t>тыс.руб</w:t>
      </w:r>
      <w:proofErr w:type="spellEnd"/>
      <w:r w:rsidR="00542A97">
        <w:t xml:space="preserve">. </w:t>
      </w:r>
      <w:r w:rsidR="00B56EFB">
        <w:t xml:space="preserve">в целях обеспечения проведения конкурсных процедур </w:t>
      </w:r>
      <w:r w:rsidR="008045D1">
        <w:t xml:space="preserve">                                </w:t>
      </w:r>
      <w:r w:rsidR="00B56EFB">
        <w:t>в связи с увеличением сметной стоимости проектно-изыскательских работ и экспертизы</w:t>
      </w:r>
      <w:r w:rsidR="00183705">
        <w:t xml:space="preserve">, </w:t>
      </w:r>
      <w:r w:rsidR="008045D1">
        <w:t xml:space="preserve">                   </w:t>
      </w:r>
      <w:r w:rsidR="00183705">
        <w:t>а также</w:t>
      </w:r>
      <w:r w:rsidR="008045D1">
        <w:t xml:space="preserve"> </w:t>
      </w:r>
      <w:r w:rsidR="00183705">
        <w:t xml:space="preserve">в  связи с </w:t>
      </w:r>
      <w:r w:rsidR="00183705" w:rsidRPr="00994DBA">
        <w:t>неисполнением объема работ в 2020 году</w:t>
      </w:r>
      <w:r w:rsidR="00183705">
        <w:t xml:space="preserve">. </w:t>
      </w:r>
      <w:r w:rsidR="00183705" w:rsidRPr="00501815">
        <w:t xml:space="preserve">Расходное обязательство </w:t>
      </w:r>
      <w:r w:rsidR="008045D1">
        <w:t xml:space="preserve">                    </w:t>
      </w:r>
      <w:r w:rsidR="00183705" w:rsidRPr="00501815">
        <w:t>на объект: пункт 2.</w:t>
      </w:r>
      <w:r w:rsidR="00183705">
        <w:t xml:space="preserve">32. </w:t>
      </w:r>
      <w:r w:rsidR="00183705" w:rsidRPr="00501815">
        <w:t xml:space="preserve">подпрограммы 2 «Модернизация и развитие социального обслуживания населения», связанных с расходами развития государственной программы </w:t>
      </w:r>
      <w:r w:rsidR="00183705">
        <w:t xml:space="preserve">                               </w:t>
      </w:r>
      <w:r w:rsidR="00183705" w:rsidRPr="00501815">
        <w:t>Санкт-Петербурга «Социальная поддержка граждан в Санкт-Петербурге», утвержденной постановлением Правительства Санкт-Петербурга</w:t>
      </w:r>
      <w:r w:rsidR="00183705">
        <w:t xml:space="preserve"> </w:t>
      </w:r>
      <w:r w:rsidR="00183705" w:rsidRPr="00501815">
        <w:t>от 23.06.2014 № 497</w:t>
      </w:r>
      <w:r w:rsidR="00183705">
        <w:t>.</w:t>
      </w:r>
    </w:p>
    <w:p w14:paraId="345D07C2" w14:textId="77777777" w:rsidR="00387C81" w:rsidRPr="00542A97" w:rsidRDefault="00387C81" w:rsidP="00994DBA">
      <w:pPr>
        <w:pStyle w:val="aa"/>
        <w:numPr>
          <w:ilvl w:val="0"/>
          <w:numId w:val="1"/>
        </w:numPr>
        <w:tabs>
          <w:tab w:val="left" w:pos="0"/>
        </w:tabs>
        <w:ind w:left="0" w:firstLine="709"/>
        <w:jc w:val="both"/>
      </w:pPr>
      <w:r w:rsidRPr="00542A97">
        <w:t>СТРОИТЕЛЬСТВО ЗДАНИЯ ОБЩЕЖИТИЯ КВАРТИРНОГО</w:t>
      </w:r>
      <w:r w:rsidR="00593501" w:rsidRPr="00542A97">
        <w:t xml:space="preserve"> ТИПА </w:t>
      </w:r>
      <w:r w:rsidR="00542A97">
        <w:t xml:space="preserve">                  </w:t>
      </w:r>
      <w:r w:rsidR="00593501" w:rsidRPr="00542A97">
        <w:t>ДЛЯ СОТРУДНИКОВ СПБ ГБУЗ «</w:t>
      </w:r>
      <w:r w:rsidRPr="00542A97">
        <w:t>ГОРОДСКАЯ</w:t>
      </w:r>
      <w:r w:rsidR="00593501" w:rsidRPr="00542A97">
        <w:t xml:space="preserve"> БОЛЬНИЦА №</w:t>
      </w:r>
      <w:r w:rsidR="00542A97">
        <w:t xml:space="preserve"> </w:t>
      </w:r>
      <w:r w:rsidR="00593501" w:rsidRPr="00542A97">
        <w:t xml:space="preserve">40 КУРОРТНОГО РАЙОНА» </w:t>
      </w:r>
      <w:r w:rsidRPr="00542A97">
        <w:t xml:space="preserve"> ПО АДРЕСУ: ПОС. РЕПИНО, ПРИМОРСКОЕ ШОССЕ, ЗАПАДНЕЕ Д. 423, КОРП. 2</w:t>
      </w:r>
      <w:r w:rsidR="00542A97">
        <w:t xml:space="preserve">. </w:t>
      </w:r>
      <w:r w:rsidRPr="00542A97">
        <w:t xml:space="preserve">Увеличение лимита финансирования </w:t>
      </w:r>
      <w:r w:rsidR="00602E5E" w:rsidRPr="00542A97">
        <w:t xml:space="preserve">2021 года </w:t>
      </w:r>
      <w:r w:rsidR="00542A97">
        <w:t xml:space="preserve">в </w:t>
      </w:r>
      <w:r w:rsidR="008045D1">
        <w:t>размере</w:t>
      </w:r>
      <w:r w:rsidR="00542A97">
        <w:t xml:space="preserve"> +</w:t>
      </w:r>
      <w:r w:rsidR="008045D1">
        <w:t xml:space="preserve"> </w:t>
      </w:r>
      <w:r w:rsidR="00542A97">
        <w:t xml:space="preserve">93 943,2 </w:t>
      </w:r>
      <w:proofErr w:type="spellStart"/>
      <w:r w:rsidR="00542A97">
        <w:t>тыс.</w:t>
      </w:r>
      <w:r w:rsidRPr="00542A97">
        <w:t>руб</w:t>
      </w:r>
      <w:proofErr w:type="spellEnd"/>
      <w:r w:rsidRPr="00542A97">
        <w:t>.</w:t>
      </w:r>
      <w:r w:rsidR="00542A97">
        <w:t xml:space="preserve"> </w:t>
      </w:r>
      <w:r w:rsidRPr="00542A97">
        <w:t xml:space="preserve"> </w:t>
      </w:r>
      <w:r w:rsidR="00542A97">
        <w:t xml:space="preserve">                          </w:t>
      </w:r>
      <w:r w:rsidR="00CB7C3C" w:rsidRPr="00FE4667">
        <w:t xml:space="preserve">для обеспечения </w:t>
      </w:r>
      <w:r w:rsidR="00CB7C3C" w:rsidRPr="0079589A">
        <w:t xml:space="preserve">бюджетными ассигнованиями </w:t>
      </w:r>
      <w:r w:rsidR="00CB7C3C" w:rsidRPr="00FE4667">
        <w:t>работ</w:t>
      </w:r>
      <w:r w:rsidR="00CB7C3C">
        <w:t xml:space="preserve"> по г</w:t>
      </w:r>
      <w:r w:rsidR="00CB7C3C" w:rsidRPr="00FE4667">
        <w:t xml:space="preserve">осударственному контракту </w:t>
      </w:r>
      <w:r w:rsidR="00CB7C3C">
        <w:t xml:space="preserve">                 </w:t>
      </w:r>
      <w:r w:rsidR="00CB7C3C" w:rsidRPr="0034715B">
        <w:t xml:space="preserve">от </w:t>
      </w:r>
      <w:r w:rsidR="00CB7C3C" w:rsidRPr="00542A97">
        <w:t>02.07.20</w:t>
      </w:r>
      <w:r w:rsidR="00CB7C3C">
        <w:t xml:space="preserve">20 </w:t>
      </w:r>
      <w:r w:rsidR="00CB7C3C" w:rsidRPr="0034715B">
        <w:t>№</w:t>
      </w:r>
      <w:r w:rsidR="00CB7C3C">
        <w:t xml:space="preserve"> </w:t>
      </w:r>
      <w:r w:rsidR="00CB7C3C" w:rsidRPr="00542A97">
        <w:t xml:space="preserve">36/ЭА-20 </w:t>
      </w:r>
      <w:r w:rsidR="00CB7C3C">
        <w:t xml:space="preserve">с ООО </w:t>
      </w:r>
      <w:r w:rsidR="00CB7C3C" w:rsidRPr="00542A97">
        <w:t>«С</w:t>
      </w:r>
      <w:r w:rsidR="00CB7C3C">
        <w:t>ОТЭКС</w:t>
      </w:r>
      <w:r w:rsidR="00CB7C3C" w:rsidRPr="00542A97">
        <w:t xml:space="preserve">» </w:t>
      </w:r>
      <w:r w:rsidR="00CB7C3C">
        <w:t xml:space="preserve">с учетом неисполнения объема работ                      в 2020 году по причине </w:t>
      </w:r>
      <w:r w:rsidRPr="00542A97">
        <w:t>по причине низких</w:t>
      </w:r>
      <w:r w:rsidR="00CC5C9B" w:rsidRPr="00542A97">
        <w:t xml:space="preserve"> </w:t>
      </w:r>
      <w:r w:rsidRPr="00542A97">
        <w:t>темпов выполнения строительно-монтажных работ подрядной организацией</w:t>
      </w:r>
      <w:r w:rsidR="00CB7C3C">
        <w:t xml:space="preserve"> (+54 067,9 </w:t>
      </w:r>
      <w:proofErr w:type="spellStart"/>
      <w:r w:rsidR="00CB7C3C">
        <w:t>тыс.руб</w:t>
      </w:r>
      <w:proofErr w:type="spellEnd"/>
      <w:r w:rsidR="00CB7C3C">
        <w:t xml:space="preserve">.) и </w:t>
      </w:r>
      <w:r w:rsidRPr="00542A97">
        <w:t>отсутствием заключенных в 2020 году договоров присоединения с</w:t>
      </w:r>
      <w:r w:rsidR="00602E5E" w:rsidRPr="00542A97">
        <w:t xml:space="preserve"> ООО </w:t>
      </w:r>
      <w:r w:rsidRPr="00542A97">
        <w:t>«</w:t>
      </w:r>
      <w:proofErr w:type="spellStart"/>
      <w:r w:rsidRPr="00542A97">
        <w:t>Петербургтепл</w:t>
      </w:r>
      <w:r w:rsidR="00542A97">
        <w:t>оэнерго</w:t>
      </w:r>
      <w:proofErr w:type="spellEnd"/>
      <w:r w:rsidR="00542A97">
        <w:t>»</w:t>
      </w:r>
      <w:r w:rsidR="00CB7C3C">
        <w:t xml:space="preserve"> (+32 058,0 </w:t>
      </w:r>
      <w:proofErr w:type="spellStart"/>
      <w:r w:rsidR="00CB7C3C">
        <w:t>тыс.руб</w:t>
      </w:r>
      <w:proofErr w:type="spellEnd"/>
      <w:r w:rsidR="00CB7C3C">
        <w:t>.)</w:t>
      </w:r>
      <w:r w:rsidR="00542A97">
        <w:t xml:space="preserve">, </w:t>
      </w:r>
      <w:r w:rsidR="00CB7C3C">
        <w:t xml:space="preserve">                            </w:t>
      </w:r>
      <w:r w:rsidR="00542A97">
        <w:t>ГУП «Водоканал СПб»</w:t>
      </w:r>
      <w:r w:rsidR="00CB7C3C">
        <w:t xml:space="preserve"> (+ 7 536,1 </w:t>
      </w:r>
      <w:proofErr w:type="spellStart"/>
      <w:r w:rsidR="00CB7C3C">
        <w:t>тыс.руб</w:t>
      </w:r>
      <w:proofErr w:type="spellEnd"/>
      <w:r w:rsidR="00CB7C3C">
        <w:t>.)</w:t>
      </w:r>
      <w:r w:rsidR="008E7D97">
        <w:t>, ПАО «</w:t>
      </w:r>
      <w:proofErr w:type="spellStart"/>
      <w:r w:rsidR="008E7D97">
        <w:t>Россети</w:t>
      </w:r>
      <w:proofErr w:type="spellEnd"/>
      <w:r w:rsidR="008E7D97">
        <w:t xml:space="preserve"> Ленэнерго» (+18,6 </w:t>
      </w:r>
      <w:proofErr w:type="spellStart"/>
      <w:r w:rsidR="008E7D97">
        <w:t>тыс.руб</w:t>
      </w:r>
      <w:proofErr w:type="spellEnd"/>
      <w:r w:rsidR="008E7D97">
        <w:t xml:space="preserve">.)                   и авторского надзора (+95,4 </w:t>
      </w:r>
      <w:proofErr w:type="spellStart"/>
      <w:r w:rsidR="008E7D97">
        <w:t>тыс.руб</w:t>
      </w:r>
      <w:proofErr w:type="spellEnd"/>
      <w:r w:rsidR="008E7D97">
        <w:t>.)</w:t>
      </w:r>
      <w:r w:rsidR="00542A97">
        <w:t xml:space="preserve">. </w:t>
      </w:r>
      <w:r w:rsidR="008E7D97">
        <w:t xml:space="preserve">Положительное заключение экспертизы                               </w:t>
      </w:r>
      <w:r w:rsidRPr="00542A97">
        <w:t>от 04.09.2019</w:t>
      </w:r>
      <w:r w:rsidR="008E7D97">
        <w:t xml:space="preserve"> </w:t>
      </w:r>
      <w:r w:rsidR="008E7D97" w:rsidRPr="00542A97">
        <w:t>№ 78-1-1-3-023562-2019</w:t>
      </w:r>
      <w:r w:rsidRPr="00542A97">
        <w:t>.</w:t>
      </w:r>
      <w:r w:rsidR="00542A97">
        <w:t xml:space="preserve"> </w:t>
      </w:r>
      <w:r w:rsidR="00561094">
        <w:t xml:space="preserve">Планируется завершение работ и ввод объекта                         в эксплуатацию в текущем году. </w:t>
      </w:r>
      <w:r w:rsidRPr="00994DBA">
        <w:t xml:space="preserve">Расходное обязательство на объект: пункт 2.51 подпрограммы 5 «Формирование эффективной системы оказания медицинской помощи» государственной программы Санкт-Петербурга «Развитие здравоохранения </w:t>
      </w:r>
      <w:r w:rsidR="008E7D97" w:rsidRPr="00994DBA">
        <w:t xml:space="preserve">                                   </w:t>
      </w:r>
      <w:r w:rsidRPr="00994DBA">
        <w:t xml:space="preserve">в Санкт-Петербурге» утвержденной постановлением Правительства  Санкт-Петербурга </w:t>
      </w:r>
      <w:r w:rsidR="00663391">
        <w:t xml:space="preserve">                  </w:t>
      </w:r>
      <w:r w:rsidRPr="00994DBA">
        <w:t>от 30.06.2014 № 553.</w:t>
      </w:r>
    </w:p>
    <w:p w14:paraId="6FFF6D46" w14:textId="77777777" w:rsidR="00950918" w:rsidRPr="00C52B16" w:rsidRDefault="00950918" w:rsidP="00FE4667">
      <w:pPr>
        <w:tabs>
          <w:tab w:val="left" w:pos="0"/>
        </w:tabs>
        <w:ind w:firstLine="709"/>
        <w:contextualSpacing/>
        <w:jc w:val="both"/>
        <w:rPr>
          <w:b/>
        </w:rPr>
      </w:pPr>
      <w:r w:rsidRPr="00C52B16">
        <w:rPr>
          <w:b/>
        </w:rPr>
        <w:t>Вышеуказанное увеличение объемов финансирования по объектам предлагается произвести за счет уменьшения лимита по объектам:</w:t>
      </w:r>
    </w:p>
    <w:p w14:paraId="3510016E" w14:textId="6D856164" w:rsidR="0034715B" w:rsidRPr="00994DBA" w:rsidRDefault="0020120E" w:rsidP="004A3EA0">
      <w:pPr>
        <w:pStyle w:val="aa"/>
        <w:numPr>
          <w:ilvl w:val="0"/>
          <w:numId w:val="14"/>
        </w:numPr>
        <w:tabs>
          <w:tab w:val="left" w:pos="0"/>
        </w:tabs>
        <w:ind w:left="0" w:firstLine="709"/>
        <w:jc w:val="both"/>
      </w:pPr>
      <w:r w:rsidRPr="00994DBA">
        <w:t xml:space="preserve">СТРОИТЕЛЬСТВО ЗДАНИЯ ОБЩЕГО СРЕДНЕГО ОБРАЗОВАНИЯ                           НА 1100 МЕСТ ПО АДРЕСУ: САНКТ-ПЕТЕРБУРГ, ПЕТРОВСКИЙ ПРОСПЕКТ, УЧ. 33. Уменьшение лимита </w:t>
      </w:r>
      <w:r w:rsidR="00ED75F3" w:rsidRPr="00994DBA">
        <w:t xml:space="preserve">в 2021 году </w:t>
      </w:r>
      <w:r w:rsidRPr="00994DBA">
        <w:t xml:space="preserve">в размере – 120 220,3 </w:t>
      </w:r>
      <w:proofErr w:type="spellStart"/>
      <w:r w:rsidR="001D43CC" w:rsidRPr="00994DBA">
        <w:t>тыс.</w:t>
      </w:r>
      <w:r w:rsidR="005B6528" w:rsidRPr="00994DBA">
        <w:t>руб</w:t>
      </w:r>
      <w:proofErr w:type="spellEnd"/>
      <w:r w:rsidR="005B6528" w:rsidRPr="00994DBA">
        <w:t xml:space="preserve">. </w:t>
      </w:r>
      <w:r w:rsidR="00994DBA" w:rsidRPr="00994DBA">
        <w:t>в связи с</w:t>
      </w:r>
      <w:r w:rsidR="005B6528" w:rsidRPr="00994DBA">
        <w:t xml:space="preserve"> отсутстви</w:t>
      </w:r>
      <w:r w:rsidR="00994DBA" w:rsidRPr="00994DBA">
        <w:t>ем</w:t>
      </w:r>
      <w:r w:rsidR="005B6528" w:rsidRPr="00994DBA">
        <w:t xml:space="preserve">  положительного заключения экспертизы. Плановый срок получения положительного заключения – </w:t>
      </w:r>
      <w:r w:rsidR="005B6528" w:rsidRPr="004A3EA0">
        <w:t>I</w:t>
      </w:r>
      <w:r w:rsidR="005B6528" w:rsidRPr="00994DBA">
        <w:t xml:space="preserve"> квартал 2021 года. Проведение закупочных процедур на строительство объекта возможно после получения положительного заключения экспертизы.</w:t>
      </w:r>
      <w:r w:rsidR="00994DBA" w:rsidRPr="00994DBA">
        <w:t xml:space="preserve"> </w:t>
      </w:r>
      <w:r w:rsidR="004A3EA0">
        <w:t xml:space="preserve">                  </w:t>
      </w:r>
      <w:r w:rsidR="00623560">
        <w:t>Увеличение лимита в 2023</w:t>
      </w:r>
      <w:r w:rsidR="00994DBA" w:rsidRPr="00994DBA">
        <w:t xml:space="preserve"> году на сумму + 124 071,7 </w:t>
      </w:r>
      <w:proofErr w:type="spellStart"/>
      <w:r w:rsidR="00994DBA" w:rsidRPr="00994DBA">
        <w:t>тыс.руб</w:t>
      </w:r>
      <w:proofErr w:type="spellEnd"/>
      <w:r w:rsidR="00994DBA" w:rsidRPr="00994DBA">
        <w:t xml:space="preserve">. в связи с пересчетом стоимости закупочной процедуры с применением индексов прогнозной инфляции с учетом </w:t>
      </w:r>
      <w:r w:rsidR="00994DBA" w:rsidRPr="00994DBA">
        <w:lastRenderedPageBreak/>
        <w:t xml:space="preserve">изменения объемов работ по годам. </w:t>
      </w:r>
      <w:r w:rsidR="00994DBA" w:rsidRPr="00FF59B6">
        <w:t xml:space="preserve">Расходное обязательство на объект: </w:t>
      </w:r>
      <w:r w:rsidR="00F7215A">
        <w:t>пункт 2.1.7</w:t>
      </w:r>
      <w:bookmarkStart w:id="0" w:name="_GoBack"/>
      <w:bookmarkEnd w:id="0"/>
      <w:r w:rsidR="00226BA8" w:rsidRPr="00226BA8">
        <w:t>9</w:t>
      </w:r>
      <w:r w:rsidR="00994DBA" w:rsidRPr="00814C44">
        <w:rPr>
          <w:color w:val="FF0000"/>
        </w:rPr>
        <w:t xml:space="preserve"> </w:t>
      </w:r>
      <w:r w:rsidR="00994DBA" w:rsidRPr="00FF59B6">
        <w:t xml:space="preserve">подпрограммы 2 «Развитие общего образования» государственной программы </w:t>
      </w:r>
      <w:r w:rsidR="004A3EA0">
        <w:t xml:space="preserve">                       </w:t>
      </w:r>
      <w:r w:rsidR="00994DBA" w:rsidRPr="00FF59B6">
        <w:t>Санкт-Петербурга</w:t>
      </w:r>
      <w:r w:rsidR="004A3EA0">
        <w:t xml:space="preserve"> </w:t>
      </w:r>
      <w:r w:rsidR="00994DBA" w:rsidRPr="00FF59B6">
        <w:t>«Развитие о</w:t>
      </w:r>
      <w:r w:rsidR="00994DBA">
        <w:t xml:space="preserve">бразования в Санкт-Петербурге», </w:t>
      </w:r>
      <w:r w:rsidR="00994DBA" w:rsidRPr="00FF59B6">
        <w:t>утвержденной постановлением Правительства Санкт-Петербурга от 04.06.2014 № 453.</w:t>
      </w:r>
    </w:p>
    <w:p w14:paraId="42139B1F" w14:textId="3547D4F1" w:rsidR="003A5009" w:rsidRPr="001D43CC" w:rsidRDefault="003A5009" w:rsidP="004A3EA0">
      <w:pPr>
        <w:pStyle w:val="aa"/>
        <w:numPr>
          <w:ilvl w:val="0"/>
          <w:numId w:val="14"/>
        </w:numPr>
        <w:tabs>
          <w:tab w:val="left" w:pos="0"/>
        </w:tabs>
        <w:ind w:left="0" w:firstLine="709"/>
        <w:jc w:val="both"/>
      </w:pPr>
      <w:r w:rsidRPr="001D43CC">
        <w:t>СТРОИТЕЛЬСТВО ДОШКОЛЬНОГО ОБРАЗОВАТЕЛЬНОГО УЧРЕЖДЕНИЯ, САНКТ-ПЕТЕРБУРГ, СУЗДАЛЬСКОЕ ШОССЕ, УЧАСТОК 14</w:t>
      </w:r>
      <w:r w:rsidR="00F773FC">
        <w:br/>
      </w:r>
      <w:r w:rsidRPr="001D43CC">
        <w:t xml:space="preserve">(ЮГО-ЗАПАДНЕЕ ПЕРЕСЕЧЕНИЯ СУЗДАЛЬСКОГО ШОССЕ С ВЫБОРГСКИМ НАПРАВЛЕНИЕМ Ж.Д.) (140 МЕСТ). Уменьшение </w:t>
      </w:r>
      <w:r w:rsidR="00814C44">
        <w:t xml:space="preserve">лимита в размере – 1 775,5 </w:t>
      </w:r>
      <w:proofErr w:type="spellStart"/>
      <w:r w:rsidR="00814C44">
        <w:t>тыс.</w:t>
      </w:r>
      <w:r w:rsidRPr="001D43CC">
        <w:t>руб</w:t>
      </w:r>
      <w:proofErr w:type="spellEnd"/>
      <w:r w:rsidRPr="001D43CC">
        <w:t xml:space="preserve">. </w:t>
      </w:r>
      <w:r w:rsidR="001D43CC">
        <w:t xml:space="preserve">   </w:t>
      </w:r>
      <w:r w:rsidRPr="001D43CC">
        <w:t xml:space="preserve">по факту выполненных работ по </w:t>
      </w:r>
      <w:r w:rsidR="001D43CC">
        <w:t>г</w:t>
      </w:r>
      <w:r w:rsidRPr="001D43CC">
        <w:t xml:space="preserve">осударственному контракту от 18.05.2020 № 24/ЗП-20 </w:t>
      </w:r>
      <w:r w:rsidR="001D43CC">
        <w:t xml:space="preserve">             </w:t>
      </w:r>
      <w:r w:rsidRPr="001D43CC">
        <w:t>с ООО «СУАР-ГРУПП».</w:t>
      </w:r>
      <w:r w:rsidR="00814C44">
        <w:t xml:space="preserve"> </w:t>
      </w:r>
      <w:r w:rsidR="00814C44" w:rsidRPr="001D43CC">
        <w:t xml:space="preserve">Положительное заключение экспертизы от 15.08.2014 </w:t>
      </w:r>
      <w:r w:rsidR="00814C44">
        <w:t xml:space="preserve">                    </w:t>
      </w:r>
      <w:r w:rsidR="00814C44" w:rsidRPr="001D43CC">
        <w:t>№ 78-1-5-0327-2014.</w:t>
      </w:r>
      <w:r w:rsidR="00814C44">
        <w:t xml:space="preserve"> </w:t>
      </w:r>
      <w:r w:rsidRPr="001D43CC">
        <w:t xml:space="preserve">Получено разрешение на ввод объекта в эксплуатацию </w:t>
      </w:r>
      <w:r w:rsidR="001D43CC">
        <w:t xml:space="preserve">                              </w:t>
      </w:r>
      <w:r w:rsidRPr="001D43CC">
        <w:t xml:space="preserve">от 31.08.2020 № 78-15-44-2020. Расходное обязательство на объект: пункт 2.1.11 подпрограммы 1 «Развитие дошкольного образования» государственной программы </w:t>
      </w:r>
      <w:r w:rsidR="00A93B4B">
        <w:t xml:space="preserve">    </w:t>
      </w:r>
      <w:r w:rsidRPr="001D43CC">
        <w:t>Санкт-Петербурга «Развитие образования в Санкт-Петербурге», утвержденной постановлением Правительства  Санкт-Петербурга от 04.06.2014 № 453.</w:t>
      </w:r>
    </w:p>
    <w:p w14:paraId="0532DD04" w14:textId="57F00484" w:rsidR="00F4371B" w:rsidRPr="008B2EC6" w:rsidRDefault="00465BB2" w:rsidP="004A3EA0">
      <w:pPr>
        <w:pStyle w:val="aa"/>
        <w:numPr>
          <w:ilvl w:val="0"/>
          <w:numId w:val="14"/>
        </w:numPr>
        <w:tabs>
          <w:tab w:val="left" w:pos="0"/>
        </w:tabs>
        <w:ind w:left="0" w:firstLine="709"/>
        <w:jc w:val="both"/>
      </w:pPr>
      <w:r w:rsidRPr="008B2EC6">
        <w:t>РЕКОНСТРУКЦИЯ ЗДАНИЯ, РАСПОЛОЖЕННОГО ПО АДРЕСУ:</w:t>
      </w:r>
      <w:r w:rsidR="001D43CC" w:rsidRPr="008B2EC6">
        <w:t xml:space="preserve"> </w:t>
      </w:r>
      <w:r w:rsidRPr="008B2EC6">
        <w:t>САНКТ-ПЕТЕРБУРГ, СРЕДНИЙ ПР. В.О., ДОМ 93, ЛИТЕР А, ЗАНИМАЕМОГО</w:t>
      </w:r>
      <w:r w:rsidR="001D43CC" w:rsidRPr="008B2EC6">
        <w:t xml:space="preserve"> </w:t>
      </w:r>
      <w:r w:rsidRPr="008B2EC6">
        <w:t>САНКТ-ПЕТЕРБУРГСКИМ ГОСУДА</w:t>
      </w:r>
      <w:r w:rsidR="00F4371B" w:rsidRPr="008B2EC6">
        <w:t>РСТВЕННЫМ УЧРЕЖДЕНИЕМ КУЛЬТУРЫ «</w:t>
      </w:r>
      <w:r w:rsidRPr="008B2EC6">
        <w:t xml:space="preserve">ЦЕНТР СОВРЕМЕННОГО </w:t>
      </w:r>
      <w:r w:rsidR="00F4371B" w:rsidRPr="008B2EC6">
        <w:t>ИСКУССТВА ИМЕНИ СЕРГЕЯ КУРЕХИНА»</w:t>
      </w:r>
      <w:r w:rsidR="00933875" w:rsidRPr="008B2EC6">
        <w:t>.</w:t>
      </w:r>
      <w:r w:rsidR="001D43CC" w:rsidRPr="008B2EC6">
        <w:t xml:space="preserve"> </w:t>
      </w:r>
      <w:r w:rsidR="00F4371B" w:rsidRPr="008B2EC6">
        <w:t>Уменьшение лимита</w:t>
      </w:r>
      <w:r w:rsidR="001D43CC" w:rsidRPr="008B2EC6">
        <w:t xml:space="preserve"> </w:t>
      </w:r>
      <w:r w:rsidR="00F773FC">
        <w:br/>
      </w:r>
      <w:r w:rsidR="001D43CC" w:rsidRPr="008B2EC6">
        <w:t xml:space="preserve">в 2022 году </w:t>
      </w:r>
      <w:r w:rsidR="00F4371B" w:rsidRPr="008B2EC6">
        <w:t xml:space="preserve">в размере – </w:t>
      </w:r>
      <w:r w:rsidR="001D43CC" w:rsidRPr="008B2EC6">
        <w:t xml:space="preserve">651 409,1 </w:t>
      </w:r>
      <w:proofErr w:type="spellStart"/>
      <w:r w:rsidR="00E25A85" w:rsidRPr="008B2EC6">
        <w:t>тыс</w:t>
      </w:r>
      <w:proofErr w:type="gramStart"/>
      <w:r w:rsidR="00E25A85" w:rsidRPr="008B2EC6">
        <w:t>.</w:t>
      </w:r>
      <w:r w:rsidR="00F4371B" w:rsidRPr="008B2EC6">
        <w:t>р</w:t>
      </w:r>
      <w:proofErr w:type="gramEnd"/>
      <w:r w:rsidR="00F4371B" w:rsidRPr="008B2EC6">
        <w:t>уб</w:t>
      </w:r>
      <w:proofErr w:type="spellEnd"/>
      <w:r w:rsidR="00F4371B" w:rsidRPr="008B2EC6">
        <w:t>.</w:t>
      </w:r>
      <w:r w:rsidR="001D43CC" w:rsidRPr="008B2EC6">
        <w:t xml:space="preserve">, в 2023 году в размере – 539 808,3 </w:t>
      </w:r>
      <w:proofErr w:type="spellStart"/>
      <w:r w:rsidR="001D43CC" w:rsidRPr="008B2EC6">
        <w:t>тыс.руб</w:t>
      </w:r>
      <w:proofErr w:type="spellEnd"/>
      <w:r w:rsidR="001D43CC" w:rsidRPr="008B2EC6">
        <w:t xml:space="preserve">. </w:t>
      </w:r>
      <w:r w:rsidR="00F773FC">
        <w:br/>
      </w:r>
      <w:r w:rsidR="00946AB8" w:rsidRPr="008B2EC6">
        <w:t>с учетом</w:t>
      </w:r>
      <w:r w:rsidR="00C52B16" w:rsidRPr="008B2EC6">
        <w:t xml:space="preserve"> </w:t>
      </w:r>
      <w:r w:rsidR="00946AB8" w:rsidRPr="008B2EC6">
        <w:t xml:space="preserve">обеспечения </w:t>
      </w:r>
      <w:r w:rsidR="00F4371B" w:rsidRPr="008B2EC6">
        <w:t xml:space="preserve">выполнения работ </w:t>
      </w:r>
      <w:r w:rsidR="00946AB8" w:rsidRPr="008B2EC6">
        <w:t xml:space="preserve">в плановом периоде. </w:t>
      </w:r>
      <w:r w:rsidR="00C52B16" w:rsidRPr="008B2EC6">
        <w:t>П</w:t>
      </w:r>
      <w:r w:rsidR="00F4371B" w:rsidRPr="008B2EC6">
        <w:t>оложительно</w:t>
      </w:r>
      <w:r w:rsidR="00C52B16" w:rsidRPr="008B2EC6">
        <w:t>е</w:t>
      </w:r>
      <w:r w:rsidR="00F4371B" w:rsidRPr="008B2EC6">
        <w:t xml:space="preserve"> заключени</w:t>
      </w:r>
      <w:r w:rsidR="00C52B16" w:rsidRPr="008B2EC6">
        <w:t>е</w:t>
      </w:r>
      <w:r w:rsidR="00F4371B" w:rsidRPr="008B2EC6">
        <w:t xml:space="preserve"> экспертизы </w:t>
      </w:r>
      <w:r w:rsidR="00C52B16" w:rsidRPr="008B2EC6">
        <w:t xml:space="preserve">от 31.12.2020 № 78-1-1-3-069729-2020. </w:t>
      </w:r>
      <w:r w:rsidR="00946AB8" w:rsidRPr="00226BA8">
        <w:t xml:space="preserve">Планируемый срок проведения закупочных процедур – </w:t>
      </w:r>
      <w:r w:rsidR="00226BA8" w:rsidRPr="00226BA8">
        <w:t>II квартал 2021 года</w:t>
      </w:r>
      <w:r w:rsidR="00946AB8" w:rsidRPr="00226BA8">
        <w:t>.</w:t>
      </w:r>
      <w:r w:rsidR="00946AB8" w:rsidRPr="008B2EC6">
        <w:t xml:space="preserve"> </w:t>
      </w:r>
      <w:r w:rsidR="00F4371B" w:rsidRPr="008B2EC6">
        <w:t>Расходное обязательство</w:t>
      </w:r>
      <w:r w:rsidR="00226BA8">
        <w:t xml:space="preserve"> </w:t>
      </w:r>
      <w:r w:rsidR="00F4371B" w:rsidRPr="008B2EC6">
        <w:t xml:space="preserve">на объект: пункт </w:t>
      </w:r>
      <w:r w:rsidR="009B6572" w:rsidRPr="008B2EC6">
        <w:t>2.</w:t>
      </w:r>
      <w:r w:rsidR="00F4371B" w:rsidRPr="008B2EC6">
        <w:t>1 подпрограммы 2 «Перечень мероприятий подпрограммы «Искусство», связанных</w:t>
      </w:r>
      <w:r w:rsidR="0073066A" w:rsidRPr="008B2EC6">
        <w:t xml:space="preserve"> </w:t>
      </w:r>
      <w:r w:rsidR="00F773FC">
        <w:br/>
      </w:r>
      <w:r w:rsidR="00F4371B" w:rsidRPr="008B2EC6">
        <w:t>с расходами развития» государстве</w:t>
      </w:r>
      <w:r w:rsidR="00226BA8">
        <w:t xml:space="preserve">нной программы Санкт-Петербурга </w:t>
      </w:r>
      <w:r w:rsidR="00F4371B" w:rsidRPr="008B2EC6">
        <w:t xml:space="preserve">«Развитие сферы культуры в Санкт-Петербурге», утвержденной постановлением Правительства </w:t>
      </w:r>
      <w:r w:rsidR="00F773FC">
        <w:br/>
      </w:r>
      <w:r w:rsidR="00F4371B" w:rsidRPr="008B2EC6">
        <w:t>Санкт-Петербурга от 17.06.2014</w:t>
      </w:r>
      <w:r w:rsidR="00A93B4B">
        <w:t xml:space="preserve"> </w:t>
      </w:r>
      <w:r w:rsidR="00F4371B" w:rsidRPr="008B2EC6">
        <w:t>№ 488.</w:t>
      </w:r>
    </w:p>
    <w:p w14:paraId="0B559363" w14:textId="57723492" w:rsidR="0073066A" w:rsidRPr="004A3EA0" w:rsidRDefault="00853E06" w:rsidP="0073066A">
      <w:pPr>
        <w:pStyle w:val="aa"/>
        <w:numPr>
          <w:ilvl w:val="0"/>
          <w:numId w:val="4"/>
        </w:numPr>
        <w:tabs>
          <w:tab w:val="left" w:pos="0"/>
        </w:tabs>
        <w:ind w:left="0" w:firstLine="709"/>
        <w:jc w:val="both"/>
      </w:pPr>
      <w:r w:rsidRPr="004A3EA0">
        <w:t>СТРОИТЕЛЬСТВО ЗДАНИЯ ГОСУДАРСТВЕННОГО БЮДЖЕТНОГО УЧРЕЖДЕНИЯ</w:t>
      </w:r>
      <w:r w:rsidR="0073066A" w:rsidRPr="004A3EA0">
        <w:t xml:space="preserve"> </w:t>
      </w:r>
      <w:r w:rsidRPr="004A3EA0">
        <w:t>«САНКТ-ПЕТЕРБУРГСКИЙ</w:t>
      </w:r>
      <w:r w:rsidR="0073066A" w:rsidRPr="004A3EA0">
        <w:t xml:space="preserve"> </w:t>
      </w:r>
      <w:r w:rsidRPr="004A3EA0">
        <w:t xml:space="preserve">НАУЧНО-ИССЛЕДОВАТЕЛЬСКИЙ </w:t>
      </w:r>
      <w:r w:rsidR="0073066A" w:rsidRPr="004A3EA0">
        <w:t>ИНСТИТУТ СКОРОЙ ПОМОЩИ ИМ. И.И.</w:t>
      </w:r>
      <w:r w:rsidRPr="004A3EA0">
        <w:t>ДЖАНЕЛИДЗЕ» ПО АДРЕСУ: БУДАПЕШТСКАЯ УЛ., Д. 3/5 ДЛЯ РАЗМЕЩЕНИЯ ОТДЕЛЕНИЯ ЭКСТРЕННОЙ МЕДИЦИНСКОЙ</w:t>
      </w:r>
      <w:r w:rsidR="0073066A" w:rsidRPr="004A3EA0">
        <w:t xml:space="preserve"> </w:t>
      </w:r>
      <w:r w:rsidRPr="004A3EA0">
        <w:t>ПОМОЩИ</w:t>
      </w:r>
      <w:r w:rsidR="0073066A" w:rsidRPr="004A3EA0">
        <w:t xml:space="preserve"> </w:t>
      </w:r>
      <w:r w:rsidRPr="004A3EA0">
        <w:t>(ПО АДРЕСУ: БУДАПЕШТСКАЯ УЛ., Д. 3</w:t>
      </w:r>
      <w:r w:rsidR="0073066A" w:rsidRPr="004A3EA0">
        <w:t xml:space="preserve"> ЛИТЕРА </w:t>
      </w:r>
      <w:r w:rsidRPr="004A3EA0">
        <w:t>А)</w:t>
      </w:r>
      <w:r w:rsidR="00C47D68" w:rsidRPr="004A3EA0">
        <w:t>.</w:t>
      </w:r>
      <w:r w:rsidR="0073066A" w:rsidRPr="004A3EA0">
        <w:t xml:space="preserve"> </w:t>
      </w:r>
      <w:r w:rsidRPr="004A3EA0">
        <w:t>Уменьшение лимита</w:t>
      </w:r>
      <w:r w:rsidR="0073066A" w:rsidRPr="004A3EA0">
        <w:t xml:space="preserve"> </w:t>
      </w:r>
      <w:r w:rsidR="00ED3A24" w:rsidRPr="004A3EA0">
        <w:t xml:space="preserve">в 2021 году </w:t>
      </w:r>
      <w:r w:rsidRPr="004A3EA0">
        <w:t xml:space="preserve">в размере – </w:t>
      </w:r>
      <w:r w:rsidR="0073066A" w:rsidRPr="004A3EA0">
        <w:t xml:space="preserve">311 248,4 </w:t>
      </w:r>
      <w:proofErr w:type="spellStart"/>
      <w:r w:rsidRPr="004A3EA0">
        <w:t>тыс.руб</w:t>
      </w:r>
      <w:proofErr w:type="spellEnd"/>
      <w:r w:rsidRPr="004A3EA0">
        <w:t xml:space="preserve">. </w:t>
      </w:r>
      <w:r w:rsidR="00DD2CCD" w:rsidRPr="004A3EA0">
        <w:t>с учетом ожидаемого выполнения объема работ</w:t>
      </w:r>
      <w:r w:rsidR="0073066A" w:rsidRPr="004A3EA0">
        <w:t xml:space="preserve"> </w:t>
      </w:r>
      <w:r w:rsidR="00DD2CCD" w:rsidRPr="004A3EA0">
        <w:t>в текущем году в связи с необходимостью корректировки проектной документации раздела «Конструктивные решения»</w:t>
      </w:r>
      <w:r w:rsidR="00027185" w:rsidRPr="004A3EA0">
        <w:t>.</w:t>
      </w:r>
      <w:r w:rsidR="00615E72" w:rsidRPr="004A3EA0">
        <w:t xml:space="preserve"> </w:t>
      </w:r>
      <w:r w:rsidR="00DD2CCD" w:rsidRPr="004A3EA0">
        <w:t>Положительное заключение экспертизы от 11.06.2016 № 78-1-1-3-0118-16. Плановый срок получения положительного заключения экспертизы</w:t>
      </w:r>
      <w:r w:rsidR="00027185" w:rsidRPr="004A3EA0">
        <w:t xml:space="preserve"> по итогам корректировки проекта </w:t>
      </w:r>
      <w:r w:rsidR="00DD2CCD" w:rsidRPr="004A3EA0">
        <w:t>–</w:t>
      </w:r>
      <w:r w:rsidR="00615E72" w:rsidRPr="004A3EA0">
        <w:t xml:space="preserve"> март 2021</w:t>
      </w:r>
      <w:r w:rsidR="00DD2CCD" w:rsidRPr="004A3EA0">
        <w:t xml:space="preserve"> года</w:t>
      </w:r>
      <w:r w:rsidR="00027185" w:rsidRPr="004A3EA0">
        <w:t>.</w:t>
      </w:r>
      <w:r w:rsidR="0073066A" w:rsidRPr="004A3EA0">
        <w:t xml:space="preserve"> </w:t>
      </w:r>
      <w:r w:rsidR="004A3EA0" w:rsidRPr="004A3EA0">
        <w:t xml:space="preserve">Государственный контракт от 21.06.2019 № 04/ЭА-19 с ООО «БАЛТИНВЕСТСТРОЙ». </w:t>
      </w:r>
      <w:r w:rsidR="00ED3A24" w:rsidRPr="004A3EA0">
        <w:t xml:space="preserve">Увеличение лимита в 2022 году на сумму + 311 284,2 </w:t>
      </w:r>
      <w:proofErr w:type="spellStart"/>
      <w:r w:rsidR="00ED3A24" w:rsidRPr="004A3EA0">
        <w:t>тыс.руб</w:t>
      </w:r>
      <w:proofErr w:type="spellEnd"/>
      <w:r w:rsidR="00ED3A24" w:rsidRPr="004A3EA0">
        <w:t xml:space="preserve">. с учетом перераспределения объемов работ по годам. </w:t>
      </w:r>
      <w:r w:rsidRPr="004A3EA0">
        <w:t xml:space="preserve">Расходное обязательство на объект: пункт 2.9 подпрограммы 5 «Формирование эффективной системы оказания медицинской помощи», </w:t>
      </w:r>
      <w:proofErr w:type="gramStart"/>
      <w:r w:rsidRPr="004A3EA0">
        <w:t>связанных</w:t>
      </w:r>
      <w:proofErr w:type="gramEnd"/>
      <w:r w:rsidR="004A3EA0" w:rsidRPr="004A3EA0">
        <w:t xml:space="preserve">               </w:t>
      </w:r>
      <w:r w:rsidRPr="004A3EA0">
        <w:t>с расходами развития государственной программы</w:t>
      </w:r>
      <w:r w:rsidR="0073066A" w:rsidRPr="004A3EA0">
        <w:t xml:space="preserve"> </w:t>
      </w:r>
      <w:r w:rsidRPr="004A3EA0">
        <w:t>Санкт-Петерб</w:t>
      </w:r>
      <w:r w:rsidR="00412325" w:rsidRPr="004A3EA0">
        <w:t xml:space="preserve">урга </w:t>
      </w:r>
      <w:r w:rsidR="00F773FC">
        <w:br/>
      </w:r>
      <w:r w:rsidR="00412325" w:rsidRPr="004A3EA0">
        <w:t xml:space="preserve">«Развитие здравоохранения </w:t>
      </w:r>
      <w:r w:rsidRPr="004A3EA0">
        <w:t>в Санкт-Петербурге», утвержденно</w:t>
      </w:r>
      <w:r w:rsidR="00412325" w:rsidRPr="004A3EA0">
        <w:t xml:space="preserve">й постановлением Правительства </w:t>
      </w:r>
      <w:r w:rsidRPr="004A3EA0">
        <w:t>Санкт-Петербурга от 30.06.2014 № 553.</w:t>
      </w:r>
      <w:r w:rsidR="0073066A" w:rsidRPr="004A3EA0">
        <w:t xml:space="preserve"> </w:t>
      </w:r>
    </w:p>
    <w:p w14:paraId="6D03E187" w14:textId="358BFDC4" w:rsidR="00663391" w:rsidRDefault="0073066A" w:rsidP="00663391">
      <w:pPr>
        <w:pStyle w:val="aa"/>
        <w:numPr>
          <w:ilvl w:val="0"/>
          <w:numId w:val="4"/>
        </w:numPr>
        <w:tabs>
          <w:tab w:val="left" w:pos="0"/>
        </w:tabs>
        <w:ind w:left="0" w:firstLine="709"/>
        <w:jc w:val="both"/>
      </w:pPr>
      <w:r w:rsidRPr="00991058">
        <w:t xml:space="preserve">СТРОИТЕЛЬСТВО ЗДАНИЯ АМБУЛАТОРНО-ПОЛИКЛИНИЧЕСКОГО КОРПУСА ГБУЗ «САНКТ-ПЕТЕРБУРГСКИЙ КЛИНИЧЕСКИЙ НАУЧНО-ПРАКТИЧЕСКИЙ ЦЕНТР СПЕЦИАЛИЗИРОВАННЫХ ВИДОВ МЕДИЦИНСКОЙ ПОМОЩИ (ОНКОЛОГИЧЕСКИЙ)»  ПО АДРЕСУ: САНКТ-ПЕТЕРБУРГ, ПОСЕЛОК ПЕСОЧНЫЙ, ЛЕНИНГРАДСКАЯ УЛИЦА, ДОМ 68А, ЛИТЕРА А, ПОС. ПЕСОЧНЫЙ, ВКЛЮЧАЯ РАЗРАБОТКУ ПРОЕКТНОЙ ДОКУМЕНТАЦИИ СТАДИИ РД.                       </w:t>
      </w:r>
      <w:r w:rsidR="00D82EBD" w:rsidRPr="00991058">
        <w:t>Уменьшение лимита</w:t>
      </w:r>
      <w:r w:rsidRPr="00991058">
        <w:t xml:space="preserve"> в 2021 году </w:t>
      </w:r>
      <w:r w:rsidR="00D82EBD" w:rsidRPr="00991058">
        <w:t xml:space="preserve">в размере – </w:t>
      </w:r>
      <w:r w:rsidRPr="00991058">
        <w:t>200 000,0</w:t>
      </w:r>
      <w:r w:rsidR="00D82EBD" w:rsidRPr="00991058">
        <w:t xml:space="preserve"> </w:t>
      </w:r>
      <w:proofErr w:type="spellStart"/>
      <w:r w:rsidR="00D82EBD" w:rsidRPr="00991058">
        <w:t>тыс.руб</w:t>
      </w:r>
      <w:proofErr w:type="spellEnd"/>
      <w:r w:rsidR="00D82EBD" w:rsidRPr="00991058">
        <w:t>. с учетом ожидаемого выполнения объема работ в текущем году</w:t>
      </w:r>
      <w:r w:rsidR="00991058" w:rsidRPr="00991058">
        <w:t>.</w:t>
      </w:r>
      <w:r w:rsidR="00D82EBD" w:rsidRPr="00991058">
        <w:t xml:space="preserve"> </w:t>
      </w:r>
      <w:r w:rsidR="00991058" w:rsidRPr="00991058">
        <w:t>Государственный контракт от 25.11.2020                        № 68/ЗП-20 с ООО «</w:t>
      </w:r>
      <w:proofErr w:type="spellStart"/>
      <w:r w:rsidR="00991058" w:rsidRPr="00991058">
        <w:t>Элинальфа</w:t>
      </w:r>
      <w:proofErr w:type="spellEnd"/>
      <w:r w:rsidR="00991058" w:rsidRPr="00991058">
        <w:t xml:space="preserve">».  </w:t>
      </w:r>
      <w:r w:rsidR="00D82EBD" w:rsidRPr="00991058">
        <w:t>Положительное закл</w:t>
      </w:r>
      <w:r w:rsidRPr="00991058">
        <w:t xml:space="preserve">ючение экспертизы от 20.05.2015 </w:t>
      </w:r>
      <w:r w:rsidR="00991058" w:rsidRPr="00991058">
        <w:t xml:space="preserve">                          </w:t>
      </w:r>
      <w:r w:rsidR="00D82EBD" w:rsidRPr="00991058">
        <w:t>№ 78-</w:t>
      </w:r>
      <w:r w:rsidR="00FD6234" w:rsidRPr="00991058">
        <w:t>1-5-0239-15.</w:t>
      </w:r>
      <w:r w:rsidR="00991058" w:rsidRPr="00991058">
        <w:t xml:space="preserve"> </w:t>
      </w:r>
      <w:r w:rsidR="00F544FF" w:rsidRPr="00991058">
        <w:t>Увеличение лимита в 2022 году на сумму + 193 991,3</w:t>
      </w:r>
      <w:r w:rsidR="00F544FF" w:rsidRPr="00991058">
        <w:rPr>
          <w:sz w:val="23"/>
          <w:szCs w:val="23"/>
        </w:rPr>
        <w:t xml:space="preserve"> </w:t>
      </w:r>
      <w:proofErr w:type="spellStart"/>
      <w:r w:rsidR="00F544FF" w:rsidRPr="00991058">
        <w:t>тыс</w:t>
      </w:r>
      <w:proofErr w:type="gramStart"/>
      <w:r w:rsidR="00F544FF" w:rsidRPr="00991058">
        <w:t>.р</w:t>
      </w:r>
      <w:proofErr w:type="gramEnd"/>
      <w:r w:rsidR="00F544FF" w:rsidRPr="00991058">
        <w:t>уб</w:t>
      </w:r>
      <w:proofErr w:type="spellEnd"/>
      <w:r w:rsidR="00F544FF" w:rsidRPr="00991058">
        <w:t xml:space="preserve">. с учетом </w:t>
      </w:r>
      <w:r w:rsidR="00F544FF" w:rsidRPr="00991058">
        <w:lastRenderedPageBreak/>
        <w:t>перераспределения объемов работ по годам</w:t>
      </w:r>
      <w:r w:rsidR="00991058" w:rsidRPr="00991058">
        <w:t xml:space="preserve"> и уточнением затрат заказчика по факту заключения договоров присоединения к сетям ПАО «</w:t>
      </w:r>
      <w:proofErr w:type="spellStart"/>
      <w:r w:rsidR="00991058" w:rsidRPr="00991058">
        <w:t>Россети</w:t>
      </w:r>
      <w:proofErr w:type="spellEnd"/>
      <w:r w:rsidR="00991058" w:rsidRPr="00991058">
        <w:t xml:space="preserve"> Ленэнерго»</w:t>
      </w:r>
      <w:r w:rsidR="00F773FC">
        <w:br/>
      </w:r>
      <w:r w:rsidR="00991058" w:rsidRPr="00991058">
        <w:t xml:space="preserve">и ГУП «Водоканал СПб» (+6 008,7 </w:t>
      </w:r>
      <w:proofErr w:type="spellStart"/>
      <w:r w:rsidR="00991058" w:rsidRPr="00991058">
        <w:t>тыс.руб</w:t>
      </w:r>
      <w:proofErr w:type="spellEnd"/>
      <w:r w:rsidR="00991058" w:rsidRPr="00991058">
        <w:t>.)</w:t>
      </w:r>
      <w:r w:rsidR="00F544FF" w:rsidRPr="00991058">
        <w:t xml:space="preserve">. </w:t>
      </w:r>
      <w:r w:rsidR="00D82EBD" w:rsidRPr="00991058">
        <w:t xml:space="preserve">Расходное обязательство на объект: </w:t>
      </w:r>
      <w:r w:rsidR="00991058" w:rsidRPr="00991058">
        <w:t xml:space="preserve">                         </w:t>
      </w:r>
      <w:r w:rsidR="00D82EBD" w:rsidRPr="00991058">
        <w:t>пункт 2.38 подпрограммы 5 «Формирование эффективной системы оказания медицинской помощи», связанных</w:t>
      </w:r>
      <w:r w:rsidR="00991058" w:rsidRPr="00991058">
        <w:t xml:space="preserve"> </w:t>
      </w:r>
      <w:r w:rsidR="00D82EBD" w:rsidRPr="00991058">
        <w:t>с расходами развития государственной программы Санкт-Петер</w:t>
      </w:r>
      <w:r w:rsidRPr="00991058">
        <w:t xml:space="preserve">бурга «Развитие здравоохранения </w:t>
      </w:r>
      <w:r w:rsidR="00D82EBD" w:rsidRPr="00991058">
        <w:t>в Санкт-Петербурге», утвержденной постановлением Правительства Санкт-Петербурга</w:t>
      </w:r>
      <w:r w:rsidRPr="00991058">
        <w:t xml:space="preserve"> </w:t>
      </w:r>
      <w:r w:rsidR="00D82EBD" w:rsidRPr="00991058">
        <w:t>от 30.06.2014 № 553.</w:t>
      </w:r>
      <w:r w:rsidR="00663391">
        <w:t xml:space="preserve"> </w:t>
      </w:r>
    </w:p>
    <w:p w14:paraId="48EFEA75" w14:textId="77777777" w:rsidR="00507746" w:rsidRPr="005B152D" w:rsidRDefault="00507746" w:rsidP="00663391">
      <w:pPr>
        <w:pStyle w:val="aa"/>
        <w:numPr>
          <w:ilvl w:val="0"/>
          <w:numId w:val="4"/>
        </w:numPr>
        <w:tabs>
          <w:tab w:val="left" w:pos="0"/>
        </w:tabs>
        <w:ind w:left="0" w:firstLine="709"/>
        <w:jc w:val="both"/>
      </w:pPr>
      <w:r w:rsidRPr="00BA44AF">
        <w:t>СТРОИТЕЛЬСТВО ЗДАНИЯ ГБУЗ «ДЕТСКАЯ ГОРОДСКАЯ БОЛЬНИЦА № 1» ДЛЯ РАЗМЕЩЕНИЯ ДЕТСКОГО ЦЕНТРА ХИРУРГИИ ВРОЖДЕННЫХ ПОРОКОВ РАЗВИТИЯ И ВОССТАНОВИТЕЛЬНОГО ЛЕЧЕНИЯ (НА 250 КОЕК) ПО АДРЕСУ: САНКТ-ПЕТЕРБУРГ, АВАНГАРДНАЯ УЛИЦА, ДОМ 14, ЛИТЕРА А</w:t>
      </w:r>
      <w:r w:rsidR="0073066A" w:rsidRPr="00BA44AF">
        <w:t xml:space="preserve">.                               Уменьшение лимита в 2021 году в размере – 415 236,6 </w:t>
      </w:r>
      <w:proofErr w:type="spellStart"/>
      <w:r w:rsidR="0073066A" w:rsidRPr="00BA44AF">
        <w:t>тыс.руб</w:t>
      </w:r>
      <w:proofErr w:type="spellEnd"/>
      <w:r w:rsidR="0073066A" w:rsidRPr="00BA44AF">
        <w:t>.</w:t>
      </w:r>
      <w:r w:rsidR="005B152D" w:rsidRPr="00BA44AF">
        <w:t xml:space="preserve"> с учетом выполнения</w:t>
      </w:r>
      <w:r w:rsidR="005B152D" w:rsidRPr="00991058">
        <w:t xml:space="preserve"> объема работ в текущем году. Государственный контракт от </w:t>
      </w:r>
      <w:r w:rsidR="005B152D">
        <w:t>29</w:t>
      </w:r>
      <w:r w:rsidR="005B152D" w:rsidRPr="00991058">
        <w:t>.1</w:t>
      </w:r>
      <w:r w:rsidR="005B152D">
        <w:t>2</w:t>
      </w:r>
      <w:r w:rsidR="005B152D" w:rsidRPr="00991058">
        <w:t xml:space="preserve">.2020 </w:t>
      </w:r>
      <w:r w:rsidR="005B152D">
        <w:t>№ 96</w:t>
      </w:r>
      <w:r w:rsidR="005B152D" w:rsidRPr="00991058">
        <w:t>/</w:t>
      </w:r>
      <w:r w:rsidR="005B152D">
        <w:t>ОК</w:t>
      </w:r>
      <w:r w:rsidR="005B152D" w:rsidRPr="00991058">
        <w:t xml:space="preserve">-20 </w:t>
      </w:r>
      <w:r w:rsidR="005B152D">
        <w:t xml:space="preserve">                          </w:t>
      </w:r>
      <w:r w:rsidR="005B152D" w:rsidRPr="00991058">
        <w:t>с ООО «</w:t>
      </w:r>
      <w:proofErr w:type="spellStart"/>
      <w:r w:rsidR="005B152D">
        <w:t>Балтинвестстрой</w:t>
      </w:r>
      <w:proofErr w:type="spellEnd"/>
      <w:r w:rsidR="005B152D" w:rsidRPr="00991058">
        <w:t>». Положительное заклю</w:t>
      </w:r>
      <w:r w:rsidR="005B152D">
        <w:t>чение экспертизы от 20.04</w:t>
      </w:r>
      <w:r w:rsidR="005B152D" w:rsidRPr="00991058">
        <w:t>.201</w:t>
      </w:r>
      <w:r w:rsidR="005B152D">
        <w:t>7</w:t>
      </w:r>
      <w:r w:rsidR="005B152D" w:rsidRPr="00991058">
        <w:t xml:space="preserve">                           № 78-1</w:t>
      </w:r>
      <w:r w:rsidR="005B152D">
        <w:t>-1</w:t>
      </w:r>
      <w:r w:rsidR="005B152D" w:rsidRPr="00991058">
        <w:t>-</w:t>
      </w:r>
      <w:r w:rsidR="005B152D">
        <w:t>3</w:t>
      </w:r>
      <w:r w:rsidR="005B152D" w:rsidRPr="00991058">
        <w:t>-</w:t>
      </w:r>
      <w:r w:rsidR="005B152D">
        <w:t>0051-17 (ТЧ), от 20.04</w:t>
      </w:r>
      <w:r w:rsidR="005B152D" w:rsidRPr="00991058">
        <w:t>.201</w:t>
      </w:r>
      <w:r w:rsidR="005B152D">
        <w:t xml:space="preserve">7 </w:t>
      </w:r>
      <w:r w:rsidR="005B152D" w:rsidRPr="00991058">
        <w:t xml:space="preserve">№ </w:t>
      </w:r>
      <w:r w:rsidR="005B152D">
        <w:t>С-31-</w:t>
      </w:r>
      <w:r w:rsidR="005B152D" w:rsidRPr="00991058">
        <w:t>78-1</w:t>
      </w:r>
      <w:r w:rsidR="005B152D">
        <w:t>-1</w:t>
      </w:r>
      <w:r w:rsidR="005B152D" w:rsidRPr="00991058">
        <w:t>-</w:t>
      </w:r>
      <w:r w:rsidR="005B152D">
        <w:t>3</w:t>
      </w:r>
      <w:r w:rsidR="005B152D" w:rsidRPr="00991058">
        <w:t>-</w:t>
      </w:r>
      <w:r w:rsidR="005B152D">
        <w:t xml:space="preserve">0051-17 (СЧ). Требуется проведение историко-культурной экспертизы в соответствии с заключением КГИОП (ведется в рамках ведомственной структуры расходов контракт от 16.09.2020 № 13/П-20 </w:t>
      </w:r>
      <w:r w:rsidR="00BA44AF">
        <w:t xml:space="preserve">                  </w:t>
      </w:r>
      <w:r w:rsidR="005B152D">
        <w:t>с ООО «РСК АНТИС)</w:t>
      </w:r>
      <w:r w:rsidR="00BA44AF" w:rsidRPr="00663391">
        <w:rPr>
          <w:color w:val="FF0000"/>
        </w:rPr>
        <w:t xml:space="preserve">. </w:t>
      </w:r>
      <w:r w:rsidR="002671C2">
        <w:t>Увеличение лимита в 2023</w:t>
      </w:r>
      <w:r w:rsidR="002671C2" w:rsidRPr="00994DBA">
        <w:t xml:space="preserve"> году </w:t>
      </w:r>
      <w:r w:rsidR="002671C2" w:rsidRPr="00BA44AF">
        <w:t xml:space="preserve">на сумму + </w:t>
      </w:r>
      <w:r w:rsidR="002671C2" w:rsidRPr="00226BA8">
        <w:t xml:space="preserve">415 736,6 </w:t>
      </w:r>
      <w:proofErr w:type="spellStart"/>
      <w:r w:rsidR="002671C2" w:rsidRPr="00BA44AF">
        <w:t>тыс.руб</w:t>
      </w:r>
      <w:proofErr w:type="spellEnd"/>
      <w:r w:rsidR="002671C2" w:rsidRPr="005B152D">
        <w:t>.</w:t>
      </w:r>
      <w:r w:rsidR="002671C2" w:rsidRPr="00994DBA">
        <w:t xml:space="preserve"> </w:t>
      </w:r>
      <w:r w:rsidR="00BA44AF">
        <w:t xml:space="preserve">                     </w:t>
      </w:r>
      <w:r w:rsidR="002671C2" w:rsidRPr="00994DBA">
        <w:t xml:space="preserve">с учетом </w:t>
      </w:r>
      <w:r w:rsidR="002671C2">
        <w:t>перераспределения</w:t>
      </w:r>
      <w:r w:rsidR="002671C2" w:rsidRPr="00994DBA">
        <w:t xml:space="preserve"> объемов работ по годам.</w:t>
      </w:r>
      <w:r w:rsidR="008A1C9D">
        <w:t xml:space="preserve"> </w:t>
      </w:r>
      <w:r w:rsidRPr="005B152D">
        <w:t xml:space="preserve">Расходное обязательство на объект: пункт </w:t>
      </w:r>
      <w:r w:rsidR="00C70BF5" w:rsidRPr="005B152D">
        <w:t>2.32</w:t>
      </w:r>
      <w:r w:rsidRPr="005B152D">
        <w:t xml:space="preserve"> подпрограммы 5 «Формирование эффективной системы оказания медицинской помощи», связанных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14:paraId="3702726E" w14:textId="77777777" w:rsidR="004D4058" w:rsidRPr="00DF3250" w:rsidRDefault="005A3754" w:rsidP="00663391">
      <w:pPr>
        <w:pStyle w:val="aa"/>
        <w:numPr>
          <w:ilvl w:val="0"/>
          <w:numId w:val="4"/>
        </w:numPr>
        <w:tabs>
          <w:tab w:val="left" w:pos="0"/>
        </w:tabs>
        <w:ind w:left="0" w:firstLine="709"/>
        <w:jc w:val="both"/>
      </w:pPr>
      <w:r w:rsidRPr="00DF3250">
        <w:t xml:space="preserve">СТРОИТЕЛЬСТВО КРЫТОГО КАТКА С ИСКУССТВЕННЫМ ЛЬДОМ ПО АДРЕСУ: УЛ. МАРШАЛА НОВИКОВА, УЧАСТОК 1 (ЮГО-ЗАПАДНЕЕ ПЕРЕСЕЧЕНИЯ                    С ПАРАШЮТНОЙ УЛ.), ВКЛЮЧАЯ РАЗРАБОТКУ ПРОЕКТНОЙ ДОКУМЕНТАЦИИ СТАДИИ РД. Уменьшение лимита финансирования 2021 года в размере                                         </w:t>
      </w:r>
      <w:r w:rsidR="00310606" w:rsidRPr="00DF3250">
        <w:t xml:space="preserve">– </w:t>
      </w:r>
      <w:r w:rsidRPr="00DF3250">
        <w:t xml:space="preserve">11 311,5 </w:t>
      </w:r>
      <w:proofErr w:type="spellStart"/>
      <w:r w:rsidRPr="00DF3250">
        <w:t>тыс.руб</w:t>
      </w:r>
      <w:proofErr w:type="spellEnd"/>
      <w:r w:rsidRPr="00DF3250">
        <w:t xml:space="preserve">. с учетом фактического </w:t>
      </w:r>
      <w:r w:rsidR="00310606" w:rsidRPr="00DF3250">
        <w:t>объема выполненных</w:t>
      </w:r>
      <w:r w:rsidRPr="00DF3250">
        <w:t xml:space="preserve"> работ в 2020 году. Положительное заключение экспертизы от 02.10.2017 № 78-1-1-3-0162-17 (ТЧ), </w:t>
      </w:r>
      <w:r w:rsidR="00310606" w:rsidRPr="00DF3250">
        <w:t xml:space="preserve">                                 </w:t>
      </w:r>
      <w:r w:rsidRPr="00DF3250">
        <w:t xml:space="preserve">от 20.05.2019 № 78-1-1-2-011594-2019 (СЧ). </w:t>
      </w:r>
      <w:r w:rsidR="00310606" w:rsidRPr="00DF3250">
        <w:t>Получено р</w:t>
      </w:r>
      <w:r w:rsidRPr="00DF3250">
        <w:t xml:space="preserve">азрешение на ввод </w:t>
      </w:r>
      <w:r w:rsidR="00310606" w:rsidRPr="00DF3250">
        <w:t xml:space="preserve">объекта                           в эксплуатацию </w:t>
      </w:r>
      <w:r w:rsidRPr="00DF3250">
        <w:t xml:space="preserve">от 22.11.2020 № 78-15-97-2020. Расходное обязательство на объект: </w:t>
      </w:r>
      <w:r w:rsidR="00310606" w:rsidRPr="00DF3250">
        <w:t xml:space="preserve">                            </w:t>
      </w:r>
      <w:r w:rsidRPr="00DF3250">
        <w:t xml:space="preserve">пункт </w:t>
      </w:r>
      <w:r w:rsidR="00C70BF5" w:rsidRPr="00DF3250">
        <w:t>2</w:t>
      </w:r>
      <w:r w:rsidRPr="00DF3250">
        <w:t>.2 подпрограммы 3 «Развитие физической культуры</w:t>
      </w:r>
      <w:r w:rsidR="00310606" w:rsidRPr="00DF3250">
        <w:t xml:space="preserve"> </w:t>
      </w:r>
      <w:r w:rsidRPr="00DF3250">
        <w:t xml:space="preserve">и спорта» перечня мероприятий, связанного с расходами развития государственной программы </w:t>
      </w:r>
      <w:r w:rsidR="00310606" w:rsidRPr="00DF3250">
        <w:t xml:space="preserve">                            </w:t>
      </w:r>
      <w:r w:rsidRPr="00DF3250">
        <w:t>Санкт-Петербурга Развитие физической культуры и спорта</w:t>
      </w:r>
      <w:r w:rsidR="00310606" w:rsidRPr="00DF3250">
        <w:t xml:space="preserve"> </w:t>
      </w:r>
      <w:r w:rsidRPr="00DF3250">
        <w:t>в Санкт-Петербурге», утвержденной постановлением Правительства Санкт-Петербурга от 23.06.2014 № 498.</w:t>
      </w:r>
    </w:p>
    <w:p w14:paraId="73ECBD53" w14:textId="77777777" w:rsidR="00FE70AF" w:rsidRPr="00DF3250" w:rsidRDefault="004D4058" w:rsidP="00663391">
      <w:pPr>
        <w:pStyle w:val="aa"/>
        <w:numPr>
          <w:ilvl w:val="0"/>
          <w:numId w:val="4"/>
        </w:numPr>
        <w:tabs>
          <w:tab w:val="left" w:pos="0"/>
        </w:tabs>
        <w:ind w:left="0" w:firstLine="709"/>
        <w:jc w:val="both"/>
      </w:pPr>
      <w:r w:rsidRPr="00DF3250">
        <w:t xml:space="preserve">СТРОИТЕЛЬСТВО ЗДАНИЯ ДЛЯ ЦЕНТРА СОЦИАЛЬНОЙ РЕАБИЛИТАЦИИ ИНВАЛИДОВ И ДЕТЕЙ-ИНВАЛИДОВ ПО АДРЕСУ: </w:t>
      </w:r>
      <w:r w:rsidR="00310606" w:rsidRPr="00DF3250">
        <w:t xml:space="preserve">                           </w:t>
      </w:r>
      <w:r w:rsidRPr="00DF3250">
        <w:t>САНКТ-ПЕТЕРБУРГ, ВАСИЛЕОСТРОВСКИЙ РАЙОН, КАМСКАЯ УЛИЦА, УЧАСТОК 1 (С-В ПЕРЕСЕЧЕНИЯ С 16 ЛИНИЕЙ В.О.), УЛИЦА КАМСКАЯ, НАПРОТИВ ДОМА 10, ЛИТЕРА А</w:t>
      </w:r>
      <w:r w:rsidR="00310606" w:rsidRPr="00DF3250">
        <w:t>.</w:t>
      </w:r>
      <w:r w:rsidR="00FE70AF" w:rsidRPr="00DF3250">
        <w:t xml:space="preserve"> Уменьшение лимита финансирования в 2021 году в размере                                         – 40 100,0 </w:t>
      </w:r>
      <w:proofErr w:type="spellStart"/>
      <w:r w:rsidR="00FE70AF" w:rsidRPr="00DF3250">
        <w:t>тыс.руб</w:t>
      </w:r>
      <w:proofErr w:type="spellEnd"/>
      <w:r w:rsidR="00FE70AF" w:rsidRPr="00DF3250">
        <w:t xml:space="preserve">. в связи с возможностью проведения закупочной процедуры                                     </w:t>
      </w:r>
      <w:r w:rsidR="00DF3250" w:rsidRPr="00DF3250">
        <w:t xml:space="preserve">не ранее </w:t>
      </w:r>
      <w:r w:rsidR="00FE70AF" w:rsidRPr="00DF3250">
        <w:t>IV квартал</w:t>
      </w:r>
      <w:r w:rsidR="00DF3250" w:rsidRPr="00DF3250">
        <w:t>а</w:t>
      </w:r>
      <w:r w:rsidR="00FE70AF" w:rsidRPr="00DF3250">
        <w:t xml:space="preserve"> 2021 года в связи с необходимостью проведения разработки проекта </w:t>
      </w:r>
      <w:r w:rsidR="00DF3250" w:rsidRPr="00DF3250">
        <w:t xml:space="preserve">                </w:t>
      </w:r>
      <w:r w:rsidR="00FE70AF" w:rsidRPr="00DF3250">
        <w:t>в части усиления фундамента здания с повторным прохождением государственной экспертизы.</w:t>
      </w:r>
      <w:r w:rsidR="00DF3250" w:rsidRPr="00DF3250">
        <w:t xml:space="preserve"> </w:t>
      </w:r>
      <w:r w:rsidR="00DF3250">
        <w:t>Увеличение лимита в 2022 году на сумму</w:t>
      </w:r>
      <w:r w:rsidR="00CA3FCC">
        <w:t xml:space="preserve"> +</w:t>
      </w:r>
      <w:r w:rsidR="00DF3250" w:rsidRPr="00DF3250">
        <w:t xml:space="preserve">40 171,6 </w:t>
      </w:r>
      <w:proofErr w:type="spellStart"/>
      <w:r w:rsidR="00DF3250" w:rsidRPr="00DF3250">
        <w:t>тыс.руб</w:t>
      </w:r>
      <w:proofErr w:type="spellEnd"/>
      <w:r w:rsidR="00DF3250" w:rsidRPr="00DF3250">
        <w:t>.</w:t>
      </w:r>
      <w:r w:rsidR="00CA3FCC">
        <w:t xml:space="preserve"> </w:t>
      </w:r>
      <w:r w:rsidR="00DF3250" w:rsidRPr="00663391">
        <w:t xml:space="preserve">с учетом перераспределения </w:t>
      </w:r>
      <w:r w:rsidR="00DF3250">
        <w:t xml:space="preserve">объемов работ </w:t>
      </w:r>
      <w:r w:rsidR="005B6528">
        <w:t xml:space="preserve">и пересчетом </w:t>
      </w:r>
      <w:r w:rsidR="00DF3250">
        <w:t xml:space="preserve">с применением </w:t>
      </w:r>
      <w:r w:rsidR="00DF3250" w:rsidRPr="00B21DFF">
        <w:t>индексов-дефляторов</w:t>
      </w:r>
      <w:r w:rsidR="00DF3250">
        <w:t xml:space="preserve">.                                 </w:t>
      </w:r>
      <w:r w:rsidR="00DF3250" w:rsidRPr="00DF3250">
        <w:t xml:space="preserve">Расходное обязательство на объект: </w:t>
      </w:r>
      <w:r w:rsidR="00DF3250" w:rsidRPr="00EA18B9">
        <w:t>пункт 2.32.</w:t>
      </w:r>
      <w:r w:rsidR="00DF3250" w:rsidRPr="00DF3250">
        <w:t xml:space="preserve"> подпрограммы 2 «Модернизация и развитие социального обслуживания населения», связанных с расходами развития государственной программы Санкт-Петербурга «Социальная поддержка граждан</w:t>
      </w:r>
      <w:r w:rsidR="00DF3250">
        <w:t xml:space="preserve"> </w:t>
      </w:r>
      <w:r w:rsidR="00DF3250" w:rsidRPr="00DF3250">
        <w:t>в Санкт-Петербурге», утвержденной постановлением Правительства Санкт-Петербурга</w:t>
      </w:r>
      <w:r w:rsidR="00DF3250">
        <w:t xml:space="preserve"> </w:t>
      </w:r>
      <w:r w:rsidR="00DF3250" w:rsidRPr="00DF3250">
        <w:t>от 23.06.2014 № 497.</w:t>
      </w:r>
    </w:p>
    <w:p w14:paraId="5C281169" w14:textId="77777777" w:rsidR="0072783F" w:rsidRPr="00DF3250" w:rsidRDefault="00DC7FF8" w:rsidP="00663391">
      <w:pPr>
        <w:pStyle w:val="aa"/>
        <w:numPr>
          <w:ilvl w:val="0"/>
          <w:numId w:val="4"/>
        </w:numPr>
        <w:tabs>
          <w:tab w:val="left" w:pos="0"/>
        </w:tabs>
        <w:ind w:left="0" w:firstLine="709"/>
        <w:jc w:val="both"/>
      </w:pPr>
      <w:r w:rsidRPr="00DF3250">
        <w:t>ПРОЕКТНО-ИЗЫСКАТЕЛЬСКИЕ РАБОТЫ, В ТОМ ЧИСЛЕ:</w:t>
      </w:r>
      <w:r w:rsidR="001F0FBB" w:rsidRPr="00DF3250">
        <w:t>.</w:t>
      </w:r>
      <w:r w:rsidR="00310606" w:rsidRPr="00DF3250">
        <w:t xml:space="preserve"> Уменьшение лимита финансирования в 2021 году в размере – 3 176,4 </w:t>
      </w:r>
      <w:proofErr w:type="spellStart"/>
      <w:r w:rsidR="00310606" w:rsidRPr="00DF3250">
        <w:t>тыс.руб</w:t>
      </w:r>
      <w:proofErr w:type="spellEnd"/>
      <w:r w:rsidR="00310606" w:rsidRPr="00DF3250">
        <w:t xml:space="preserve">., в 2022 году в размере                   – 1 234,4 </w:t>
      </w:r>
      <w:proofErr w:type="spellStart"/>
      <w:r w:rsidR="00310606" w:rsidRPr="00DF3250">
        <w:t>тыс.руб</w:t>
      </w:r>
      <w:proofErr w:type="spellEnd"/>
      <w:r w:rsidR="00310606" w:rsidRPr="00DF3250">
        <w:t xml:space="preserve">. </w:t>
      </w:r>
      <w:r w:rsidR="009168AB" w:rsidRPr="00DF3250">
        <w:t>с учетом снятия с</w:t>
      </w:r>
      <w:r w:rsidR="001F0FBB" w:rsidRPr="00DF3250">
        <w:t>вободного</w:t>
      </w:r>
      <w:r w:rsidR="009168AB" w:rsidRPr="00DF3250">
        <w:t xml:space="preserve"> нераспределе</w:t>
      </w:r>
      <w:r w:rsidR="001F0FBB" w:rsidRPr="00DF3250">
        <w:t>нного остатка</w:t>
      </w:r>
      <w:r w:rsidR="009168AB" w:rsidRPr="00DF3250">
        <w:t xml:space="preserve"> бюджетных ассигнований </w:t>
      </w:r>
      <w:r w:rsidR="00814C44" w:rsidRPr="00DF3250">
        <w:t xml:space="preserve">по строке </w:t>
      </w:r>
      <w:r w:rsidR="009168AB" w:rsidRPr="00DF3250">
        <w:t xml:space="preserve">по факту распределения </w:t>
      </w:r>
      <w:r w:rsidR="001F0FBB" w:rsidRPr="00DF3250">
        <w:t>лимита</w:t>
      </w:r>
      <w:r w:rsidR="00814C44">
        <w:t xml:space="preserve"> по объектам.</w:t>
      </w:r>
      <w:r w:rsidR="009168AB" w:rsidRPr="00DF3250">
        <w:t xml:space="preserve"> </w:t>
      </w:r>
    </w:p>
    <w:p w14:paraId="0830D785" w14:textId="77777777" w:rsidR="00864C53" w:rsidRPr="00CE2330" w:rsidRDefault="00864C53" w:rsidP="00FE4667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  <w:rPr>
          <w:spacing w:val="3"/>
        </w:rPr>
      </w:pPr>
      <w:r w:rsidRPr="00CE2330">
        <w:rPr>
          <w:spacing w:val="3"/>
        </w:rPr>
        <w:lastRenderedPageBreak/>
        <w:t>Принятие Проекта не потребует выделение дополнительного бюджетного финансирования и не требует признания утратившими силу, приостановления, 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14:paraId="54C8ABC8" w14:textId="77777777" w:rsidR="001244A1" w:rsidRPr="00CE2330" w:rsidRDefault="00E14ED3" w:rsidP="00FE4667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CE2330">
        <w:t>П</w:t>
      </w:r>
      <w:r w:rsidR="00BF1002" w:rsidRPr="00CE2330">
        <w:t>роект позволит ускорить</w:t>
      </w:r>
      <w:r w:rsidR="00F70F0B" w:rsidRPr="00CE2330">
        <w:t xml:space="preserve"> темпы социально-экономического </w:t>
      </w:r>
      <w:r w:rsidR="00BF1002" w:rsidRPr="00CE2330">
        <w:t xml:space="preserve">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</w:t>
      </w:r>
      <w:r w:rsidR="00663391">
        <w:t xml:space="preserve">                           </w:t>
      </w:r>
      <w:r w:rsidR="00BF1002" w:rsidRPr="00CE2330">
        <w:t>при осуществлении градостроительной деятельности.</w:t>
      </w:r>
    </w:p>
    <w:p w14:paraId="317306C7" w14:textId="77777777" w:rsidR="00BB30B9" w:rsidRPr="00CE2330" w:rsidRDefault="00F70F0B" w:rsidP="00FE4667">
      <w:pPr>
        <w:pStyle w:val="a8"/>
        <w:tabs>
          <w:tab w:val="left" w:pos="0"/>
          <w:tab w:val="left" w:pos="851"/>
        </w:tabs>
        <w:spacing w:after="0"/>
        <w:ind w:left="0" w:right="-2" w:firstLine="709"/>
        <w:jc w:val="both"/>
      </w:pPr>
      <w:r w:rsidRPr="00CE2330">
        <w:t xml:space="preserve">Реализация Проекта не будет иметь </w:t>
      </w:r>
      <w:r w:rsidR="009B3F74" w:rsidRPr="00CE2330">
        <w:t>отрицательных</w:t>
      </w:r>
      <w:r w:rsidR="00DE708F">
        <w:t xml:space="preserve"> </w:t>
      </w:r>
      <w:r w:rsidR="009B3F74" w:rsidRPr="00CE2330">
        <w:t xml:space="preserve">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="00DE708F">
        <w:t xml:space="preserve">                          </w:t>
      </w:r>
      <w:r w:rsidR="009B3F74" w:rsidRPr="00CE2330">
        <w:t>и проведение пресс-конференций,</w:t>
      </w:r>
      <w:r w:rsidR="00DE708F">
        <w:t xml:space="preserve"> </w:t>
      </w:r>
      <w:r w:rsidR="009B3F74" w:rsidRPr="00CE2330">
        <w:t>не требуется.</w:t>
      </w:r>
    </w:p>
    <w:p w14:paraId="24D7C215" w14:textId="77777777" w:rsidR="0036073A" w:rsidRPr="00CE2330" w:rsidRDefault="0036073A" w:rsidP="00FE4667">
      <w:pPr>
        <w:pStyle w:val="a8"/>
        <w:tabs>
          <w:tab w:val="left" w:pos="0"/>
          <w:tab w:val="left" w:pos="851"/>
        </w:tabs>
        <w:spacing w:after="0"/>
        <w:ind w:left="0" w:firstLine="709"/>
        <w:jc w:val="both"/>
      </w:pPr>
      <w:r w:rsidRPr="00CE2330">
        <w:t xml:space="preserve">Во исполнение абзаца 8 пункта 2.1 Соглашения между Правительством </w:t>
      </w:r>
      <w:r w:rsidR="00DE708F">
        <w:t xml:space="preserve">                      </w:t>
      </w:r>
      <w:r w:rsidRPr="00CE2330">
        <w:t>Санкт-Петербурга и прокуратурой Санкт-Петербурга о взаимодействии в сфере правотворчества Проект и пояснительная записка к Проекту</w:t>
      </w:r>
      <w:r w:rsidR="00864C53" w:rsidRPr="00CE2330">
        <w:t xml:space="preserve"> _____ ________</w:t>
      </w:r>
      <w:r w:rsidRPr="00CE2330">
        <w:t>были направлены</w:t>
      </w:r>
      <w:r w:rsidR="001F0FBB">
        <w:t xml:space="preserve"> </w:t>
      </w:r>
      <w:r w:rsidRPr="00CE2330">
        <w:t>на электронную почту прокуратуры Санкт-Петербурга (npa@procspb.ru).</w:t>
      </w:r>
    </w:p>
    <w:p w14:paraId="043D658A" w14:textId="77777777" w:rsidR="0036073A" w:rsidRPr="00D90DB8" w:rsidRDefault="0036073A" w:rsidP="008C00DD">
      <w:pPr>
        <w:autoSpaceDE w:val="0"/>
        <w:autoSpaceDN w:val="0"/>
        <w:ind w:firstLine="709"/>
        <w:jc w:val="both"/>
      </w:pPr>
    </w:p>
    <w:p w14:paraId="426D24AB" w14:textId="77777777" w:rsidR="00BF1002" w:rsidRPr="00D90DB8" w:rsidRDefault="00BF1002" w:rsidP="008C00DD">
      <w:pPr>
        <w:pStyle w:val="aa"/>
        <w:tabs>
          <w:tab w:val="left" w:pos="-5400"/>
        </w:tabs>
        <w:ind w:left="0" w:firstLine="709"/>
        <w:jc w:val="both"/>
        <w:rPr>
          <w:b/>
        </w:rPr>
      </w:pPr>
    </w:p>
    <w:p w14:paraId="70247D2C" w14:textId="77777777" w:rsidR="001244A1" w:rsidRPr="00D90DB8" w:rsidRDefault="00F8412A" w:rsidP="008C00DD">
      <w:pPr>
        <w:pStyle w:val="aa"/>
        <w:tabs>
          <w:tab w:val="left" w:pos="-5400"/>
        </w:tabs>
        <w:ind w:left="0"/>
        <w:jc w:val="both"/>
        <w:rPr>
          <w:b/>
        </w:rPr>
      </w:pPr>
      <w:r>
        <w:rPr>
          <w:b/>
        </w:rPr>
        <w:t>П</w:t>
      </w:r>
      <w:r w:rsidR="00E14ED3" w:rsidRPr="00D90DB8">
        <w:rPr>
          <w:b/>
        </w:rPr>
        <w:t>редседател</w:t>
      </w:r>
      <w:r>
        <w:rPr>
          <w:b/>
        </w:rPr>
        <w:t>ь</w:t>
      </w:r>
    </w:p>
    <w:p w14:paraId="42E30502" w14:textId="77777777" w:rsidR="00BC5255" w:rsidRPr="00D90DB8" w:rsidRDefault="007E5E45" w:rsidP="001244A1">
      <w:pPr>
        <w:pStyle w:val="aa"/>
        <w:tabs>
          <w:tab w:val="left" w:pos="-5400"/>
        </w:tabs>
        <w:ind w:left="0"/>
        <w:jc w:val="both"/>
        <w:rPr>
          <w:b/>
        </w:rPr>
      </w:pPr>
      <w:r>
        <w:rPr>
          <w:b/>
        </w:rPr>
        <w:t>Комитета по строительству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proofErr w:type="spellStart"/>
      <w:r w:rsidR="00F8412A">
        <w:rPr>
          <w:b/>
        </w:rPr>
        <w:t>И.В.Креславский</w:t>
      </w:r>
      <w:proofErr w:type="spellEnd"/>
    </w:p>
    <w:sectPr w:rsidR="00BC5255" w:rsidRPr="00D90DB8" w:rsidSect="008C00DD">
      <w:headerReference w:type="even" r:id="rId9"/>
      <w:headerReference w:type="default" r:id="rId10"/>
      <w:footerReference w:type="even" r:id="rId11"/>
      <w:pgSz w:w="11906" w:h="16838"/>
      <w:pgMar w:top="709" w:right="70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754EE" w14:textId="77777777" w:rsidR="00C82407" w:rsidRDefault="00C82407" w:rsidP="00423A6C">
      <w:r>
        <w:separator/>
      </w:r>
    </w:p>
  </w:endnote>
  <w:endnote w:type="continuationSeparator" w:id="0">
    <w:p w14:paraId="259E7031" w14:textId="77777777" w:rsidR="00C82407" w:rsidRDefault="00C82407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989BE" w14:textId="77777777" w:rsidR="00994DBA" w:rsidRDefault="00994DBA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0631B6" w14:textId="77777777" w:rsidR="00994DBA" w:rsidRDefault="00994DBA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A6E3F" w14:textId="77777777" w:rsidR="00C82407" w:rsidRDefault="00C82407" w:rsidP="00423A6C">
      <w:r>
        <w:separator/>
      </w:r>
    </w:p>
  </w:footnote>
  <w:footnote w:type="continuationSeparator" w:id="0">
    <w:p w14:paraId="57078367" w14:textId="77777777" w:rsidR="00C82407" w:rsidRDefault="00C82407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A4C31" w14:textId="77777777" w:rsidR="00994DBA" w:rsidRDefault="00994DBA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79E339" w14:textId="77777777" w:rsidR="00994DBA" w:rsidRDefault="00994DB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C3728" w14:textId="77777777" w:rsidR="00994DBA" w:rsidRDefault="00994DBA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215A">
      <w:rPr>
        <w:rStyle w:val="a5"/>
        <w:noProof/>
      </w:rPr>
      <w:t>11</w:t>
    </w:r>
    <w:r>
      <w:rPr>
        <w:rStyle w:val="a5"/>
      </w:rPr>
      <w:fldChar w:fldCharType="end"/>
    </w:r>
  </w:p>
  <w:p w14:paraId="0F3C9A34" w14:textId="77777777" w:rsidR="00994DBA" w:rsidRDefault="00994DBA">
    <w:pPr>
      <w:pStyle w:val="a6"/>
    </w:pPr>
  </w:p>
  <w:p w14:paraId="22F477DC" w14:textId="77777777" w:rsidR="00994DBA" w:rsidRDefault="00994DB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6CC2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D2E512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12A2C49"/>
    <w:multiLevelType w:val="hybridMultilevel"/>
    <w:tmpl w:val="36908086"/>
    <w:lvl w:ilvl="0" w:tplc="7F28A520">
      <w:start w:val="3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A94573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B5A0396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7AC19D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65D51E8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5E353CB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F602C0"/>
    <w:multiLevelType w:val="hybridMultilevel"/>
    <w:tmpl w:val="6E96E0EE"/>
    <w:lvl w:ilvl="0" w:tplc="CC3C99D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E3F1971"/>
    <w:multiLevelType w:val="hybridMultilevel"/>
    <w:tmpl w:val="484E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765BB"/>
    <w:multiLevelType w:val="hybridMultilevel"/>
    <w:tmpl w:val="721C0C44"/>
    <w:lvl w:ilvl="0" w:tplc="2A66138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2FF15B5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3F87A50"/>
    <w:multiLevelType w:val="hybridMultilevel"/>
    <w:tmpl w:val="A58A0A34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557DB2"/>
    <w:multiLevelType w:val="hybridMultilevel"/>
    <w:tmpl w:val="C1241EDA"/>
    <w:lvl w:ilvl="0" w:tplc="0950AF92">
      <w:start w:val="1"/>
      <w:numFmt w:val="decimal"/>
      <w:lvlText w:val="%1."/>
      <w:lvlJc w:val="left"/>
      <w:pPr>
        <w:ind w:left="1127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7"/>
  </w:num>
  <w:num w:numId="5">
    <w:abstractNumId w:val="10"/>
  </w:num>
  <w:num w:numId="6">
    <w:abstractNumId w:val="3"/>
  </w:num>
  <w:num w:numId="7">
    <w:abstractNumId w:val="0"/>
  </w:num>
  <w:num w:numId="8">
    <w:abstractNumId w:val="1"/>
  </w:num>
  <w:num w:numId="9">
    <w:abstractNumId w:val="6"/>
  </w:num>
  <w:num w:numId="10">
    <w:abstractNumId w:val="12"/>
  </w:num>
  <w:num w:numId="11">
    <w:abstractNumId w:val="4"/>
  </w:num>
  <w:num w:numId="12">
    <w:abstractNumId w:val="8"/>
  </w:num>
  <w:num w:numId="13">
    <w:abstractNumId w:val="11"/>
  </w:num>
  <w:num w:numId="1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2839"/>
    <w:rsid w:val="0000348B"/>
    <w:rsid w:val="000034F8"/>
    <w:rsid w:val="00003C5B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C08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66C"/>
    <w:rsid w:val="00013C25"/>
    <w:rsid w:val="000147E1"/>
    <w:rsid w:val="00014CE8"/>
    <w:rsid w:val="00014D34"/>
    <w:rsid w:val="00014E14"/>
    <w:rsid w:val="0001508D"/>
    <w:rsid w:val="00015C7A"/>
    <w:rsid w:val="00015C82"/>
    <w:rsid w:val="00015C88"/>
    <w:rsid w:val="000206A2"/>
    <w:rsid w:val="0002309E"/>
    <w:rsid w:val="00024A07"/>
    <w:rsid w:val="00024D6B"/>
    <w:rsid w:val="00024E90"/>
    <w:rsid w:val="000261F7"/>
    <w:rsid w:val="00026B7A"/>
    <w:rsid w:val="00026CDD"/>
    <w:rsid w:val="00027185"/>
    <w:rsid w:val="0002719A"/>
    <w:rsid w:val="00027C97"/>
    <w:rsid w:val="000301DF"/>
    <w:rsid w:val="00030A08"/>
    <w:rsid w:val="00030EF0"/>
    <w:rsid w:val="00032BC0"/>
    <w:rsid w:val="00032FAD"/>
    <w:rsid w:val="00033725"/>
    <w:rsid w:val="00033BAB"/>
    <w:rsid w:val="00033BE1"/>
    <w:rsid w:val="00033C82"/>
    <w:rsid w:val="00033FB0"/>
    <w:rsid w:val="0003405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6DF"/>
    <w:rsid w:val="00053A7E"/>
    <w:rsid w:val="00053DCF"/>
    <w:rsid w:val="000541B3"/>
    <w:rsid w:val="00054E06"/>
    <w:rsid w:val="0005543E"/>
    <w:rsid w:val="00055F2D"/>
    <w:rsid w:val="00056044"/>
    <w:rsid w:val="0005676E"/>
    <w:rsid w:val="00056AD8"/>
    <w:rsid w:val="0005756D"/>
    <w:rsid w:val="00057BA1"/>
    <w:rsid w:val="000603D5"/>
    <w:rsid w:val="00060BB7"/>
    <w:rsid w:val="0006118D"/>
    <w:rsid w:val="000613A2"/>
    <w:rsid w:val="00061C03"/>
    <w:rsid w:val="0006224E"/>
    <w:rsid w:val="000628D0"/>
    <w:rsid w:val="000638F3"/>
    <w:rsid w:val="00063A6C"/>
    <w:rsid w:val="00064016"/>
    <w:rsid w:val="000646AF"/>
    <w:rsid w:val="00065185"/>
    <w:rsid w:val="0006656D"/>
    <w:rsid w:val="00067445"/>
    <w:rsid w:val="000674A9"/>
    <w:rsid w:val="00067ADB"/>
    <w:rsid w:val="00070223"/>
    <w:rsid w:val="0007089E"/>
    <w:rsid w:val="0007166E"/>
    <w:rsid w:val="00071CB0"/>
    <w:rsid w:val="00072D7D"/>
    <w:rsid w:val="0007306C"/>
    <w:rsid w:val="0007325E"/>
    <w:rsid w:val="00074B28"/>
    <w:rsid w:val="00075445"/>
    <w:rsid w:val="00075681"/>
    <w:rsid w:val="00075A9E"/>
    <w:rsid w:val="00075C34"/>
    <w:rsid w:val="0007665B"/>
    <w:rsid w:val="00076E4F"/>
    <w:rsid w:val="00077FFC"/>
    <w:rsid w:val="000805B6"/>
    <w:rsid w:val="000808E7"/>
    <w:rsid w:val="0008099F"/>
    <w:rsid w:val="00080E92"/>
    <w:rsid w:val="00081207"/>
    <w:rsid w:val="000819E8"/>
    <w:rsid w:val="0008298B"/>
    <w:rsid w:val="00083776"/>
    <w:rsid w:val="000849C4"/>
    <w:rsid w:val="00084A55"/>
    <w:rsid w:val="00084BC4"/>
    <w:rsid w:val="000860E1"/>
    <w:rsid w:val="0008651C"/>
    <w:rsid w:val="00086A79"/>
    <w:rsid w:val="00087BEA"/>
    <w:rsid w:val="00091400"/>
    <w:rsid w:val="0009196F"/>
    <w:rsid w:val="00092830"/>
    <w:rsid w:val="00092D22"/>
    <w:rsid w:val="00093B3C"/>
    <w:rsid w:val="000953FF"/>
    <w:rsid w:val="000954A5"/>
    <w:rsid w:val="000968E3"/>
    <w:rsid w:val="000973B6"/>
    <w:rsid w:val="000A0674"/>
    <w:rsid w:val="000A14AA"/>
    <w:rsid w:val="000A1EBE"/>
    <w:rsid w:val="000A2339"/>
    <w:rsid w:val="000A2CDA"/>
    <w:rsid w:val="000A3B59"/>
    <w:rsid w:val="000A527D"/>
    <w:rsid w:val="000A64FB"/>
    <w:rsid w:val="000A6ED9"/>
    <w:rsid w:val="000A7502"/>
    <w:rsid w:val="000A75F0"/>
    <w:rsid w:val="000A7FE3"/>
    <w:rsid w:val="000B1564"/>
    <w:rsid w:val="000B1CF9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BAB"/>
    <w:rsid w:val="000B7020"/>
    <w:rsid w:val="000C00A7"/>
    <w:rsid w:val="000C0ECA"/>
    <w:rsid w:val="000C10B8"/>
    <w:rsid w:val="000C144C"/>
    <w:rsid w:val="000C16F0"/>
    <w:rsid w:val="000C23D1"/>
    <w:rsid w:val="000C25A4"/>
    <w:rsid w:val="000C2AF0"/>
    <w:rsid w:val="000C2C8D"/>
    <w:rsid w:val="000C359E"/>
    <w:rsid w:val="000C484B"/>
    <w:rsid w:val="000C4AE6"/>
    <w:rsid w:val="000C580E"/>
    <w:rsid w:val="000C63ED"/>
    <w:rsid w:val="000C6566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4EF"/>
    <w:rsid w:val="000D7F8A"/>
    <w:rsid w:val="000E1046"/>
    <w:rsid w:val="000E1968"/>
    <w:rsid w:val="000E3869"/>
    <w:rsid w:val="000E3C9D"/>
    <w:rsid w:val="000E3CAB"/>
    <w:rsid w:val="000E464C"/>
    <w:rsid w:val="000E4BEC"/>
    <w:rsid w:val="000E4D42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26A6"/>
    <w:rsid w:val="000F3865"/>
    <w:rsid w:val="000F3A20"/>
    <w:rsid w:val="000F3C2A"/>
    <w:rsid w:val="000F45C0"/>
    <w:rsid w:val="000F5E8A"/>
    <w:rsid w:val="000F5FF0"/>
    <w:rsid w:val="000F6276"/>
    <w:rsid w:val="000F706D"/>
    <w:rsid w:val="000F79AF"/>
    <w:rsid w:val="000F7AEC"/>
    <w:rsid w:val="0010100E"/>
    <w:rsid w:val="00101D67"/>
    <w:rsid w:val="001021C3"/>
    <w:rsid w:val="0010314E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1D1D"/>
    <w:rsid w:val="00112236"/>
    <w:rsid w:val="00112353"/>
    <w:rsid w:val="00113089"/>
    <w:rsid w:val="00113AFE"/>
    <w:rsid w:val="00115238"/>
    <w:rsid w:val="001155D1"/>
    <w:rsid w:val="00116116"/>
    <w:rsid w:val="00116ACF"/>
    <w:rsid w:val="00116BEB"/>
    <w:rsid w:val="001171E9"/>
    <w:rsid w:val="00120022"/>
    <w:rsid w:val="0012011C"/>
    <w:rsid w:val="00120456"/>
    <w:rsid w:val="00120980"/>
    <w:rsid w:val="00120A74"/>
    <w:rsid w:val="00120CE6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2F"/>
    <w:rsid w:val="0012600A"/>
    <w:rsid w:val="00126861"/>
    <w:rsid w:val="001270B3"/>
    <w:rsid w:val="00127A66"/>
    <w:rsid w:val="001308B9"/>
    <w:rsid w:val="00130F30"/>
    <w:rsid w:val="00131243"/>
    <w:rsid w:val="0013153E"/>
    <w:rsid w:val="001316D7"/>
    <w:rsid w:val="00131EB0"/>
    <w:rsid w:val="001328AB"/>
    <w:rsid w:val="001345D9"/>
    <w:rsid w:val="00134FD5"/>
    <w:rsid w:val="00135505"/>
    <w:rsid w:val="00135547"/>
    <w:rsid w:val="00135B0D"/>
    <w:rsid w:val="00135CBD"/>
    <w:rsid w:val="001361A6"/>
    <w:rsid w:val="00136B89"/>
    <w:rsid w:val="00136BAB"/>
    <w:rsid w:val="00137B90"/>
    <w:rsid w:val="00140BA8"/>
    <w:rsid w:val="00140F0F"/>
    <w:rsid w:val="00141775"/>
    <w:rsid w:val="0014182B"/>
    <w:rsid w:val="0014243D"/>
    <w:rsid w:val="00142564"/>
    <w:rsid w:val="00142702"/>
    <w:rsid w:val="00142A3A"/>
    <w:rsid w:val="0014346B"/>
    <w:rsid w:val="00143805"/>
    <w:rsid w:val="00143DD3"/>
    <w:rsid w:val="00144741"/>
    <w:rsid w:val="00144FF7"/>
    <w:rsid w:val="001458AA"/>
    <w:rsid w:val="00145B97"/>
    <w:rsid w:val="0015033A"/>
    <w:rsid w:val="001503FB"/>
    <w:rsid w:val="001510F1"/>
    <w:rsid w:val="00152460"/>
    <w:rsid w:val="00152BCC"/>
    <w:rsid w:val="00152FFD"/>
    <w:rsid w:val="00153E56"/>
    <w:rsid w:val="00154490"/>
    <w:rsid w:val="0015488B"/>
    <w:rsid w:val="00154D84"/>
    <w:rsid w:val="001562C2"/>
    <w:rsid w:val="00156510"/>
    <w:rsid w:val="0015684B"/>
    <w:rsid w:val="00157896"/>
    <w:rsid w:val="00161328"/>
    <w:rsid w:val="00161BAE"/>
    <w:rsid w:val="001623C2"/>
    <w:rsid w:val="00162608"/>
    <w:rsid w:val="001626FA"/>
    <w:rsid w:val="0016285D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B5"/>
    <w:rsid w:val="00165E5F"/>
    <w:rsid w:val="001663A4"/>
    <w:rsid w:val="00167323"/>
    <w:rsid w:val="00167853"/>
    <w:rsid w:val="00167B88"/>
    <w:rsid w:val="00167FFA"/>
    <w:rsid w:val="00170C72"/>
    <w:rsid w:val="00171127"/>
    <w:rsid w:val="00172F82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71DC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7215"/>
    <w:rsid w:val="001873EA"/>
    <w:rsid w:val="001875CA"/>
    <w:rsid w:val="0018782F"/>
    <w:rsid w:val="00187BC0"/>
    <w:rsid w:val="00187BCC"/>
    <w:rsid w:val="00190003"/>
    <w:rsid w:val="0019150F"/>
    <w:rsid w:val="0019176C"/>
    <w:rsid w:val="00191DC7"/>
    <w:rsid w:val="00193E06"/>
    <w:rsid w:val="00194AC4"/>
    <w:rsid w:val="00194F33"/>
    <w:rsid w:val="00194FE8"/>
    <w:rsid w:val="001950A2"/>
    <w:rsid w:val="00195F0F"/>
    <w:rsid w:val="00195F58"/>
    <w:rsid w:val="001969CF"/>
    <w:rsid w:val="001972E8"/>
    <w:rsid w:val="001975D8"/>
    <w:rsid w:val="0019774A"/>
    <w:rsid w:val="001979CB"/>
    <w:rsid w:val="001A14BC"/>
    <w:rsid w:val="001A14DF"/>
    <w:rsid w:val="001A26BE"/>
    <w:rsid w:val="001A2B73"/>
    <w:rsid w:val="001A3543"/>
    <w:rsid w:val="001A35B6"/>
    <w:rsid w:val="001A4369"/>
    <w:rsid w:val="001A4754"/>
    <w:rsid w:val="001A4A11"/>
    <w:rsid w:val="001A4F42"/>
    <w:rsid w:val="001A4FEF"/>
    <w:rsid w:val="001A5330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43B8"/>
    <w:rsid w:val="001B4572"/>
    <w:rsid w:val="001B47E0"/>
    <w:rsid w:val="001B50B8"/>
    <w:rsid w:val="001B5503"/>
    <w:rsid w:val="001B5A2F"/>
    <w:rsid w:val="001B5F8C"/>
    <w:rsid w:val="001B6418"/>
    <w:rsid w:val="001B7101"/>
    <w:rsid w:val="001B7526"/>
    <w:rsid w:val="001B7AEE"/>
    <w:rsid w:val="001C0722"/>
    <w:rsid w:val="001C18DC"/>
    <w:rsid w:val="001C24A0"/>
    <w:rsid w:val="001C3012"/>
    <w:rsid w:val="001C3285"/>
    <w:rsid w:val="001C3915"/>
    <w:rsid w:val="001C39E4"/>
    <w:rsid w:val="001C3F0F"/>
    <w:rsid w:val="001C42A4"/>
    <w:rsid w:val="001C5127"/>
    <w:rsid w:val="001C512A"/>
    <w:rsid w:val="001C5308"/>
    <w:rsid w:val="001C71C4"/>
    <w:rsid w:val="001C7A76"/>
    <w:rsid w:val="001D131B"/>
    <w:rsid w:val="001D1444"/>
    <w:rsid w:val="001D2D06"/>
    <w:rsid w:val="001D36A3"/>
    <w:rsid w:val="001D4134"/>
    <w:rsid w:val="001D43CC"/>
    <w:rsid w:val="001D516F"/>
    <w:rsid w:val="001D5CF3"/>
    <w:rsid w:val="001D6F96"/>
    <w:rsid w:val="001D7075"/>
    <w:rsid w:val="001D78B6"/>
    <w:rsid w:val="001D7EBC"/>
    <w:rsid w:val="001E0530"/>
    <w:rsid w:val="001E0C81"/>
    <w:rsid w:val="001E0CB3"/>
    <w:rsid w:val="001E14D8"/>
    <w:rsid w:val="001E1AED"/>
    <w:rsid w:val="001E1E9F"/>
    <w:rsid w:val="001E2E5B"/>
    <w:rsid w:val="001E35E1"/>
    <w:rsid w:val="001E3D29"/>
    <w:rsid w:val="001E4336"/>
    <w:rsid w:val="001E4E03"/>
    <w:rsid w:val="001E5C81"/>
    <w:rsid w:val="001E615D"/>
    <w:rsid w:val="001E672A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0FBB"/>
    <w:rsid w:val="001F24C6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20E"/>
    <w:rsid w:val="00201875"/>
    <w:rsid w:val="00202BFA"/>
    <w:rsid w:val="00203028"/>
    <w:rsid w:val="00203B9C"/>
    <w:rsid w:val="00204685"/>
    <w:rsid w:val="00204824"/>
    <w:rsid w:val="00204AB8"/>
    <w:rsid w:val="002053E9"/>
    <w:rsid w:val="00205460"/>
    <w:rsid w:val="00205CDA"/>
    <w:rsid w:val="002060A6"/>
    <w:rsid w:val="00207054"/>
    <w:rsid w:val="002077E5"/>
    <w:rsid w:val="00210477"/>
    <w:rsid w:val="00210509"/>
    <w:rsid w:val="00210A61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386"/>
    <w:rsid w:val="00220B01"/>
    <w:rsid w:val="00220C4A"/>
    <w:rsid w:val="00221217"/>
    <w:rsid w:val="0022132D"/>
    <w:rsid w:val="00221B9B"/>
    <w:rsid w:val="0022270C"/>
    <w:rsid w:val="00222A14"/>
    <w:rsid w:val="00223808"/>
    <w:rsid w:val="0022400E"/>
    <w:rsid w:val="0022493F"/>
    <w:rsid w:val="00225BBC"/>
    <w:rsid w:val="0022606A"/>
    <w:rsid w:val="00226BA8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4FFE"/>
    <w:rsid w:val="0023513A"/>
    <w:rsid w:val="002356B7"/>
    <w:rsid w:val="00235BEC"/>
    <w:rsid w:val="0023684A"/>
    <w:rsid w:val="0023691D"/>
    <w:rsid w:val="00236B6D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60F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5CC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5D99"/>
    <w:rsid w:val="00256D15"/>
    <w:rsid w:val="002575BA"/>
    <w:rsid w:val="002578C8"/>
    <w:rsid w:val="00257B1D"/>
    <w:rsid w:val="00257C59"/>
    <w:rsid w:val="00257CAA"/>
    <w:rsid w:val="00260F79"/>
    <w:rsid w:val="00261122"/>
    <w:rsid w:val="00262D96"/>
    <w:rsid w:val="002633F0"/>
    <w:rsid w:val="00263ABC"/>
    <w:rsid w:val="00263E12"/>
    <w:rsid w:val="0026491C"/>
    <w:rsid w:val="00264C40"/>
    <w:rsid w:val="00266332"/>
    <w:rsid w:val="00266582"/>
    <w:rsid w:val="0026681D"/>
    <w:rsid w:val="002668A9"/>
    <w:rsid w:val="002671C2"/>
    <w:rsid w:val="0026750E"/>
    <w:rsid w:val="002706CF"/>
    <w:rsid w:val="00270F33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9A1"/>
    <w:rsid w:val="002768F3"/>
    <w:rsid w:val="00276F19"/>
    <w:rsid w:val="00277411"/>
    <w:rsid w:val="00277CCB"/>
    <w:rsid w:val="002800D6"/>
    <w:rsid w:val="00280414"/>
    <w:rsid w:val="00280B9B"/>
    <w:rsid w:val="00281F60"/>
    <w:rsid w:val="002820EC"/>
    <w:rsid w:val="0028335A"/>
    <w:rsid w:val="0028389F"/>
    <w:rsid w:val="00283D59"/>
    <w:rsid w:val="00284025"/>
    <w:rsid w:val="00284B85"/>
    <w:rsid w:val="00284F25"/>
    <w:rsid w:val="002852EE"/>
    <w:rsid w:val="0028760F"/>
    <w:rsid w:val="00287C55"/>
    <w:rsid w:val="00290509"/>
    <w:rsid w:val="00290582"/>
    <w:rsid w:val="002916D7"/>
    <w:rsid w:val="00292E04"/>
    <w:rsid w:val="00293273"/>
    <w:rsid w:val="002938E0"/>
    <w:rsid w:val="00293DD9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92F"/>
    <w:rsid w:val="002A117E"/>
    <w:rsid w:val="002A164B"/>
    <w:rsid w:val="002A1A91"/>
    <w:rsid w:val="002A1F6F"/>
    <w:rsid w:val="002A27BD"/>
    <w:rsid w:val="002A2983"/>
    <w:rsid w:val="002A32AA"/>
    <w:rsid w:val="002A44CA"/>
    <w:rsid w:val="002A4746"/>
    <w:rsid w:val="002A4F8F"/>
    <w:rsid w:val="002A51C8"/>
    <w:rsid w:val="002A5B59"/>
    <w:rsid w:val="002A6A11"/>
    <w:rsid w:val="002A77C7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51C7"/>
    <w:rsid w:val="002B5D64"/>
    <w:rsid w:val="002B6561"/>
    <w:rsid w:val="002B6911"/>
    <w:rsid w:val="002C0223"/>
    <w:rsid w:val="002C07C2"/>
    <w:rsid w:val="002C17F6"/>
    <w:rsid w:val="002C1E65"/>
    <w:rsid w:val="002C2911"/>
    <w:rsid w:val="002C291E"/>
    <w:rsid w:val="002C4906"/>
    <w:rsid w:val="002C52B3"/>
    <w:rsid w:val="002C5526"/>
    <w:rsid w:val="002C6021"/>
    <w:rsid w:val="002C6C67"/>
    <w:rsid w:val="002C6C84"/>
    <w:rsid w:val="002C6F28"/>
    <w:rsid w:val="002C771F"/>
    <w:rsid w:val="002C7B33"/>
    <w:rsid w:val="002C7E4F"/>
    <w:rsid w:val="002D02DB"/>
    <w:rsid w:val="002D1148"/>
    <w:rsid w:val="002D25FC"/>
    <w:rsid w:val="002D291B"/>
    <w:rsid w:val="002D30F3"/>
    <w:rsid w:val="002D3544"/>
    <w:rsid w:val="002D3FEB"/>
    <w:rsid w:val="002D69BB"/>
    <w:rsid w:val="002D7652"/>
    <w:rsid w:val="002E0352"/>
    <w:rsid w:val="002E0B7F"/>
    <w:rsid w:val="002E144C"/>
    <w:rsid w:val="002E25DA"/>
    <w:rsid w:val="002E2D18"/>
    <w:rsid w:val="002E3352"/>
    <w:rsid w:val="002E36CA"/>
    <w:rsid w:val="002E402C"/>
    <w:rsid w:val="002E436D"/>
    <w:rsid w:val="002E52B1"/>
    <w:rsid w:val="002E6339"/>
    <w:rsid w:val="002E6731"/>
    <w:rsid w:val="002E6994"/>
    <w:rsid w:val="002E7142"/>
    <w:rsid w:val="002E727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CC9"/>
    <w:rsid w:val="002F4EBE"/>
    <w:rsid w:val="002F6504"/>
    <w:rsid w:val="002F6BCE"/>
    <w:rsid w:val="00300D38"/>
    <w:rsid w:val="00300F90"/>
    <w:rsid w:val="0030154F"/>
    <w:rsid w:val="00301BF3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6D48"/>
    <w:rsid w:val="00307A6F"/>
    <w:rsid w:val="0031013A"/>
    <w:rsid w:val="003102CC"/>
    <w:rsid w:val="00310510"/>
    <w:rsid w:val="003105EE"/>
    <w:rsid w:val="00310606"/>
    <w:rsid w:val="00310B84"/>
    <w:rsid w:val="00310FA3"/>
    <w:rsid w:val="00311C80"/>
    <w:rsid w:val="003121E3"/>
    <w:rsid w:val="003134E9"/>
    <w:rsid w:val="003146FD"/>
    <w:rsid w:val="00315EEF"/>
    <w:rsid w:val="00316036"/>
    <w:rsid w:val="00320241"/>
    <w:rsid w:val="00320AC1"/>
    <w:rsid w:val="00321633"/>
    <w:rsid w:val="0032167B"/>
    <w:rsid w:val="00321856"/>
    <w:rsid w:val="00321969"/>
    <w:rsid w:val="00321F4C"/>
    <w:rsid w:val="003221C6"/>
    <w:rsid w:val="0032271F"/>
    <w:rsid w:val="00322926"/>
    <w:rsid w:val="003229CD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DC2"/>
    <w:rsid w:val="003359B3"/>
    <w:rsid w:val="0033687E"/>
    <w:rsid w:val="00337141"/>
    <w:rsid w:val="00341540"/>
    <w:rsid w:val="003430C1"/>
    <w:rsid w:val="00343D6D"/>
    <w:rsid w:val="00344016"/>
    <w:rsid w:val="00345023"/>
    <w:rsid w:val="00345AA0"/>
    <w:rsid w:val="00346562"/>
    <w:rsid w:val="003468E4"/>
    <w:rsid w:val="00346D6E"/>
    <w:rsid w:val="0034715B"/>
    <w:rsid w:val="00350579"/>
    <w:rsid w:val="003507C6"/>
    <w:rsid w:val="00350EED"/>
    <w:rsid w:val="00351B36"/>
    <w:rsid w:val="00352357"/>
    <w:rsid w:val="00352830"/>
    <w:rsid w:val="00353FEB"/>
    <w:rsid w:val="00354666"/>
    <w:rsid w:val="00354A0E"/>
    <w:rsid w:val="00354BA3"/>
    <w:rsid w:val="0035515B"/>
    <w:rsid w:val="00355692"/>
    <w:rsid w:val="00356489"/>
    <w:rsid w:val="003576FD"/>
    <w:rsid w:val="003577B9"/>
    <w:rsid w:val="00357BB0"/>
    <w:rsid w:val="0036073A"/>
    <w:rsid w:val="00360DAA"/>
    <w:rsid w:val="0036111F"/>
    <w:rsid w:val="003617E9"/>
    <w:rsid w:val="00362262"/>
    <w:rsid w:val="003622B5"/>
    <w:rsid w:val="003624A9"/>
    <w:rsid w:val="00364283"/>
    <w:rsid w:val="00364C4E"/>
    <w:rsid w:val="00366126"/>
    <w:rsid w:val="003669A2"/>
    <w:rsid w:val="00367AC6"/>
    <w:rsid w:val="00371385"/>
    <w:rsid w:val="00371818"/>
    <w:rsid w:val="00371992"/>
    <w:rsid w:val="00371A7A"/>
    <w:rsid w:val="00373E7E"/>
    <w:rsid w:val="0037431B"/>
    <w:rsid w:val="00374FD8"/>
    <w:rsid w:val="003755D4"/>
    <w:rsid w:val="00375777"/>
    <w:rsid w:val="00375F50"/>
    <w:rsid w:val="0037619E"/>
    <w:rsid w:val="00376A47"/>
    <w:rsid w:val="00376B77"/>
    <w:rsid w:val="00377815"/>
    <w:rsid w:val="00377AE3"/>
    <w:rsid w:val="0038051D"/>
    <w:rsid w:val="00380521"/>
    <w:rsid w:val="0038063F"/>
    <w:rsid w:val="0038088D"/>
    <w:rsid w:val="00380F7C"/>
    <w:rsid w:val="00381AF0"/>
    <w:rsid w:val="00381DA6"/>
    <w:rsid w:val="00382347"/>
    <w:rsid w:val="00382B55"/>
    <w:rsid w:val="0038396B"/>
    <w:rsid w:val="003839DA"/>
    <w:rsid w:val="003850EA"/>
    <w:rsid w:val="00385E46"/>
    <w:rsid w:val="003864D4"/>
    <w:rsid w:val="003868B8"/>
    <w:rsid w:val="00386CE5"/>
    <w:rsid w:val="00387C81"/>
    <w:rsid w:val="00387EA0"/>
    <w:rsid w:val="00390256"/>
    <w:rsid w:val="00391165"/>
    <w:rsid w:val="00393165"/>
    <w:rsid w:val="00393E01"/>
    <w:rsid w:val="00393F8B"/>
    <w:rsid w:val="00394317"/>
    <w:rsid w:val="00395904"/>
    <w:rsid w:val="003A16CA"/>
    <w:rsid w:val="003A21D9"/>
    <w:rsid w:val="003A3916"/>
    <w:rsid w:val="003A3D53"/>
    <w:rsid w:val="003A4108"/>
    <w:rsid w:val="003A416B"/>
    <w:rsid w:val="003A4770"/>
    <w:rsid w:val="003A4C2B"/>
    <w:rsid w:val="003A5009"/>
    <w:rsid w:val="003A5A5C"/>
    <w:rsid w:val="003A5F2F"/>
    <w:rsid w:val="003A6363"/>
    <w:rsid w:val="003A77AC"/>
    <w:rsid w:val="003A7CF2"/>
    <w:rsid w:val="003B00B2"/>
    <w:rsid w:val="003B02F8"/>
    <w:rsid w:val="003B0398"/>
    <w:rsid w:val="003B28E2"/>
    <w:rsid w:val="003B3465"/>
    <w:rsid w:val="003B4CE8"/>
    <w:rsid w:val="003B5328"/>
    <w:rsid w:val="003B5767"/>
    <w:rsid w:val="003B6486"/>
    <w:rsid w:val="003B6561"/>
    <w:rsid w:val="003B6E04"/>
    <w:rsid w:val="003B6E06"/>
    <w:rsid w:val="003B7917"/>
    <w:rsid w:val="003B7ED5"/>
    <w:rsid w:val="003C0312"/>
    <w:rsid w:val="003C181F"/>
    <w:rsid w:val="003C19DE"/>
    <w:rsid w:val="003C1E21"/>
    <w:rsid w:val="003C2A24"/>
    <w:rsid w:val="003C2F06"/>
    <w:rsid w:val="003C2FC6"/>
    <w:rsid w:val="003C3756"/>
    <w:rsid w:val="003C42E0"/>
    <w:rsid w:val="003C5A66"/>
    <w:rsid w:val="003C5DE4"/>
    <w:rsid w:val="003C5E41"/>
    <w:rsid w:val="003C603C"/>
    <w:rsid w:val="003C60FD"/>
    <w:rsid w:val="003C775B"/>
    <w:rsid w:val="003C7C4D"/>
    <w:rsid w:val="003D0BB0"/>
    <w:rsid w:val="003D10FF"/>
    <w:rsid w:val="003D11C7"/>
    <w:rsid w:val="003D166C"/>
    <w:rsid w:val="003D198F"/>
    <w:rsid w:val="003D404B"/>
    <w:rsid w:val="003D4B8F"/>
    <w:rsid w:val="003D52B8"/>
    <w:rsid w:val="003D56C5"/>
    <w:rsid w:val="003D56D9"/>
    <w:rsid w:val="003D5804"/>
    <w:rsid w:val="003D5CEA"/>
    <w:rsid w:val="003D6257"/>
    <w:rsid w:val="003D6D66"/>
    <w:rsid w:val="003E02C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E7E"/>
    <w:rsid w:val="003F0379"/>
    <w:rsid w:val="003F198F"/>
    <w:rsid w:val="003F2AA3"/>
    <w:rsid w:val="003F347B"/>
    <w:rsid w:val="003F3BF7"/>
    <w:rsid w:val="003F480E"/>
    <w:rsid w:val="003F5E16"/>
    <w:rsid w:val="003F69C9"/>
    <w:rsid w:val="003F7276"/>
    <w:rsid w:val="003F7817"/>
    <w:rsid w:val="003F7CA8"/>
    <w:rsid w:val="00400118"/>
    <w:rsid w:val="00400672"/>
    <w:rsid w:val="0040180E"/>
    <w:rsid w:val="00401CA1"/>
    <w:rsid w:val="004027FA"/>
    <w:rsid w:val="00402980"/>
    <w:rsid w:val="004032A4"/>
    <w:rsid w:val="00404BA3"/>
    <w:rsid w:val="00404CB2"/>
    <w:rsid w:val="00405467"/>
    <w:rsid w:val="00405C90"/>
    <w:rsid w:val="0040659E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4B4A"/>
    <w:rsid w:val="00414C5F"/>
    <w:rsid w:val="0041503B"/>
    <w:rsid w:val="0041507B"/>
    <w:rsid w:val="00415D3E"/>
    <w:rsid w:val="00415ED3"/>
    <w:rsid w:val="0041676A"/>
    <w:rsid w:val="004169D0"/>
    <w:rsid w:val="00417499"/>
    <w:rsid w:val="0041751B"/>
    <w:rsid w:val="00417847"/>
    <w:rsid w:val="0042004B"/>
    <w:rsid w:val="00420EEA"/>
    <w:rsid w:val="0042292D"/>
    <w:rsid w:val="004229C1"/>
    <w:rsid w:val="00423133"/>
    <w:rsid w:val="00423A6C"/>
    <w:rsid w:val="0042503E"/>
    <w:rsid w:val="00425DE4"/>
    <w:rsid w:val="00426396"/>
    <w:rsid w:val="004269C2"/>
    <w:rsid w:val="0042765C"/>
    <w:rsid w:val="00427708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D64"/>
    <w:rsid w:val="0043726A"/>
    <w:rsid w:val="004374CF"/>
    <w:rsid w:val="004375C1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38B"/>
    <w:rsid w:val="004425C4"/>
    <w:rsid w:val="004440C1"/>
    <w:rsid w:val="004452D0"/>
    <w:rsid w:val="004452E5"/>
    <w:rsid w:val="00445695"/>
    <w:rsid w:val="00445B39"/>
    <w:rsid w:val="004464A8"/>
    <w:rsid w:val="00446AD1"/>
    <w:rsid w:val="00446FCE"/>
    <w:rsid w:val="00450A64"/>
    <w:rsid w:val="00450C4E"/>
    <w:rsid w:val="0045155C"/>
    <w:rsid w:val="00451F0E"/>
    <w:rsid w:val="00452C7D"/>
    <w:rsid w:val="0045315C"/>
    <w:rsid w:val="00453599"/>
    <w:rsid w:val="00453A41"/>
    <w:rsid w:val="00453F7F"/>
    <w:rsid w:val="00454804"/>
    <w:rsid w:val="004554AC"/>
    <w:rsid w:val="00456005"/>
    <w:rsid w:val="00456BD3"/>
    <w:rsid w:val="00457D79"/>
    <w:rsid w:val="00461312"/>
    <w:rsid w:val="00461C1E"/>
    <w:rsid w:val="00462E9A"/>
    <w:rsid w:val="00462F65"/>
    <w:rsid w:val="004631A4"/>
    <w:rsid w:val="00463604"/>
    <w:rsid w:val="00463F97"/>
    <w:rsid w:val="0046475C"/>
    <w:rsid w:val="00465282"/>
    <w:rsid w:val="00465BB2"/>
    <w:rsid w:val="00466233"/>
    <w:rsid w:val="00466AB9"/>
    <w:rsid w:val="00467067"/>
    <w:rsid w:val="004671F5"/>
    <w:rsid w:val="00470D1B"/>
    <w:rsid w:val="0047148E"/>
    <w:rsid w:val="0047150B"/>
    <w:rsid w:val="00471D16"/>
    <w:rsid w:val="00472087"/>
    <w:rsid w:val="00472901"/>
    <w:rsid w:val="00472AA7"/>
    <w:rsid w:val="00473162"/>
    <w:rsid w:val="0047515D"/>
    <w:rsid w:val="00475727"/>
    <w:rsid w:val="0047573B"/>
    <w:rsid w:val="0047592B"/>
    <w:rsid w:val="004761F4"/>
    <w:rsid w:val="004765DA"/>
    <w:rsid w:val="00476B75"/>
    <w:rsid w:val="00476F88"/>
    <w:rsid w:val="00477764"/>
    <w:rsid w:val="004778F7"/>
    <w:rsid w:val="0048018C"/>
    <w:rsid w:val="0048077E"/>
    <w:rsid w:val="0048096F"/>
    <w:rsid w:val="00480EB3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D68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4791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25D1"/>
    <w:rsid w:val="004A30F1"/>
    <w:rsid w:val="004A3182"/>
    <w:rsid w:val="004A3B0A"/>
    <w:rsid w:val="004A3C75"/>
    <w:rsid w:val="004A3E25"/>
    <w:rsid w:val="004A3EA0"/>
    <w:rsid w:val="004A4146"/>
    <w:rsid w:val="004A5156"/>
    <w:rsid w:val="004A5984"/>
    <w:rsid w:val="004A68E5"/>
    <w:rsid w:val="004A6B8F"/>
    <w:rsid w:val="004A6D39"/>
    <w:rsid w:val="004A6D78"/>
    <w:rsid w:val="004A7152"/>
    <w:rsid w:val="004A733C"/>
    <w:rsid w:val="004A7519"/>
    <w:rsid w:val="004B04E8"/>
    <w:rsid w:val="004B07B6"/>
    <w:rsid w:val="004B1180"/>
    <w:rsid w:val="004B2985"/>
    <w:rsid w:val="004B4782"/>
    <w:rsid w:val="004B48A2"/>
    <w:rsid w:val="004B4AF6"/>
    <w:rsid w:val="004B5947"/>
    <w:rsid w:val="004B6C2F"/>
    <w:rsid w:val="004B6F93"/>
    <w:rsid w:val="004B7400"/>
    <w:rsid w:val="004B7893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3022"/>
    <w:rsid w:val="004C7AF5"/>
    <w:rsid w:val="004C7E1F"/>
    <w:rsid w:val="004C7F2B"/>
    <w:rsid w:val="004D04D5"/>
    <w:rsid w:val="004D0886"/>
    <w:rsid w:val="004D0F11"/>
    <w:rsid w:val="004D12AB"/>
    <w:rsid w:val="004D149C"/>
    <w:rsid w:val="004D1713"/>
    <w:rsid w:val="004D1A0A"/>
    <w:rsid w:val="004D1D05"/>
    <w:rsid w:val="004D20E6"/>
    <w:rsid w:val="004D37FD"/>
    <w:rsid w:val="004D3BC1"/>
    <w:rsid w:val="004D4058"/>
    <w:rsid w:val="004D41C7"/>
    <w:rsid w:val="004D48D6"/>
    <w:rsid w:val="004D4CCD"/>
    <w:rsid w:val="004D4D14"/>
    <w:rsid w:val="004D5228"/>
    <w:rsid w:val="004D589E"/>
    <w:rsid w:val="004D5CD2"/>
    <w:rsid w:val="004D607D"/>
    <w:rsid w:val="004D63CC"/>
    <w:rsid w:val="004D66A4"/>
    <w:rsid w:val="004D6897"/>
    <w:rsid w:val="004D7340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53E4"/>
    <w:rsid w:val="004E54C2"/>
    <w:rsid w:val="004E6305"/>
    <w:rsid w:val="004E69D5"/>
    <w:rsid w:val="004E6DEB"/>
    <w:rsid w:val="004E6F56"/>
    <w:rsid w:val="004E760B"/>
    <w:rsid w:val="004E7933"/>
    <w:rsid w:val="004E7FCB"/>
    <w:rsid w:val="004F0BF9"/>
    <w:rsid w:val="004F14E0"/>
    <w:rsid w:val="004F1C82"/>
    <w:rsid w:val="004F49DE"/>
    <w:rsid w:val="004F5A50"/>
    <w:rsid w:val="004F6D7E"/>
    <w:rsid w:val="00500201"/>
    <w:rsid w:val="00500B54"/>
    <w:rsid w:val="00500DB4"/>
    <w:rsid w:val="005010C7"/>
    <w:rsid w:val="00501815"/>
    <w:rsid w:val="00501FE6"/>
    <w:rsid w:val="005021A3"/>
    <w:rsid w:val="00502DB1"/>
    <w:rsid w:val="0050304C"/>
    <w:rsid w:val="00503F5B"/>
    <w:rsid w:val="00504134"/>
    <w:rsid w:val="005047D9"/>
    <w:rsid w:val="00504DE4"/>
    <w:rsid w:val="00505B51"/>
    <w:rsid w:val="00505E2D"/>
    <w:rsid w:val="0050748B"/>
    <w:rsid w:val="00507746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529F"/>
    <w:rsid w:val="00516483"/>
    <w:rsid w:val="00516FAE"/>
    <w:rsid w:val="00517279"/>
    <w:rsid w:val="00517B7F"/>
    <w:rsid w:val="00520803"/>
    <w:rsid w:val="005215DB"/>
    <w:rsid w:val="0052170C"/>
    <w:rsid w:val="0052223B"/>
    <w:rsid w:val="005228B9"/>
    <w:rsid w:val="0052345C"/>
    <w:rsid w:val="00523542"/>
    <w:rsid w:val="0052396C"/>
    <w:rsid w:val="00523A7C"/>
    <w:rsid w:val="00523DBC"/>
    <w:rsid w:val="005242DD"/>
    <w:rsid w:val="005244ED"/>
    <w:rsid w:val="00524D8C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316B"/>
    <w:rsid w:val="00533334"/>
    <w:rsid w:val="00533998"/>
    <w:rsid w:val="00534698"/>
    <w:rsid w:val="005353F8"/>
    <w:rsid w:val="00535B5D"/>
    <w:rsid w:val="00535E66"/>
    <w:rsid w:val="00536AC5"/>
    <w:rsid w:val="00537B11"/>
    <w:rsid w:val="00537EA2"/>
    <w:rsid w:val="00540640"/>
    <w:rsid w:val="00541638"/>
    <w:rsid w:val="005418B8"/>
    <w:rsid w:val="005421C0"/>
    <w:rsid w:val="00542A97"/>
    <w:rsid w:val="00542B53"/>
    <w:rsid w:val="005442F9"/>
    <w:rsid w:val="00544EC4"/>
    <w:rsid w:val="005465BB"/>
    <w:rsid w:val="00546DB3"/>
    <w:rsid w:val="005476EE"/>
    <w:rsid w:val="00551469"/>
    <w:rsid w:val="00552E00"/>
    <w:rsid w:val="00553E05"/>
    <w:rsid w:val="00555442"/>
    <w:rsid w:val="00555756"/>
    <w:rsid w:val="00556A58"/>
    <w:rsid w:val="00556B76"/>
    <w:rsid w:val="005571AA"/>
    <w:rsid w:val="00557576"/>
    <w:rsid w:val="005577F7"/>
    <w:rsid w:val="00560EB8"/>
    <w:rsid w:val="00561094"/>
    <w:rsid w:val="00564A00"/>
    <w:rsid w:val="00565106"/>
    <w:rsid w:val="00565E83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32DA"/>
    <w:rsid w:val="005737F1"/>
    <w:rsid w:val="00574202"/>
    <w:rsid w:val="0057430E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473"/>
    <w:rsid w:val="005835EA"/>
    <w:rsid w:val="00583AC4"/>
    <w:rsid w:val="00586A73"/>
    <w:rsid w:val="00586B23"/>
    <w:rsid w:val="00591263"/>
    <w:rsid w:val="005915F8"/>
    <w:rsid w:val="005919C4"/>
    <w:rsid w:val="00591DB6"/>
    <w:rsid w:val="00591F56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F70"/>
    <w:rsid w:val="00595EE4"/>
    <w:rsid w:val="005960C0"/>
    <w:rsid w:val="0059664D"/>
    <w:rsid w:val="0059729C"/>
    <w:rsid w:val="00597426"/>
    <w:rsid w:val="00597463"/>
    <w:rsid w:val="00597DBE"/>
    <w:rsid w:val="005A0AA6"/>
    <w:rsid w:val="005A0F34"/>
    <w:rsid w:val="005A174D"/>
    <w:rsid w:val="005A1D5D"/>
    <w:rsid w:val="005A32CB"/>
    <w:rsid w:val="005A3754"/>
    <w:rsid w:val="005A37D1"/>
    <w:rsid w:val="005A3A5A"/>
    <w:rsid w:val="005A3F7E"/>
    <w:rsid w:val="005A52AA"/>
    <w:rsid w:val="005A587D"/>
    <w:rsid w:val="005A5E38"/>
    <w:rsid w:val="005A63EE"/>
    <w:rsid w:val="005A6B3B"/>
    <w:rsid w:val="005B00EB"/>
    <w:rsid w:val="005B0DB1"/>
    <w:rsid w:val="005B0E53"/>
    <w:rsid w:val="005B1198"/>
    <w:rsid w:val="005B1209"/>
    <w:rsid w:val="005B152D"/>
    <w:rsid w:val="005B15D8"/>
    <w:rsid w:val="005B16AC"/>
    <w:rsid w:val="005B1BA4"/>
    <w:rsid w:val="005B23AA"/>
    <w:rsid w:val="005B250B"/>
    <w:rsid w:val="005B41FF"/>
    <w:rsid w:val="005B5046"/>
    <w:rsid w:val="005B52CD"/>
    <w:rsid w:val="005B5BDB"/>
    <w:rsid w:val="005B5D48"/>
    <w:rsid w:val="005B6146"/>
    <w:rsid w:val="005B6528"/>
    <w:rsid w:val="005B6784"/>
    <w:rsid w:val="005B76F9"/>
    <w:rsid w:val="005B774E"/>
    <w:rsid w:val="005C0B81"/>
    <w:rsid w:val="005C155D"/>
    <w:rsid w:val="005C1D9C"/>
    <w:rsid w:val="005C3167"/>
    <w:rsid w:val="005C3500"/>
    <w:rsid w:val="005C3CA6"/>
    <w:rsid w:val="005C566B"/>
    <w:rsid w:val="005C5C2F"/>
    <w:rsid w:val="005D003D"/>
    <w:rsid w:val="005D0C59"/>
    <w:rsid w:val="005D187D"/>
    <w:rsid w:val="005D1996"/>
    <w:rsid w:val="005D2FDE"/>
    <w:rsid w:val="005D3121"/>
    <w:rsid w:val="005D357D"/>
    <w:rsid w:val="005D4BE6"/>
    <w:rsid w:val="005D4D8B"/>
    <w:rsid w:val="005D53F3"/>
    <w:rsid w:val="005D56A9"/>
    <w:rsid w:val="005D5796"/>
    <w:rsid w:val="005D6056"/>
    <w:rsid w:val="005D7836"/>
    <w:rsid w:val="005D7AAA"/>
    <w:rsid w:val="005D7D8F"/>
    <w:rsid w:val="005E0AD4"/>
    <w:rsid w:val="005E0EEE"/>
    <w:rsid w:val="005E121D"/>
    <w:rsid w:val="005E13F4"/>
    <w:rsid w:val="005E1544"/>
    <w:rsid w:val="005E1ED6"/>
    <w:rsid w:val="005E202C"/>
    <w:rsid w:val="005E26C9"/>
    <w:rsid w:val="005E341E"/>
    <w:rsid w:val="005E3986"/>
    <w:rsid w:val="005E4360"/>
    <w:rsid w:val="005E47A3"/>
    <w:rsid w:val="005E4853"/>
    <w:rsid w:val="005E5A0E"/>
    <w:rsid w:val="005E5CA0"/>
    <w:rsid w:val="005E5DED"/>
    <w:rsid w:val="005E68FB"/>
    <w:rsid w:val="005E73A5"/>
    <w:rsid w:val="005F0827"/>
    <w:rsid w:val="005F1044"/>
    <w:rsid w:val="005F194D"/>
    <w:rsid w:val="005F1961"/>
    <w:rsid w:val="005F197A"/>
    <w:rsid w:val="005F1AD0"/>
    <w:rsid w:val="005F2A6D"/>
    <w:rsid w:val="005F2B5E"/>
    <w:rsid w:val="005F2F61"/>
    <w:rsid w:val="005F300C"/>
    <w:rsid w:val="005F42A7"/>
    <w:rsid w:val="005F4792"/>
    <w:rsid w:val="005F5424"/>
    <w:rsid w:val="005F5BB9"/>
    <w:rsid w:val="005F6D27"/>
    <w:rsid w:val="005F6D62"/>
    <w:rsid w:val="005F6E3C"/>
    <w:rsid w:val="0060026A"/>
    <w:rsid w:val="006014DC"/>
    <w:rsid w:val="00602A15"/>
    <w:rsid w:val="00602E5E"/>
    <w:rsid w:val="0060357B"/>
    <w:rsid w:val="00604CB4"/>
    <w:rsid w:val="0060534B"/>
    <w:rsid w:val="00605480"/>
    <w:rsid w:val="00605DBE"/>
    <w:rsid w:val="00606280"/>
    <w:rsid w:val="0060674C"/>
    <w:rsid w:val="0060683E"/>
    <w:rsid w:val="0060693E"/>
    <w:rsid w:val="00606B56"/>
    <w:rsid w:val="00607249"/>
    <w:rsid w:val="00607BD1"/>
    <w:rsid w:val="00610005"/>
    <w:rsid w:val="00610B09"/>
    <w:rsid w:val="00610BE2"/>
    <w:rsid w:val="006113A6"/>
    <w:rsid w:val="00611457"/>
    <w:rsid w:val="00611B08"/>
    <w:rsid w:val="00613073"/>
    <w:rsid w:val="00613234"/>
    <w:rsid w:val="0061335E"/>
    <w:rsid w:val="00613F50"/>
    <w:rsid w:val="006142CA"/>
    <w:rsid w:val="00615526"/>
    <w:rsid w:val="00615E72"/>
    <w:rsid w:val="00616397"/>
    <w:rsid w:val="00616F20"/>
    <w:rsid w:val="00620125"/>
    <w:rsid w:val="00621305"/>
    <w:rsid w:val="00621F41"/>
    <w:rsid w:val="006230F1"/>
    <w:rsid w:val="006232A2"/>
    <w:rsid w:val="00623560"/>
    <w:rsid w:val="006235BD"/>
    <w:rsid w:val="006250A8"/>
    <w:rsid w:val="00625672"/>
    <w:rsid w:val="00625C2F"/>
    <w:rsid w:val="00626120"/>
    <w:rsid w:val="006264B3"/>
    <w:rsid w:val="00626629"/>
    <w:rsid w:val="006278E8"/>
    <w:rsid w:val="00627CE6"/>
    <w:rsid w:val="00632912"/>
    <w:rsid w:val="00633012"/>
    <w:rsid w:val="00634A50"/>
    <w:rsid w:val="00634AC1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3E65"/>
    <w:rsid w:val="00646200"/>
    <w:rsid w:val="00646343"/>
    <w:rsid w:val="0064655C"/>
    <w:rsid w:val="00646B7F"/>
    <w:rsid w:val="00646D6B"/>
    <w:rsid w:val="006471FD"/>
    <w:rsid w:val="006504CC"/>
    <w:rsid w:val="006509A8"/>
    <w:rsid w:val="006517B0"/>
    <w:rsid w:val="006520FA"/>
    <w:rsid w:val="00653210"/>
    <w:rsid w:val="00653712"/>
    <w:rsid w:val="00653B3B"/>
    <w:rsid w:val="0065418E"/>
    <w:rsid w:val="006542DD"/>
    <w:rsid w:val="00654B2E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367"/>
    <w:rsid w:val="006613E2"/>
    <w:rsid w:val="00661714"/>
    <w:rsid w:val="006619EB"/>
    <w:rsid w:val="006626BE"/>
    <w:rsid w:val="00662DAD"/>
    <w:rsid w:val="00663391"/>
    <w:rsid w:val="006644B9"/>
    <w:rsid w:val="00664756"/>
    <w:rsid w:val="00664E9B"/>
    <w:rsid w:val="00665139"/>
    <w:rsid w:val="00665958"/>
    <w:rsid w:val="00665D98"/>
    <w:rsid w:val="00665FB9"/>
    <w:rsid w:val="00666076"/>
    <w:rsid w:val="00667F80"/>
    <w:rsid w:val="00671755"/>
    <w:rsid w:val="00671864"/>
    <w:rsid w:val="00671960"/>
    <w:rsid w:val="00671ADE"/>
    <w:rsid w:val="00671C68"/>
    <w:rsid w:val="00671D66"/>
    <w:rsid w:val="00672A10"/>
    <w:rsid w:val="0067387B"/>
    <w:rsid w:val="00673DAE"/>
    <w:rsid w:val="00673EE1"/>
    <w:rsid w:val="00674588"/>
    <w:rsid w:val="006745AB"/>
    <w:rsid w:val="006750D6"/>
    <w:rsid w:val="0067541B"/>
    <w:rsid w:val="006759D8"/>
    <w:rsid w:val="00675C5F"/>
    <w:rsid w:val="00676351"/>
    <w:rsid w:val="006768DC"/>
    <w:rsid w:val="00676B19"/>
    <w:rsid w:val="00676E5D"/>
    <w:rsid w:val="00677794"/>
    <w:rsid w:val="00677A0C"/>
    <w:rsid w:val="00677A4B"/>
    <w:rsid w:val="006804F7"/>
    <w:rsid w:val="00680747"/>
    <w:rsid w:val="00681475"/>
    <w:rsid w:val="006818E6"/>
    <w:rsid w:val="00681A07"/>
    <w:rsid w:val="0068289B"/>
    <w:rsid w:val="0068453F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899"/>
    <w:rsid w:val="00696254"/>
    <w:rsid w:val="006973C9"/>
    <w:rsid w:val="006A037F"/>
    <w:rsid w:val="006A09B4"/>
    <w:rsid w:val="006A11DC"/>
    <w:rsid w:val="006A161F"/>
    <w:rsid w:val="006A1865"/>
    <w:rsid w:val="006A25B8"/>
    <w:rsid w:val="006A29C8"/>
    <w:rsid w:val="006A2D74"/>
    <w:rsid w:val="006A33E9"/>
    <w:rsid w:val="006A3A8C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4BC2"/>
    <w:rsid w:val="006B58AD"/>
    <w:rsid w:val="006B6441"/>
    <w:rsid w:val="006B6855"/>
    <w:rsid w:val="006B69D9"/>
    <w:rsid w:val="006B6CDB"/>
    <w:rsid w:val="006B7E9E"/>
    <w:rsid w:val="006B7F37"/>
    <w:rsid w:val="006C015A"/>
    <w:rsid w:val="006C075C"/>
    <w:rsid w:val="006C1EDC"/>
    <w:rsid w:val="006C2A33"/>
    <w:rsid w:val="006C2B4A"/>
    <w:rsid w:val="006C347E"/>
    <w:rsid w:val="006C37A0"/>
    <w:rsid w:val="006C37FE"/>
    <w:rsid w:val="006C3D6F"/>
    <w:rsid w:val="006C43A8"/>
    <w:rsid w:val="006C4F61"/>
    <w:rsid w:val="006C5060"/>
    <w:rsid w:val="006C5458"/>
    <w:rsid w:val="006C587C"/>
    <w:rsid w:val="006C5C9F"/>
    <w:rsid w:val="006C6A2F"/>
    <w:rsid w:val="006C6EE0"/>
    <w:rsid w:val="006D028D"/>
    <w:rsid w:val="006D08F6"/>
    <w:rsid w:val="006D0A7D"/>
    <w:rsid w:val="006D13F5"/>
    <w:rsid w:val="006D1AA8"/>
    <w:rsid w:val="006D3003"/>
    <w:rsid w:val="006D5C96"/>
    <w:rsid w:val="006D6FAF"/>
    <w:rsid w:val="006D73A7"/>
    <w:rsid w:val="006D76B3"/>
    <w:rsid w:val="006E04E6"/>
    <w:rsid w:val="006E1A47"/>
    <w:rsid w:val="006E238F"/>
    <w:rsid w:val="006E26F2"/>
    <w:rsid w:val="006E3C1E"/>
    <w:rsid w:val="006E3E2D"/>
    <w:rsid w:val="006E4416"/>
    <w:rsid w:val="006E56E4"/>
    <w:rsid w:val="006E64D5"/>
    <w:rsid w:val="006E6AFF"/>
    <w:rsid w:val="006F0C34"/>
    <w:rsid w:val="006F0DC2"/>
    <w:rsid w:val="006F0EB8"/>
    <w:rsid w:val="006F11B9"/>
    <w:rsid w:val="006F16B2"/>
    <w:rsid w:val="006F1B83"/>
    <w:rsid w:val="006F2429"/>
    <w:rsid w:val="006F2D93"/>
    <w:rsid w:val="006F328D"/>
    <w:rsid w:val="006F37C2"/>
    <w:rsid w:val="006F3C3F"/>
    <w:rsid w:val="006F41D9"/>
    <w:rsid w:val="006F44F0"/>
    <w:rsid w:val="006F6006"/>
    <w:rsid w:val="006F7DA1"/>
    <w:rsid w:val="0070049D"/>
    <w:rsid w:val="00700D03"/>
    <w:rsid w:val="00700E0C"/>
    <w:rsid w:val="00701E0A"/>
    <w:rsid w:val="00701FFB"/>
    <w:rsid w:val="007022B1"/>
    <w:rsid w:val="007025EB"/>
    <w:rsid w:val="00702879"/>
    <w:rsid w:val="007028C9"/>
    <w:rsid w:val="0070516C"/>
    <w:rsid w:val="00705314"/>
    <w:rsid w:val="00705BE5"/>
    <w:rsid w:val="00706DBE"/>
    <w:rsid w:val="007102FE"/>
    <w:rsid w:val="0071093F"/>
    <w:rsid w:val="00710BC3"/>
    <w:rsid w:val="00711C0D"/>
    <w:rsid w:val="0071267C"/>
    <w:rsid w:val="0071323E"/>
    <w:rsid w:val="00714579"/>
    <w:rsid w:val="0071488B"/>
    <w:rsid w:val="00714D45"/>
    <w:rsid w:val="007152AA"/>
    <w:rsid w:val="007155D7"/>
    <w:rsid w:val="007157A9"/>
    <w:rsid w:val="00715CFF"/>
    <w:rsid w:val="007173CB"/>
    <w:rsid w:val="007178FA"/>
    <w:rsid w:val="00717A78"/>
    <w:rsid w:val="00717FAA"/>
    <w:rsid w:val="007203D6"/>
    <w:rsid w:val="00720634"/>
    <w:rsid w:val="00720957"/>
    <w:rsid w:val="00721118"/>
    <w:rsid w:val="007213D5"/>
    <w:rsid w:val="007219B0"/>
    <w:rsid w:val="007219C6"/>
    <w:rsid w:val="007220EA"/>
    <w:rsid w:val="0072253D"/>
    <w:rsid w:val="00723B30"/>
    <w:rsid w:val="00723BC4"/>
    <w:rsid w:val="007258AD"/>
    <w:rsid w:val="0072720F"/>
    <w:rsid w:val="0072783F"/>
    <w:rsid w:val="00727CAB"/>
    <w:rsid w:val="00730485"/>
    <w:rsid w:val="0073066A"/>
    <w:rsid w:val="007317E5"/>
    <w:rsid w:val="00733119"/>
    <w:rsid w:val="00733ADD"/>
    <w:rsid w:val="00733DEB"/>
    <w:rsid w:val="007343A3"/>
    <w:rsid w:val="007345FB"/>
    <w:rsid w:val="0073483B"/>
    <w:rsid w:val="00734891"/>
    <w:rsid w:val="00734917"/>
    <w:rsid w:val="00734F49"/>
    <w:rsid w:val="00735AD8"/>
    <w:rsid w:val="00736FC4"/>
    <w:rsid w:val="007377D1"/>
    <w:rsid w:val="00737AEB"/>
    <w:rsid w:val="00737FF9"/>
    <w:rsid w:val="00740568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3063"/>
    <w:rsid w:val="00743386"/>
    <w:rsid w:val="007438A5"/>
    <w:rsid w:val="00743AF6"/>
    <w:rsid w:val="007447A7"/>
    <w:rsid w:val="00744C32"/>
    <w:rsid w:val="00745CB5"/>
    <w:rsid w:val="00750013"/>
    <w:rsid w:val="0075095B"/>
    <w:rsid w:val="00750B98"/>
    <w:rsid w:val="00750D26"/>
    <w:rsid w:val="00750DB3"/>
    <w:rsid w:val="007518A8"/>
    <w:rsid w:val="00751C23"/>
    <w:rsid w:val="007530BF"/>
    <w:rsid w:val="00753BDA"/>
    <w:rsid w:val="00753E42"/>
    <w:rsid w:val="00755C29"/>
    <w:rsid w:val="0075608B"/>
    <w:rsid w:val="00756835"/>
    <w:rsid w:val="007618EF"/>
    <w:rsid w:val="00761AA1"/>
    <w:rsid w:val="00761C40"/>
    <w:rsid w:val="00761E1C"/>
    <w:rsid w:val="00761E1E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6159"/>
    <w:rsid w:val="007670B3"/>
    <w:rsid w:val="007675F1"/>
    <w:rsid w:val="0076763B"/>
    <w:rsid w:val="007676E5"/>
    <w:rsid w:val="007677C6"/>
    <w:rsid w:val="00767E82"/>
    <w:rsid w:val="00771276"/>
    <w:rsid w:val="007714D2"/>
    <w:rsid w:val="0077173B"/>
    <w:rsid w:val="00771B78"/>
    <w:rsid w:val="00772514"/>
    <w:rsid w:val="007726D4"/>
    <w:rsid w:val="00772747"/>
    <w:rsid w:val="00772CA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988"/>
    <w:rsid w:val="00782A89"/>
    <w:rsid w:val="00782BED"/>
    <w:rsid w:val="00783922"/>
    <w:rsid w:val="00784705"/>
    <w:rsid w:val="00784CC4"/>
    <w:rsid w:val="00784FB3"/>
    <w:rsid w:val="00785AF7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46C0"/>
    <w:rsid w:val="007957BC"/>
    <w:rsid w:val="0079589A"/>
    <w:rsid w:val="00795F59"/>
    <w:rsid w:val="007975AE"/>
    <w:rsid w:val="00797FAD"/>
    <w:rsid w:val="007A21F9"/>
    <w:rsid w:val="007A23DA"/>
    <w:rsid w:val="007A2A9B"/>
    <w:rsid w:val="007A311A"/>
    <w:rsid w:val="007A31B0"/>
    <w:rsid w:val="007A37F6"/>
    <w:rsid w:val="007A3E4F"/>
    <w:rsid w:val="007A40CC"/>
    <w:rsid w:val="007A41F6"/>
    <w:rsid w:val="007A4346"/>
    <w:rsid w:val="007A51DC"/>
    <w:rsid w:val="007A5A91"/>
    <w:rsid w:val="007A5C05"/>
    <w:rsid w:val="007A70B6"/>
    <w:rsid w:val="007A718F"/>
    <w:rsid w:val="007B01AA"/>
    <w:rsid w:val="007B071B"/>
    <w:rsid w:val="007B0DF3"/>
    <w:rsid w:val="007B10C9"/>
    <w:rsid w:val="007B140A"/>
    <w:rsid w:val="007B18D0"/>
    <w:rsid w:val="007B197D"/>
    <w:rsid w:val="007B1E73"/>
    <w:rsid w:val="007B1EF3"/>
    <w:rsid w:val="007B3055"/>
    <w:rsid w:val="007B3633"/>
    <w:rsid w:val="007B3F00"/>
    <w:rsid w:val="007B3F52"/>
    <w:rsid w:val="007B43AA"/>
    <w:rsid w:val="007B4506"/>
    <w:rsid w:val="007B475C"/>
    <w:rsid w:val="007B48CD"/>
    <w:rsid w:val="007B4F9D"/>
    <w:rsid w:val="007B6ED0"/>
    <w:rsid w:val="007B77A1"/>
    <w:rsid w:val="007B7FD9"/>
    <w:rsid w:val="007C0353"/>
    <w:rsid w:val="007C1329"/>
    <w:rsid w:val="007C1469"/>
    <w:rsid w:val="007C2B4E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3FDC"/>
    <w:rsid w:val="007D4468"/>
    <w:rsid w:val="007D4535"/>
    <w:rsid w:val="007D4805"/>
    <w:rsid w:val="007D4C78"/>
    <w:rsid w:val="007D50B0"/>
    <w:rsid w:val="007D52A5"/>
    <w:rsid w:val="007D7B0C"/>
    <w:rsid w:val="007E0608"/>
    <w:rsid w:val="007E07B6"/>
    <w:rsid w:val="007E08F5"/>
    <w:rsid w:val="007E0966"/>
    <w:rsid w:val="007E0B13"/>
    <w:rsid w:val="007E19E9"/>
    <w:rsid w:val="007E1FEB"/>
    <w:rsid w:val="007E2288"/>
    <w:rsid w:val="007E2F38"/>
    <w:rsid w:val="007E3191"/>
    <w:rsid w:val="007E3711"/>
    <w:rsid w:val="007E38FE"/>
    <w:rsid w:val="007E4B88"/>
    <w:rsid w:val="007E4D75"/>
    <w:rsid w:val="007E56FE"/>
    <w:rsid w:val="007E5E45"/>
    <w:rsid w:val="007E6392"/>
    <w:rsid w:val="007E666A"/>
    <w:rsid w:val="007E7722"/>
    <w:rsid w:val="007E7F7E"/>
    <w:rsid w:val="007F1999"/>
    <w:rsid w:val="007F1AE9"/>
    <w:rsid w:val="007F1C38"/>
    <w:rsid w:val="007F1DA7"/>
    <w:rsid w:val="007F1FE2"/>
    <w:rsid w:val="007F267D"/>
    <w:rsid w:val="007F2746"/>
    <w:rsid w:val="007F2752"/>
    <w:rsid w:val="007F32C9"/>
    <w:rsid w:val="007F3349"/>
    <w:rsid w:val="007F383D"/>
    <w:rsid w:val="007F383E"/>
    <w:rsid w:val="007F39C2"/>
    <w:rsid w:val="007F3B1F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1D03"/>
    <w:rsid w:val="008020EC"/>
    <w:rsid w:val="008022B8"/>
    <w:rsid w:val="008023D1"/>
    <w:rsid w:val="00802834"/>
    <w:rsid w:val="008032CD"/>
    <w:rsid w:val="008045D1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8D3"/>
    <w:rsid w:val="00814C44"/>
    <w:rsid w:val="00815B50"/>
    <w:rsid w:val="008161F9"/>
    <w:rsid w:val="00816657"/>
    <w:rsid w:val="008168AA"/>
    <w:rsid w:val="008173DA"/>
    <w:rsid w:val="0081791A"/>
    <w:rsid w:val="008179AF"/>
    <w:rsid w:val="00817B6F"/>
    <w:rsid w:val="00817D77"/>
    <w:rsid w:val="008203F1"/>
    <w:rsid w:val="00821154"/>
    <w:rsid w:val="00821F0C"/>
    <w:rsid w:val="00821F62"/>
    <w:rsid w:val="0082248B"/>
    <w:rsid w:val="008236AB"/>
    <w:rsid w:val="00824F3B"/>
    <w:rsid w:val="00825A97"/>
    <w:rsid w:val="008266FC"/>
    <w:rsid w:val="00827254"/>
    <w:rsid w:val="008278A3"/>
    <w:rsid w:val="00827A36"/>
    <w:rsid w:val="00830117"/>
    <w:rsid w:val="00830A07"/>
    <w:rsid w:val="00830D5F"/>
    <w:rsid w:val="0083162B"/>
    <w:rsid w:val="00831630"/>
    <w:rsid w:val="00831644"/>
    <w:rsid w:val="00831E73"/>
    <w:rsid w:val="008326FA"/>
    <w:rsid w:val="00832A49"/>
    <w:rsid w:val="00833421"/>
    <w:rsid w:val="00833464"/>
    <w:rsid w:val="00833897"/>
    <w:rsid w:val="008343DC"/>
    <w:rsid w:val="00834CE1"/>
    <w:rsid w:val="00837832"/>
    <w:rsid w:val="00837E94"/>
    <w:rsid w:val="008402D2"/>
    <w:rsid w:val="008407C6"/>
    <w:rsid w:val="00842626"/>
    <w:rsid w:val="00842C94"/>
    <w:rsid w:val="00842D49"/>
    <w:rsid w:val="0084344C"/>
    <w:rsid w:val="0084366C"/>
    <w:rsid w:val="00843CC0"/>
    <w:rsid w:val="00844B42"/>
    <w:rsid w:val="00845556"/>
    <w:rsid w:val="008458FC"/>
    <w:rsid w:val="00845F09"/>
    <w:rsid w:val="008463EA"/>
    <w:rsid w:val="00846911"/>
    <w:rsid w:val="0084734D"/>
    <w:rsid w:val="008476DD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CC5"/>
    <w:rsid w:val="00856EF7"/>
    <w:rsid w:val="00856F24"/>
    <w:rsid w:val="00857588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6E91"/>
    <w:rsid w:val="0087745F"/>
    <w:rsid w:val="00877D80"/>
    <w:rsid w:val="00880812"/>
    <w:rsid w:val="00881264"/>
    <w:rsid w:val="00881559"/>
    <w:rsid w:val="00881DBA"/>
    <w:rsid w:val="008822FE"/>
    <w:rsid w:val="00882FB0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2AB"/>
    <w:rsid w:val="00892CC7"/>
    <w:rsid w:val="00893FEB"/>
    <w:rsid w:val="00894512"/>
    <w:rsid w:val="00894782"/>
    <w:rsid w:val="00894EF7"/>
    <w:rsid w:val="0089591B"/>
    <w:rsid w:val="00895A4B"/>
    <w:rsid w:val="00895B27"/>
    <w:rsid w:val="00896500"/>
    <w:rsid w:val="00896CE2"/>
    <w:rsid w:val="00897694"/>
    <w:rsid w:val="00897BC1"/>
    <w:rsid w:val="00897EC5"/>
    <w:rsid w:val="008A01D2"/>
    <w:rsid w:val="008A1C9D"/>
    <w:rsid w:val="008A26AD"/>
    <w:rsid w:val="008A28BE"/>
    <w:rsid w:val="008A2DEB"/>
    <w:rsid w:val="008A3F78"/>
    <w:rsid w:val="008A3F83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F61"/>
    <w:rsid w:val="008B0E79"/>
    <w:rsid w:val="008B112E"/>
    <w:rsid w:val="008B161F"/>
    <w:rsid w:val="008B20C5"/>
    <w:rsid w:val="008B2EC6"/>
    <w:rsid w:val="008B31EE"/>
    <w:rsid w:val="008B337D"/>
    <w:rsid w:val="008B34DD"/>
    <w:rsid w:val="008B39D2"/>
    <w:rsid w:val="008B5197"/>
    <w:rsid w:val="008B5F6C"/>
    <w:rsid w:val="008B6207"/>
    <w:rsid w:val="008B63A7"/>
    <w:rsid w:val="008B6CCA"/>
    <w:rsid w:val="008B6CF3"/>
    <w:rsid w:val="008B6F61"/>
    <w:rsid w:val="008B77C3"/>
    <w:rsid w:val="008C00DD"/>
    <w:rsid w:val="008C0CD5"/>
    <w:rsid w:val="008C1669"/>
    <w:rsid w:val="008C2305"/>
    <w:rsid w:val="008C2B74"/>
    <w:rsid w:val="008C314C"/>
    <w:rsid w:val="008C38B1"/>
    <w:rsid w:val="008C5C0F"/>
    <w:rsid w:val="008C6693"/>
    <w:rsid w:val="008C66CE"/>
    <w:rsid w:val="008C6702"/>
    <w:rsid w:val="008C6A62"/>
    <w:rsid w:val="008D1B48"/>
    <w:rsid w:val="008D23BD"/>
    <w:rsid w:val="008D23C0"/>
    <w:rsid w:val="008D397A"/>
    <w:rsid w:val="008D431C"/>
    <w:rsid w:val="008D49C0"/>
    <w:rsid w:val="008D49C1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183A"/>
    <w:rsid w:val="008E1876"/>
    <w:rsid w:val="008E1B32"/>
    <w:rsid w:val="008E1D27"/>
    <w:rsid w:val="008E2420"/>
    <w:rsid w:val="008E2FDD"/>
    <w:rsid w:val="008E4871"/>
    <w:rsid w:val="008E6D9B"/>
    <w:rsid w:val="008E724E"/>
    <w:rsid w:val="008E72E6"/>
    <w:rsid w:val="008E7370"/>
    <w:rsid w:val="008E7D97"/>
    <w:rsid w:val="008F0543"/>
    <w:rsid w:val="008F08F3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5DAE"/>
    <w:rsid w:val="008F5EF2"/>
    <w:rsid w:val="008F5F54"/>
    <w:rsid w:val="008F610F"/>
    <w:rsid w:val="008F642D"/>
    <w:rsid w:val="008F6ADC"/>
    <w:rsid w:val="008F79B5"/>
    <w:rsid w:val="008F7C03"/>
    <w:rsid w:val="00900940"/>
    <w:rsid w:val="0090156E"/>
    <w:rsid w:val="00901977"/>
    <w:rsid w:val="009026C4"/>
    <w:rsid w:val="0090430B"/>
    <w:rsid w:val="009043D2"/>
    <w:rsid w:val="00904CA3"/>
    <w:rsid w:val="00905114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49DA"/>
    <w:rsid w:val="0091536B"/>
    <w:rsid w:val="00915850"/>
    <w:rsid w:val="009158F8"/>
    <w:rsid w:val="00915DCA"/>
    <w:rsid w:val="0091614C"/>
    <w:rsid w:val="009168AB"/>
    <w:rsid w:val="0091756E"/>
    <w:rsid w:val="00920A51"/>
    <w:rsid w:val="00922702"/>
    <w:rsid w:val="009227CF"/>
    <w:rsid w:val="009229E6"/>
    <w:rsid w:val="009230E9"/>
    <w:rsid w:val="009231DA"/>
    <w:rsid w:val="009231DF"/>
    <w:rsid w:val="00923F05"/>
    <w:rsid w:val="0092430D"/>
    <w:rsid w:val="0092449E"/>
    <w:rsid w:val="009257E6"/>
    <w:rsid w:val="00927551"/>
    <w:rsid w:val="009279D6"/>
    <w:rsid w:val="00931204"/>
    <w:rsid w:val="00931439"/>
    <w:rsid w:val="00931750"/>
    <w:rsid w:val="00931B21"/>
    <w:rsid w:val="00931B91"/>
    <w:rsid w:val="00932448"/>
    <w:rsid w:val="009334A8"/>
    <w:rsid w:val="00933875"/>
    <w:rsid w:val="00933B2F"/>
    <w:rsid w:val="00934372"/>
    <w:rsid w:val="009343B3"/>
    <w:rsid w:val="00934B3B"/>
    <w:rsid w:val="00935307"/>
    <w:rsid w:val="00936EE5"/>
    <w:rsid w:val="00937806"/>
    <w:rsid w:val="009378E7"/>
    <w:rsid w:val="00937CA1"/>
    <w:rsid w:val="009418CE"/>
    <w:rsid w:val="0094206D"/>
    <w:rsid w:val="0094221D"/>
    <w:rsid w:val="0094263F"/>
    <w:rsid w:val="00942A41"/>
    <w:rsid w:val="00942E7B"/>
    <w:rsid w:val="00943A0C"/>
    <w:rsid w:val="009458F3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65A"/>
    <w:rsid w:val="0095275F"/>
    <w:rsid w:val="009527AC"/>
    <w:rsid w:val="00952BF0"/>
    <w:rsid w:val="009551E5"/>
    <w:rsid w:val="00955BD4"/>
    <w:rsid w:val="0095635A"/>
    <w:rsid w:val="009568D3"/>
    <w:rsid w:val="00956AE3"/>
    <w:rsid w:val="00956BEE"/>
    <w:rsid w:val="0095729D"/>
    <w:rsid w:val="009575C8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64"/>
    <w:rsid w:val="00965ACE"/>
    <w:rsid w:val="00967122"/>
    <w:rsid w:val="009678D2"/>
    <w:rsid w:val="00971612"/>
    <w:rsid w:val="00971747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DED"/>
    <w:rsid w:val="0098224E"/>
    <w:rsid w:val="00982754"/>
    <w:rsid w:val="009836A4"/>
    <w:rsid w:val="00983D6E"/>
    <w:rsid w:val="00984026"/>
    <w:rsid w:val="00984538"/>
    <w:rsid w:val="00984A95"/>
    <w:rsid w:val="00984EE0"/>
    <w:rsid w:val="0098584F"/>
    <w:rsid w:val="00986FE0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9E8"/>
    <w:rsid w:val="00996E8D"/>
    <w:rsid w:val="009A05DB"/>
    <w:rsid w:val="009A1743"/>
    <w:rsid w:val="009A2281"/>
    <w:rsid w:val="009A2898"/>
    <w:rsid w:val="009A2AA6"/>
    <w:rsid w:val="009A2ECC"/>
    <w:rsid w:val="009A4781"/>
    <w:rsid w:val="009A60FB"/>
    <w:rsid w:val="009A6B02"/>
    <w:rsid w:val="009A7B78"/>
    <w:rsid w:val="009B01B3"/>
    <w:rsid w:val="009B0A66"/>
    <w:rsid w:val="009B0B8A"/>
    <w:rsid w:val="009B1189"/>
    <w:rsid w:val="009B21DB"/>
    <w:rsid w:val="009B26FB"/>
    <w:rsid w:val="009B2DF0"/>
    <w:rsid w:val="009B34B1"/>
    <w:rsid w:val="009B3E61"/>
    <w:rsid w:val="009B3F74"/>
    <w:rsid w:val="009B4F0E"/>
    <w:rsid w:val="009B52A8"/>
    <w:rsid w:val="009B645D"/>
    <w:rsid w:val="009B6572"/>
    <w:rsid w:val="009B6E20"/>
    <w:rsid w:val="009B7825"/>
    <w:rsid w:val="009B7934"/>
    <w:rsid w:val="009C014D"/>
    <w:rsid w:val="009C0200"/>
    <w:rsid w:val="009C055C"/>
    <w:rsid w:val="009C1BF2"/>
    <w:rsid w:val="009C1C44"/>
    <w:rsid w:val="009C2E29"/>
    <w:rsid w:val="009C4C01"/>
    <w:rsid w:val="009C4E99"/>
    <w:rsid w:val="009C57D5"/>
    <w:rsid w:val="009C6111"/>
    <w:rsid w:val="009C619B"/>
    <w:rsid w:val="009C6533"/>
    <w:rsid w:val="009C691E"/>
    <w:rsid w:val="009C7F66"/>
    <w:rsid w:val="009D0166"/>
    <w:rsid w:val="009D03EA"/>
    <w:rsid w:val="009D0BDB"/>
    <w:rsid w:val="009D11A5"/>
    <w:rsid w:val="009D1C0F"/>
    <w:rsid w:val="009D1DCB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C64"/>
    <w:rsid w:val="009E2D1F"/>
    <w:rsid w:val="009E2E9B"/>
    <w:rsid w:val="009E3415"/>
    <w:rsid w:val="009E3741"/>
    <w:rsid w:val="009E38D0"/>
    <w:rsid w:val="009E3DCE"/>
    <w:rsid w:val="009E3EE4"/>
    <w:rsid w:val="009E4B92"/>
    <w:rsid w:val="009E4BAC"/>
    <w:rsid w:val="009E53F5"/>
    <w:rsid w:val="009E56BA"/>
    <w:rsid w:val="009E5B78"/>
    <w:rsid w:val="009E5E87"/>
    <w:rsid w:val="009E6A55"/>
    <w:rsid w:val="009E7C31"/>
    <w:rsid w:val="009E7DAD"/>
    <w:rsid w:val="009F0B06"/>
    <w:rsid w:val="009F1317"/>
    <w:rsid w:val="009F1E61"/>
    <w:rsid w:val="009F2DD6"/>
    <w:rsid w:val="009F30D7"/>
    <w:rsid w:val="009F36BC"/>
    <w:rsid w:val="009F3FC0"/>
    <w:rsid w:val="009F4741"/>
    <w:rsid w:val="009F4B14"/>
    <w:rsid w:val="009F4DBD"/>
    <w:rsid w:val="009F5657"/>
    <w:rsid w:val="009F59A9"/>
    <w:rsid w:val="009F5CD2"/>
    <w:rsid w:val="009F71A8"/>
    <w:rsid w:val="009F7CC3"/>
    <w:rsid w:val="00A00D0D"/>
    <w:rsid w:val="00A01F69"/>
    <w:rsid w:val="00A03FFC"/>
    <w:rsid w:val="00A0439F"/>
    <w:rsid w:val="00A04942"/>
    <w:rsid w:val="00A05984"/>
    <w:rsid w:val="00A06B52"/>
    <w:rsid w:val="00A07365"/>
    <w:rsid w:val="00A0739D"/>
    <w:rsid w:val="00A07A11"/>
    <w:rsid w:val="00A103F8"/>
    <w:rsid w:val="00A10F6C"/>
    <w:rsid w:val="00A11020"/>
    <w:rsid w:val="00A11201"/>
    <w:rsid w:val="00A115EA"/>
    <w:rsid w:val="00A11DF5"/>
    <w:rsid w:val="00A11EF2"/>
    <w:rsid w:val="00A12533"/>
    <w:rsid w:val="00A12BD2"/>
    <w:rsid w:val="00A12EBD"/>
    <w:rsid w:val="00A135EA"/>
    <w:rsid w:val="00A14E54"/>
    <w:rsid w:val="00A150F8"/>
    <w:rsid w:val="00A1511F"/>
    <w:rsid w:val="00A167C6"/>
    <w:rsid w:val="00A16C33"/>
    <w:rsid w:val="00A16FE7"/>
    <w:rsid w:val="00A172BF"/>
    <w:rsid w:val="00A204B0"/>
    <w:rsid w:val="00A2089C"/>
    <w:rsid w:val="00A2105E"/>
    <w:rsid w:val="00A22AE5"/>
    <w:rsid w:val="00A22AEF"/>
    <w:rsid w:val="00A23FF6"/>
    <w:rsid w:val="00A24726"/>
    <w:rsid w:val="00A24E7A"/>
    <w:rsid w:val="00A25224"/>
    <w:rsid w:val="00A25F07"/>
    <w:rsid w:val="00A26004"/>
    <w:rsid w:val="00A26596"/>
    <w:rsid w:val="00A272F8"/>
    <w:rsid w:val="00A273EA"/>
    <w:rsid w:val="00A2758B"/>
    <w:rsid w:val="00A2774D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904"/>
    <w:rsid w:val="00A4073A"/>
    <w:rsid w:val="00A4076A"/>
    <w:rsid w:val="00A41771"/>
    <w:rsid w:val="00A41A70"/>
    <w:rsid w:val="00A41F19"/>
    <w:rsid w:val="00A42812"/>
    <w:rsid w:val="00A43E9B"/>
    <w:rsid w:val="00A440C1"/>
    <w:rsid w:val="00A44A7F"/>
    <w:rsid w:val="00A44C85"/>
    <w:rsid w:val="00A4586B"/>
    <w:rsid w:val="00A45AEA"/>
    <w:rsid w:val="00A460B6"/>
    <w:rsid w:val="00A512B8"/>
    <w:rsid w:val="00A518F7"/>
    <w:rsid w:val="00A51A71"/>
    <w:rsid w:val="00A525CD"/>
    <w:rsid w:val="00A5435F"/>
    <w:rsid w:val="00A54EAD"/>
    <w:rsid w:val="00A5515C"/>
    <w:rsid w:val="00A553B6"/>
    <w:rsid w:val="00A559D8"/>
    <w:rsid w:val="00A55DAA"/>
    <w:rsid w:val="00A55E0F"/>
    <w:rsid w:val="00A56E66"/>
    <w:rsid w:val="00A61149"/>
    <w:rsid w:val="00A61784"/>
    <w:rsid w:val="00A624AE"/>
    <w:rsid w:val="00A630F6"/>
    <w:rsid w:val="00A63C6E"/>
    <w:rsid w:val="00A64183"/>
    <w:rsid w:val="00A64269"/>
    <w:rsid w:val="00A642EC"/>
    <w:rsid w:val="00A644A0"/>
    <w:rsid w:val="00A64CE1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2D5A"/>
    <w:rsid w:val="00A734BE"/>
    <w:rsid w:val="00A741C3"/>
    <w:rsid w:val="00A751D1"/>
    <w:rsid w:val="00A75867"/>
    <w:rsid w:val="00A76113"/>
    <w:rsid w:val="00A76959"/>
    <w:rsid w:val="00A76A05"/>
    <w:rsid w:val="00A76A13"/>
    <w:rsid w:val="00A76BB8"/>
    <w:rsid w:val="00A7749F"/>
    <w:rsid w:val="00A779BA"/>
    <w:rsid w:val="00A80A58"/>
    <w:rsid w:val="00A814C1"/>
    <w:rsid w:val="00A81676"/>
    <w:rsid w:val="00A82778"/>
    <w:rsid w:val="00A82CA7"/>
    <w:rsid w:val="00A83353"/>
    <w:rsid w:val="00A83AC6"/>
    <w:rsid w:val="00A86500"/>
    <w:rsid w:val="00A86879"/>
    <w:rsid w:val="00A86A19"/>
    <w:rsid w:val="00A86BFA"/>
    <w:rsid w:val="00A86F95"/>
    <w:rsid w:val="00A87F71"/>
    <w:rsid w:val="00A914AD"/>
    <w:rsid w:val="00A92F25"/>
    <w:rsid w:val="00A9317C"/>
    <w:rsid w:val="00A93268"/>
    <w:rsid w:val="00A93947"/>
    <w:rsid w:val="00A939D4"/>
    <w:rsid w:val="00A93A79"/>
    <w:rsid w:val="00A93B4B"/>
    <w:rsid w:val="00A9457D"/>
    <w:rsid w:val="00A95198"/>
    <w:rsid w:val="00A9530D"/>
    <w:rsid w:val="00A956E9"/>
    <w:rsid w:val="00A95D9C"/>
    <w:rsid w:val="00A96157"/>
    <w:rsid w:val="00A97B98"/>
    <w:rsid w:val="00AA0466"/>
    <w:rsid w:val="00AA05E3"/>
    <w:rsid w:val="00AA0687"/>
    <w:rsid w:val="00AA08F4"/>
    <w:rsid w:val="00AA2059"/>
    <w:rsid w:val="00AA209F"/>
    <w:rsid w:val="00AA230F"/>
    <w:rsid w:val="00AA2C88"/>
    <w:rsid w:val="00AA3F81"/>
    <w:rsid w:val="00AA5CDD"/>
    <w:rsid w:val="00AA6139"/>
    <w:rsid w:val="00AA6DBF"/>
    <w:rsid w:val="00AB018E"/>
    <w:rsid w:val="00AB0246"/>
    <w:rsid w:val="00AB0E31"/>
    <w:rsid w:val="00AB0E8D"/>
    <w:rsid w:val="00AB13B3"/>
    <w:rsid w:val="00AB170C"/>
    <w:rsid w:val="00AB2E21"/>
    <w:rsid w:val="00AB319E"/>
    <w:rsid w:val="00AB31CF"/>
    <w:rsid w:val="00AB34A8"/>
    <w:rsid w:val="00AB35D7"/>
    <w:rsid w:val="00AB363F"/>
    <w:rsid w:val="00AB4422"/>
    <w:rsid w:val="00AB493E"/>
    <w:rsid w:val="00AB4A8E"/>
    <w:rsid w:val="00AB507F"/>
    <w:rsid w:val="00AB5471"/>
    <w:rsid w:val="00AB6061"/>
    <w:rsid w:val="00AB680E"/>
    <w:rsid w:val="00AB6B4A"/>
    <w:rsid w:val="00AC0146"/>
    <w:rsid w:val="00AC1A2C"/>
    <w:rsid w:val="00AC224F"/>
    <w:rsid w:val="00AC4A6D"/>
    <w:rsid w:val="00AC4B66"/>
    <w:rsid w:val="00AC4CD2"/>
    <w:rsid w:val="00AC4EEB"/>
    <w:rsid w:val="00AC53A1"/>
    <w:rsid w:val="00AC5819"/>
    <w:rsid w:val="00AC643F"/>
    <w:rsid w:val="00AC69BF"/>
    <w:rsid w:val="00AC7016"/>
    <w:rsid w:val="00AC7082"/>
    <w:rsid w:val="00AC76AC"/>
    <w:rsid w:val="00AD0C57"/>
    <w:rsid w:val="00AD11C1"/>
    <w:rsid w:val="00AD44BE"/>
    <w:rsid w:val="00AD4639"/>
    <w:rsid w:val="00AD4960"/>
    <w:rsid w:val="00AD5171"/>
    <w:rsid w:val="00AD519A"/>
    <w:rsid w:val="00AD5C4A"/>
    <w:rsid w:val="00AD6FE3"/>
    <w:rsid w:val="00AD7DB8"/>
    <w:rsid w:val="00AD7FAD"/>
    <w:rsid w:val="00AE06FC"/>
    <w:rsid w:val="00AE115A"/>
    <w:rsid w:val="00AE1899"/>
    <w:rsid w:val="00AE235C"/>
    <w:rsid w:val="00AE2B58"/>
    <w:rsid w:val="00AE3896"/>
    <w:rsid w:val="00AE38F9"/>
    <w:rsid w:val="00AE3DDD"/>
    <w:rsid w:val="00AE3E6F"/>
    <w:rsid w:val="00AE5704"/>
    <w:rsid w:val="00AE6F63"/>
    <w:rsid w:val="00AF06B5"/>
    <w:rsid w:val="00AF1EFB"/>
    <w:rsid w:val="00AF2304"/>
    <w:rsid w:val="00AF27D1"/>
    <w:rsid w:val="00AF3CC8"/>
    <w:rsid w:val="00AF5360"/>
    <w:rsid w:val="00AF7E6E"/>
    <w:rsid w:val="00B0003A"/>
    <w:rsid w:val="00B0004D"/>
    <w:rsid w:val="00B002CD"/>
    <w:rsid w:val="00B00748"/>
    <w:rsid w:val="00B00A81"/>
    <w:rsid w:val="00B020E2"/>
    <w:rsid w:val="00B02533"/>
    <w:rsid w:val="00B02C79"/>
    <w:rsid w:val="00B02E86"/>
    <w:rsid w:val="00B03288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440"/>
    <w:rsid w:val="00B1387E"/>
    <w:rsid w:val="00B138CA"/>
    <w:rsid w:val="00B14CA8"/>
    <w:rsid w:val="00B158E8"/>
    <w:rsid w:val="00B16019"/>
    <w:rsid w:val="00B161AD"/>
    <w:rsid w:val="00B17AB8"/>
    <w:rsid w:val="00B207A2"/>
    <w:rsid w:val="00B209E8"/>
    <w:rsid w:val="00B21DFF"/>
    <w:rsid w:val="00B2234D"/>
    <w:rsid w:val="00B22398"/>
    <w:rsid w:val="00B22E5B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27516"/>
    <w:rsid w:val="00B303F6"/>
    <w:rsid w:val="00B30835"/>
    <w:rsid w:val="00B30E40"/>
    <w:rsid w:val="00B31AB7"/>
    <w:rsid w:val="00B36EB0"/>
    <w:rsid w:val="00B40876"/>
    <w:rsid w:val="00B40ABC"/>
    <w:rsid w:val="00B40B4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E15"/>
    <w:rsid w:val="00B44F39"/>
    <w:rsid w:val="00B450A9"/>
    <w:rsid w:val="00B45294"/>
    <w:rsid w:val="00B470E3"/>
    <w:rsid w:val="00B474E2"/>
    <w:rsid w:val="00B4769D"/>
    <w:rsid w:val="00B47B28"/>
    <w:rsid w:val="00B50570"/>
    <w:rsid w:val="00B50C06"/>
    <w:rsid w:val="00B526EA"/>
    <w:rsid w:val="00B52960"/>
    <w:rsid w:val="00B53131"/>
    <w:rsid w:val="00B536B5"/>
    <w:rsid w:val="00B54BD6"/>
    <w:rsid w:val="00B55C6C"/>
    <w:rsid w:val="00B55E5B"/>
    <w:rsid w:val="00B56EFB"/>
    <w:rsid w:val="00B5752A"/>
    <w:rsid w:val="00B57C12"/>
    <w:rsid w:val="00B57FA0"/>
    <w:rsid w:val="00B60530"/>
    <w:rsid w:val="00B60608"/>
    <w:rsid w:val="00B60B49"/>
    <w:rsid w:val="00B610CC"/>
    <w:rsid w:val="00B6116C"/>
    <w:rsid w:val="00B616FE"/>
    <w:rsid w:val="00B62B77"/>
    <w:rsid w:val="00B63524"/>
    <w:rsid w:val="00B639FE"/>
    <w:rsid w:val="00B6431C"/>
    <w:rsid w:val="00B648BF"/>
    <w:rsid w:val="00B659B2"/>
    <w:rsid w:val="00B662D0"/>
    <w:rsid w:val="00B6647A"/>
    <w:rsid w:val="00B66F4A"/>
    <w:rsid w:val="00B675FC"/>
    <w:rsid w:val="00B67A2E"/>
    <w:rsid w:val="00B70ECC"/>
    <w:rsid w:val="00B70ED0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7DCC"/>
    <w:rsid w:val="00B80E12"/>
    <w:rsid w:val="00B811FE"/>
    <w:rsid w:val="00B81599"/>
    <w:rsid w:val="00B81605"/>
    <w:rsid w:val="00B81B12"/>
    <w:rsid w:val="00B82449"/>
    <w:rsid w:val="00B8280C"/>
    <w:rsid w:val="00B83778"/>
    <w:rsid w:val="00B838FE"/>
    <w:rsid w:val="00B83BD5"/>
    <w:rsid w:val="00B841F8"/>
    <w:rsid w:val="00B844D0"/>
    <w:rsid w:val="00B845DE"/>
    <w:rsid w:val="00B84F02"/>
    <w:rsid w:val="00B85294"/>
    <w:rsid w:val="00B85740"/>
    <w:rsid w:val="00B8580A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875"/>
    <w:rsid w:val="00B97F5E"/>
    <w:rsid w:val="00BA079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B8A"/>
    <w:rsid w:val="00BB113F"/>
    <w:rsid w:val="00BB1D83"/>
    <w:rsid w:val="00BB2577"/>
    <w:rsid w:val="00BB30B9"/>
    <w:rsid w:val="00BB3479"/>
    <w:rsid w:val="00BB3953"/>
    <w:rsid w:val="00BB3DE4"/>
    <w:rsid w:val="00BB4524"/>
    <w:rsid w:val="00BB45B0"/>
    <w:rsid w:val="00BB4BD3"/>
    <w:rsid w:val="00BB51A5"/>
    <w:rsid w:val="00BB694B"/>
    <w:rsid w:val="00BB6BA0"/>
    <w:rsid w:val="00BB6CBC"/>
    <w:rsid w:val="00BB70C3"/>
    <w:rsid w:val="00BB7DFF"/>
    <w:rsid w:val="00BC0894"/>
    <w:rsid w:val="00BC0FF1"/>
    <w:rsid w:val="00BC1DFA"/>
    <w:rsid w:val="00BC2664"/>
    <w:rsid w:val="00BC2DCA"/>
    <w:rsid w:val="00BC2EAB"/>
    <w:rsid w:val="00BC32E2"/>
    <w:rsid w:val="00BC32ED"/>
    <w:rsid w:val="00BC33BC"/>
    <w:rsid w:val="00BC49A3"/>
    <w:rsid w:val="00BC4CD1"/>
    <w:rsid w:val="00BC5255"/>
    <w:rsid w:val="00BC5269"/>
    <w:rsid w:val="00BC5633"/>
    <w:rsid w:val="00BC5F4D"/>
    <w:rsid w:val="00BC6C05"/>
    <w:rsid w:val="00BD0216"/>
    <w:rsid w:val="00BD029A"/>
    <w:rsid w:val="00BD031F"/>
    <w:rsid w:val="00BD035E"/>
    <w:rsid w:val="00BD0AE8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09E3"/>
    <w:rsid w:val="00BE0B99"/>
    <w:rsid w:val="00BE15F9"/>
    <w:rsid w:val="00BE16FD"/>
    <w:rsid w:val="00BE1ED7"/>
    <w:rsid w:val="00BE2095"/>
    <w:rsid w:val="00BE21A3"/>
    <w:rsid w:val="00BE5A59"/>
    <w:rsid w:val="00BE5DD8"/>
    <w:rsid w:val="00BE62C5"/>
    <w:rsid w:val="00BE6684"/>
    <w:rsid w:val="00BE743A"/>
    <w:rsid w:val="00BF06E4"/>
    <w:rsid w:val="00BF0828"/>
    <w:rsid w:val="00BF1002"/>
    <w:rsid w:val="00BF1C00"/>
    <w:rsid w:val="00BF1EA9"/>
    <w:rsid w:val="00BF2643"/>
    <w:rsid w:val="00BF2B54"/>
    <w:rsid w:val="00BF2FDE"/>
    <w:rsid w:val="00BF31C2"/>
    <w:rsid w:val="00BF4047"/>
    <w:rsid w:val="00BF4195"/>
    <w:rsid w:val="00BF4A87"/>
    <w:rsid w:val="00BF4FD9"/>
    <w:rsid w:val="00BF574A"/>
    <w:rsid w:val="00BF5AB9"/>
    <w:rsid w:val="00BF60C4"/>
    <w:rsid w:val="00BF630D"/>
    <w:rsid w:val="00BF6375"/>
    <w:rsid w:val="00C004F3"/>
    <w:rsid w:val="00C01470"/>
    <w:rsid w:val="00C016AB"/>
    <w:rsid w:val="00C024D4"/>
    <w:rsid w:val="00C0299D"/>
    <w:rsid w:val="00C02C36"/>
    <w:rsid w:val="00C0322B"/>
    <w:rsid w:val="00C03DB2"/>
    <w:rsid w:val="00C04B74"/>
    <w:rsid w:val="00C05030"/>
    <w:rsid w:val="00C05440"/>
    <w:rsid w:val="00C0653E"/>
    <w:rsid w:val="00C0680B"/>
    <w:rsid w:val="00C06A0D"/>
    <w:rsid w:val="00C11403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0E3"/>
    <w:rsid w:val="00C21536"/>
    <w:rsid w:val="00C21BFE"/>
    <w:rsid w:val="00C2208F"/>
    <w:rsid w:val="00C22DCA"/>
    <w:rsid w:val="00C230ED"/>
    <w:rsid w:val="00C23328"/>
    <w:rsid w:val="00C23D2A"/>
    <w:rsid w:val="00C23FD4"/>
    <w:rsid w:val="00C241F2"/>
    <w:rsid w:val="00C2471F"/>
    <w:rsid w:val="00C24DA3"/>
    <w:rsid w:val="00C251D4"/>
    <w:rsid w:val="00C265A4"/>
    <w:rsid w:val="00C276D8"/>
    <w:rsid w:val="00C277BD"/>
    <w:rsid w:val="00C30891"/>
    <w:rsid w:val="00C311C1"/>
    <w:rsid w:val="00C31E2E"/>
    <w:rsid w:val="00C32151"/>
    <w:rsid w:val="00C33190"/>
    <w:rsid w:val="00C3382B"/>
    <w:rsid w:val="00C33946"/>
    <w:rsid w:val="00C33B4F"/>
    <w:rsid w:val="00C33B75"/>
    <w:rsid w:val="00C33BCF"/>
    <w:rsid w:val="00C34A42"/>
    <w:rsid w:val="00C35AA8"/>
    <w:rsid w:val="00C35BEF"/>
    <w:rsid w:val="00C35FD7"/>
    <w:rsid w:val="00C36DDC"/>
    <w:rsid w:val="00C40503"/>
    <w:rsid w:val="00C41502"/>
    <w:rsid w:val="00C418B9"/>
    <w:rsid w:val="00C41B63"/>
    <w:rsid w:val="00C423B8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73F1"/>
    <w:rsid w:val="00C47D68"/>
    <w:rsid w:val="00C50089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716"/>
    <w:rsid w:val="00C65BBA"/>
    <w:rsid w:val="00C65C63"/>
    <w:rsid w:val="00C66354"/>
    <w:rsid w:val="00C701BA"/>
    <w:rsid w:val="00C703A7"/>
    <w:rsid w:val="00C70BF5"/>
    <w:rsid w:val="00C70DF6"/>
    <w:rsid w:val="00C71835"/>
    <w:rsid w:val="00C71A5F"/>
    <w:rsid w:val="00C72493"/>
    <w:rsid w:val="00C72C39"/>
    <w:rsid w:val="00C72F63"/>
    <w:rsid w:val="00C73082"/>
    <w:rsid w:val="00C731C2"/>
    <w:rsid w:val="00C733B3"/>
    <w:rsid w:val="00C73B07"/>
    <w:rsid w:val="00C73B59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25E"/>
    <w:rsid w:val="00C80431"/>
    <w:rsid w:val="00C809FC"/>
    <w:rsid w:val="00C811AE"/>
    <w:rsid w:val="00C8129C"/>
    <w:rsid w:val="00C81560"/>
    <w:rsid w:val="00C818C2"/>
    <w:rsid w:val="00C81B7F"/>
    <w:rsid w:val="00C820EE"/>
    <w:rsid w:val="00C82407"/>
    <w:rsid w:val="00C82E8F"/>
    <w:rsid w:val="00C838F9"/>
    <w:rsid w:val="00C83B7D"/>
    <w:rsid w:val="00C83C04"/>
    <w:rsid w:val="00C851D5"/>
    <w:rsid w:val="00C85353"/>
    <w:rsid w:val="00C85D9C"/>
    <w:rsid w:val="00C85FF5"/>
    <w:rsid w:val="00C86B5F"/>
    <w:rsid w:val="00C86CA7"/>
    <w:rsid w:val="00C86CDD"/>
    <w:rsid w:val="00C86D45"/>
    <w:rsid w:val="00C87446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974F2"/>
    <w:rsid w:val="00C975B7"/>
    <w:rsid w:val="00C97915"/>
    <w:rsid w:val="00CA3053"/>
    <w:rsid w:val="00CA370D"/>
    <w:rsid w:val="00CA3FCC"/>
    <w:rsid w:val="00CA4BD8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F"/>
    <w:rsid w:val="00CB416F"/>
    <w:rsid w:val="00CB4B17"/>
    <w:rsid w:val="00CB7C3C"/>
    <w:rsid w:val="00CC1257"/>
    <w:rsid w:val="00CC242A"/>
    <w:rsid w:val="00CC250C"/>
    <w:rsid w:val="00CC272E"/>
    <w:rsid w:val="00CC2788"/>
    <w:rsid w:val="00CC31C7"/>
    <w:rsid w:val="00CC347C"/>
    <w:rsid w:val="00CC3C56"/>
    <w:rsid w:val="00CC4C12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163C"/>
    <w:rsid w:val="00CD1944"/>
    <w:rsid w:val="00CD1A72"/>
    <w:rsid w:val="00CD1F26"/>
    <w:rsid w:val="00CD222C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59A0"/>
    <w:rsid w:val="00CD69C6"/>
    <w:rsid w:val="00CD6B7A"/>
    <w:rsid w:val="00CD78F5"/>
    <w:rsid w:val="00CD7918"/>
    <w:rsid w:val="00CE0296"/>
    <w:rsid w:val="00CE02D5"/>
    <w:rsid w:val="00CE0A00"/>
    <w:rsid w:val="00CE2330"/>
    <w:rsid w:val="00CE2704"/>
    <w:rsid w:val="00CE29E9"/>
    <w:rsid w:val="00CE32DD"/>
    <w:rsid w:val="00CE51B4"/>
    <w:rsid w:val="00CE619A"/>
    <w:rsid w:val="00CE620B"/>
    <w:rsid w:val="00CE66F6"/>
    <w:rsid w:val="00CE6E0A"/>
    <w:rsid w:val="00CE7681"/>
    <w:rsid w:val="00CF002E"/>
    <w:rsid w:val="00CF065D"/>
    <w:rsid w:val="00CF105E"/>
    <w:rsid w:val="00CF108F"/>
    <w:rsid w:val="00CF118C"/>
    <w:rsid w:val="00CF1611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7D7"/>
    <w:rsid w:val="00D07810"/>
    <w:rsid w:val="00D10398"/>
    <w:rsid w:val="00D1183E"/>
    <w:rsid w:val="00D118DB"/>
    <w:rsid w:val="00D1197F"/>
    <w:rsid w:val="00D12921"/>
    <w:rsid w:val="00D12B2E"/>
    <w:rsid w:val="00D13648"/>
    <w:rsid w:val="00D13D72"/>
    <w:rsid w:val="00D140FF"/>
    <w:rsid w:val="00D144FE"/>
    <w:rsid w:val="00D14C96"/>
    <w:rsid w:val="00D150A1"/>
    <w:rsid w:val="00D1543B"/>
    <w:rsid w:val="00D157C2"/>
    <w:rsid w:val="00D16407"/>
    <w:rsid w:val="00D16699"/>
    <w:rsid w:val="00D17F3C"/>
    <w:rsid w:val="00D207A5"/>
    <w:rsid w:val="00D22746"/>
    <w:rsid w:val="00D22788"/>
    <w:rsid w:val="00D231AD"/>
    <w:rsid w:val="00D23BF9"/>
    <w:rsid w:val="00D24B06"/>
    <w:rsid w:val="00D25179"/>
    <w:rsid w:val="00D2581B"/>
    <w:rsid w:val="00D25FBB"/>
    <w:rsid w:val="00D269D8"/>
    <w:rsid w:val="00D276CA"/>
    <w:rsid w:val="00D27B1A"/>
    <w:rsid w:val="00D316FE"/>
    <w:rsid w:val="00D31CD1"/>
    <w:rsid w:val="00D31E00"/>
    <w:rsid w:val="00D329AF"/>
    <w:rsid w:val="00D33064"/>
    <w:rsid w:val="00D33385"/>
    <w:rsid w:val="00D3366E"/>
    <w:rsid w:val="00D336DA"/>
    <w:rsid w:val="00D34E5E"/>
    <w:rsid w:val="00D35D6B"/>
    <w:rsid w:val="00D35FA6"/>
    <w:rsid w:val="00D36620"/>
    <w:rsid w:val="00D36D62"/>
    <w:rsid w:val="00D3745C"/>
    <w:rsid w:val="00D37ABA"/>
    <w:rsid w:val="00D37B33"/>
    <w:rsid w:val="00D37C39"/>
    <w:rsid w:val="00D40D14"/>
    <w:rsid w:val="00D4117D"/>
    <w:rsid w:val="00D41D1D"/>
    <w:rsid w:val="00D427C1"/>
    <w:rsid w:val="00D42ACF"/>
    <w:rsid w:val="00D42C7C"/>
    <w:rsid w:val="00D43890"/>
    <w:rsid w:val="00D446BA"/>
    <w:rsid w:val="00D44942"/>
    <w:rsid w:val="00D449E9"/>
    <w:rsid w:val="00D44EC9"/>
    <w:rsid w:val="00D45615"/>
    <w:rsid w:val="00D45FBB"/>
    <w:rsid w:val="00D46553"/>
    <w:rsid w:val="00D47F11"/>
    <w:rsid w:val="00D502D9"/>
    <w:rsid w:val="00D50AFB"/>
    <w:rsid w:val="00D51B10"/>
    <w:rsid w:val="00D51DA5"/>
    <w:rsid w:val="00D52248"/>
    <w:rsid w:val="00D52354"/>
    <w:rsid w:val="00D5373B"/>
    <w:rsid w:val="00D53F6D"/>
    <w:rsid w:val="00D54B60"/>
    <w:rsid w:val="00D54CF7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43F4"/>
    <w:rsid w:val="00D64515"/>
    <w:rsid w:val="00D64F29"/>
    <w:rsid w:val="00D658F8"/>
    <w:rsid w:val="00D65C54"/>
    <w:rsid w:val="00D65DCB"/>
    <w:rsid w:val="00D6608B"/>
    <w:rsid w:val="00D66946"/>
    <w:rsid w:val="00D67629"/>
    <w:rsid w:val="00D67E30"/>
    <w:rsid w:val="00D67FDB"/>
    <w:rsid w:val="00D70050"/>
    <w:rsid w:val="00D70ABB"/>
    <w:rsid w:val="00D71164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8174B"/>
    <w:rsid w:val="00D821AF"/>
    <w:rsid w:val="00D82AFA"/>
    <w:rsid w:val="00D82CF5"/>
    <w:rsid w:val="00D82DA0"/>
    <w:rsid w:val="00D82EBD"/>
    <w:rsid w:val="00D83DAF"/>
    <w:rsid w:val="00D84176"/>
    <w:rsid w:val="00D85532"/>
    <w:rsid w:val="00D85D1E"/>
    <w:rsid w:val="00D8635A"/>
    <w:rsid w:val="00D87C41"/>
    <w:rsid w:val="00D90150"/>
    <w:rsid w:val="00D901EA"/>
    <w:rsid w:val="00D902F4"/>
    <w:rsid w:val="00D90A5A"/>
    <w:rsid w:val="00D90C7C"/>
    <w:rsid w:val="00D90DB8"/>
    <w:rsid w:val="00D90F76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77D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556D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490D"/>
    <w:rsid w:val="00DB4DB1"/>
    <w:rsid w:val="00DB53B6"/>
    <w:rsid w:val="00DB5470"/>
    <w:rsid w:val="00DB5D25"/>
    <w:rsid w:val="00DB5FAE"/>
    <w:rsid w:val="00DB605C"/>
    <w:rsid w:val="00DB612A"/>
    <w:rsid w:val="00DB6386"/>
    <w:rsid w:val="00DB6A57"/>
    <w:rsid w:val="00DB7120"/>
    <w:rsid w:val="00DB7852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6B49"/>
    <w:rsid w:val="00DC7181"/>
    <w:rsid w:val="00DC7FF8"/>
    <w:rsid w:val="00DD00D7"/>
    <w:rsid w:val="00DD1420"/>
    <w:rsid w:val="00DD148A"/>
    <w:rsid w:val="00DD1E33"/>
    <w:rsid w:val="00DD2677"/>
    <w:rsid w:val="00DD2CCD"/>
    <w:rsid w:val="00DD2FA7"/>
    <w:rsid w:val="00DD3357"/>
    <w:rsid w:val="00DD46E5"/>
    <w:rsid w:val="00DD5410"/>
    <w:rsid w:val="00DD5A9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6B30"/>
    <w:rsid w:val="00DE6E6A"/>
    <w:rsid w:val="00DE708F"/>
    <w:rsid w:val="00DF0B6D"/>
    <w:rsid w:val="00DF198B"/>
    <w:rsid w:val="00DF1FB6"/>
    <w:rsid w:val="00DF2134"/>
    <w:rsid w:val="00DF3250"/>
    <w:rsid w:val="00DF38DD"/>
    <w:rsid w:val="00DF4330"/>
    <w:rsid w:val="00DF4E7E"/>
    <w:rsid w:val="00DF5F1E"/>
    <w:rsid w:val="00E009F2"/>
    <w:rsid w:val="00E010F2"/>
    <w:rsid w:val="00E01233"/>
    <w:rsid w:val="00E01520"/>
    <w:rsid w:val="00E01561"/>
    <w:rsid w:val="00E01AE4"/>
    <w:rsid w:val="00E02436"/>
    <w:rsid w:val="00E03239"/>
    <w:rsid w:val="00E03DBA"/>
    <w:rsid w:val="00E04287"/>
    <w:rsid w:val="00E0445D"/>
    <w:rsid w:val="00E04724"/>
    <w:rsid w:val="00E04BD2"/>
    <w:rsid w:val="00E04E04"/>
    <w:rsid w:val="00E053DD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ED3"/>
    <w:rsid w:val="00E151FB"/>
    <w:rsid w:val="00E16068"/>
    <w:rsid w:val="00E16296"/>
    <w:rsid w:val="00E16E2A"/>
    <w:rsid w:val="00E17DF5"/>
    <w:rsid w:val="00E20BBA"/>
    <w:rsid w:val="00E21E8B"/>
    <w:rsid w:val="00E224EF"/>
    <w:rsid w:val="00E22B31"/>
    <w:rsid w:val="00E231CB"/>
    <w:rsid w:val="00E234A2"/>
    <w:rsid w:val="00E23CC3"/>
    <w:rsid w:val="00E23DEA"/>
    <w:rsid w:val="00E243BF"/>
    <w:rsid w:val="00E24580"/>
    <w:rsid w:val="00E24CD4"/>
    <w:rsid w:val="00E24FA3"/>
    <w:rsid w:val="00E250B7"/>
    <w:rsid w:val="00E258E7"/>
    <w:rsid w:val="00E25A85"/>
    <w:rsid w:val="00E25F0C"/>
    <w:rsid w:val="00E2664D"/>
    <w:rsid w:val="00E268C8"/>
    <w:rsid w:val="00E26B3E"/>
    <w:rsid w:val="00E27515"/>
    <w:rsid w:val="00E278AE"/>
    <w:rsid w:val="00E309CF"/>
    <w:rsid w:val="00E309E6"/>
    <w:rsid w:val="00E317BD"/>
    <w:rsid w:val="00E32626"/>
    <w:rsid w:val="00E326D6"/>
    <w:rsid w:val="00E3287C"/>
    <w:rsid w:val="00E32A85"/>
    <w:rsid w:val="00E338F1"/>
    <w:rsid w:val="00E33BD9"/>
    <w:rsid w:val="00E34DA6"/>
    <w:rsid w:val="00E35837"/>
    <w:rsid w:val="00E359A3"/>
    <w:rsid w:val="00E3638B"/>
    <w:rsid w:val="00E3687D"/>
    <w:rsid w:val="00E3696C"/>
    <w:rsid w:val="00E371D9"/>
    <w:rsid w:val="00E3761D"/>
    <w:rsid w:val="00E404CB"/>
    <w:rsid w:val="00E404F2"/>
    <w:rsid w:val="00E40619"/>
    <w:rsid w:val="00E40D12"/>
    <w:rsid w:val="00E41A29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29"/>
    <w:rsid w:val="00E47E4B"/>
    <w:rsid w:val="00E50146"/>
    <w:rsid w:val="00E507EC"/>
    <w:rsid w:val="00E50822"/>
    <w:rsid w:val="00E51569"/>
    <w:rsid w:val="00E524B4"/>
    <w:rsid w:val="00E533D0"/>
    <w:rsid w:val="00E53455"/>
    <w:rsid w:val="00E534A5"/>
    <w:rsid w:val="00E538A3"/>
    <w:rsid w:val="00E55125"/>
    <w:rsid w:val="00E554EE"/>
    <w:rsid w:val="00E5554A"/>
    <w:rsid w:val="00E55570"/>
    <w:rsid w:val="00E55AA3"/>
    <w:rsid w:val="00E563C3"/>
    <w:rsid w:val="00E56578"/>
    <w:rsid w:val="00E56655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7952"/>
    <w:rsid w:val="00E70ADF"/>
    <w:rsid w:val="00E70D38"/>
    <w:rsid w:val="00E7205A"/>
    <w:rsid w:val="00E727D3"/>
    <w:rsid w:val="00E72AEA"/>
    <w:rsid w:val="00E73619"/>
    <w:rsid w:val="00E7435C"/>
    <w:rsid w:val="00E744B9"/>
    <w:rsid w:val="00E74C99"/>
    <w:rsid w:val="00E75B26"/>
    <w:rsid w:val="00E75CD0"/>
    <w:rsid w:val="00E767C6"/>
    <w:rsid w:val="00E7684B"/>
    <w:rsid w:val="00E816EE"/>
    <w:rsid w:val="00E821B1"/>
    <w:rsid w:val="00E82719"/>
    <w:rsid w:val="00E82762"/>
    <w:rsid w:val="00E8291F"/>
    <w:rsid w:val="00E8335A"/>
    <w:rsid w:val="00E83509"/>
    <w:rsid w:val="00E83BA2"/>
    <w:rsid w:val="00E84003"/>
    <w:rsid w:val="00E8450E"/>
    <w:rsid w:val="00E8575C"/>
    <w:rsid w:val="00E8581F"/>
    <w:rsid w:val="00E85DC5"/>
    <w:rsid w:val="00E8689A"/>
    <w:rsid w:val="00E86A30"/>
    <w:rsid w:val="00E900BF"/>
    <w:rsid w:val="00E90E1E"/>
    <w:rsid w:val="00E9143E"/>
    <w:rsid w:val="00E92B2D"/>
    <w:rsid w:val="00E92B7F"/>
    <w:rsid w:val="00E92F8C"/>
    <w:rsid w:val="00E963B0"/>
    <w:rsid w:val="00E96A52"/>
    <w:rsid w:val="00E96E67"/>
    <w:rsid w:val="00E96E8B"/>
    <w:rsid w:val="00E971CE"/>
    <w:rsid w:val="00E97DD0"/>
    <w:rsid w:val="00EA0313"/>
    <w:rsid w:val="00EA0CB5"/>
    <w:rsid w:val="00EA0E46"/>
    <w:rsid w:val="00EA18B9"/>
    <w:rsid w:val="00EA23E8"/>
    <w:rsid w:val="00EA25CF"/>
    <w:rsid w:val="00EA2EE2"/>
    <w:rsid w:val="00EA3BB8"/>
    <w:rsid w:val="00EA4EA3"/>
    <w:rsid w:val="00EA5185"/>
    <w:rsid w:val="00EA6103"/>
    <w:rsid w:val="00EA6637"/>
    <w:rsid w:val="00EA6DFA"/>
    <w:rsid w:val="00EA7567"/>
    <w:rsid w:val="00EA7FEB"/>
    <w:rsid w:val="00EB04B7"/>
    <w:rsid w:val="00EB0881"/>
    <w:rsid w:val="00EB0A56"/>
    <w:rsid w:val="00EB1F21"/>
    <w:rsid w:val="00EB2187"/>
    <w:rsid w:val="00EB3277"/>
    <w:rsid w:val="00EB39CC"/>
    <w:rsid w:val="00EB41D9"/>
    <w:rsid w:val="00EB4847"/>
    <w:rsid w:val="00EB50F4"/>
    <w:rsid w:val="00EB5F93"/>
    <w:rsid w:val="00EB6729"/>
    <w:rsid w:val="00EB6CEA"/>
    <w:rsid w:val="00EB7155"/>
    <w:rsid w:val="00EC03A1"/>
    <w:rsid w:val="00EC08B5"/>
    <w:rsid w:val="00EC09AB"/>
    <w:rsid w:val="00EC0F84"/>
    <w:rsid w:val="00EC1273"/>
    <w:rsid w:val="00EC1571"/>
    <w:rsid w:val="00EC1F04"/>
    <w:rsid w:val="00EC38B3"/>
    <w:rsid w:val="00EC3A7A"/>
    <w:rsid w:val="00EC3C74"/>
    <w:rsid w:val="00EC3DAF"/>
    <w:rsid w:val="00EC4B35"/>
    <w:rsid w:val="00EC610B"/>
    <w:rsid w:val="00EC632B"/>
    <w:rsid w:val="00EC6E43"/>
    <w:rsid w:val="00ED053A"/>
    <w:rsid w:val="00ED104D"/>
    <w:rsid w:val="00ED2653"/>
    <w:rsid w:val="00ED3A24"/>
    <w:rsid w:val="00ED4CD5"/>
    <w:rsid w:val="00ED4CE1"/>
    <w:rsid w:val="00ED534F"/>
    <w:rsid w:val="00ED5B41"/>
    <w:rsid w:val="00ED5DA7"/>
    <w:rsid w:val="00ED67B8"/>
    <w:rsid w:val="00ED6C65"/>
    <w:rsid w:val="00ED6CD0"/>
    <w:rsid w:val="00ED75F3"/>
    <w:rsid w:val="00ED7DC1"/>
    <w:rsid w:val="00EE03F3"/>
    <w:rsid w:val="00EE0618"/>
    <w:rsid w:val="00EE0669"/>
    <w:rsid w:val="00EE09B0"/>
    <w:rsid w:val="00EE0C7D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14EF"/>
    <w:rsid w:val="00EF1BE9"/>
    <w:rsid w:val="00EF2718"/>
    <w:rsid w:val="00EF2FF0"/>
    <w:rsid w:val="00EF3A05"/>
    <w:rsid w:val="00EF3AA2"/>
    <w:rsid w:val="00EF44C5"/>
    <w:rsid w:val="00EF5179"/>
    <w:rsid w:val="00EF54E2"/>
    <w:rsid w:val="00EF631E"/>
    <w:rsid w:val="00EF6A54"/>
    <w:rsid w:val="00EF6F30"/>
    <w:rsid w:val="00EF77CE"/>
    <w:rsid w:val="00F012BD"/>
    <w:rsid w:val="00F012D2"/>
    <w:rsid w:val="00F0131D"/>
    <w:rsid w:val="00F01BBD"/>
    <w:rsid w:val="00F01C6D"/>
    <w:rsid w:val="00F01CFB"/>
    <w:rsid w:val="00F01DD3"/>
    <w:rsid w:val="00F02435"/>
    <w:rsid w:val="00F0272A"/>
    <w:rsid w:val="00F02A55"/>
    <w:rsid w:val="00F03071"/>
    <w:rsid w:val="00F032B6"/>
    <w:rsid w:val="00F03496"/>
    <w:rsid w:val="00F038A0"/>
    <w:rsid w:val="00F039D5"/>
    <w:rsid w:val="00F03DF0"/>
    <w:rsid w:val="00F04784"/>
    <w:rsid w:val="00F05343"/>
    <w:rsid w:val="00F05DD1"/>
    <w:rsid w:val="00F05F2A"/>
    <w:rsid w:val="00F06DD2"/>
    <w:rsid w:val="00F07298"/>
    <w:rsid w:val="00F076A4"/>
    <w:rsid w:val="00F07A01"/>
    <w:rsid w:val="00F07DA1"/>
    <w:rsid w:val="00F07DBE"/>
    <w:rsid w:val="00F10DD8"/>
    <w:rsid w:val="00F11013"/>
    <w:rsid w:val="00F118E7"/>
    <w:rsid w:val="00F11F1A"/>
    <w:rsid w:val="00F12039"/>
    <w:rsid w:val="00F12784"/>
    <w:rsid w:val="00F12D34"/>
    <w:rsid w:val="00F12D70"/>
    <w:rsid w:val="00F12EC1"/>
    <w:rsid w:val="00F15B77"/>
    <w:rsid w:val="00F161A9"/>
    <w:rsid w:val="00F16251"/>
    <w:rsid w:val="00F1637A"/>
    <w:rsid w:val="00F1642C"/>
    <w:rsid w:val="00F168A2"/>
    <w:rsid w:val="00F169C5"/>
    <w:rsid w:val="00F1725B"/>
    <w:rsid w:val="00F2069F"/>
    <w:rsid w:val="00F20E04"/>
    <w:rsid w:val="00F21589"/>
    <w:rsid w:val="00F224F2"/>
    <w:rsid w:val="00F22DCF"/>
    <w:rsid w:val="00F23579"/>
    <w:rsid w:val="00F23C71"/>
    <w:rsid w:val="00F23E83"/>
    <w:rsid w:val="00F2446A"/>
    <w:rsid w:val="00F24F21"/>
    <w:rsid w:val="00F2625D"/>
    <w:rsid w:val="00F26333"/>
    <w:rsid w:val="00F266F2"/>
    <w:rsid w:val="00F26A6A"/>
    <w:rsid w:val="00F26E71"/>
    <w:rsid w:val="00F2764D"/>
    <w:rsid w:val="00F2774B"/>
    <w:rsid w:val="00F27F93"/>
    <w:rsid w:val="00F27FAC"/>
    <w:rsid w:val="00F30561"/>
    <w:rsid w:val="00F31F94"/>
    <w:rsid w:val="00F33282"/>
    <w:rsid w:val="00F34190"/>
    <w:rsid w:val="00F34B5C"/>
    <w:rsid w:val="00F34D69"/>
    <w:rsid w:val="00F35E54"/>
    <w:rsid w:val="00F36083"/>
    <w:rsid w:val="00F3716F"/>
    <w:rsid w:val="00F37B54"/>
    <w:rsid w:val="00F37C86"/>
    <w:rsid w:val="00F403AE"/>
    <w:rsid w:val="00F41185"/>
    <w:rsid w:val="00F4127C"/>
    <w:rsid w:val="00F4162B"/>
    <w:rsid w:val="00F41949"/>
    <w:rsid w:val="00F41B7C"/>
    <w:rsid w:val="00F421A6"/>
    <w:rsid w:val="00F42E36"/>
    <w:rsid w:val="00F4371B"/>
    <w:rsid w:val="00F43C88"/>
    <w:rsid w:val="00F4448C"/>
    <w:rsid w:val="00F45DF2"/>
    <w:rsid w:val="00F47205"/>
    <w:rsid w:val="00F50196"/>
    <w:rsid w:val="00F508D5"/>
    <w:rsid w:val="00F50B79"/>
    <w:rsid w:val="00F50BCC"/>
    <w:rsid w:val="00F50E5F"/>
    <w:rsid w:val="00F5181E"/>
    <w:rsid w:val="00F51ED9"/>
    <w:rsid w:val="00F52927"/>
    <w:rsid w:val="00F52EF1"/>
    <w:rsid w:val="00F54151"/>
    <w:rsid w:val="00F54409"/>
    <w:rsid w:val="00F544FF"/>
    <w:rsid w:val="00F54B73"/>
    <w:rsid w:val="00F56A8A"/>
    <w:rsid w:val="00F6089F"/>
    <w:rsid w:val="00F60B08"/>
    <w:rsid w:val="00F618EB"/>
    <w:rsid w:val="00F61F54"/>
    <w:rsid w:val="00F620D9"/>
    <w:rsid w:val="00F62201"/>
    <w:rsid w:val="00F62D8E"/>
    <w:rsid w:val="00F640A4"/>
    <w:rsid w:val="00F64127"/>
    <w:rsid w:val="00F643BD"/>
    <w:rsid w:val="00F65113"/>
    <w:rsid w:val="00F65B4F"/>
    <w:rsid w:val="00F660F2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81"/>
    <w:rsid w:val="00F70F0B"/>
    <w:rsid w:val="00F716B7"/>
    <w:rsid w:val="00F71910"/>
    <w:rsid w:val="00F7215A"/>
    <w:rsid w:val="00F736D8"/>
    <w:rsid w:val="00F74299"/>
    <w:rsid w:val="00F74429"/>
    <w:rsid w:val="00F74EF1"/>
    <w:rsid w:val="00F7687F"/>
    <w:rsid w:val="00F76A75"/>
    <w:rsid w:val="00F76E88"/>
    <w:rsid w:val="00F771EC"/>
    <w:rsid w:val="00F77293"/>
    <w:rsid w:val="00F773FC"/>
    <w:rsid w:val="00F80B80"/>
    <w:rsid w:val="00F80FD7"/>
    <w:rsid w:val="00F82AE2"/>
    <w:rsid w:val="00F82C69"/>
    <w:rsid w:val="00F83A8E"/>
    <w:rsid w:val="00F8412A"/>
    <w:rsid w:val="00F84C10"/>
    <w:rsid w:val="00F84CE1"/>
    <w:rsid w:val="00F84D38"/>
    <w:rsid w:val="00F85893"/>
    <w:rsid w:val="00F85F33"/>
    <w:rsid w:val="00F86B76"/>
    <w:rsid w:val="00F86C65"/>
    <w:rsid w:val="00F86D2B"/>
    <w:rsid w:val="00F86D8B"/>
    <w:rsid w:val="00F87B7C"/>
    <w:rsid w:val="00F87EA3"/>
    <w:rsid w:val="00F902C6"/>
    <w:rsid w:val="00F90668"/>
    <w:rsid w:val="00F90D06"/>
    <w:rsid w:val="00F9168F"/>
    <w:rsid w:val="00F91EA3"/>
    <w:rsid w:val="00F925D0"/>
    <w:rsid w:val="00F930C7"/>
    <w:rsid w:val="00F93B23"/>
    <w:rsid w:val="00F94E0B"/>
    <w:rsid w:val="00F957FE"/>
    <w:rsid w:val="00F964D9"/>
    <w:rsid w:val="00F968AE"/>
    <w:rsid w:val="00F96E4B"/>
    <w:rsid w:val="00F97A54"/>
    <w:rsid w:val="00F97D54"/>
    <w:rsid w:val="00F97F80"/>
    <w:rsid w:val="00FA0627"/>
    <w:rsid w:val="00FA22C9"/>
    <w:rsid w:val="00FA32CD"/>
    <w:rsid w:val="00FA39A8"/>
    <w:rsid w:val="00FA4BEB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B0C57"/>
    <w:rsid w:val="00FB0D42"/>
    <w:rsid w:val="00FB1B05"/>
    <w:rsid w:val="00FB1F2A"/>
    <w:rsid w:val="00FB2671"/>
    <w:rsid w:val="00FB2A51"/>
    <w:rsid w:val="00FB5EEF"/>
    <w:rsid w:val="00FB75E8"/>
    <w:rsid w:val="00FB7834"/>
    <w:rsid w:val="00FB7A37"/>
    <w:rsid w:val="00FB7FC9"/>
    <w:rsid w:val="00FC04F1"/>
    <w:rsid w:val="00FC0965"/>
    <w:rsid w:val="00FC0BD0"/>
    <w:rsid w:val="00FC11B7"/>
    <w:rsid w:val="00FC1328"/>
    <w:rsid w:val="00FC142F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BE7"/>
    <w:rsid w:val="00FC7062"/>
    <w:rsid w:val="00FC7191"/>
    <w:rsid w:val="00FC726B"/>
    <w:rsid w:val="00FC761A"/>
    <w:rsid w:val="00FD0824"/>
    <w:rsid w:val="00FD21E1"/>
    <w:rsid w:val="00FD2245"/>
    <w:rsid w:val="00FD230A"/>
    <w:rsid w:val="00FD2CF6"/>
    <w:rsid w:val="00FD36BE"/>
    <w:rsid w:val="00FD48AE"/>
    <w:rsid w:val="00FD55B9"/>
    <w:rsid w:val="00FD5BB5"/>
    <w:rsid w:val="00FD61D6"/>
    <w:rsid w:val="00FD623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F0A65"/>
    <w:rsid w:val="00FF0F71"/>
    <w:rsid w:val="00FF11B6"/>
    <w:rsid w:val="00FF1365"/>
    <w:rsid w:val="00FF1BD7"/>
    <w:rsid w:val="00FF30BF"/>
    <w:rsid w:val="00FF4ACC"/>
    <w:rsid w:val="00FF4C1C"/>
    <w:rsid w:val="00FF4D36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F3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06F76-8A40-4048-BFB7-7775303D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7595</Words>
  <Characters>43298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Олеся Вихрева</cp:lastModifiedBy>
  <cp:revision>4</cp:revision>
  <cp:lastPrinted>2020-10-08T08:04:00Z</cp:lastPrinted>
  <dcterms:created xsi:type="dcterms:W3CDTF">2021-02-04T11:39:00Z</dcterms:created>
  <dcterms:modified xsi:type="dcterms:W3CDTF">2021-02-04T12:38:00Z</dcterms:modified>
</cp:coreProperties>
</file>