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F5" w:rsidRDefault="007B725F" w:rsidP="00913FF5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6028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19513041" r:id="rId9"/>
        </w:pict>
      </w:r>
    </w:p>
    <w:p w:rsidR="00913FF5" w:rsidRPr="00CF3F1C" w:rsidRDefault="00913FF5" w:rsidP="00913FF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13FF5" w:rsidRPr="00CF3F1C" w:rsidRDefault="00913FF5" w:rsidP="00913FF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913FF5" w:rsidRPr="00CF3F1C" w:rsidRDefault="00913FF5" w:rsidP="00913FF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913FF5" w:rsidRPr="00CF3F1C" w:rsidTr="002F4C90">
        <w:trPr>
          <w:trHeight w:val="330"/>
        </w:trPr>
        <w:tc>
          <w:tcPr>
            <w:tcW w:w="4799" w:type="dxa"/>
          </w:tcPr>
          <w:p w:rsidR="00913FF5" w:rsidRPr="00CF3F1C" w:rsidRDefault="00913FF5" w:rsidP="00465455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913FF5" w:rsidRPr="00CF3F1C" w:rsidRDefault="00913FF5" w:rsidP="00465455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465455" w:rsidRDefault="008446E5" w:rsidP="00465455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D7EDF0" wp14:editId="3FCFFABC">
                <wp:simplePos x="0" y="0"/>
                <wp:positionH relativeFrom="column">
                  <wp:posOffset>3768725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75pt,5pt" to="296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t6/07tsAAAAJAQAADwAAAGRycy9kb3ducmV2&#10;LnhtbEyPzU7DMBCE70i8g7VI3OimaYMgxKkQP3coQYKbGy9JRLwOsZuGt2dRD3DcmU+zM8Vmdr2a&#10;aAydZw3LRQKKuPa240ZD9fJ4cQUqRMPW9J5JwzcF2JSnJ4XJrT/wM03b2CgJ4ZAbDW2MQ44Y6pac&#10;CQs/EIv34Udnopxjg3Y0Bwl3PaZJconOdCwfWjPQXUv153bvNKy+3p+w4votxek+e31YVsMaK63P&#10;z+bbG1CR5vgHw299qQ6ldNr5Pdugeg3Z9SoTVIxENglwFHaSnq4BywL/Lyh/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Lev9O7bAAAACQ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E23491" wp14:editId="400782B5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CrorRQ3QAAAAgBAAAPAAAA&#10;ZHJzL2Rvd25yZXYueG1sTI9BT4NAEIXvJv6HzZh4axesNpQyNMboxXgBe9DbFqYskd2l7FLw3zvG&#10;Qz1NXt7Lm+9lu9l04kyDb51FiJcRCLKVq1vbIOzfXxYJCB+UrVXnLCF8k4ddfn2VqbR2ky3oXIZG&#10;cIn1qULQIfSplL7SZJRfup4se0c3GBVYDo2sBzVxuenkXRStpVGt5Q9a9fSkqfoqR4Pwenrz+/t1&#10;8Vx8nJJy+jyOunGEeHszP25BBJrDJQy/+IwOOTMd3GhrLzqERbKKOYqw4cP+nz4grOIHkHkm/w/I&#10;fwA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CrorRQ3QAAAAgBAAAPAAAAAAAAAAAA&#10;AAAAAFYEAABkcnMvZG93bnJldi54bWxQSwUGAAAAAAQABADzAAAAYA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2E2009" wp14:editId="338FE1A5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 w:rsidR="00465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D051D5" wp14:editId="1FE01885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465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196C5F" wp14:editId="315F7259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465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B28125" wp14:editId="1C1146DB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="00465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AA0F9B" wp14:editId="25259756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 w:rsidR="004654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019C8B" wp14:editId="26DF4FC6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913FF5" w:rsidRPr="00CF3F1C" w:rsidTr="00CF3F1C">
        <w:tc>
          <w:tcPr>
            <w:tcW w:w="7338" w:type="dxa"/>
          </w:tcPr>
          <w:p w:rsidR="00411DB1" w:rsidRDefault="00411DB1" w:rsidP="00411DB1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 внесении изменени</w:t>
            </w:r>
            <w:r w:rsidR="008446E5">
              <w:rPr>
                <w:b/>
                <w:szCs w:val="24"/>
              </w:rPr>
              <w:t>я</w:t>
            </w:r>
            <w:r>
              <w:rPr>
                <w:b/>
                <w:szCs w:val="24"/>
              </w:rPr>
              <w:t xml:space="preserve"> </w:t>
            </w:r>
            <w:r w:rsidRPr="00411DB1">
              <w:rPr>
                <w:b/>
                <w:szCs w:val="24"/>
              </w:rPr>
              <w:t>в постановлени</w:t>
            </w:r>
            <w:r w:rsidR="00591E97">
              <w:rPr>
                <w:b/>
                <w:szCs w:val="24"/>
              </w:rPr>
              <w:t>е</w:t>
            </w:r>
            <w:r w:rsidRPr="00411DB1">
              <w:rPr>
                <w:b/>
                <w:szCs w:val="24"/>
              </w:rPr>
              <w:t xml:space="preserve"> </w:t>
            </w:r>
          </w:p>
          <w:p w:rsidR="00591E97" w:rsidRDefault="00411DB1" w:rsidP="00591E97">
            <w:pPr>
              <w:pStyle w:val="1"/>
              <w:rPr>
                <w:b/>
                <w:szCs w:val="24"/>
              </w:rPr>
            </w:pPr>
            <w:r w:rsidRPr="00411DB1">
              <w:rPr>
                <w:b/>
                <w:szCs w:val="24"/>
              </w:rPr>
              <w:t>Правительства Санкт-П</w:t>
            </w:r>
            <w:r>
              <w:rPr>
                <w:b/>
                <w:szCs w:val="24"/>
              </w:rPr>
              <w:t xml:space="preserve">етербурга </w:t>
            </w:r>
          </w:p>
          <w:p w:rsidR="002105F4" w:rsidRDefault="00411DB1" w:rsidP="00591E97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от 28.04.2004 № 650</w:t>
            </w:r>
          </w:p>
          <w:p w:rsidR="00591E97" w:rsidRPr="00411DB1" w:rsidRDefault="00591E97" w:rsidP="00591E97">
            <w:pPr>
              <w:pStyle w:val="1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913FF5" w:rsidRPr="00CF3F1C" w:rsidRDefault="00913FF5" w:rsidP="00CF3F1C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0A14F9" w:rsidRPr="00CF3F1C" w:rsidRDefault="00CF3F1C" w:rsidP="003563B5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Правительство Санкт-Петербурга</w:t>
      </w:r>
    </w:p>
    <w:p w:rsidR="000A14F9" w:rsidRPr="00CF3F1C" w:rsidRDefault="000A14F9" w:rsidP="003563B5">
      <w:pPr>
        <w:rPr>
          <w:sz w:val="24"/>
          <w:szCs w:val="24"/>
        </w:rPr>
      </w:pPr>
    </w:p>
    <w:p w:rsidR="000A14F9" w:rsidRPr="00CC3B41" w:rsidRDefault="000A14F9" w:rsidP="003563B5">
      <w:pPr>
        <w:rPr>
          <w:rFonts w:eastAsia="Times New Roman"/>
          <w:b/>
          <w:bCs/>
          <w:sz w:val="24"/>
          <w:szCs w:val="24"/>
          <w:lang w:eastAsia="ru-RU"/>
        </w:rPr>
      </w:pPr>
      <w:r w:rsidRPr="00CC3B41">
        <w:rPr>
          <w:rFonts w:eastAsia="Times New Roman"/>
          <w:b/>
          <w:bCs/>
          <w:sz w:val="24"/>
          <w:szCs w:val="24"/>
          <w:lang w:eastAsia="ru-RU"/>
        </w:rPr>
        <w:t>ПОСТАНОВЛЯЕТ:</w:t>
      </w:r>
    </w:p>
    <w:p w:rsidR="003563B5" w:rsidRPr="00CF3F1C" w:rsidRDefault="003563B5" w:rsidP="003563B5">
      <w:pPr>
        <w:rPr>
          <w:sz w:val="24"/>
          <w:szCs w:val="24"/>
          <w:lang w:eastAsia="ru-RU"/>
        </w:rPr>
      </w:pPr>
    </w:p>
    <w:p w:rsidR="00F01028" w:rsidRDefault="00B76DDF" w:rsidP="00F01028">
      <w:pPr>
        <w:rPr>
          <w:sz w:val="24"/>
          <w:szCs w:val="24"/>
          <w:lang w:eastAsia="ru-RU"/>
        </w:rPr>
      </w:pPr>
      <w:r w:rsidRPr="00B76DDF">
        <w:rPr>
          <w:sz w:val="24"/>
          <w:szCs w:val="24"/>
          <w:lang w:eastAsia="ru-RU"/>
        </w:rPr>
        <w:t xml:space="preserve">1. Внести </w:t>
      </w:r>
      <w:r w:rsidR="008446E5">
        <w:rPr>
          <w:sz w:val="24"/>
          <w:szCs w:val="24"/>
          <w:lang w:eastAsia="ru-RU"/>
        </w:rPr>
        <w:t xml:space="preserve">изменение </w:t>
      </w:r>
      <w:r w:rsidRPr="00B76DDF">
        <w:rPr>
          <w:sz w:val="24"/>
          <w:szCs w:val="24"/>
          <w:lang w:eastAsia="ru-RU"/>
        </w:rPr>
        <w:t xml:space="preserve">в Положение о Комитете по строительству, утвержденное постановлением Правительства Санкт-Петербурга от 28.04.2004 </w:t>
      </w:r>
      <w:r w:rsidR="001F5CD1">
        <w:rPr>
          <w:sz w:val="24"/>
          <w:szCs w:val="24"/>
          <w:lang w:eastAsia="ru-RU"/>
        </w:rPr>
        <w:t>№</w:t>
      </w:r>
      <w:r w:rsidRPr="00B76DDF">
        <w:rPr>
          <w:sz w:val="24"/>
          <w:szCs w:val="24"/>
          <w:lang w:eastAsia="ru-RU"/>
        </w:rPr>
        <w:t xml:space="preserve"> 650 </w:t>
      </w:r>
      <w:r w:rsidR="006C2115">
        <w:rPr>
          <w:sz w:val="24"/>
          <w:szCs w:val="24"/>
          <w:lang w:eastAsia="ru-RU"/>
        </w:rPr>
        <w:t>«</w:t>
      </w:r>
      <w:r w:rsidRPr="00B76DDF">
        <w:rPr>
          <w:sz w:val="24"/>
          <w:szCs w:val="24"/>
          <w:lang w:eastAsia="ru-RU"/>
        </w:rPr>
        <w:t>О Комитете по строительству</w:t>
      </w:r>
      <w:r w:rsidR="006C2115">
        <w:rPr>
          <w:sz w:val="24"/>
          <w:szCs w:val="24"/>
          <w:lang w:eastAsia="ru-RU"/>
        </w:rPr>
        <w:t>»</w:t>
      </w:r>
      <w:r w:rsidRPr="00B76DDF">
        <w:rPr>
          <w:sz w:val="24"/>
          <w:szCs w:val="24"/>
          <w:lang w:eastAsia="ru-RU"/>
        </w:rPr>
        <w:t xml:space="preserve">, </w:t>
      </w:r>
      <w:r w:rsidR="008446E5">
        <w:rPr>
          <w:sz w:val="24"/>
          <w:szCs w:val="24"/>
          <w:lang w:eastAsia="ru-RU"/>
        </w:rPr>
        <w:t>дополнив его</w:t>
      </w:r>
      <w:r w:rsidR="00CC3B41" w:rsidRPr="00CC3B41">
        <w:rPr>
          <w:sz w:val="24"/>
          <w:szCs w:val="24"/>
          <w:lang w:eastAsia="ru-RU"/>
        </w:rPr>
        <w:t xml:space="preserve"> пунктом 3.</w:t>
      </w:r>
      <w:r w:rsidR="00CC3B41">
        <w:rPr>
          <w:sz w:val="24"/>
          <w:szCs w:val="24"/>
          <w:lang w:eastAsia="ru-RU"/>
        </w:rPr>
        <w:t>24</w:t>
      </w:r>
      <w:r w:rsidR="00C2339E">
        <w:rPr>
          <w:sz w:val="24"/>
          <w:szCs w:val="24"/>
          <w:lang w:eastAsia="ru-RU"/>
        </w:rPr>
        <w:t>.4</w:t>
      </w:r>
      <w:r w:rsidR="00CC3B41" w:rsidRPr="00CC3B41">
        <w:rPr>
          <w:sz w:val="24"/>
          <w:szCs w:val="24"/>
          <w:lang w:eastAsia="ru-RU"/>
        </w:rPr>
        <w:t xml:space="preserve"> следующего содержания:</w:t>
      </w:r>
    </w:p>
    <w:p w:rsidR="00F822A5" w:rsidRDefault="00C2339E" w:rsidP="00F01028">
      <w:pPr>
        <w:rPr>
          <w:sz w:val="24"/>
          <w:szCs w:val="24"/>
          <w:lang w:eastAsia="ru-RU"/>
        </w:rPr>
      </w:pPr>
      <w:r w:rsidRPr="00C2339E">
        <w:rPr>
          <w:sz w:val="24"/>
          <w:szCs w:val="24"/>
          <w:lang w:eastAsia="ru-RU"/>
        </w:rPr>
        <w:t xml:space="preserve">«3.24.4. Выполнение работ по уничтожению </w:t>
      </w:r>
      <w:r w:rsidR="004F6156">
        <w:rPr>
          <w:sz w:val="24"/>
          <w:szCs w:val="24"/>
          <w:lang w:eastAsia="ru-RU"/>
        </w:rPr>
        <w:t>в соответствии с Законом</w:t>
      </w:r>
      <w:r w:rsidR="004F6156" w:rsidRPr="004F6156">
        <w:rPr>
          <w:sz w:val="24"/>
          <w:szCs w:val="24"/>
          <w:lang w:eastAsia="ru-RU"/>
        </w:rPr>
        <w:t xml:space="preserve"> Санкт-Петербурга от 29.06.2011 </w:t>
      </w:r>
      <w:r w:rsidR="004F6156">
        <w:rPr>
          <w:sz w:val="24"/>
          <w:szCs w:val="24"/>
          <w:lang w:eastAsia="ru-RU"/>
        </w:rPr>
        <w:t>№</w:t>
      </w:r>
      <w:r w:rsidR="004F6156" w:rsidRPr="004F6156">
        <w:rPr>
          <w:sz w:val="24"/>
          <w:szCs w:val="24"/>
          <w:lang w:eastAsia="ru-RU"/>
        </w:rPr>
        <w:t xml:space="preserve"> 463-87 </w:t>
      </w:r>
      <w:r w:rsidR="004F6156">
        <w:rPr>
          <w:sz w:val="24"/>
          <w:szCs w:val="24"/>
          <w:lang w:eastAsia="ru-RU"/>
        </w:rPr>
        <w:t>«</w:t>
      </w:r>
      <w:r w:rsidR="004F6156" w:rsidRPr="004F6156">
        <w:rPr>
          <w:sz w:val="24"/>
          <w:szCs w:val="24"/>
          <w:lang w:eastAsia="ru-RU"/>
        </w:rPr>
        <w:t>О порядке уничтожения имущества, находящегося в государственной собственности Санкт-Петербурга</w:t>
      </w:r>
      <w:r w:rsidR="004F6156">
        <w:rPr>
          <w:sz w:val="24"/>
          <w:szCs w:val="24"/>
          <w:lang w:eastAsia="ru-RU"/>
        </w:rPr>
        <w:t xml:space="preserve">» </w:t>
      </w:r>
      <w:r w:rsidRPr="00C2339E">
        <w:rPr>
          <w:sz w:val="24"/>
          <w:szCs w:val="24"/>
          <w:lang w:eastAsia="ru-RU"/>
        </w:rPr>
        <w:t xml:space="preserve">нежилых зданий, </w:t>
      </w:r>
      <w:r w:rsidR="00F01028">
        <w:rPr>
          <w:sz w:val="24"/>
          <w:szCs w:val="24"/>
        </w:rPr>
        <w:t xml:space="preserve">строений, сооружений, находящихся </w:t>
      </w:r>
      <w:r w:rsidR="004F6156">
        <w:rPr>
          <w:sz w:val="24"/>
          <w:szCs w:val="24"/>
        </w:rPr>
        <w:br/>
      </w:r>
      <w:r w:rsidR="00F01028">
        <w:rPr>
          <w:sz w:val="24"/>
          <w:szCs w:val="24"/>
        </w:rPr>
        <w:t>в государственной собственности Санкт-Петербурга</w:t>
      </w:r>
      <w:r w:rsidR="004050B6">
        <w:rPr>
          <w:sz w:val="24"/>
          <w:szCs w:val="24"/>
        </w:rPr>
        <w:t xml:space="preserve"> </w:t>
      </w:r>
      <w:r w:rsidR="004050B6" w:rsidRPr="004050B6">
        <w:rPr>
          <w:sz w:val="24"/>
          <w:szCs w:val="24"/>
        </w:rPr>
        <w:t xml:space="preserve">и являющихся имуществом казны </w:t>
      </w:r>
      <w:r w:rsidR="004F6156">
        <w:rPr>
          <w:sz w:val="24"/>
          <w:szCs w:val="24"/>
        </w:rPr>
        <w:br/>
      </w:r>
      <w:r w:rsidR="004050B6" w:rsidRPr="004050B6">
        <w:rPr>
          <w:sz w:val="24"/>
          <w:szCs w:val="24"/>
        </w:rPr>
        <w:t>Санкт-Петербурга</w:t>
      </w:r>
      <w:r w:rsidR="00F01028">
        <w:rPr>
          <w:sz w:val="24"/>
          <w:szCs w:val="24"/>
        </w:rPr>
        <w:t>,</w:t>
      </w:r>
      <w:r w:rsidR="004F6156">
        <w:rPr>
          <w:sz w:val="24"/>
          <w:szCs w:val="24"/>
        </w:rPr>
        <w:t xml:space="preserve"> </w:t>
      </w:r>
      <w:r w:rsidR="004F6156" w:rsidRPr="00C2339E">
        <w:rPr>
          <w:sz w:val="24"/>
          <w:szCs w:val="24"/>
          <w:lang w:eastAsia="ru-RU"/>
        </w:rPr>
        <w:t>признанных аварийными и подлежащими сносу</w:t>
      </w:r>
      <w:r w:rsidR="00F822A5">
        <w:rPr>
          <w:sz w:val="24"/>
          <w:szCs w:val="24"/>
          <w:lang w:eastAsia="ru-RU"/>
        </w:rPr>
        <w:t>».</w:t>
      </w:r>
    </w:p>
    <w:p w:rsidR="00C2339E" w:rsidRPr="00C2339E" w:rsidRDefault="00B53139" w:rsidP="008446E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="002F6D2C">
        <w:rPr>
          <w:sz w:val="24"/>
          <w:szCs w:val="24"/>
          <w:lang w:eastAsia="ru-RU"/>
        </w:rPr>
        <w:t xml:space="preserve">. </w:t>
      </w:r>
      <w:proofErr w:type="gramStart"/>
      <w:r w:rsidR="00C2339E" w:rsidRPr="00C2339E">
        <w:rPr>
          <w:sz w:val="24"/>
          <w:szCs w:val="24"/>
          <w:lang w:eastAsia="ru-RU"/>
        </w:rPr>
        <w:t>Контроль за</w:t>
      </w:r>
      <w:proofErr w:type="gramEnd"/>
      <w:r w:rsidR="00C2339E" w:rsidRPr="00C2339E">
        <w:rPr>
          <w:sz w:val="24"/>
          <w:szCs w:val="24"/>
          <w:lang w:eastAsia="ru-RU"/>
        </w:rPr>
        <w:t xml:space="preserve"> исполнением постановления возложить на</w:t>
      </w:r>
      <w:r w:rsidR="00110A77">
        <w:rPr>
          <w:sz w:val="24"/>
          <w:szCs w:val="24"/>
          <w:lang w:eastAsia="ru-RU"/>
        </w:rPr>
        <w:t xml:space="preserve"> </w:t>
      </w:r>
      <w:r w:rsidR="00C2339E" w:rsidRPr="00C2339E">
        <w:rPr>
          <w:sz w:val="24"/>
          <w:szCs w:val="24"/>
          <w:lang w:eastAsia="ru-RU"/>
        </w:rPr>
        <w:t xml:space="preserve">вице-губернатора </w:t>
      </w:r>
      <w:r w:rsidR="008446E5">
        <w:rPr>
          <w:sz w:val="24"/>
          <w:szCs w:val="24"/>
          <w:lang w:eastAsia="ru-RU"/>
        </w:rPr>
        <w:br/>
      </w:r>
      <w:r w:rsidR="00C2339E" w:rsidRPr="00C2339E">
        <w:rPr>
          <w:sz w:val="24"/>
          <w:szCs w:val="24"/>
          <w:lang w:eastAsia="ru-RU"/>
        </w:rPr>
        <w:t>Санкт-Петербурга Линченко Н.В.</w:t>
      </w:r>
    </w:p>
    <w:p w:rsidR="00C2339E" w:rsidRPr="00C2339E" w:rsidRDefault="00C2339E" w:rsidP="00C2339E">
      <w:pPr>
        <w:spacing w:line="276" w:lineRule="auto"/>
        <w:rPr>
          <w:sz w:val="24"/>
          <w:szCs w:val="24"/>
          <w:lang w:eastAsia="ru-RU"/>
        </w:rPr>
      </w:pPr>
    </w:p>
    <w:p w:rsidR="00F822A5" w:rsidRPr="00C2339E" w:rsidRDefault="00F822A5" w:rsidP="00C2339E">
      <w:pPr>
        <w:rPr>
          <w:sz w:val="24"/>
          <w:szCs w:val="24"/>
          <w:lang w:eastAsia="ru-RU"/>
        </w:rPr>
      </w:pPr>
    </w:p>
    <w:p w:rsidR="00C2339E" w:rsidRDefault="00C2339E" w:rsidP="00C2339E">
      <w:pPr>
        <w:ind w:firstLine="0"/>
        <w:rPr>
          <w:b/>
          <w:sz w:val="24"/>
          <w:szCs w:val="24"/>
          <w:lang w:eastAsia="ru-RU"/>
        </w:rPr>
      </w:pPr>
      <w:r w:rsidRPr="00C2339E">
        <w:rPr>
          <w:b/>
          <w:sz w:val="24"/>
          <w:szCs w:val="24"/>
          <w:lang w:eastAsia="ru-RU"/>
        </w:rPr>
        <w:t xml:space="preserve">Временно </w:t>
      </w:r>
      <w:proofErr w:type="gramStart"/>
      <w:r w:rsidRPr="00C2339E">
        <w:rPr>
          <w:b/>
          <w:sz w:val="24"/>
          <w:szCs w:val="24"/>
          <w:lang w:eastAsia="ru-RU"/>
        </w:rPr>
        <w:t>исполняющий</w:t>
      </w:r>
      <w:proofErr w:type="gramEnd"/>
      <w:r w:rsidRPr="00C2339E">
        <w:rPr>
          <w:b/>
          <w:sz w:val="24"/>
          <w:szCs w:val="24"/>
          <w:lang w:eastAsia="ru-RU"/>
        </w:rPr>
        <w:t xml:space="preserve"> обязанности </w:t>
      </w:r>
    </w:p>
    <w:p w:rsidR="00E04ADC" w:rsidRDefault="00C2339E" w:rsidP="002F4C90">
      <w:pPr>
        <w:ind w:firstLine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</w:t>
      </w:r>
      <w:r w:rsidRPr="00C2339E">
        <w:rPr>
          <w:b/>
          <w:sz w:val="24"/>
          <w:szCs w:val="24"/>
          <w:lang w:eastAsia="ru-RU"/>
        </w:rPr>
        <w:t>Губернатора Санкт-Петербурга</w:t>
      </w:r>
      <w:r w:rsidRPr="00C2339E">
        <w:rPr>
          <w:b/>
          <w:sz w:val="24"/>
          <w:szCs w:val="24"/>
          <w:lang w:eastAsia="ru-RU"/>
        </w:rPr>
        <w:tab/>
        <w:t xml:space="preserve">  </w:t>
      </w:r>
      <w:r w:rsidRPr="00C2339E">
        <w:rPr>
          <w:b/>
          <w:sz w:val="24"/>
          <w:szCs w:val="24"/>
          <w:lang w:eastAsia="ru-RU"/>
        </w:rPr>
        <w:tab/>
      </w:r>
      <w:r w:rsidRPr="00C2339E">
        <w:rPr>
          <w:b/>
          <w:sz w:val="24"/>
          <w:szCs w:val="24"/>
          <w:lang w:eastAsia="ru-RU"/>
        </w:rPr>
        <w:tab/>
        <w:t xml:space="preserve">                     </w:t>
      </w:r>
      <w:r w:rsidRPr="00C2339E">
        <w:rPr>
          <w:b/>
          <w:sz w:val="24"/>
          <w:szCs w:val="24"/>
          <w:lang w:eastAsia="ru-RU"/>
        </w:rPr>
        <w:tab/>
        <w:t xml:space="preserve">                 </w:t>
      </w:r>
      <w:r>
        <w:rPr>
          <w:b/>
          <w:sz w:val="24"/>
          <w:szCs w:val="24"/>
          <w:lang w:eastAsia="ru-RU"/>
        </w:rPr>
        <w:t xml:space="preserve">              </w:t>
      </w:r>
      <w:proofErr w:type="spellStart"/>
      <w:r w:rsidRPr="00C2339E">
        <w:rPr>
          <w:b/>
          <w:sz w:val="24"/>
          <w:szCs w:val="24"/>
          <w:lang w:eastAsia="ru-RU"/>
        </w:rPr>
        <w:t>А.Д.Беглов</w:t>
      </w:r>
      <w:proofErr w:type="spellEnd"/>
    </w:p>
    <w:p w:rsidR="002F4C90" w:rsidRDefault="002F4C90" w:rsidP="002F4C90">
      <w:pPr>
        <w:ind w:firstLine="0"/>
        <w:rPr>
          <w:b/>
          <w:sz w:val="24"/>
          <w:szCs w:val="24"/>
          <w:lang w:eastAsia="ru-RU"/>
        </w:rPr>
        <w:sectPr w:rsidR="002F4C90" w:rsidSect="00266A59">
          <w:headerReference w:type="even" r:id="rId10"/>
          <w:headerReference w:type="default" r:id="rId11"/>
          <w:pgSz w:w="11906" w:h="16838"/>
          <w:pgMar w:top="1134" w:right="567" w:bottom="567" w:left="1134" w:header="567" w:footer="0" w:gutter="0"/>
          <w:cols w:space="708"/>
          <w:titlePg/>
          <w:docGrid w:linePitch="381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8"/>
      </w:tblGrid>
      <w:tr w:rsidR="002F4C90" w:rsidRPr="002F4C90" w:rsidTr="00EB2A1D">
        <w:tc>
          <w:tcPr>
            <w:tcW w:w="4788" w:type="dxa"/>
          </w:tcPr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4C9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Вице-губернатор Санкт-Петербурга</w:t>
            </w:r>
          </w:p>
          <w:p w:rsid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209F5" w:rsidRPr="002F4C90" w:rsidRDefault="003209F5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F4C90" w:rsidRPr="002F4C90" w:rsidRDefault="002F4C90" w:rsidP="002F4C90">
            <w:pPr>
              <w:tabs>
                <w:tab w:val="left" w:pos="3828"/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______________________ </w:t>
            </w:r>
            <w:proofErr w:type="spellStart"/>
            <w:r w:rsidRPr="002F4C90">
              <w:rPr>
                <w:rFonts w:eastAsia="Times New Roman"/>
                <w:sz w:val="24"/>
                <w:szCs w:val="24"/>
                <w:lang w:eastAsia="ru-RU"/>
              </w:rPr>
              <w:t>Н.В.Линченко</w:t>
            </w:r>
            <w:proofErr w:type="spellEnd"/>
          </w:p>
          <w:p w:rsidR="002F4C90" w:rsidRPr="002F4C90" w:rsidRDefault="002F4C90" w:rsidP="002F4C90">
            <w:pPr>
              <w:tabs>
                <w:tab w:val="left" w:pos="3828"/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F4C90" w:rsidRPr="002F4C90" w:rsidRDefault="003209F5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="002F4C90" w:rsidRPr="002F4C90">
              <w:rPr>
                <w:rFonts w:eastAsia="Times New Roman"/>
                <w:sz w:val="24"/>
                <w:szCs w:val="24"/>
                <w:lang w:eastAsia="ru-RU"/>
              </w:rPr>
              <w:t>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2F4C90"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 ______________ 2019 г.</w:t>
            </w: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2F4C90" w:rsidRPr="002F4C90" w:rsidTr="00EB2A1D">
        <w:tc>
          <w:tcPr>
            <w:tcW w:w="4788" w:type="dxa"/>
          </w:tcPr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4C90">
              <w:rPr>
                <w:rFonts w:eastAsia="Times New Roman"/>
                <w:sz w:val="24"/>
                <w:szCs w:val="24"/>
                <w:lang w:eastAsia="ru-RU"/>
              </w:rPr>
              <w:t>Комитета по строительству</w:t>
            </w: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F4C90" w:rsidRPr="002F4C90" w:rsidRDefault="002F4C90" w:rsidP="002F4C90">
            <w:pPr>
              <w:tabs>
                <w:tab w:val="left" w:pos="3828"/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_________________ </w:t>
            </w:r>
            <w:proofErr w:type="spellStart"/>
            <w:r w:rsidRPr="002F4C90">
              <w:rPr>
                <w:rFonts w:eastAsia="Times New Roman"/>
                <w:sz w:val="24"/>
                <w:szCs w:val="24"/>
                <w:lang w:eastAsia="ru-RU"/>
              </w:rPr>
              <w:t>Л.В.Кулаков</w:t>
            </w:r>
            <w:proofErr w:type="spellEnd"/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209F5" w:rsidRPr="002F4C90" w:rsidRDefault="003209F5" w:rsidP="003209F5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F4C90">
              <w:rPr>
                <w:rFonts w:eastAsia="Times New Roman"/>
                <w:sz w:val="24"/>
                <w:szCs w:val="24"/>
                <w:lang w:eastAsia="ru-RU"/>
              </w:rPr>
              <w:t>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 ______________ 2019 г.</w:t>
            </w: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F4C90" w:rsidRPr="002F4C90" w:rsidTr="00EB2A1D">
        <w:tc>
          <w:tcPr>
            <w:tcW w:w="4788" w:type="dxa"/>
          </w:tcPr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F4C90">
              <w:rPr>
                <w:rFonts w:eastAsia="Times New Roman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 обязанности</w:t>
            </w: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первого заместителя председателя </w:t>
            </w: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4C90">
              <w:rPr>
                <w:rFonts w:eastAsia="Times New Roman"/>
                <w:sz w:val="24"/>
                <w:szCs w:val="24"/>
                <w:lang w:eastAsia="ru-RU"/>
              </w:rPr>
              <w:t>Комитета по строительству</w:t>
            </w: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F4C90" w:rsidRPr="002F4C90" w:rsidRDefault="002F4C90" w:rsidP="002F4C90">
            <w:pPr>
              <w:tabs>
                <w:tab w:val="left" w:pos="3828"/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_________________ </w:t>
            </w:r>
            <w:proofErr w:type="spellStart"/>
            <w:r w:rsidRPr="002F4C90">
              <w:rPr>
                <w:rFonts w:eastAsia="Times New Roman"/>
                <w:sz w:val="24"/>
                <w:szCs w:val="24"/>
                <w:lang w:eastAsia="ru-RU"/>
              </w:rPr>
              <w:t>А.А.Постраш</w:t>
            </w:r>
            <w:proofErr w:type="spellEnd"/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209F5" w:rsidRPr="002F4C90" w:rsidRDefault="003209F5" w:rsidP="003209F5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F4C90">
              <w:rPr>
                <w:rFonts w:eastAsia="Times New Roman"/>
                <w:sz w:val="24"/>
                <w:szCs w:val="24"/>
                <w:lang w:eastAsia="ru-RU"/>
              </w:rPr>
              <w:t>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 ______________ 2019 г.</w:t>
            </w: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F4C90" w:rsidRPr="002F4C90" w:rsidTr="00EB2A1D">
        <w:tc>
          <w:tcPr>
            <w:tcW w:w="4788" w:type="dxa"/>
          </w:tcPr>
          <w:p w:rsidR="003209F5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4C90">
              <w:rPr>
                <w:rFonts w:eastAsia="Times New Roman"/>
                <w:sz w:val="24"/>
                <w:szCs w:val="24"/>
                <w:lang w:eastAsia="ru-RU"/>
              </w:rPr>
              <w:t>Начальник</w:t>
            </w:r>
            <w:r w:rsidR="003209F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Юридического управления </w:t>
            </w: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Комитета по строительству </w:t>
            </w: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__________________ </w:t>
            </w:r>
            <w:proofErr w:type="spellStart"/>
            <w:r w:rsidRPr="002F4C90">
              <w:rPr>
                <w:rFonts w:eastAsia="Times New Roman"/>
                <w:sz w:val="24"/>
                <w:szCs w:val="24"/>
                <w:lang w:eastAsia="ru-RU"/>
              </w:rPr>
              <w:t>О.П.Мануйлова</w:t>
            </w:r>
            <w:proofErr w:type="spellEnd"/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209F5" w:rsidRPr="002F4C90" w:rsidRDefault="003209F5" w:rsidP="003209F5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F4C90">
              <w:rPr>
                <w:rFonts w:eastAsia="Times New Roman"/>
                <w:sz w:val="24"/>
                <w:szCs w:val="24"/>
                <w:lang w:eastAsia="ru-RU"/>
              </w:rPr>
              <w:t>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Pr="002F4C90">
              <w:rPr>
                <w:rFonts w:eastAsia="Times New Roman"/>
                <w:sz w:val="24"/>
                <w:szCs w:val="24"/>
                <w:lang w:eastAsia="ru-RU"/>
              </w:rPr>
              <w:t xml:space="preserve"> ______________ 2019 г.</w:t>
            </w:r>
          </w:p>
          <w:p w:rsidR="002F4C90" w:rsidRPr="002F4C90" w:rsidRDefault="002F4C90" w:rsidP="002F4C90">
            <w:pPr>
              <w:tabs>
                <w:tab w:val="left" w:pos="4500"/>
              </w:tabs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F4C90" w:rsidRPr="00E04ADC" w:rsidRDefault="002F4C90" w:rsidP="002F4C90">
      <w:pPr>
        <w:ind w:firstLine="0"/>
        <w:rPr>
          <w:b/>
          <w:sz w:val="24"/>
          <w:szCs w:val="24"/>
          <w:lang w:eastAsia="ru-RU"/>
        </w:rPr>
      </w:pPr>
    </w:p>
    <w:sectPr w:rsidR="002F4C90" w:rsidRPr="00E04ADC" w:rsidSect="00266A59"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53E" w:rsidRDefault="00B8053E" w:rsidP="003563B5">
      <w:r>
        <w:separator/>
      </w:r>
    </w:p>
    <w:p w:rsidR="00B8053E" w:rsidRDefault="00B8053E" w:rsidP="003563B5"/>
    <w:p w:rsidR="00B8053E" w:rsidRDefault="00B8053E" w:rsidP="003563B5"/>
    <w:p w:rsidR="00B8053E" w:rsidRDefault="00B8053E" w:rsidP="003563B5"/>
    <w:p w:rsidR="00B8053E" w:rsidRDefault="00B8053E" w:rsidP="003563B5"/>
    <w:p w:rsidR="00B8053E" w:rsidRDefault="00B8053E" w:rsidP="003563B5"/>
    <w:p w:rsidR="00B8053E" w:rsidRDefault="00B8053E"/>
    <w:p w:rsidR="00B8053E" w:rsidRDefault="00B8053E" w:rsidP="00E04ADC"/>
    <w:p w:rsidR="00B8053E" w:rsidRDefault="00B8053E" w:rsidP="00E04ADC"/>
    <w:p w:rsidR="00B8053E" w:rsidRDefault="00B8053E"/>
    <w:p w:rsidR="00B8053E" w:rsidRDefault="00B8053E"/>
  </w:endnote>
  <w:endnote w:type="continuationSeparator" w:id="0">
    <w:p w:rsidR="00B8053E" w:rsidRDefault="00B8053E" w:rsidP="003563B5">
      <w:r>
        <w:continuationSeparator/>
      </w:r>
    </w:p>
    <w:p w:rsidR="00B8053E" w:rsidRDefault="00B8053E" w:rsidP="003563B5"/>
    <w:p w:rsidR="00B8053E" w:rsidRDefault="00B8053E" w:rsidP="003563B5"/>
    <w:p w:rsidR="00B8053E" w:rsidRDefault="00B8053E" w:rsidP="003563B5"/>
    <w:p w:rsidR="00B8053E" w:rsidRDefault="00B8053E" w:rsidP="003563B5"/>
    <w:p w:rsidR="00B8053E" w:rsidRDefault="00B8053E" w:rsidP="003563B5"/>
    <w:p w:rsidR="00B8053E" w:rsidRDefault="00B8053E"/>
    <w:p w:rsidR="00B8053E" w:rsidRDefault="00B8053E" w:rsidP="00E04ADC"/>
    <w:p w:rsidR="00B8053E" w:rsidRDefault="00B8053E" w:rsidP="00E04ADC"/>
    <w:p w:rsidR="00B8053E" w:rsidRDefault="00B8053E"/>
    <w:p w:rsidR="00B8053E" w:rsidRDefault="00B805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53E" w:rsidRDefault="00B8053E" w:rsidP="003563B5">
      <w:r>
        <w:separator/>
      </w:r>
    </w:p>
    <w:p w:rsidR="00B8053E" w:rsidRDefault="00B8053E" w:rsidP="003563B5"/>
    <w:p w:rsidR="00B8053E" w:rsidRDefault="00B8053E" w:rsidP="003563B5"/>
    <w:p w:rsidR="00B8053E" w:rsidRDefault="00B8053E" w:rsidP="003563B5"/>
    <w:p w:rsidR="00B8053E" w:rsidRDefault="00B8053E" w:rsidP="003563B5"/>
    <w:p w:rsidR="00B8053E" w:rsidRDefault="00B8053E" w:rsidP="003563B5"/>
    <w:p w:rsidR="00B8053E" w:rsidRDefault="00B8053E"/>
    <w:p w:rsidR="00B8053E" w:rsidRDefault="00B8053E" w:rsidP="00E04ADC"/>
    <w:p w:rsidR="00B8053E" w:rsidRDefault="00B8053E" w:rsidP="00E04ADC"/>
    <w:p w:rsidR="00B8053E" w:rsidRDefault="00B8053E"/>
    <w:p w:rsidR="00B8053E" w:rsidRDefault="00B8053E"/>
  </w:footnote>
  <w:footnote w:type="continuationSeparator" w:id="0">
    <w:p w:rsidR="00B8053E" w:rsidRDefault="00B8053E" w:rsidP="003563B5">
      <w:r>
        <w:continuationSeparator/>
      </w:r>
    </w:p>
    <w:p w:rsidR="00B8053E" w:rsidRDefault="00B8053E" w:rsidP="003563B5"/>
    <w:p w:rsidR="00B8053E" w:rsidRDefault="00B8053E" w:rsidP="003563B5"/>
    <w:p w:rsidR="00B8053E" w:rsidRDefault="00B8053E" w:rsidP="003563B5"/>
    <w:p w:rsidR="00B8053E" w:rsidRDefault="00B8053E" w:rsidP="003563B5"/>
    <w:p w:rsidR="00B8053E" w:rsidRDefault="00B8053E" w:rsidP="003563B5"/>
    <w:p w:rsidR="00B8053E" w:rsidRDefault="00B8053E"/>
    <w:p w:rsidR="00B8053E" w:rsidRDefault="00B8053E" w:rsidP="00E04ADC"/>
    <w:p w:rsidR="00B8053E" w:rsidRDefault="00B8053E" w:rsidP="00E04ADC"/>
    <w:p w:rsidR="00B8053E" w:rsidRDefault="00B8053E"/>
    <w:p w:rsidR="00B8053E" w:rsidRDefault="00B805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139" w:rsidRDefault="00B53139" w:rsidP="003563B5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3139" w:rsidRDefault="00B53139" w:rsidP="003563B5">
    <w:pPr>
      <w:pStyle w:val="a3"/>
    </w:pPr>
  </w:p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 w:rsidP="003563B5"/>
  <w:p w:rsidR="00B53139" w:rsidRDefault="00B53139"/>
  <w:p w:rsidR="00B53139" w:rsidRDefault="00B53139"/>
  <w:p w:rsidR="00B53139" w:rsidRDefault="00B53139" w:rsidP="00E04ADC"/>
  <w:p w:rsidR="00B53139" w:rsidRDefault="00B53139" w:rsidP="00E04ADC"/>
  <w:p w:rsidR="00B53139" w:rsidRDefault="00B53139"/>
  <w:p w:rsidR="00B53139" w:rsidRDefault="00B531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33819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53139" w:rsidRPr="00266A59" w:rsidRDefault="00B53139" w:rsidP="00266A59">
        <w:pPr>
          <w:pStyle w:val="a3"/>
          <w:tabs>
            <w:tab w:val="clear" w:pos="4677"/>
            <w:tab w:val="center" w:pos="4111"/>
          </w:tabs>
          <w:ind w:firstLine="0"/>
          <w:jc w:val="center"/>
          <w:rPr>
            <w:sz w:val="24"/>
            <w:szCs w:val="24"/>
          </w:rPr>
        </w:pPr>
        <w:r w:rsidRPr="00C93DC7">
          <w:rPr>
            <w:sz w:val="24"/>
            <w:szCs w:val="24"/>
          </w:rPr>
          <w:fldChar w:fldCharType="begin"/>
        </w:r>
        <w:r w:rsidRPr="00C93DC7">
          <w:rPr>
            <w:sz w:val="24"/>
            <w:szCs w:val="24"/>
          </w:rPr>
          <w:instrText>PAGE   \* MERGEFORMAT</w:instrText>
        </w:r>
        <w:r w:rsidRPr="00C93DC7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93DC7">
          <w:rPr>
            <w:sz w:val="24"/>
            <w:szCs w:val="24"/>
          </w:rPr>
          <w:fldChar w:fldCharType="end"/>
        </w:r>
      </w:p>
    </w:sdtContent>
  </w:sdt>
  <w:p w:rsidR="00B53139" w:rsidRDefault="00B5313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1BF1"/>
    <w:multiLevelType w:val="hybridMultilevel"/>
    <w:tmpl w:val="2C5E7F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6E4B84"/>
    <w:multiLevelType w:val="hybridMultilevel"/>
    <w:tmpl w:val="871E2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84690"/>
    <w:multiLevelType w:val="hybridMultilevel"/>
    <w:tmpl w:val="6D5857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1B22F6E"/>
    <w:multiLevelType w:val="hybridMultilevel"/>
    <w:tmpl w:val="BBA6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66FAC"/>
    <w:multiLevelType w:val="multilevel"/>
    <w:tmpl w:val="492A6274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5">
    <w:nsid w:val="507F5C8D"/>
    <w:multiLevelType w:val="multilevel"/>
    <w:tmpl w:val="ED6E14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>
    <w:nsid w:val="574A6C0A"/>
    <w:multiLevelType w:val="hybridMultilevel"/>
    <w:tmpl w:val="4B9066C8"/>
    <w:lvl w:ilvl="0" w:tplc="5AE454B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67B3A"/>
    <w:multiLevelType w:val="hybridMultilevel"/>
    <w:tmpl w:val="88E65848"/>
    <w:lvl w:ilvl="0" w:tplc="975AF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F5"/>
    <w:rsid w:val="00075072"/>
    <w:rsid w:val="00092195"/>
    <w:rsid w:val="000A14F9"/>
    <w:rsid w:val="000E20CC"/>
    <w:rsid w:val="000F1950"/>
    <w:rsid w:val="000F6E50"/>
    <w:rsid w:val="001004E7"/>
    <w:rsid w:val="00110A77"/>
    <w:rsid w:val="00111EA9"/>
    <w:rsid w:val="00142417"/>
    <w:rsid w:val="00167D65"/>
    <w:rsid w:val="00191F31"/>
    <w:rsid w:val="001E1712"/>
    <w:rsid w:val="001F0B34"/>
    <w:rsid w:val="001F5CD1"/>
    <w:rsid w:val="002068C2"/>
    <w:rsid w:val="002105F4"/>
    <w:rsid w:val="0023161C"/>
    <w:rsid w:val="00246F32"/>
    <w:rsid w:val="002515B7"/>
    <w:rsid w:val="00266A59"/>
    <w:rsid w:val="00266DD1"/>
    <w:rsid w:val="00270B90"/>
    <w:rsid w:val="00273D2E"/>
    <w:rsid w:val="0028250D"/>
    <w:rsid w:val="002A3F2D"/>
    <w:rsid w:val="002E3E84"/>
    <w:rsid w:val="002F4C90"/>
    <w:rsid w:val="002F6D2C"/>
    <w:rsid w:val="0031380D"/>
    <w:rsid w:val="003209F5"/>
    <w:rsid w:val="00337A11"/>
    <w:rsid w:val="00351B56"/>
    <w:rsid w:val="003563B5"/>
    <w:rsid w:val="00395310"/>
    <w:rsid w:val="003A7C4F"/>
    <w:rsid w:val="003C19AE"/>
    <w:rsid w:val="004050B6"/>
    <w:rsid w:val="00411DB1"/>
    <w:rsid w:val="00417551"/>
    <w:rsid w:val="00420BF9"/>
    <w:rsid w:val="0044068A"/>
    <w:rsid w:val="00465455"/>
    <w:rsid w:val="0048332A"/>
    <w:rsid w:val="0049222B"/>
    <w:rsid w:val="004D4A3A"/>
    <w:rsid w:val="004D5397"/>
    <w:rsid w:val="004D58D1"/>
    <w:rsid w:val="004F6156"/>
    <w:rsid w:val="005513A0"/>
    <w:rsid w:val="00590123"/>
    <w:rsid w:val="00591E97"/>
    <w:rsid w:val="005B18C3"/>
    <w:rsid w:val="005E0A7E"/>
    <w:rsid w:val="005F1CE8"/>
    <w:rsid w:val="005F2CCE"/>
    <w:rsid w:val="005F368F"/>
    <w:rsid w:val="005F41A9"/>
    <w:rsid w:val="005F4B19"/>
    <w:rsid w:val="0061764D"/>
    <w:rsid w:val="00635C02"/>
    <w:rsid w:val="00646079"/>
    <w:rsid w:val="00646ED1"/>
    <w:rsid w:val="00665371"/>
    <w:rsid w:val="006833B6"/>
    <w:rsid w:val="00692C6B"/>
    <w:rsid w:val="006A1DF9"/>
    <w:rsid w:val="006B2262"/>
    <w:rsid w:val="006C0E7E"/>
    <w:rsid w:val="006C2115"/>
    <w:rsid w:val="007021A5"/>
    <w:rsid w:val="00734852"/>
    <w:rsid w:val="0077308D"/>
    <w:rsid w:val="00781B12"/>
    <w:rsid w:val="007A70DD"/>
    <w:rsid w:val="007B725F"/>
    <w:rsid w:val="007F7BCA"/>
    <w:rsid w:val="0080316E"/>
    <w:rsid w:val="00805720"/>
    <w:rsid w:val="00807C69"/>
    <w:rsid w:val="008258A0"/>
    <w:rsid w:val="008446E5"/>
    <w:rsid w:val="00844C92"/>
    <w:rsid w:val="00853616"/>
    <w:rsid w:val="008A0BFC"/>
    <w:rsid w:val="00900E6C"/>
    <w:rsid w:val="0091343B"/>
    <w:rsid w:val="00913FF5"/>
    <w:rsid w:val="009173B6"/>
    <w:rsid w:val="00943B0C"/>
    <w:rsid w:val="00961F0C"/>
    <w:rsid w:val="009A007B"/>
    <w:rsid w:val="009B0BEF"/>
    <w:rsid w:val="009D3B56"/>
    <w:rsid w:val="00A20846"/>
    <w:rsid w:val="00A2354C"/>
    <w:rsid w:val="00A32027"/>
    <w:rsid w:val="00A368F5"/>
    <w:rsid w:val="00A7065D"/>
    <w:rsid w:val="00A93DC3"/>
    <w:rsid w:val="00AA011F"/>
    <w:rsid w:val="00AA0A01"/>
    <w:rsid w:val="00AA2F2D"/>
    <w:rsid w:val="00AA553C"/>
    <w:rsid w:val="00AC26D1"/>
    <w:rsid w:val="00AD1934"/>
    <w:rsid w:val="00AE0E36"/>
    <w:rsid w:val="00B031D2"/>
    <w:rsid w:val="00B07396"/>
    <w:rsid w:val="00B14936"/>
    <w:rsid w:val="00B279FE"/>
    <w:rsid w:val="00B50C5B"/>
    <w:rsid w:val="00B53139"/>
    <w:rsid w:val="00B534B9"/>
    <w:rsid w:val="00B76DDF"/>
    <w:rsid w:val="00B8053E"/>
    <w:rsid w:val="00B94EEC"/>
    <w:rsid w:val="00BB73F6"/>
    <w:rsid w:val="00BD304B"/>
    <w:rsid w:val="00BD3358"/>
    <w:rsid w:val="00BF307E"/>
    <w:rsid w:val="00C2339E"/>
    <w:rsid w:val="00C35FE9"/>
    <w:rsid w:val="00C4241D"/>
    <w:rsid w:val="00C93DC7"/>
    <w:rsid w:val="00C9667C"/>
    <w:rsid w:val="00CB1613"/>
    <w:rsid w:val="00CC3B41"/>
    <w:rsid w:val="00CF3462"/>
    <w:rsid w:val="00CF3F1C"/>
    <w:rsid w:val="00D14A70"/>
    <w:rsid w:val="00D1548E"/>
    <w:rsid w:val="00D307B4"/>
    <w:rsid w:val="00D50E9F"/>
    <w:rsid w:val="00D95171"/>
    <w:rsid w:val="00DA0E99"/>
    <w:rsid w:val="00DB709A"/>
    <w:rsid w:val="00DD2A03"/>
    <w:rsid w:val="00DE0852"/>
    <w:rsid w:val="00DE0D16"/>
    <w:rsid w:val="00DF0856"/>
    <w:rsid w:val="00E02585"/>
    <w:rsid w:val="00E04ADC"/>
    <w:rsid w:val="00E0764A"/>
    <w:rsid w:val="00E16A19"/>
    <w:rsid w:val="00E2200A"/>
    <w:rsid w:val="00E2281B"/>
    <w:rsid w:val="00E22883"/>
    <w:rsid w:val="00E616B2"/>
    <w:rsid w:val="00E61731"/>
    <w:rsid w:val="00F01028"/>
    <w:rsid w:val="00F01B7F"/>
    <w:rsid w:val="00F16D47"/>
    <w:rsid w:val="00F405E1"/>
    <w:rsid w:val="00F535E0"/>
    <w:rsid w:val="00F60BA1"/>
    <w:rsid w:val="00F822A5"/>
    <w:rsid w:val="00FA1C06"/>
    <w:rsid w:val="00FC6493"/>
    <w:rsid w:val="00FD1E0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563B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left" w:pos="9214"/>
      </w:tabs>
      <w:autoSpaceDE/>
      <w:autoSpaceDN/>
      <w:adjustRightInd/>
      <w:ind w:right="-133" w:firstLine="0"/>
      <w:jc w:val="center"/>
      <w:outlineLvl w:val="1"/>
    </w:pPr>
    <w:rPr>
      <w:rFonts w:eastAsia="Times New Roman"/>
      <w:b/>
      <w:sz w:val="3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563B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left" w:pos="9214"/>
      </w:tabs>
      <w:autoSpaceDE/>
      <w:autoSpaceDN/>
      <w:adjustRightInd/>
      <w:ind w:right="-133" w:firstLine="0"/>
      <w:jc w:val="center"/>
      <w:outlineLvl w:val="1"/>
    </w:pPr>
    <w:rPr>
      <w:rFonts w:eastAsia="Times New Roman"/>
      <w:b/>
      <w:sz w:val="3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1346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2</cp:revision>
  <cp:lastPrinted>2019-04-15T15:51:00Z</cp:lastPrinted>
  <dcterms:created xsi:type="dcterms:W3CDTF">2019-05-16T08:58:00Z</dcterms:created>
  <dcterms:modified xsi:type="dcterms:W3CDTF">2019-05-16T08:58:00Z</dcterms:modified>
</cp:coreProperties>
</file>