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5102"/>
      </w:tblGrid>
      <w:tr w:rsidR="009855A0" w:rsidRPr="00F8655D" w:rsidTr="000A256A">
        <w:tc>
          <w:tcPr>
            <w:tcW w:w="4253" w:type="dxa"/>
            <w:shd w:val="clear" w:color="auto" w:fill="auto"/>
          </w:tcPr>
          <w:p w:rsidR="009855A0" w:rsidRPr="00F8655D" w:rsidRDefault="009855A0" w:rsidP="00785AA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</w:tcPr>
          <w:p w:rsidR="009855A0" w:rsidRPr="00F8655D" w:rsidRDefault="009855A0" w:rsidP="000A256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9855A0" w:rsidRPr="00F8655D" w:rsidRDefault="009855A0" w:rsidP="00785AA3">
            <w:pPr>
              <w:pStyle w:val="a3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 xml:space="preserve">к Административному регламенту Комитета </w:t>
            </w:r>
            <w:r w:rsidR="000A256A">
              <w:rPr>
                <w:sz w:val="24"/>
                <w:szCs w:val="24"/>
              </w:rPr>
              <w:br/>
            </w:r>
            <w:bookmarkStart w:id="0" w:name="_GoBack"/>
            <w:bookmarkEnd w:id="0"/>
            <w:r w:rsidRPr="00F8655D">
              <w:rPr>
                <w:sz w:val="24"/>
                <w:szCs w:val="24"/>
              </w:rPr>
              <w:t>по молодежной политике и взаимодействия</w:t>
            </w:r>
            <w:r>
              <w:rPr>
                <w:sz w:val="24"/>
                <w:szCs w:val="24"/>
              </w:rPr>
              <w:br/>
              <w:t>с общественными организациями</w:t>
            </w:r>
          </w:p>
          <w:p w:rsidR="009855A0" w:rsidRPr="00F8655D" w:rsidRDefault="009855A0" w:rsidP="00785AA3">
            <w:pPr>
              <w:pStyle w:val="a3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 xml:space="preserve">по предоставлению государственной услуги </w:t>
            </w:r>
            <w:r w:rsidRPr="00F8655D">
              <w:rPr>
                <w:sz w:val="24"/>
                <w:szCs w:val="24"/>
              </w:rPr>
              <w:br/>
              <w:t>по ведению регионального реестра</w:t>
            </w:r>
          </w:p>
          <w:p w:rsidR="009855A0" w:rsidRPr="00F8655D" w:rsidRDefault="009855A0" w:rsidP="00785AA3">
            <w:pPr>
              <w:pStyle w:val="a3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молодежных и детских общественных</w:t>
            </w:r>
          </w:p>
          <w:p w:rsidR="009855A0" w:rsidRPr="00F8655D" w:rsidRDefault="009855A0" w:rsidP="009855A0">
            <w:pPr>
              <w:pStyle w:val="a3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объединений, пользующихся государственной поддержкой Санкт-Петербурга</w:t>
            </w:r>
          </w:p>
        </w:tc>
      </w:tr>
    </w:tbl>
    <w:p w:rsidR="009855A0" w:rsidRDefault="009855A0"/>
    <w:p w:rsidR="009855A0" w:rsidRPr="00FD7C0F" w:rsidRDefault="009855A0" w:rsidP="009855A0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7C0F">
        <w:rPr>
          <w:rFonts w:ascii="Times New Roman" w:hAnsi="Times New Roman" w:cs="Times New Roman"/>
          <w:color w:val="000000"/>
          <w:sz w:val="28"/>
          <w:szCs w:val="28"/>
        </w:rPr>
        <w:t>Блок-схема</w:t>
      </w:r>
    </w:p>
    <w:p w:rsidR="009855A0" w:rsidRPr="00FD7C0F" w:rsidRDefault="009855A0" w:rsidP="009855A0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7C0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</w:p>
    <w:p w:rsidR="009855A0" w:rsidRDefault="00233FA6"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109855</wp:posOffset>
                </wp:positionV>
                <wp:extent cx="2628900" cy="49530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95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55A0" w:rsidRPr="009855A0" w:rsidRDefault="009855A0" w:rsidP="009855A0">
                            <w:pPr>
                              <w:jc w:val="center"/>
                            </w:pPr>
                            <w:r w:rsidRPr="009855A0">
                              <w:rPr>
                                <w:color w:val="000000"/>
                              </w:rPr>
                              <w:t>Обращение заявителя за предоставлением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133.2pt;margin-top:8.65pt;width:207pt;height:39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XH4AIAAO4FAAAOAAAAZHJzL2Uyb0RvYy54bWysVM1uEzEQviPxDpbvdDdLUpqomypqVYRU&#10;tVVb1LPj9WZX8trGdpINJySOReIZeAaEBC0tr7B5I8ben7Sl4oDIwRnvzHwz83lmdvfKgqMF0yaX&#10;Isa9rRAjJqhMcjGL8duLwxc7GBlLREK4FCzGK2bw3vj5s92lGrFIZpInTCMAEWa0VDHOrFWjIDA0&#10;YwUxW1IxAcpU6oJYuOpZkGiyBPSCB1EYbgdLqROlJWXGwNeDWonHHj9NGbUnaWqYRTzGkJv1p/bn&#10;1J3BeJeMZpqoLKdNGuQfsihILiBoB3VALEFznf8BVeRUSyNTu0VlEcg0zSnzNUA1vfBRNecZUczX&#10;AuQY1dFk/h8sPV6capQnMY4wEqSAJ6q+VNfrD+uP1dfqpvpW3Va366vqB6p+wcfP1c/qzqvuqpv1&#10;J1B+r65R5GhcKjMCtHN1qpubAdFxUqa6cP9QLSo99auOelZaROFjtB3tDEN4IQq6/nDwEmSACTbe&#10;Shv7mskCOSHGWs5Fcgbv62kniyNja/vWzkU0kufJYc65v7ieYvtcowWBbpjOek2EB1ZcoCU08jAc&#10;hB75gdK35QbClk9AQMpcQOaOj5oBL9kVZy4LLs5YCoS7musAD9MilDJhe7UqIwmrsx2E8GvzbT08&#10;Px7QIadQZ4fdALSWNUiLXRPV2DtX5ielc24q/5tz5+EjS2E75yIXUj9VGYeqmsi1fUtSTY1jyZbT&#10;EkycOJXJCjpTy3pkjaKHOTz8ETH2lGiYUegV2Dv2BI6US3gz2UgYZVK/f+q7s4fRAS1GS5j5GJt3&#10;c6IZRvyNgKEa9vp9tyT8pT94FcFF39dM72vEvNiX0Eg92HCKetHZW96KqZbFJayniYsKKiIoxI4x&#10;tbq97Nt6F8GCo2wy8WawGBSxR+JcUQfuCHY9fVFeEq2a7rcwN8ey3Q9k9Kj/a1vnKeRkbmWa++HY&#10;8NpQD0vF91CzAN3Wun/3Vps1Pf4NAAD//wMAUEsDBBQABgAIAAAAIQDa9Z543wAAAAkBAAAPAAAA&#10;ZHJzL2Rvd25yZXYueG1sTI9NT8MwDIbvSPyHyEjcWMI+ulKaTggxCS5DbL1wyxrTVm2cqsm28u8x&#10;Jzja76vHj/PN5HpxxjG0njTczxQIpMrblmoN5WF7l4II0ZA1vSfU8I0BNsX1VW4y6y/0ged9rAVD&#10;KGRGQxPjkEkZqgadCTM/IHH25UdnIo9jLe1oLgx3vZwrlUhnWuILjRnwucGq258cU97oc7ddHXYv&#10;HS7fy1Sq13XZaX17Mz09gog4xb8y/OqzOhTsdPQnskH0GuZJsuQqB+sFCC4kqeLFUcPDagGyyOX/&#10;D4ofAAAA//8DAFBLAQItABQABgAIAAAAIQC2gziS/gAAAOEBAAATAAAAAAAAAAAAAAAAAAAAAABb&#10;Q29udGVudF9UeXBlc10ueG1sUEsBAi0AFAAGAAgAAAAhADj9If/WAAAAlAEAAAsAAAAAAAAAAAAA&#10;AAAALwEAAF9yZWxzLy5yZWxzUEsBAi0AFAAGAAgAAAAhABV5hcfgAgAA7gUAAA4AAAAAAAAAAAAA&#10;AAAALgIAAGRycy9lMm9Eb2MueG1sUEsBAi0AFAAGAAgAAAAhANr1nnjfAAAACQEAAA8AAAAAAAAA&#10;AAAAAAAAOgUAAGRycy9kb3ducmV2LnhtbFBLBQYAAAAABAAEAPMAAABGBgAAAAA=&#10;" fillcolor="white [3212]" strokecolor="black [3213]" strokeweight="1.5pt">
                <v:stroke joinstyle="miter"/>
                <v:textbox>
                  <w:txbxContent>
                    <w:p w:rsidR="009855A0" w:rsidRPr="009855A0" w:rsidRDefault="009855A0" w:rsidP="009855A0">
                      <w:pPr>
                        <w:jc w:val="center"/>
                      </w:pPr>
                      <w:r w:rsidRPr="009855A0">
                        <w:rPr>
                          <w:color w:val="000000"/>
                        </w:rPr>
                        <w:t>Обращение заявителя за предоставлением государственной услуги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55A0" w:rsidRDefault="009855A0"/>
    <w:p w:rsidR="00A6265C" w:rsidRDefault="00A6265C"/>
    <w:p w:rsidR="00A6265C" w:rsidRDefault="00A6265C"/>
    <w:p w:rsidR="00A6265C" w:rsidRDefault="00233FA6"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78105</wp:posOffset>
                </wp:positionV>
                <wp:extent cx="9525" cy="276225"/>
                <wp:effectExtent l="76200" t="0" r="66675" b="47625"/>
                <wp:wrapNone/>
                <wp:docPr id="13" name="Соединительная линия уступ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D4208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3" o:spid="_x0000_s1026" type="#_x0000_t34" style="position:absolute;margin-left:232.95pt;margin-top:6.15pt;width:.75pt;height:21.75pt;flip:x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fHnIgIAAFsEAAAOAAAAZHJzL2Uyb0RvYy54bWysVMuO0zAU3SPxD5b3NGlHM0DVdBYdBhYI&#10;Kh4f4Dp2Y8kv2aZpl8xskeYb+INZgDTS8PiF5I+4dtKUl5BAbKxr+55zfc69yex0qyTaMOeF0QUe&#10;j3KMmKamFHpd4Nevzu89wMgHoksijWYF3jGPT+d378xqO2UTUxlZMoeARPtpbQtchWCnWeZpxRTx&#10;I2OZhktunCIBtm6dlY7UwK5kNsnzk6w2rrTOUOY9nJ51l3ie+DlnNDzn3LOAZIHhbSGtLq2ruGbz&#10;GZmuHbGVoP0zyD+8QhGhoehAdUYCQW+c+IVKCeqMNzyMqFGZ4VxQljSAmnH+k5qXFbEsaQFzvB1s&#10;8v+Plj7bLB0SJfTuCCNNFPSoed98aT42H5qb5nNz015AfNu+g/i6vULNbX98hdrL9m170V42XyH/&#10;EwICcLO2fgqkC710/c7bpYvWbLlTiEthn0CxZBbIR9vUi93QC7YNiMLhw+PJMUYULib3TyYQA1vW&#10;kUQy63x4zIxCMSjwiumwMFpDv407SuRk89SHDrRPjkCp4+qNFOW5kDJt4rCxhXRoQ2BMwnbcF/sh&#10;KxAhH+kShZ0Fj4ITRK8l6zMjaxald2JTFHaSdRVfMA4Wg6hOdhruQz1CKbx+X1NqyI4wDq8bgHmS&#10;9Edgnx+hLA3+34AHRKpsdBjASmjjflf9YBPv8vcOdLqjBStT7tIYJGtgglML+68tfiLf7xP88E+Y&#10;fwMAAP//AwBQSwMEFAAGAAgAAAAhABtcRH7fAAAACQEAAA8AAABkcnMvZG93bnJldi54bWxMj0FP&#10;g0AQhe8m/ofNmHizixWwIktj2hi9trY13qbsCFR2lrALxX/vetLj5H1575t8OZlWjNS7xrKC21kE&#10;gri0uuFKwe7t+WYBwnlkja1lUvBNDpbF5UWOmbZn3tC49ZUIJewyVFB732VSurImg25mO+KQfdre&#10;oA9nX0nd4zmUm1bOoyiVBhsOCzV2tKqp/NoORoF/X8WH/Xr9MUTJ6TS9voybHY5KXV9NT48gPE3+&#10;D4Zf/aAORXA62oG1E62COE0eAhqC+R2IAMTpfQziqCBJFiCLXP7/oPgBAAD//wMAUEsBAi0AFAAG&#10;AAgAAAAhALaDOJL+AAAA4QEAABMAAAAAAAAAAAAAAAAAAAAAAFtDb250ZW50X1R5cGVzXS54bWxQ&#10;SwECLQAUAAYACAAAACEAOP0h/9YAAACUAQAACwAAAAAAAAAAAAAAAAAvAQAAX3JlbHMvLnJlbHNQ&#10;SwECLQAUAAYACAAAACEAV/nx5yICAABbBAAADgAAAAAAAAAAAAAAAAAuAgAAZHJzL2Uyb0RvYy54&#10;bWxQSwECLQAUAAYACAAAACEAG1xEft8AAAAJAQAADwAAAAAAAAAAAAAAAAB8BAAAZHJzL2Rvd25y&#10;ZXYueG1sUEsFBgAAAAAEAAQA8wAAAIgFAAAAAA==&#10;" strokecolor="black [3213]" strokeweight=".5pt">
                <v:stroke endarrow="block"/>
              </v:shape>
            </w:pict>
          </mc:Fallback>
        </mc:AlternateContent>
      </w:r>
    </w:p>
    <w:p w:rsidR="00A6265C" w:rsidRDefault="00A6265C"/>
    <w:p w:rsidR="00A6265C" w:rsidRDefault="00233FA6"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52705</wp:posOffset>
                </wp:positionV>
                <wp:extent cx="2628900" cy="4857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55A0" w:rsidRPr="009855A0" w:rsidRDefault="009855A0" w:rsidP="009855A0">
                            <w:pPr>
                              <w:jc w:val="center"/>
                            </w:pPr>
                            <w:r w:rsidRPr="005331ED">
                              <w:rPr>
                                <w:color w:val="000000"/>
                              </w:rPr>
                              <w:t xml:space="preserve">Прием заявления и пакета документов в </w:t>
                            </w:r>
                            <w:r>
                              <w:rPr>
                                <w:color w:val="000000"/>
                              </w:rPr>
                              <w:t>МФЦ</w:t>
                            </w:r>
                            <w:r w:rsidRPr="005331ED">
                              <w:rPr>
                                <w:color w:val="000000"/>
                              </w:rPr>
                              <w:t xml:space="preserve"> (15 мин)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7" style="position:absolute;margin-left:129.45pt;margin-top:4.15pt;width:207pt;height:38.25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Z85AIAAPUFAAAOAAAAZHJzL2Uyb0RvYy54bWysVM1OGzEQvlfqO1i+l92EhJ+IDYpAVJUQ&#10;IKDi7Hi92ZW8tms72U1PlXqkUp+hz1BVaqHQV9i8UcfenwBFPVTNYePxzHwz83lm9vbLnKMF0yaT&#10;IsK9jRAjJqiMMzGL8NvLo1c7GBlLREy4FCzCS2bw/vjli71CjVhfppLHTCMAEWZUqAin1qpREBia&#10;spyYDamYAGUidU4siHoWxJoUgJ7zoB+GW0Ehday0pMwYuD2slXjs8ZOEUXuaJIZZxCMMuVn/1f47&#10;dd9gvEdGM01UmtEmDfIPWeQkExC0gzoklqC5zv6AyjOqpZGJ3aAyD2SSZJT5GqCaXvikmouUKOZr&#10;AXKM6mgy/w+WnizONMriCG9iJEgOT1R9qW5WH1Yfq6/VbfWtuqvuVtfVD1T9gsvP1c/q3qvuq9vV&#10;J1B+r27QpqOxUGYEaBfqTDeSgaPjpEx07v6hWlR66pcd9ay0iMJlf6u/sxvCC1HQDXaG29tDBxqs&#10;vZU29jWTOXKHCGs5F/E5vK+nnSyOja3tWzsX0UiexUcZ515wPcUOuEYLAt0wnfWaCI+suEAFNPJu&#10;OAw98iOlb8s1hC2fgYCUuYDMHR81A/5kl5y5LLg4ZwkQ7mquAzxOi1DKhO3VqpTErM52GMKvzbf1&#10;8Px4QIecQJ0ddgPQWtYgLXZNVGPvXJmflM65qfxvzp2HjyyF7ZzzTEj9XGUcqmoi1/YtSTU1jiVb&#10;TkvfjN7S3UxlvIQG1bKeXKPoUQbvf0yMPSMaRhVaBtaPPYVPwiU8nWxOGKVSv3/u3tnDBIEWowJG&#10;P8Lm3ZxohhF/I2C2dnuDgdsVXhgMt/sg6Iea6UONmOcHEvqpB4tOUX909pa3x0TL/Aq21MRFBRUR&#10;FGJHmFrdCge2Xkmw5yibTLwZ7AdF7LG4UNSBO55da1+WV0SrZggsjM+JbNcEGT0Zg9rWeQo5mVuZ&#10;ZH5G1rw2LwC7xbdSswfd8nooe6v1th7/BgAA//8DAFBLAwQUAAYACAAAACEARKlj5t0AAAAIAQAA&#10;DwAAAGRycy9kb3ducmV2LnhtbEyPy07DMBBF90j8gzVI7KhD6MOEOBVCVIJNEW027Nx4SKLE4yh2&#10;2/D3DKuyvLpXZ87k68n14oRjaD1puJ8lIJAqb1uqNZT7zZ0CEaIha3pPqOEHA6yL66vcZNaf6RNP&#10;u1gLhlDIjIYmxiGTMlQNOhNmfkDi7tuPzkSOYy3taM4Md71Mk2QpnWmJLzRmwJcGq253dEx5p6/t&#10;ZrHfvnY4/yiVTN5WZaf17c30/AQi4hQvY/jTZ3Uo2Ongj2SD6DWkC/XIUw3qAQT3y1XK+cB5rkAW&#10;ufz/QPELAAD//wMAUEsBAi0AFAAGAAgAAAAhALaDOJL+AAAA4QEAABMAAAAAAAAAAAAAAAAAAAAA&#10;AFtDb250ZW50X1R5cGVzXS54bWxQSwECLQAUAAYACAAAACEAOP0h/9YAAACUAQAACwAAAAAAAAAA&#10;AAAAAAAvAQAAX3JlbHMvLnJlbHNQSwECLQAUAAYACAAAACEAqt0WfOQCAAD1BQAADgAAAAAAAAAA&#10;AAAAAAAuAgAAZHJzL2Uyb0RvYy54bWxQSwECLQAUAAYACAAAACEARKlj5t0AAAAIAQAADwAAAAAA&#10;AAAAAAAAAAA+BQAAZHJzL2Rvd25yZXYueG1sUEsFBgAAAAAEAAQA8wAAAEgGAAAAAA==&#10;" fillcolor="white [3212]" strokecolor="black [3213]" strokeweight="1.5pt">
                <v:stroke joinstyle="miter"/>
                <v:textbox>
                  <w:txbxContent>
                    <w:p w:rsidR="009855A0" w:rsidRPr="009855A0" w:rsidRDefault="009855A0" w:rsidP="009855A0">
                      <w:pPr>
                        <w:jc w:val="center"/>
                      </w:pPr>
                      <w:r w:rsidRPr="005331ED">
                        <w:rPr>
                          <w:color w:val="000000"/>
                        </w:rPr>
                        <w:t xml:space="preserve">Прием заявления и пакета документов в </w:t>
                      </w:r>
                      <w:r>
                        <w:rPr>
                          <w:color w:val="000000"/>
                        </w:rPr>
                        <w:t>МФЦ</w:t>
                      </w:r>
                      <w:r w:rsidRPr="005331ED">
                        <w:rPr>
                          <w:color w:val="000000"/>
                        </w:rPr>
                        <w:t xml:space="preserve"> (15 мин)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6265C" w:rsidRDefault="00A6265C"/>
    <w:p w:rsidR="00A6265C" w:rsidRDefault="00A6265C"/>
    <w:p w:rsidR="00A6265C" w:rsidRDefault="00233FA6"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109855</wp:posOffset>
                </wp:positionV>
                <wp:extent cx="9525" cy="276225"/>
                <wp:effectExtent l="76200" t="0" r="66675" b="47625"/>
                <wp:wrapNone/>
                <wp:docPr id="14" name="Соединительная линия уступо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14328" id="Соединительная линия уступом 14" o:spid="_x0000_s1026" type="#_x0000_t34" style="position:absolute;margin-left:233.7pt;margin-top:8.65pt;width:.75pt;height:21.75pt;flip:x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NaIgIAAFsEAAAOAAAAZHJzL2Uyb0RvYy54bWysVEuO1DAQ3SNxB8t7OunADNDq9Cx6GFgg&#10;aPE5gNuxO5b8k236s2RmizRnmBuwAGmk4XOF5EaUnXSan5BAbKyyXe+V36tKpidbJdGaOS+MLvF4&#10;lGPENDWV0KsSv351ducBRj4QXRFpNCvxjnl8Mrt9a7qxE1aY2siKOQQk2k82tsR1CHaSZZ7WTBE/&#10;MpZpuOTGKRJg61ZZ5cgG2JXMijw/zjbGVdYZyryH09PuEs8SP+eMhuecexaQLDG8LaTVpXUZ12w2&#10;JZOVI7YWtH8G+YdXKCI0FB2oTkkg6I0Tv1ApQZ3xhocRNSoznAvKkgZQM85/UvOyJpYlLWCOt4NN&#10;/v/R0mfrhUOigt7dw0gTBT1qrpovzcfmQ3PdfG6u23OIb9p3EL9vL1Fz0x9fovaifduetxfNV8j/&#10;hIAA3NxYPwHSuV64fuftwkVrttwpxKWwT6BYMgvko23qxW7oBdsGROHw4VFxhBGFi+L+cQExsGUd&#10;SSSzzofHzCgUgxIvmQ5zozX027i7iZysn/rQgfbJESh1XL2RojoTUqZNHDY2lw6tCYxJ2I77Yj9k&#10;BSLkI12hsLPgUXCC6JVkfWZkzaL0TmyKwk6yruILxsFiENXJTsN9qEcohdfva0oN2RHG4XUDME+S&#10;/gjs8yOUpcH/G/CASJWNDgNYCW3c76ofbOJd/t6BTne0YGmqXRqDZA1McGph/7XFT+T7fYIf/gmz&#10;bwAAAP//AwBQSwMEFAAGAAgAAAAhABC4f5DfAAAACQEAAA8AAABkcnMvZG93bnJldi54bWxMj0FP&#10;g0AQhe8m/ofNmHizi4oUkaUxbYxeW9sab1N2BSo7S9iF4r/veNLj5H1575t8MdlWjKb3jSMFt7MI&#10;hKHS6YYqBdv3l5sUhA9IGltHRsGP8bAoLi9yzLQ70dqMm1AJLiGfoYI6hC6T0pe1sehnrjPE2Zfr&#10;LQY++0rqHk9cblt5F0WJtNgQL9TYmWVtyu/NYBWEj2W8361Wn0P0cDxOb6/jeoujUtdX0/MTiGCm&#10;8AfDrz6rQ8FOBzeQ9qJVECfzmFEO5vcgGIiT9BHEQUESpSCLXP7/oDgDAAD//wMAUEsBAi0AFAAG&#10;AAgAAAAhALaDOJL+AAAA4QEAABMAAAAAAAAAAAAAAAAAAAAAAFtDb250ZW50X1R5cGVzXS54bWxQ&#10;SwECLQAUAAYACAAAACEAOP0h/9YAAACUAQAACwAAAAAAAAAAAAAAAAAvAQAAX3JlbHMvLnJlbHNQ&#10;SwECLQAUAAYACAAAACEAkbETWiICAABbBAAADgAAAAAAAAAAAAAAAAAuAgAAZHJzL2Uyb0RvYy54&#10;bWxQSwECLQAUAAYACAAAACEAELh/kN8AAAAJAQAADwAAAAAAAAAAAAAAAAB8BAAAZHJzL2Rvd25y&#10;ZXYueG1sUEsFBgAAAAAEAAQA8wAAAIgFAAAAAA==&#10;" strokecolor="black [3213]" strokeweight=".5pt">
                <v:stroke endarrow="block"/>
              </v:shape>
            </w:pict>
          </mc:Fallback>
        </mc:AlternateContent>
      </w:r>
    </w:p>
    <w:p w:rsidR="00A6265C" w:rsidRDefault="00A6265C"/>
    <w:p w:rsidR="00A6265C" w:rsidRDefault="00A6265C"/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628900" cy="704850"/>
                <wp:effectExtent l="0" t="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704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55A0" w:rsidRPr="009855A0" w:rsidRDefault="009855A0" w:rsidP="009855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Передача документов в Комитет в эл. форме – 1 рабочий день; на бумажных носителях – 3 рабочих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" o:spid="_x0000_s1028" style="position:absolute;margin-left:0;margin-top:.45pt;width:207pt;height:55.5pt;z-index:251593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gN4AIAAPUFAAAOAAAAZHJzL2Uyb0RvYy54bWysVM1qGzEQvhf6DkL3ZtfGzo/JOpiElEJI&#10;QpKSs6yV7AWtpEqyd91ToccW+gx9hlJokyZ9hfUbdaT9yU9DC6U+rDWamW9mPs3M7l6ZC7RkxmZK&#10;Jri3EWPEJFVpJmcJfn1x+GIbI+uITIlQkiV4xSzeGz9/tlvoEeuruRIpMwhApB0VOsFz5/Qoiiyd&#10;s5zYDaWZBCVXJicORDOLUkMKQM9F1I/jzahQJtVGUWYt3B7USjwO+Jwz6k44t8whkWDIzYWvCd+p&#10;/0bjXTKaGaLnGW3SIP+QRU4yCUE7qAPiCFqY7DeoPKNGWcXdBlV5pDjPKAs1QDW9+FE153OiWagF&#10;yLG6o8n+P1h6vDw1KEsTPMRIkhyeqPpcXa3frd9XX6rr6mt1U92sP1TfUfUTLj9VP6rboLqtrtcf&#10;QfmtukJDT2Oh7QjQzvWpaSQLR89JyU3u/6FaVAbqVx31rHSIwmV/s7+9E8MLUdBtxYPtYXib6M5b&#10;G+teMpUjf0iwUQuZnsH7BtrJ8sg6CAv2rZ2PaJXI0sNMiCD4nmL7wqAlgW6Yzno+bfB4YCUkKqCR&#10;d2JI4G8QrnwCAgCFBFzPR81AOLmVYB5PyDPGgXBfcx3gYVqEUiZdr1bNScrqbIcx/Np8W4+QfQD0&#10;yBzq7LAbgNayBmmx67Ibe+/KwqR0zk3lf3LuPEJkJV3nnGdSmacqE1BVE7m2b0mqqfEsuXJahmbs&#10;e0t/M1XpChrUqHpyraaHGbz/EbHulBgYVWgZWD/uBD5cKHg61Zwwmivz9ql7bw8TBFqMChj9BNs3&#10;C2IYRuKVhNna6Q0GflcEYTDc6oNg7mum9zVyke8r6KceLDpNw9HbO9EeuVH5JWypiY8KKiIpxE4w&#10;daYV9l29kmDPUTaZBDPYD5q4I3muqQf3PPvWvigvidHNEDgYn2PVrgkyejQGta33lGqycIpnYUbu&#10;eG1eAHZLaKVmD/rldV8OVnfbevwLAAD//wMAUEsDBBQABgAIAAAAIQBAdlvu2gAAAAUBAAAPAAAA&#10;ZHJzL2Rvd25yZXYueG1sTI9BT4NAEIXvJv6HzZh4swsGtUWWxhib6KXGlou3KTsCgZ0l7LbFf+94&#10;0uPLe/nmm2I9u0GdaAqdZwPpIgFFXHvbcWOg2m9ulqBCRLY4eCYD3xRgXV5eFJhbf+YPOu1iowTC&#10;IUcDbYxjrnWoW3IYFn4klu7LTw6jxKnRdsKzwN2gb5PkXjvsWC60ONJzS3W/OzqhvPHndnO33770&#10;lL1XS528PlS9MddX89MjqEhz/BvDr76oQylOB39kG9RgQB6JBlagpMvSTOJBRmm6Al0W+r99+QMA&#10;AP//AwBQSwECLQAUAAYACAAAACEAtoM4kv4AAADhAQAAEwAAAAAAAAAAAAAAAAAAAAAAW0NvbnRl&#10;bnRfVHlwZXNdLnhtbFBLAQItABQABgAIAAAAIQA4/SH/1gAAAJQBAAALAAAAAAAAAAAAAAAAAC8B&#10;AABfcmVscy8ucmVsc1BLAQItABQABgAIAAAAIQDEtlgN4AIAAPUFAAAOAAAAAAAAAAAAAAAAAC4C&#10;AABkcnMvZTJvRG9jLnhtbFBLAQItABQABgAIAAAAIQBAdlvu2gAAAAUBAAAPAAAAAAAAAAAAAAAA&#10;ADoFAABkcnMvZG93bnJldi54bWxQSwUGAAAAAAQABADzAAAAQQYAAAAA&#10;" fillcolor="white [3212]" strokecolor="black [3213]" strokeweight="1.5pt">
                <v:stroke joinstyle="miter"/>
                <v:textbox>
                  <w:txbxContent>
                    <w:p w:rsidR="009855A0" w:rsidRPr="009855A0" w:rsidRDefault="009855A0" w:rsidP="009855A0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Передача документов в Комитет в эл. форме – 1 рабочий день; на бумажных носителях – 3 рабочих дня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6265C" w:rsidRDefault="00A6265C"/>
    <w:p w:rsidR="00A6265C" w:rsidRDefault="00A6265C"/>
    <w:p w:rsidR="00A6265C" w:rsidRDefault="00A6265C"/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116840</wp:posOffset>
                </wp:positionV>
                <wp:extent cx="9525" cy="276225"/>
                <wp:effectExtent l="76200" t="0" r="66675" b="47625"/>
                <wp:wrapNone/>
                <wp:docPr id="16" name="Соединительная линия уступом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bentConnector3">
                          <a:avLst>
                            <a:gd name="adj1" fmla="val 50005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E7949" id="Соединительная линия уступом 16" o:spid="_x0000_s1026" type="#_x0000_t34" style="position:absolute;margin-left:233.7pt;margin-top:9.2pt;width:.75pt;height:21.75pt;flip:x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fOOAIAAIgEAAAOAAAAZHJzL2Uyb0RvYy54bWysVEuOEzEQ3SNxB8t70p2gBGilM4sMAwsE&#10;EZ8DOG47MfJPtslnycwWac4wN2AB0kjD5wrdN6Ls7nT4CQnExirb9V5Vvdfu6clOSbRhzgujSzwc&#10;5BgxTU0l9KrEr16e3bmPkQ9EV0QazUq8Zx6fzG7fmm5twUZmbWTFHAIS7YutLfE6BFtkmadrpogf&#10;GMs0XHLjFAmwdauscmQL7EpmozyfZFvjKusMZd7D6Wl7iWeJn3NGwzPOPQtIlhh6C2l1aV3GNZtN&#10;SbFyxK4F7dog/9CFIkJD0Z7qlASC3jjxC5US1BlveBhQozLDuaAszQDTDPOfpnmxJpalWUAcb3uZ&#10;/P+jpU83C4dEBd5NMNJEgUf1Vf2l/lh/qK/rz/V1cw7xTfMO4vfNJapvuuNL1Fw0b5vz5qL+Cvmf&#10;EBCAmlvrCyCd64Xrdt4uXJRmx51CXAr7GIolsWB8tEte7Hsv2C4gCocPxqMxRhQuRvcmI4iBLWtJ&#10;Ipl1PjxiRqEYlHjJdJgbrcFv4+4mcrJ54kOypOrmItXrIUZcSXB4QyQa53l+4O2yocKBOUKljqs3&#10;UlRnQsq0iV8mm0uHgKLEYTfsOvshKxAhH+oKhb0FQYMTRK8k6zIjaxZ1apVJUdhL1lZ8zjj4AQq0&#10;GqWXcKxHKIVRDzWlhuwI49BdD8zT/H8EdvkRytIr+Rtwj0iVjQ49WAlt3O+qH2Xibf5BgXbuKMHS&#10;VPv0zSRp4HNPfndPM76n7/cJfvyBzL4BAAD//wMAUEsDBBQABgAIAAAAIQCYYWIQ3gAAAAkBAAAP&#10;AAAAZHJzL2Rvd25yZXYueG1sTI/BTsMwDIbvSLxDZCRuLB2quq40nRAS2o2JUaQdsyY01RKnNFlW&#10;3h5zYifL+j/9/lxvZmdZ0lMYPApYLjJgGjuvBuwFtB+vDyWwECUqaT1qAT86wKa5vallpfwF33Xa&#10;x55RCYZKCjAxjhXnoTPaybDwo0bKvvzkZKR16rma5IXKneWPWVZwJwekC0aO+sXo7rQ/OwG7dNia&#10;t29/Wrl02G3jZ2tlaoW4v5ufn4BFPcd/GP70SR0acjr6M6rArIC8WOWEUlDSJCAvyjWwo4BiuQbe&#10;1Pz6g+YXAAD//wMAUEsBAi0AFAAGAAgAAAAhALaDOJL+AAAA4QEAABMAAAAAAAAAAAAAAAAAAAAA&#10;AFtDb250ZW50X1R5cGVzXS54bWxQSwECLQAUAAYACAAAACEAOP0h/9YAAACUAQAACwAAAAAAAAAA&#10;AAAAAAAvAQAAX3JlbHMvLnJlbHNQSwECLQAUAAYACAAAACEAlSIHzjgCAACIBAAADgAAAAAAAAAA&#10;AAAAAAAuAgAAZHJzL2Uyb0RvYy54bWxQSwECLQAUAAYACAAAACEAmGFiEN4AAAAJAQAADwAAAAAA&#10;AAAAAAAAAACSBAAAZHJzL2Rvd25yZXYueG1sUEsFBgAAAAAEAAQA8wAAAJ0FAAAAAA==&#10;" adj="10801" strokecolor="black [3213]" strokeweight=".5pt">
                <v:stroke endarrow="block"/>
              </v:shape>
            </w:pict>
          </mc:Fallback>
        </mc:AlternateContent>
      </w:r>
    </w:p>
    <w:p w:rsidR="00A6265C" w:rsidRDefault="00A6265C"/>
    <w:p w:rsidR="00A6265C" w:rsidRDefault="00A6265C"/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628900" cy="428625"/>
                <wp:effectExtent l="0" t="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55A0" w:rsidRPr="009855A0" w:rsidRDefault="009855A0" w:rsidP="009855A0">
                            <w:pPr>
                              <w:jc w:val="center"/>
                            </w:pPr>
                            <w:r w:rsidRPr="005331ED">
                              <w:rPr>
                                <w:color w:val="000000"/>
                              </w:rPr>
                              <w:t xml:space="preserve">Регистрация документов в Комитете 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  <w:r w:rsidRPr="005331ED">
                              <w:rPr>
                                <w:color w:val="000000"/>
                              </w:rPr>
                              <w:t xml:space="preserve">(1 </w:t>
                            </w:r>
                            <w:r>
                              <w:rPr>
                                <w:color w:val="000000"/>
                              </w:rPr>
                              <w:t xml:space="preserve">рабочий </w:t>
                            </w:r>
                            <w:r w:rsidRPr="005331ED">
                              <w:rPr>
                                <w:color w:val="000000"/>
                              </w:rPr>
                              <w:t>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" o:spid="_x0000_s1029" style="position:absolute;margin-left:0;margin-top:.95pt;width:207pt;height:33.75pt;z-index:2515978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Nc5QIAAPUFAAAOAAAAZHJzL2Uyb0RvYy54bWysVM1uEzEQviPxDpbvdDdLEtqomypqVYRU&#10;tVVb1LPj9WZX8trGdpINJySOReIZeAaEBC0tr7B5I8ben7Sl4oDIYePxzHwz83lmdvfKgqMF0yaX&#10;Isa9rRAjJqhMcjGL8duLwxfbGBlLREK4FCzGK2bw3vj5s92lGrFIZpInTCMAEWa0VDHOrFWjIDA0&#10;YwUxW1IxAcpU6oJYEPUsSDRZAnrBgygMh8FS6kRpSZkxcHtQK/HY46cpo/YkTQ2ziMcYcrP+q/13&#10;6r7BeJeMZpqoLKdNGuQfsihILiBoB3VALEFznf8BVeRUSyNTu0VlEcg0zSnzNUA1vfBRNecZUczX&#10;AuQY1dFk/h8sPV6capQnMR5iJEgBT1R9qa7XH9Yfq6/VTfWtuq1u11fVD1T9gsvP1c/qzqvuqpv1&#10;J1B+r67R0NG4VGYEaOfqVDeSgaPjpEx14f6hWlR66lcd9ay0iMJlNIy2d0J4IQq6frQ9jAYONNh4&#10;K23sayYL5A4x1nIukjN4X087WRwZW9u3di6ikTxPDnPOveB6iu1zjRYEumE66zURHlhxgZbQyDvh&#10;IPTID5S+LTcQtnwCAlLmAjJ3fNQM+JNdceay4OKMpUC4q7kO8DAtQikTtlerMpKwOttBCL8239bD&#10;8+MBHXIKdXbYDUBrWYO02DVRjb1zZX5SOuem8r85dx4+shS2cy5yIfVTlXGoqolc27ck1dQ4lmw5&#10;LX0zvnSW7mYqkxU0qJb15BpFD3N4/yNi7CnRMKrQMrB+7Al8Ui7h6WRzwiiT+v1T984eJgi0GC1h&#10;9GNs3s2JZhjxNwJma6fX77td4YX+4FUEgr6vmd7XiHmxL6GferDoFPVHZ295e0y1LC5hS01cVFAR&#10;QSF2jKnVrbBv65UEe46yycSbwX5QxB6Jc0UduOPZtfZFeUm0aobAwvgcy3ZNkNGjMahtnaeQk7mV&#10;ae5nZMNr8wKwW3wrNXvQLa/7srfabOvxbwAAAP//AwBQSwMEFAAGAAgAAAAhAFD+oxbbAAAABQEA&#10;AA8AAABkcnMvZG93bnJldi54bWxMj8FOwzAMhu9IvENkJG4sHSpjK00nhJgEl01svXDzGtNWbZyq&#10;ybby9pgTHH//1ufP+XpyvTrTGFrPBuazBBRx5W3LtYHysLlbggoR2WLvmQx8U4B1cX2VY2b9hT/o&#10;vI+1EgiHDA00MQ6Z1qFqyGGY+YFYui8/OowSx1rbES8Cd72+T5KFdtiyXGhwoJeGqm5/ckJ558/t&#10;5uGwfe0o3ZVLnbw9lp0xtzfT8xOoSFP8W4ZffVGHQpyO/sQ2qN6APBJlugIlZTpPJR8NLFYp6CLX&#10;/+2LHwAAAP//AwBQSwECLQAUAAYACAAAACEAtoM4kv4AAADhAQAAEwAAAAAAAAAAAAAAAAAAAAAA&#10;W0NvbnRlbnRfVHlwZXNdLnhtbFBLAQItABQABgAIAAAAIQA4/SH/1gAAAJQBAAALAAAAAAAAAAAA&#10;AAAAAC8BAABfcmVscy8ucmVsc1BLAQItABQABgAIAAAAIQDzvYNc5QIAAPUFAAAOAAAAAAAAAAAA&#10;AAAAAC4CAABkcnMvZTJvRG9jLnhtbFBLAQItABQABgAIAAAAIQBQ/qMW2wAAAAUBAAAPAAAAAAAA&#10;AAAAAAAAAD8FAABkcnMvZG93bnJldi54bWxQSwUGAAAAAAQABADzAAAARwYAAAAA&#10;" fillcolor="white [3212]" strokecolor="black [3213]" strokeweight="1.5pt">
                <v:stroke joinstyle="miter"/>
                <v:textbox>
                  <w:txbxContent>
                    <w:p w:rsidR="009855A0" w:rsidRPr="009855A0" w:rsidRDefault="009855A0" w:rsidP="009855A0">
                      <w:pPr>
                        <w:jc w:val="center"/>
                      </w:pPr>
                      <w:r w:rsidRPr="005331ED">
                        <w:rPr>
                          <w:color w:val="000000"/>
                        </w:rPr>
                        <w:t xml:space="preserve">Регистрация документов в Комитете </w:t>
                      </w:r>
                      <w:r>
                        <w:rPr>
                          <w:color w:val="000000"/>
                        </w:rPr>
                        <w:br/>
                      </w:r>
                      <w:r w:rsidRPr="005331ED">
                        <w:rPr>
                          <w:color w:val="000000"/>
                        </w:rPr>
                        <w:t xml:space="preserve">(1 </w:t>
                      </w:r>
                      <w:r>
                        <w:rPr>
                          <w:color w:val="000000"/>
                        </w:rPr>
                        <w:t xml:space="preserve">рабочий </w:t>
                      </w:r>
                      <w:r w:rsidRPr="005331ED">
                        <w:rPr>
                          <w:color w:val="000000"/>
                        </w:rPr>
                        <w:t>день)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6265C" w:rsidRDefault="00A6265C"/>
    <w:p w:rsidR="00A6265C" w:rsidRDefault="00A6265C"/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9525" cy="276225"/>
                <wp:effectExtent l="76200" t="0" r="66675" b="47625"/>
                <wp:wrapNone/>
                <wp:docPr id="17" name="Соединительная линия уступ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79F2A" id="Соединительная линия уступом 17" o:spid="_x0000_s1026" type="#_x0000_t34" style="position:absolute;margin-left:0;margin-top:.95pt;width:.75pt;height:21.75pt;flip:x;z-index:2515988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LUIgIAAFsEAAAOAAAAZHJzL2Uyb0RvYy54bWysVMuO0zAU3SPxD5b3NGnQzEDVdBYdBhYI&#10;Kh4f4Dp2a8kv2aZpl8xskeYb+INZgDTS8PiF5I+4dtKUl5BAbKxr+55zfc69yfR0qyTaMOeF0SUe&#10;j3KMmKamEnpV4tevzu89wMgHoisijWYl3jGPT2d370xrO2GFWRtZMYeARPtJbUu8DsFOsszTNVPE&#10;j4xlGi65cYoE2LpVVjlSA7uSWZHnx1ltXGWdocx7OD3rLvEs8XPOaHjOuWcByRLD20JaXVqXcc1m&#10;UzJZOWLXgvbPIP/wCkWEhqID1RkJBL1x4hcqJagz3vAwokZlhnNBWdIAasb5T2perollSQuY4+1g&#10;k/9/tPTZZuGQqKB3JxhpoqBHzfvmS/Ox+dDcNJ+bm/YC4tv2HcTX7RVqbvvjK9Retm/bi/ay+Qr5&#10;nxAQgJu19RMgneuF63feLly0ZsudQlwK+wSKJbNAPtqmXuyGXrBtQBQOHx4VRxhRuChOjguIgS3r&#10;SCKZdT48ZkahGJR4yXSYG62h38bdT+Rk89SHDrRPjkCp4+qNFNW5kDJt4rCxuXRoQ2BMwnbcF/sh&#10;KxAhH+kKhZ0Fj4ITRK8k6zMjaxald2JTFHaSdRVfMA4Wg6hOdhruQz1CKbx+X1NqyI4wDq8bgHmS&#10;9Edgnx+hLA3+34AHRKpsdBjASmjjflf9YBPv8vcOdLqjBUtT7dIYJGtgglML+68tfiLf7xP88E+Y&#10;fQMAAP//AwBQSwMEFAAGAAgAAAAhAKz1AzjZAAAAAwEAAA8AAABkcnMvZG93bnJldi54bWxMj8FO&#10;wzAQRO9I/IO1SNyoA0oQhDgVaoXg2lJA3LbxkqTE6yh20vD3bE9w3JnRzNtiObtOTTSE1rOB60UC&#10;irjytuXawO716eoOVIjIFjvPZOCHAizL87MCc+uPvKFpG2slJRxyNNDE2Odah6ohh2Hhe2Lxvvzg&#10;MMo51NoOeJRy1+mbJLnVDluWhQZ7WjVUfW9HZyB+rNL3t/X6c0yyw2F+eZ42O5yMubyYHx9ARZrj&#10;XxhO+IIOpTDt/cg2qM6APBJFvQd1MjNQewNploIuC/2fvfwFAAD//wMAUEsBAi0AFAAGAAgAAAAh&#10;ALaDOJL+AAAA4QEAABMAAAAAAAAAAAAAAAAAAAAAAFtDb250ZW50X1R5cGVzXS54bWxQSwECLQAU&#10;AAYACAAAACEAOP0h/9YAAACUAQAACwAAAAAAAAAAAAAAAAAvAQAAX3JlbHMvLnJlbHNQSwECLQAU&#10;AAYACAAAACEAEkFC1CICAABbBAAADgAAAAAAAAAAAAAAAAAuAgAAZHJzL2Uyb0RvYy54bWxQSwEC&#10;LQAUAAYACAAAACEArPUDONkAAAADAQAADwAAAAAAAAAAAAAAAAB8BAAAZHJzL2Rvd25yZXYueG1s&#10;UEsFBgAAAAAEAAQA8wAAAIIFAAAAAA==&#10;" strokecolor="black [3213]" strokeweight=".5pt">
                <v:stroke endarrow="block"/>
                <w10:wrap anchorx="margin"/>
              </v:shape>
            </w:pict>
          </mc:Fallback>
        </mc:AlternateContent>
      </w:r>
    </w:p>
    <w:p w:rsidR="00A6265C" w:rsidRDefault="00A6265C"/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margin">
                  <wp:posOffset>243840</wp:posOffset>
                </wp:positionH>
                <wp:positionV relativeFrom="paragraph">
                  <wp:posOffset>5715</wp:posOffset>
                </wp:positionV>
                <wp:extent cx="5895975" cy="19050"/>
                <wp:effectExtent l="0" t="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F3C35" id="Прямая соединительная линия 27" o:spid="_x0000_s1026" style="position:absolute;flip:y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.2pt,.45pt" to="483.4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8I9AEAAOkDAAAOAAAAZHJzL2Uyb0RvYy54bWysU82O0zAQviPxDpbvNGmlstuo6R52BRcE&#10;FX93r2M3Fv6Tbdr0BpyR+gi8AodFWmnZfYbkjRg7aUD8SAhxscae+b6Zb2a8PGuURFvmvDC6xNNJ&#10;jhHT1FRCb0r86uWjB6cY+UB0RaTRrMR75vHZ6v695c4WbGZqIyvmEJBoX+xsiesQbJFlntZMET8x&#10;lmlwcuMUCXB1m6xyZAfsSmazPH+Y7YyrrDOUeQ+vF70TrxI/54yGZ5x7FpAsMdQW0unSeRnPbLUk&#10;xcYRWws6lEH+oQpFhIakI9UFCQS9deIXKiWoM97wMKFGZYZzQVnSAGqm+U9qXtTEsqQFmuPt2Cb/&#10;/2jp0+3aIVGVeHaCkSYKZtR+6t51h/Zr+7k7oO59e9d+aa/a6/a2ve4+gH3TfQQ7Otub4fmAAA69&#10;3FlfAOW5Xrvh5u3axcY03CnEpbCvYU1Sq0A8atIk9uMkWBMQhcf56WK+OJljRME3XeTzNKmsp4l0&#10;1vnwmBmFolFiKXRsFCnI9okPkBpCjyFwiWX1hSQr7CWLwVI/ZxzEQ8K+pLR27Fw6tCWwMNWbaRQF&#10;XCkyQriQcgTlKeUfQUNshLG0in8LHKNTRqPDCFRCG/e7rKE5lsr7+KPqXmuUfWmqfRpLagfsU1I2&#10;7H5c2B/vCf79h66+AQAA//8DAFBLAwQUAAYACAAAACEApOgo3NgAAAAFAQAADwAAAGRycy9kb3du&#10;cmV2LnhtbEyOzU7DMBCE70i8g7VI3KjNT0MT4lSlEuJMy6W3TbwkEfE6xG4b3p7lBLfZmdHsV65n&#10;P6gTTbEPbOF2YUARN8H13Fp437/crEDFhOxwCEwWvinCurq8KLFw4cxvdNqlVskIxwItdCmNhdax&#10;6chjXISRWLKPMHlMck6tdhOeZdwP+s6YTHvsWT50ONK2o+Zzd/QW9q/ezHXqt8Rfj2ZzeF5mfFha&#10;e301b55AJZrTXxl+8QUdKmGqw5FdVIOF+9WDNC3koCTNs0xELXYOuir1f/rqBwAA//8DAFBLAQIt&#10;ABQABgAIAAAAIQC2gziS/gAAAOEBAAATAAAAAAAAAAAAAAAAAAAAAABbQ29udGVudF9UeXBlc10u&#10;eG1sUEsBAi0AFAAGAAgAAAAhADj9If/WAAAAlAEAAAsAAAAAAAAAAAAAAAAALwEAAF9yZWxzLy5y&#10;ZWxzUEsBAi0AFAAGAAgAAAAhAGwILwj0AQAA6QMAAA4AAAAAAAAAAAAAAAAALgIAAGRycy9lMm9E&#10;b2MueG1sUEsBAi0AFAAGAAgAAAAhAKToKNzYAAAABQEAAA8AAAAAAAAAAAAAAAAATgQAAGRycy9k&#10;b3ducmV2LnhtbFBLBQYAAAAABAAEAPMAAABT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A6265C" w:rsidRDefault="00A6265C"/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FBEEC0C" wp14:editId="3A727F0C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724275" cy="447675"/>
                <wp:effectExtent l="0" t="0" r="28575" b="2857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476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7D7" w:rsidRDefault="00B83A2B" w:rsidP="00B83A2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Включение в Реестр МДОО</w:t>
                            </w:r>
                            <w:r w:rsidR="00B767D7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:rsidR="00B83A2B" w:rsidRDefault="00B83A2B" w:rsidP="00B83A2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30 рабочих дней</w:t>
                            </w:r>
                          </w:p>
                          <w:p w:rsidR="00A6265C" w:rsidRPr="009855A0" w:rsidRDefault="00A6265C" w:rsidP="00B83A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EEC0C" id="Скругленный прямоугольник 34" o:spid="_x0000_s1030" style="position:absolute;margin-left:0;margin-top:.7pt;width:293.25pt;height:35.25pt;z-index:251602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Tke5gIAAPcFAAAOAAAAZHJzL2Uyb0RvYy54bWysVM1uEzEQviPxDpbvdDfppqFRN1XUqgip&#10;aqO2qGfH682u5LWN7SQbTkgcQeIZeAaEBC0tr7B5I8ben/5QcUDk4Ix3Zr6Z+Twze/tlwdGSaZNL&#10;EePeVogRE1QmuZjH+M3F0YuXGBlLREK4FCzGa2bw/vj5s72VGrG+zCRPmEYAIsxopWKcWatGQWBo&#10;xgpitqRiApSp1AWxcNXzINFkBegFD/phuBOspE6UlpQZA18PayUee/w0ZdSepqlhFvEYQ27Wn9qf&#10;M3cG4z0ymmuispw2aZB/yKIguYCgHdQhsQQtdP4HVJFTLY1M7RaVRSDTNKfM1wDV9MJH1ZxnRDFf&#10;C5BjVEeT+X+w9GQ51ShPYrwdYSRIAW9UfamuNu83H6qv1XX1rbqpbjYfqx+o+gUfP1c/q1uvuq2u&#10;N59A+b26QuALRK6UGQHeuZrq5mZAdKyUqS7cP9SLSk/+uiOflRZR+Lg97Ef94QAjCrooGu6ADDDB&#10;nbfSxr5iskBOiLGWC5GcwQt74sny2NjavrVzEY3keXKUc+4vrqvYAddoSaAfZvNeE+GBFRdoBa28&#10;Gw5Cj/xA6RvzDsKWT0BAylxA5o6PmgEv2TVnLgsuzlgKlEPN/TrAw7QIpUzYXq3KSMLqbAch/Np8&#10;Ww/Pjwd0yCnU2WE3AK1lDdJi10Q19s6V+VnpnJvK/+bcefjIUtjOuciF1E9VxqGqJnJt35JUU+NY&#10;suWs9O3YddRMJmtoUS3r2TWKHuXw/sfE2CnRMKww1rCA7CkcKZfwdLKRMMqkfvfUd2cPMwRajFYw&#10;/DE2bxdEM4z4awHTtduLIrct/CUaDPtw0fc1s/sasSgOJPRTD1adol509pa3YqplcQl7auKigooI&#10;CrFjTK1uLwe2Xkqw6SibTLwZbAhF7LE4V9SBO55da1+Ul0SrZggsjM+JbBcFGT0ag9rWeQo5WViZ&#10;5n5GHNM1r80LwHbxrdRsQre+7t+91d2+Hv8GAAD//wMAUEsDBBQABgAIAAAAIQDfcxQD3AAAAAUB&#10;AAAPAAAAZHJzL2Rvd25yZXYueG1sTI/BbsIwDIbvk3iHyJO4jZSJQilNEZpA2i5Mg152C43XVm2c&#10;qgnQvf2803a0/1+fP2fb0XbihoNvHCmYzyIQSKUzDVUKivPhKQHhgyajO0eo4Bs9bPPJQ6ZT4+70&#10;gbdTqARDyKdaQR1Cn0rpyxqt9jPXI3H25QarA49DJc2g7wy3nXyOoqW0uiG+UOseX2os29PVMuWN&#10;Po+H+Hzct7h4LxIZva6KVqnp47jbgAg4hr8y/OqzOuTsdHFXMl50CviRwNsFCA7jZBmDuChYzdcg&#10;80z+t89/AAAA//8DAFBLAQItABQABgAIAAAAIQC2gziS/gAAAOEBAAATAAAAAAAAAAAAAAAAAAAA&#10;AABbQ29udGVudF9UeXBlc10ueG1sUEsBAi0AFAAGAAgAAAAhADj9If/WAAAAlAEAAAsAAAAAAAAA&#10;AAAAAAAALwEAAF9yZWxzLy5yZWxzUEsBAi0AFAAGAAgAAAAhAPixOR7mAgAA9wUAAA4AAAAAAAAA&#10;AAAAAAAALgIAAGRycy9lMm9Eb2MueG1sUEsBAi0AFAAGAAgAAAAhAN9zFAPcAAAABQEAAA8AAAAA&#10;AAAAAAAAAAAAQAUAAGRycy9kb3ducmV2LnhtbFBLBQYAAAAABAAEAPMAAABJBgAAAAA=&#10;" fillcolor="white [3212]" strokecolor="black [3213]" strokeweight="1.5pt">
                <v:stroke joinstyle="miter"/>
                <v:textbox>
                  <w:txbxContent>
                    <w:p w:rsidR="00B767D7" w:rsidRDefault="00B83A2B" w:rsidP="00B83A2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Включение в Реестр МДОО</w:t>
                      </w:r>
                      <w:r w:rsidR="00B767D7">
                        <w:rPr>
                          <w:color w:val="000000"/>
                        </w:rPr>
                        <w:t xml:space="preserve"> </w:t>
                      </w:r>
                    </w:p>
                    <w:p w:rsidR="00B83A2B" w:rsidRDefault="00B83A2B" w:rsidP="00B83A2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30 рабочих дней</w:t>
                      </w:r>
                    </w:p>
                    <w:p w:rsidR="00A6265C" w:rsidRPr="009855A0" w:rsidRDefault="00A6265C" w:rsidP="00B83A2B"/>
                  </w:txbxContent>
                </v:textbox>
                <w10:wrap anchorx="margin"/>
              </v:roundrect>
            </w:pict>
          </mc:Fallback>
        </mc:AlternateContent>
      </w:r>
    </w:p>
    <w:p w:rsidR="00A6265C" w:rsidRDefault="00A6265C"/>
    <w:p w:rsidR="00A6265C" w:rsidRDefault="00A6265C"/>
    <w:p w:rsidR="00A6265C" w:rsidRDefault="00A6265C"/>
    <w:p w:rsidR="00A6265C" w:rsidRDefault="00A6265C"/>
    <w:p w:rsidR="00A6265C" w:rsidRDefault="001710A0">
      <w:r>
        <w:rPr>
          <w:noProof/>
        </w:rPr>
        <mc:AlternateContent>
          <mc:Choice Requires="wpg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2540</wp:posOffset>
                </wp:positionV>
                <wp:extent cx="3829050" cy="1600200"/>
                <wp:effectExtent l="0" t="0" r="19050" b="19050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9050" cy="1600200"/>
                          <a:chOff x="0" y="-9525"/>
                          <a:chExt cx="3829050" cy="1600200"/>
                        </a:xfrm>
                      </wpg:grpSpPr>
                      <wps:wsp>
                        <wps:cNvPr id="25" name="Надпись 25"/>
                        <wps:cNvSpPr txBox="1"/>
                        <wps:spPr>
                          <a:xfrm>
                            <a:off x="2600325" y="-9525"/>
                            <a:ext cx="10922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52289" w:rsidRPr="00952289" w:rsidRDefault="00952289" w:rsidP="00952289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не </w:t>
                              </w:r>
                              <w:r w:rsidRPr="00952289">
                                <w:rPr>
                                  <w:sz w:val="18"/>
                                </w:rPr>
                                <w:t>соответствует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Скругленный прямоугольник 7"/>
                        <wps:cNvSpPr/>
                        <wps:spPr>
                          <a:xfrm>
                            <a:off x="0" y="0"/>
                            <a:ext cx="2628900" cy="4286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5A0" w:rsidRPr="009855A0" w:rsidRDefault="009855A0" w:rsidP="009855A0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Проверка</w:t>
                              </w:r>
                              <w:r w:rsidR="00A6265C">
                                <w:rPr>
                                  <w:color w:val="000000"/>
                                </w:rPr>
                                <w:t xml:space="preserve"> комплектности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докумен</w:t>
                              </w:r>
                              <w:r w:rsidR="00A6265C">
                                <w:rPr>
                                  <w:color w:val="000000"/>
                                </w:rPr>
                                <w:t>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Скругленный прямоугольник 8"/>
                        <wps:cNvSpPr/>
                        <wps:spPr>
                          <a:xfrm>
                            <a:off x="2857500" y="762000"/>
                            <a:ext cx="971550" cy="8286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5A0" w:rsidRDefault="009855A0" w:rsidP="009855A0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Возврат документов </w:t>
                              </w:r>
                            </w:p>
                            <w:p w:rsidR="009855A0" w:rsidRPr="009855A0" w:rsidRDefault="009855A0" w:rsidP="009855A0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(</w:t>
                              </w:r>
                              <w:r w:rsidR="00281037">
                                <w:rPr>
                                  <w:color w:val="000000"/>
                                </w:rPr>
                                <w:t>5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рабочих дн</w:t>
                              </w:r>
                              <w:r w:rsidR="00281037">
                                <w:rPr>
                                  <w:color w:val="000000"/>
                                </w:rPr>
                                <w:t>ей</w:t>
                              </w:r>
                              <w:r>
                                <w:rPr>
                                  <w:color w:val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Соединительная линия уступом 22"/>
                        <wps:cNvCnPr/>
                        <wps:spPr>
                          <a:xfrm>
                            <a:off x="2638425" y="219075"/>
                            <a:ext cx="714375" cy="561975"/>
                          </a:xfrm>
                          <a:prstGeom prst="bentConnector3">
                            <a:avLst>
                              <a:gd name="adj1" fmla="val 10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2" o:spid="_x0000_s1031" style="position:absolute;margin-left:130.95pt;margin-top:.2pt;width:301.5pt;height:126pt;z-index:251599872;mso-height-relative:margin" coordorigin=",-95" coordsize="3829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fs0AQAALASAAAOAAAAZHJzL2Uyb0RvYy54bWzsWF1v2zYUfR+w/0DovbElfxtxiixtggFB&#10;GzQt+kxLlK1NIjWSjp0+be3jCuRhz33oPwjQFcj6kf4F+R/tkJRsN3ObpAWKoW0CKBR5eUke3nty&#10;rjZvzrKUHDGpEsEHnr9R9wjjoYgSPhp4D+7v3uh6RGnKI5oKzgbeMVPeza0ff9ic5n0WiLFIIyYJ&#10;nHDVn+YDb6x13q/VVDhmGVUbImccg7GQGdV4laNaJOkU3rO0FtTr7dpUyCiXImRKofeWG/S2rP84&#10;ZqG+G8eKaZIOPOxN26e0z6F51rY2aX8kaT5OwnIb9BN2kdGEY9GFq1tUUzKRyX9cZUkohRKx3ghF&#10;VhNxnITMngGn8esXTrMnxSS3Zxn1p6N8AROgvYDTJ7sN7xwdSJJEA68ReITTDHdU/DX/ff6keIff&#10;U4JuYDTNR32Y7sn8MD+QZcfIvZljz2KZmb84EJlZdI8X6LKZJiE6G92gV2/hEkKM+e16Hffn8A/H&#10;uKTlvBu9VtCqRm5fMrtWLV4ze1xsaZojntQSMvV5kB2Oac7sTSiDQwkZdllB9qw4Lf4GYGfzP+ZP&#10;idu+2QOMDWJEz34SwMB3YKq+Quca4ALA0jBuAdEKDBWEfr0XGNQshEGz0wacuIwFBrSfS6X3mMiI&#10;aQw8iQSwcUmP9pV2ppWJWV6JNIl2kzS1Lybp2E4qyRFFuqTa7hbO37NKOZkOvHYDS5tJXJjpznPK&#10;TQ+zaVcuZzBwZ7UtfZwyY5PyeyxG2NlYWbM2DUPGF+tba2MVY6nrTCztl7u6zmR3DsywKwuuF5Oz&#10;hAtpT295aglZ9GsFWezscTcr5zZNPRvObL7ZCDc9QxEdI0KkcOSk8nA3weXtU6UPqAQb4b7BsPou&#10;HnEqAL4oWx4ZC/loXb+xR8Rj1CNTsNvAU79NqGQeSX/myIWe32waOrQvzVYnwItcHRmujvBJtiMQ&#10;ET64PA9t09jrtGrGUmQPQcTbZlUMUR5i7YGnq+aOdpwLIg/Z9rY1AgHmVO/zwzw0rg3KJjTvzx5S&#10;mZfxqxH5d0SVfbR/IYydrZnJxfZEizixMb5EtcQfTGA47AtQQmfBCM+LV5ZGXxSvi5fF2+Lt/M/i&#10;H1K8Q+dJ8aY4B8O+KM6L1/OnGDwrXpFOxQ0lZ1iWrbKnYrmPU2zQDrq9ih+aQbftiOgj/CAmPLr3&#10;GSQxHFURv4YkfMv35nreG7yQNHq2xgW2bNjEZY/lSnN9ag1/BOsSseIPu/aYRsxRWquOn5IxF7uw&#10;/LmeYlxULiydk8q347wvTTFLVr6cYtpVRH3FFBNq+c2RDDR1qdSuTTLdKiSuRDJBt9VBzlg50mlD&#10;eZSCrdIjvY7fqhRdF3TTsf/UvtPNt0k3i39g3+nmq9I0wbIyfA7F8hKFzpnRLPPHaDv9cjo/IdA5&#10;rvuEzJ+gDHpsa8jz4g2Bg1LMgHV2eFlAflDaBO1Gt1kWQQE0hGMVFBZlKdjxmw302SKo1fZ7l7HO&#10;EKXEjuAcMkfIhpULVkcacTCKSiql0S+Qt3GWQnCj/CG+kQqVVijNQWyrxZMrd64tbWhf0yS9zSOi&#10;j3OU21omlI9SVuqSK8qeK0iT9ZrGlW3/K02zVIAf1DSOUozkKmW8bdnPIla/lZ9wzHeX1XdrtfzQ&#10;tPUvAAAA//8DAFBLAwQUAAYACAAAACEA1hsou98AAAAIAQAADwAAAGRycy9kb3ducmV2LnhtbEyP&#10;QUvDQBCF74L/YRnBm90kpqHGbEop6qkItoJ422anSWh2NmS3SfrvHU96fPMeb75XrGfbiREH3zpS&#10;EC8iEEiVMy3VCj4Prw8rED5oMrpzhAqu6GFd3t4UOjduog8c96EWXEI+1wqaEPpcSl81aLVfuB6J&#10;vZMbrA4sh1qaQU9cbjuZRFEmrW6JPzS6x22D1Xl/sQreJj1tHuOXcXc+ba/fh+X71y5Gpe7v5s0z&#10;iIBz+AvDLz6jQ8lMR3ch40WnIMniJ44qSEGwvcpSlke+L5MUZFnI/wPKHwAAAP//AwBQSwECLQAU&#10;AAYACAAAACEAtoM4kv4AAADhAQAAEwAAAAAAAAAAAAAAAAAAAAAAW0NvbnRlbnRfVHlwZXNdLnht&#10;bFBLAQItABQABgAIAAAAIQA4/SH/1gAAAJQBAAALAAAAAAAAAAAAAAAAAC8BAABfcmVscy8ucmVs&#10;c1BLAQItABQABgAIAAAAIQCP0ofs0AQAALASAAAOAAAAAAAAAAAAAAAAAC4CAABkcnMvZTJvRG9j&#10;LnhtbFBLAQItABQABgAIAAAAIQDWGyi73wAAAAgBAAAPAAAAAAAAAAAAAAAAACoHAABkcnMvZG93&#10;bnJldi54bWxQSwUGAAAAAAQABADzAAAAN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5" o:spid="_x0000_s1032" type="#_x0000_t202" style="position:absolute;left:26003;top:-95;width:1092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u/cUA&#10;AADbAAAADwAAAGRycy9kb3ducmV2LnhtbESPQWvCQBSE70L/w/IKXqRuqtiW1FWkWBVvTbSlt0f2&#10;NQlm34bsNon/3hUEj8PMfMPMl72pREuNKy0reB5HIIgzq0vOFRzSz6c3EM4ja6wsk4IzOVguHgZz&#10;jLXt+IvaxOciQNjFqKDwvo6ldFlBBt3Y1sTB+7ONQR9kk0vdYBfgppKTKHqRBksOCwXW9FFQdkr+&#10;jYLfUf6zd/3m2E1n03q9bdPXb50qNXzsV+8gPPX+Hr61d1rBZAb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C79xQAAANsAAAAPAAAAAAAAAAAAAAAAAJgCAABkcnMv&#10;ZG93bnJldi54bWxQSwUGAAAAAAQABAD1AAAAigMAAAAA&#10;" fillcolor="white [3201]" stroked="f" strokeweight=".5pt">
                  <v:textbox>
                    <w:txbxContent>
                      <w:p w:rsidR="00952289" w:rsidRPr="00952289" w:rsidRDefault="00952289" w:rsidP="00952289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 xml:space="preserve">не </w:t>
                        </w:r>
                        <w:r w:rsidRPr="00952289">
                          <w:rPr>
                            <w:sz w:val="18"/>
                          </w:rPr>
                          <w:t>соответствует</w:t>
                        </w:r>
                      </w:p>
                    </w:txbxContent>
                  </v:textbox>
                </v:shape>
                <v:roundrect id="Скругленный прямоугольник 7" o:spid="_x0000_s1033" style="position:absolute;width:26289;height:42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5rjsMA&#10;AADaAAAADwAAAGRycy9kb3ducmV2LnhtbESPQWvCQBSE74L/YXlCb7ppaVVSVxFpIF4UNZfeHtnX&#10;JCT7NmS3Sfrv3YLgcZiZb5jNbjSN6KlzlWUFr4sIBHFudcWFguyWzNcgnEfW2FgmBX/kYLedTjYY&#10;azvwhfqrL0SAsItRQel9G0vp8pIMuoVtiYP3YzuDPsiukLrDIcBNI9+iaCkNVhwWSmzpUFJeX39N&#10;oBz5+5R83E5fNb2fs7WM0lVWK/UyG/efIDyN/hl+tFOtYAX/V8IN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5rjsMAAADaAAAADwAAAAAAAAAAAAAAAACYAgAAZHJzL2Rv&#10;d25yZXYueG1sUEsFBgAAAAAEAAQA9QAAAIgDAAAAAA==&#10;" fillcolor="white [3212]" strokecolor="black [3213]" strokeweight="1.5pt">
                  <v:stroke joinstyle="miter"/>
                  <v:textbox>
                    <w:txbxContent>
                      <w:p w:rsidR="009855A0" w:rsidRPr="009855A0" w:rsidRDefault="009855A0" w:rsidP="009855A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Проверка</w:t>
                        </w:r>
                        <w:r w:rsidR="00A6265C">
                          <w:rPr>
                            <w:color w:val="000000"/>
                          </w:rPr>
                          <w:t xml:space="preserve"> комплектности</w:t>
                        </w:r>
                        <w:r>
                          <w:rPr>
                            <w:color w:val="000000"/>
                          </w:rPr>
                          <w:t xml:space="preserve"> докумен</w:t>
                        </w:r>
                        <w:r w:rsidR="00A6265C">
                          <w:rPr>
                            <w:color w:val="000000"/>
                          </w:rPr>
                          <w:t>тов</w:t>
                        </w:r>
                      </w:p>
                    </w:txbxContent>
                  </v:textbox>
                </v:roundrect>
                <v:roundrect id="Скругленный прямоугольник 8" o:spid="_x0000_s1034" style="position:absolute;left:28575;top:7620;width:9715;height:82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//MIA&#10;AADaAAAADwAAAGRycy9kb3ducmV2LnhtbESPwWrCQBCG74LvsIzQm24srUp0FSkV7EVRc/E2ZMck&#10;JDsbsltN375zEDwO//zfzLfa9K5Rd+pC5dnAdJKAIs69rbgwkF124wWoEJEtNp7JwB8F2KyHgxWm&#10;1j/4RPdzLJRAOKRooIyxTbUOeUkOw8S3xJLdfOcwytgV2nb4ELhr9HuSzLTDiuVCiS19lZTX518n&#10;lB++Hnafl8N3TR/HbKGT/TyrjXkb9dslqEh9fC0/23trQH4VFdEA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0f/8wgAAANoAAAAPAAAAAAAAAAAAAAAAAJgCAABkcnMvZG93&#10;bnJldi54bWxQSwUGAAAAAAQABAD1AAAAhwMAAAAA&#10;" fillcolor="white [3212]" strokecolor="black [3213]" strokeweight="1.5pt">
                  <v:stroke joinstyle="miter"/>
                  <v:textbox>
                    <w:txbxContent>
                      <w:p w:rsidR="009855A0" w:rsidRDefault="009855A0" w:rsidP="009855A0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Возврат документов </w:t>
                        </w:r>
                      </w:p>
                      <w:p w:rsidR="009855A0" w:rsidRPr="009855A0" w:rsidRDefault="009855A0" w:rsidP="009855A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(</w:t>
                        </w:r>
                        <w:r w:rsidR="00281037">
                          <w:rPr>
                            <w:color w:val="000000"/>
                          </w:rPr>
                          <w:t>5</w:t>
                        </w:r>
                        <w:r>
                          <w:rPr>
                            <w:color w:val="000000"/>
                          </w:rPr>
                          <w:t xml:space="preserve"> рабочих дн</w:t>
                        </w:r>
                        <w:r w:rsidR="00281037">
                          <w:rPr>
                            <w:color w:val="000000"/>
                          </w:rPr>
                          <w:t>ей</w:t>
                        </w:r>
                        <w:bookmarkStart w:id="1" w:name="_GoBack"/>
                        <w:bookmarkEnd w:id="1"/>
                        <w:r>
                          <w:rPr>
                            <w:color w:val="000000"/>
                          </w:rPr>
                          <w:t>)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2" o:spid="_x0000_s1035" type="#_x0000_t34" style="position:absolute;left:26384;top:2190;width:7144;height:562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cEb8YAAADbAAAADwAAAGRycy9kb3ducmV2LnhtbESPT2sCMRTE74V+h/AKvZRu1kWkXY1S&#10;hWIRPHT7B3p7bl43i5uXJYm6fvtGEHocZuY3zGwx2E4cyYfWsYJRloMgrp1uuVHw+fH6+AQiRGSN&#10;nWNScKYAi/ntzQxL7U78TscqNiJBOJSowMTYl1KG2pDFkLmeOHm/zluMSfpGao+nBLedLPJ8Ii22&#10;nBYM9rQyVO+rg1XwsFuNeW3O39vNZvn8U+3HwX85pe7vhpcpiEhD/A9f229aQVHA5Uv6AX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XBG/GAAAA2wAAAA8AAAAAAAAA&#10;AAAAAAAAoQIAAGRycy9kb3ducmV2LnhtbFBLBQYAAAAABAAEAPkAAACUAwAAAAA=&#10;" adj="21600" strokecolor="black [3213]" strokeweight=".5pt">
                  <v:stroke endarrow="block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12065</wp:posOffset>
                </wp:positionV>
                <wp:extent cx="914400" cy="257175"/>
                <wp:effectExtent l="0" t="0" r="5080" b="9525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60F6" w:rsidRDefault="00D760F6">
                            <w:r>
                              <w:t>соответствует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" o:spid="_x0000_s1036" type="#_x0000_t202" style="position:absolute;margin-left:53.7pt;margin-top:.95pt;width:1in;height:20.25pt;z-index:251590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YLogIAAJYFAAAOAAAAZHJzL2Uyb0RvYy54bWysVM1uEzEQviPxDpbvdJO0aSHqpgqtipCq&#10;tiJFPTteu7GwPZbtZjfcuPMKvAMHDtx4hfSNGHs3P5Reirjsjj3fzHhmvpnjk8ZoshA+KLAl7e/1&#10;KBGWQ6XsXUk/3py/ek1JiMxWTIMVJV2KQE/GL18c124kBjAHXQlP0IkNo9qVdB6jGxVF4HNhWNgD&#10;JywqJXjDIh79XVF5VqN3o4tBr3dY1OAr54GLEPD2rFXScfYvpeDxSsogItElxbfF/PX5O0vfYnzM&#10;Rneeubni3TPYP7zCMGUx6MbVGYuM3Hv1lyujuIcAMu5xMAVIqbjIOWA2/d6jbKZz5kTOBYsT3KZM&#10;4f+55ZeLa09UVdJ97JRlBnu0+rb6vvqx+rX6+fDl4StBBVapdmGE4KlDeGzeQoPdXt8HvEzJN9Kb&#10;9Me0COqx3stNjUUTCcfLN/2Dgx5qOKoGw6P+0TB5KbbGzof4ToAhSSipxxbmyrLFRYgtdA1JsQJo&#10;VZ0rrfMh0Uacak8WDBuuY34iOv8DpS2pS3q4P+xlxxaSeetZ2+RGZOJ04VLibYJZikstEkbbD0Ji&#10;4XKeT8RmnAu7iZ/RCSUx1HMMO/z2Vc8xbvNAixwZbNwYG2XB5+zzpG1LVn1al0y2eOzNTt5JjM2s&#10;yYzZ8GIG1RJp4aEdr+D4ucLmXbAQr5nHecJ+446IV/iRGrD40EmUzMF/fuo+4ZHmqKWkxvksqcUF&#10;Qol+b5H+mUU4zvlwMDwaYAS/q5ntauy9OQXkQx93keNZTPio16L0YG5xkUxSTFQxyzFySeNaPI3t&#10;zsBFxMVkkkE4wI7FCzt1PLlONU7EvGlumXcdeyPS/hLWc8xGj0jcYpOlhcl9BKkyw1OV25p21cfh&#10;zzPSLaq0XXbPGbVdp+PfAAAA//8DAFBLAwQUAAYACAAAACEAK9k24N4AAAAIAQAADwAAAGRycy9k&#10;b3ducmV2LnhtbEyPQU+DQBCF7yb+h82YeLMLiBaQpTFNmvSgh6KN1y07ApGdRXbb0n/veNLbfHkv&#10;b94rV7MdxAkn3ztSEC8iEEiNMz21Ct7fNncZCB80GT04QgUX9LCqrq9KXRh3ph2e6tAKDiFfaAVd&#10;CGMhpW86tNov3IjE2qebrA6MUyvNpM8cbgeZRNGjtLon/tDpEdcdNl/10Sp4Xed1tk0u00d+v93U&#10;2XfsXrK9Urc38/MTiIBz+DPDb32uDhV3OrgjGS8G5miZspWPHATryUPMfFCQJinIqpT/B1Q/AAAA&#10;//8DAFBLAQItABQABgAIAAAAIQC2gziS/gAAAOEBAAATAAAAAAAAAAAAAAAAAAAAAABbQ29udGVu&#10;dF9UeXBlc10ueG1sUEsBAi0AFAAGAAgAAAAhADj9If/WAAAAlAEAAAsAAAAAAAAAAAAAAAAALwEA&#10;AF9yZWxzLy5yZWxzUEsBAi0AFAAGAAgAAAAhACpsVguiAgAAlgUAAA4AAAAAAAAAAAAAAAAALgIA&#10;AGRycy9lMm9Eb2MueG1sUEsBAi0AFAAGAAgAAAAhACvZNuDeAAAACAEAAA8AAAAAAAAAAAAAAAAA&#10;/AQAAGRycy9kb3ducmV2LnhtbFBLBQYAAAAABAAEAPMAAAAHBgAAAAA=&#10;" fillcolor="white [3201]" stroked="f" strokeweight=".5pt">
                <v:textbox>
                  <w:txbxContent>
                    <w:p w:rsidR="00D760F6" w:rsidRDefault="00D760F6">
                      <w:r>
                        <w:t>соответствует</w:t>
                      </w:r>
                    </w:p>
                  </w:txbxContent>
                </v:textbox>
              </v:shape>
            </w:pict>
          </mc:Fallback>
        </mc:AlternateContent>
      </w:r>
    </w:p>
    <w:p w:rsidR="00A6265C" w:rsidRDefault="001710A0"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94615</wp:posOffset>
                </wp:positionV>
                <wp:extent cx="685800" cy="581025"/>
                <wp:effectExtent l="76200" t="0" r="19050" b="47625"/>
                <wp:wrapNone/>
                <wp:docPr id="37" name="Соединительная линия уступом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58102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698D" id="Соединительная линия уступом 37" o:spid="_x0000_s1026" type="#_x0000_t34" style="position:absolute;margin-left:76.2pt;margin-top:7.45pt;width:54pt;height:45.75pt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LgJgIAAEwEAAAOAAAAZHJzL2Uyb0RvYy54bWysVMuO0zAU3SPxD5b3NElHHaqq6Sw6PBYI&#10;Kh4f4Dp2a/BLtmnaJTNbpPkG/oAFSCMNj19I/ohrJw2Ih4QQWVz5cc/xPffYmZ/tlUQ75rwwusTF&#10;KMeIaWoqoTclfvH8/p0pRj4QXRFpNCvxgXl8trh9a17bGRubrZEVcwhItJ/VtsTbEOwsyzzdMkX8&#10;yFimYZMbp0iAqdtklSM1sCuZjfP8NKuNq6wzlHkPq+fdJl4kfs4ZDU849ywgWWKoLaToUlzHmC3m&#10;ZLZxxG4F7csg/1CFIkLDoQPVOQkEvXbiFyolqDPe8DCiRmWGc0FZ0gBqivwnNc+2xLKkBZrj7dAm&#10;//9o6ePdyiFRlfjkLkaaKPCoedd8aT42H5rr5nNz3V7A+KZ9C+P37RVqbvrlK9Retm/ai/ay+Qr5&#10;nxAQQDdr62dAutQr18+8XbnYmj13CnEp7EO4KKlZIB/tkxeHwQu2D4jC4ul0Ms3BMQpbk2mRjyeR&#10;PetoIp11PjxgRqE4KPGa6bA0WoPjxp0kerJ75EMypeqVkeplgRFXEjzeEYmKPH49cZ8ORxypI1bq&#10;GAMR8p6uUDhYaFBwguiNZD0wpmRRd6c0jcJBsg7+lHHoLyjqNKebzZbSISigxNWrYmCBzAjhQsoB&#10;lCclfwT1uRHG0m3/W+CQnU40OgxAJbRxvzs17I+l8i7/qLrTGmWvTXVIvqd2wJVNjvXPK76JH+cJ&#10;/v0nsPgGAAD//wMAUEsDBBQABgAIAAAAIQCQLM1M3QAAAAoBAAAPAAAAZHJzL2Rvd25yZXYueG1s&#10;TI/BTsMwEETvSPyDtUjcqE0ISQlxKkD0grg08AFubJJAvLZstwn9epYT3HZmR7Nv681iJ3Y0IY4O&#10;JVyvBDCDndMj9hLe37ZXa2AxKdRqcmgkfJsIm+b8rFaVdjPuzLFNPaMSjJWSMKTkK85jNxir4sp5&#10;g7T7cMGqRDL0XAc1U7mdeCZEwa0akS4MypunwXRf7cFKQP/qtzenz8fTHMrndle+rMtSSXl5sTzc&#10;A0tmSX9h+MUndGiIae8OqCObSN9mOUVpyO+AUSArBBl7MkSRA29q/v+F5gcAAP//AwBQSwECLQAU&#10;AAYACAAAACEAtoM4kv4AAADhAQAAEwAAAAAAAAAAAAAAAAAAAAAAW0NvbnRlbnRfVHlwZXNdLnht&#10;bFBLAQItABQABgAIAAAAIQA4/SH/1gAAAJQBAAALAAAAAAAAAAAAAAAAAC8BAABfcmVscy8ucmVs&#10;c1BLAQItABQABgAIAAAAIQB5QHLgJgIAAEwEAAAOAAAAAAAAAAAAAAAAAC4CAABkcnMvZTJvRG9j&#10;LnhtbFBLAQItABQABgAIAAAAIQCQLM1M3QAAAAoBAAAPAAAAAAAAAAAAAAAAAIAEAABkcnMvZG93&#10;bnJldi54bWxQSwUGAAAAAAQABADzAAAAigUAAAAA&#10;" adj="21600" strokecolor="black [3200]" strokeweight=".5pt">
                <v:stroke endarrow="block"/>
              </v:shape>
            </w:pict>
          </mc:Fallback>
        </mc:AlternateContent>
      </w:r>
    </w:p>
    <w:p w:rsidR="00A6265C" w:rsidRDefault="00A6265C"/>
    <w:p w:rsidR="00A6265C" w:rsidRDefault="00A6265C"/>
    <w:p w:rsidR="00A6265C" w:rsidRDefault="00A6265C"/>
    <w:p w:rsidR="00A6265C" w:rsidRDefault="00E31DA7">
      <w:r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88265</wp:posOffset>
                </wp:positionV>
                <wp:extent cx="2800350" cy="1724025"/>
                <wp:effectExtent l="0" t="0" r="19050" b="28575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724025"/>
                          <a:chOff x="0" y="0"/>
                          <a:chExt cx="2800350" cy="1724025"/>
                        </a:xfrm>
                      </wpg:grpSpPr>
                      <wps:wsp>
                        <wps:cNvPr id="9" name="Скругленный прямоугольник 9"/>
                        <wps:cNvSpPr/>
                        <wps:spPr>
                          <a:xfrm>
                            <a:off x="0" y="0"/>
                            <a:ext cx="2790825" cy="5048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5A0" w:rsidRPr="009855A0" w:rsidRDefault="009855A0" w:rsidP="009855A0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А</w:t>
                              </w:r>
                              <w:r w:rsidRPr="005331ED">
                                <w:rPr>
                                  <w:color w:val="000000"/>
                                </w:rPr>
                                <w:t>дминистративная процедура – направление межведомственных запросов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9525" y="714375"/>
                            <a:ext cx="2790825" cy="5143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5A0" w:rsidRPr="009855A0" w:rsidRDefault="009855A0" w:rsidP="009855A0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Подготовка и направление межведомственных запросов (1 рабочий день)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Соединительная линия уступом 20"/>
                        <wps:cNvCnPr/>
                        <wps:spPr>
                          <a:xfrm>
                            <a:off x="1400175" y="514350"/>
                            <a:ext cx="0" cy="18097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Соединительная линия уступом 21"/>
                        <wps:cNvCnPr/>
                        <wps:spPr>
                          <a:xfrm>
                            <a:off x="1419225" y="1247775"/>
                            <a:ext cx="0" cy="18097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Скругленный прямоугольник 11"/>
                        <wps:cNvSpPr/>
                        <wps:spPr>
                          <a:xfrm>
                            <a:off x="0" y="1419225"/>
                            <a:ext cx="2800350" cy="3048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5A0" w:rsidRPr="009855A0" w:rsidRDefault="009855A0" w:rsidP="009855A0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Получение ответов на запросы (5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6" o:spid="_x0000_s1037" style="position:absolute;margin-left:-34.05pt;margin-top:6.95pt;width:220.5pt;height:135.75pt;z-index:251601920" coordsize="28003,1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9T8mgQAAJ8VAAAOAAAAZHJzL2Uyb0RvYy54bWzsWN1u2zYYvR+wdyB0v1hy7Do24hRB2gQD&#10;gjZoOvSapihbgERqFBM7u1rbyw3IxZ5gb1CgLbD1J30F+Y12+CM5Sd3GbYFcdE4AmT8fP5KHHw8P&#10;uX13lmfklKsylWIYRBthQLhgMk7FeBj88nj/p62AlJqKmGZS8GFwxsvg7s6PP2xPiwFvy4nMYq4I&#10;nIhyMC2GwUTrYtBqlWzCc1puyIILVCZS5VQjq8atWNEpvOdZqx2Gd1pTqeJCScbLEqX3XGWwY/0n&#10;CWf6YZKUXJNsGGBs2n6V/Y7Mt7WzTQdjRYtJyvww6FeMIqepQKeNq3tUU3Ki0o9c5SlTspSJ3mAy&#10;b8kkSRm3c8BsovDabA6UPCnsXMaD6bhoYAK013D6arfswemRImk8DDbvBETQHGtU/TX/ff68+oD/&#10;FwTFwGhajAcwPVDFcXGkfMHY5cy0Z4nKzS8mRGYW3bMGXT7ThKGwvRWGm10sAkNd1Gt3wnbX4c8m&#10;WKSP2rHJ/RtatuqOW2Z8zXCmBWKpXMBVfhtcxxNacLsKpcHAw9Vv0Pq7emPxelm9rV5X76v38z+q&#10;f0n1AYXn1bvqAlC+rC6qt/M/UflP9Yb0HaLWWwNnOSiB7MpY9vrhFuCzWHbDjkljVRpA6KBQpT7g&#10;MicmMQwQSSJ+hO1go5SeHpba2dd2pudSZmm8n2aZzZgtyPcyRU4pNs9oHPkerlhlgkyxmv0QC3uT&#10;Cz1b4gJDzgRGbhbNIWBT+izjxl8mHvEE8Wnix3VwdViUMS505KomNOZutN0Qf/V46xYWH+vQeE4w&#10;z8a3d1BbOie1bweUtzdNuSWWprGf+ecaNy1sz1LopnGeCqmWzSzDrHzPzr4GyUFjUNKz0czu3Sai&#10;RjI+Q4Aq6YiuLNh+ivU/pKU+ogrMhu0HttYP8UkyiaWTPhWQiVS/LSs39thBqA3IFEw5DMpfT6ji&#10;Acl+Fthb/ajTMdRqM51ur42MulwzulwjTvI9iXiKcC4UzCaNvc7qZKJk/gSkvmt6RRUVDH0PA6ZV&#10;ndnTjsFxLDC+u2vNQKcF1YfiuGDGucHZhPbj2ROqCr8JNKjogaz3Mx1c2wbO1rQUcvdEyyS1e8Qg&#10;7XD1KwBuMYx4CyQTYf6ek7+YZdAW4WOGCdK6mWb6XUMnYOZe1NnseWJuqPsK3cAAu93FZk38NY2s&#10;6cZKF8Ob3y/dLEJrzTffFd8Y6m745gJq5hUEC0TL/BnSTsC8mJ8TCB1XfE7mz+dP58+sWryo3hE4&#10;WJDOnvBSsT7Za7nW6MSoE4YRyMbwTrehFRywXvhhOFYsboV9R0mfFjgjyIA9KQQkjlSblv+v0btR&#10;Q4bcjdz4vNZZKlToQNM0uy9ios8KqGStUirGGfdEuKKIWUFoLFcoK4iM21YoC5iSTykUxw/mqPDn&#10;5S0dnG3Ii28LZCu+/Om5SiBH/bY/QKN2p9e7foKuI7lRvOtIVvGy236tS33Q+XtmdDmSv/CiibYL&#10;Nr5ZAiJGzc2840IZLRdEfOXuvon7ZnO7WgtAczv+n903F4G1FoC3JQDtGxdeAe21wr9YmmfGy3l7&#10;zi7eVXf+AwAA//8DAFBLAwQUAAYACAAAACEA4gMxT+EAAAAKAQAADwAAAGRycy9kb3ducmV2Lnht&#10;bEyPTUvDQBCG74L/YRnBW7v5sDWN2ZRS1FMRbAXpbZpMk9Dsbshuk/TfO570NsP78M4z2XrSrRio&#10;d401CsJ5AIJMYcvGVAq+Dm+zBITzaEpsrSEFN3Kwzu/vMkxLO5pPGva+ElxiXIoKau+7VEpX1KTR&#10;zW1HhrOz7TV6XvtKlj2OXK5bGQXBUmpsDF+osaNtTcVlf9UK3kccN3H4Ouwu5+3teFh8fO9CUurx&#10;Ydq8gPA0+T8YfvVZHXJ2OtmrKZ1oFcyWScgoB/EKBAPxc8TDSUGULJ5A5pn8/0L+AwAA//8DAFBL&#10;AQItABQABgAIAAAAIQC2gziS/gAAAOEBAAATAAAAAAAAAAAAAAAAAAAAAABbQ29udGVudF9UeXBl&#10;c10ueG1sUEsBAi0AFAAGAAgAAAAhADj9If/WAAAAlAEAAAsAAAAAAAAAAAAAAAAALwEAAF9yZWxz&#10;Ly5yZWxzUEsBAi0AFAAGAAgAAAAhAAiP1PyaBAAAnxUAAA4AAAAAAAAAAAAAAAAALgIAAGRycy9l&#10;Mm9Eb2MueG1sUEsBAi0AFAAGAAgAAAAhAOIDMU/hAAAACgEAAA8AAAAAAAAAAAAAAAAA9AYAAGRy&#10;cy9kb3ducmV2LnhtbFBLBQYAAAAABAAEAPMAAAACCAAAAAA=&#10;">
                <v:roundrect id="Скругленный прямоугольник 9" o:spid="_x0000_s1038" style="position:absolute;width:27908;height:5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aZ8MA&#10;AADaAAAADwAAAGRycy9kb3ducmV2LnhtbESPQWvCQBSE74L/YXmF3nTT0lqNriKlgfSiNMnF2yP7&#10;TEKyb0N2q+m/7wqCx2FmvmE2u9F04kKDaywreJlHIIhLqxuuFBR5MluCcB5ZY2eZFPyRg912Otlg&#10;rO2Vf+iS+UoECLsYFdTe97GUrqzJoJvbnjh4ZzsY9EEOldQDXgPcdPI1ihbSYMNhocaePmsq2+zX&#10;BMo3nw7Je374auntWCxllH4UrVLPT+N+DcLT6B/hezvVClZwuxJu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1aZ8MAAADaAAAADwAAAAAAAAAAAAAAAACYAgAAZHJzL2Rv&#10;d25yZXYueG1sUEsFBgAAAAAEAAQA9QAAAIgDAAAAAA==&#10;" fillcolor="white [3212]" strokecolor="black [3213]" strokeweight="1.5pt">
                  <v:stroke joinstyle="miter"/>
                  <v:textbox>
                    <w:txbxContent>
                      <w:p w:rsidR="009855A0" w:rsidRPr="009855A0" w:rsidRDefault="009855A0" w:rsidP="009855A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А</w:t>
                        </w:r>
                        <w:r w:rsidRPr="005331ED">
                          <w:rPr>
                            <w:color w:val="000000"/>
                          </w:rPr>
                          <w:t>дминистративная процедура – направление межведомственных запросов</w:t>
                        </w:r>
                      </w:p>
                    </w:txbxContent>
                  </v:textbox>
                </v:roundrect>
                <v:roundrect id="Скругленный прямоугольник 10" o:spid="_x0000_s1039" style="position:absolute;left:95;top:7143;width:27908;height:5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E2cMA&#10;AADbAAAADwAAAGRycy9kb3ducmV2LnhtbESPQWvCQBCF74L/YRmhN91YWpXoKlIq2Iui5uJtyI5J&#10;SHY2ZLea/vvOQfD2hnnzzXurTe8adacuVJ4NTCcJKOLc24oLA9llN16AChHZYuOZDPxRgM16OFhh&#10;av2DT3Q/x0IJhEOKBsoY21TrkJfkMEx8Syy7m+8cRhm7QtsOHwJ3jX5Pkpl2WLF8KLGlr5Ly+vzr&#10;hPLD18Pu83L4runjmC10sp9ntTFvo367BBWpjy/z83pvJb6kly4iQK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CE2cMAAADbAAAADwAAAAAAAAAAAAAAAACYAgAAZHJzL2Rv&#10;d25yZXYueG1sUEsFBgAAAAAEAAQA9QAAAIgDAAAAAA==&#10;" fillcolor="white [3212]" strokecolor="black [3213]" strokeweight="1.5pt">
                  <v:stroke joinstyle="miter"/>
                  <v:textbox>
                    <w:txbxContent>
                      <w:p w:rsidR="009855A0" w:rsidRPr="009855A0" w:rsidRDefault="009855A0" w:rsidP="009855A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Подготовка и направление межведомственных запросов (1 рабочий день)</w:t>
                        </w:r>
                      </w:p>
                    </w:txbxContent>
                  </v:textbox>
                </v:roundrect>
                <v:shape id="Соединительная линия уступом 20" o:spid="_x0000_s1040" type="#_x0000_t34" style="position:absolute;left:14001;top:5143;width:0;height:181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bV5cQAAADbAAAADwAAAGRycy9kb3ducmV2LnhtbESPTW/CMAyG75P2HyJP4jbScUCoEFBB&#10;GioHJvHxA7zGawuNUyUBun8/HyZxtF6/jx8vVoPr1J1CbD0b+BhnoIgrb1uuDZxPn+8zUDEhW+w8&#10;k4FfirBavr4sMLf+wQe6H1OtBMIxRwNNSn2udawachjHvieW7McHh0nGUGsb8CFw1+lJlk21w5bl&#10;QoM9bRqqrsebE420K67Tr66Yfa83YXvZ21NZ7o0ZvQ3FHFSiIT2X/9ulNTARe/lFAK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JtXlxAAAANsAAAAPAAAAAAAAAAAA&#10;AAAAAKECAABkcnMvZG93bnJldi54bWxQSwUGAAAAAAQABAD5AAAAkgMAAAAA&#10;" strokecolor="black [3213]" strokeweight=".5pt">
                  <v:stroke endarrow="block"/>
                </v:shape>
                <v:shape id="Соединительная линия уступом 21" o:spid="_x0000_s1041" type="#_x0000_t34" style="position:absolute;left:14192;top:12477;width:0;height:181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pwfsMAAADbAAAADwAAAGRycy9kb3ducmV2LnhtbESPQYvCMBCF74L/IYywN031IFKNUgWl&#10;HlxY6w+YbWbbajMpSdTuv98Iwh4fb9735q02vWnFg5xvLCuYThIQxKXVDVcKLsV+vADhA7LG1jIp&#10;+CUPm/VwsMJU2yd/0eMcKhEh7FNUUIfQpVL6siaDfmI74uj9WGcwROkqqR0+I9y0cpYkc2mw4dhQ&#10;Y0e7msrb+W7iG+GY3eafbbb43u7c4XrSRZ6flPoY9dkSRKA+/B+/07lWMJvCa0sE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qcH7DAAAA2wAAAA8AAAAAAAAAAAAA&#10;AAAAoQIAAGRycy9kb3ducmV2LnhtbFBLBQYAAAAABAAEAPkAAACRAwAAAAA=&#10;" strokecolor="black [3213]" strokeweight=".5pt">
                  <v:stroke endarrow="block"/>
                </v:shape>
                <v:roundrect id="Скругленный прямоугольник 11" o:spid="_x0000_s1042" style="position:absolute;top:14192;width:28003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hQsMA&#10;AADbAAAADwAAAGRycy9kb3ducmV2LnhtbESPQYvCMBCF7wv+hzCCtzVVdJXaVEQU3IuL2ou3oRnb&#10;0mZSmqj132+Ehb3N8N775k2y7k0jHtS5yrKCyTgCQZxbXXGhILvsP5cgnEfW2FgmBS9ysE4HHwnG&#10;2j75RI+zL0SAsItRQel9G0vp8pIMurFtiYN2s51BH9aukLrDZ4CbRk6j6EsarDhcKLGlbUl5fb6b&#10;QPnm63E/vxx3Nc1+sqWMDousVmo07DcrEJ56/2/+Sx90qD+B9y9h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whQsMAAADbAAAADwAAAAAAAAAAAAAAAACYAgAAZHJzL2Rv&#10;d25yZXYueG1sUEsFBgAAAAAEAAQA9QAAAIgDAAAAAA==&#10;" fillcolor="white [3212]" strokecolor="black [3213]" strokeweight="1.5pt">
                  <v:stroke joinstyle="miter"/>
                  <v:textbox>
                    <w:txbxContent>
                      <w:p w:rsidR="009855A0" w:rsidRPr="009855A0" w:rsidRDefault="009855A0" w:rsidP="009855A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Получение ответов на запросы (5 дней)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6265C" w:rsidRDefault="00A6265C"/>
    <w:p w:rsidR="00A6265C" w:rsidRDefault="00A6265C"/>
    <w:p w:rsidR="00A6265C" w:rsidRDefault="00A6265C"/>
    <w:p w:rsidR="00A6265C" w:rsidRDefault="00A6265C"/>
    <w:p w:rsidR="00A6265C" w:rsidRDefault="00A6265C"/>
    <w:p w:rsidR="00A6265C" w:rsidRDefault="00A6265C"/>
    <w:p w:rsidR="00A6265C" w:rsidRDefault="00A6265C"/>
    <w:p w:rsidR="00A6265C" w:rsidRDefault="00A6265C"/>
    <w:p w:rsidR="00A6265C" w:rsidRDefault="00A6265C"/>
    <w:p w:rsidR="00A6265C" w:rsidRDefault="00A6265C"/>
    <w:p w:rsidR="00A6265C" w:rsidRDefault="00294DB5"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56515</wp:posOffset>
                </wp:positionV>
                <wp:extent cx="914400" cy="638175"/>
                <wp:effectExtent l="0" t="0" r="76200" b="47625"/>
                <wp:wrapNone/>
                <wp:docPr id="26" name="Соединительная линия уступом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63817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874E8" id="Соединительная линия уступом 26" o:spid="_x0000_s1026" type="#_x0000_t34" style="position:absolute;margin-left:186.45pt;margin-top:4.45pt;width:1in;height:50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suHAIAAEIEAAAOAAAAZHJzL2Uyb0RvYy54bWysU0mOEzEU3SNxB8t7UlXpJjRRKr1IAxsE&#10;EcMBHA+JwZNsk2FJ9xapz8ANWIDUUjNcoepGfDuVagQIIUQtXB7+e/+//+zJ6VYrtOY+SGtqXA1K&#10;jLihlkmzrPHLFw/vnGAUIjGMKGt4jXc84NPp7VuTjRvzoV1ZxbhHQGLCeONqvIrRjYsi0BXXJAys&#10;4wYOhfWaRFj6ZcE82QC7VsWwLEfFxnrmvKU8BNg92x/iaeYXgtP4VIjAI1I1htpiHn0eF2ksphMy&#10;XnriVpJ2ZZB/qEITaSBpT3VGIkFvvPyFSkvqbbAiDqjVhRVCUp41gJqq/EnN8xVxPGuB5gTXtyn8&#10;P1r6ZD33SLIaD0cYGaLBo+Z987X51HxsrpovzVV7DvPr9h3MP7SXqLnuti9Re9G+bc/bi+YbxH9G&#10;QADd3LgwBtKZmftuFdzcp9ZshdfpD6LRNjuw6x3g24gobN6vjo9L8InC0ejopLp3N3EWN2DnQ3zE&#10;rUZpUuMFN3FmjQGfrT/KDpD14xCzFazTQ9irCiOhFTi7JgpVZfo64i4cUhyoE1aZNEYi1QPDUNw5&#10;aEv0kpil4h0whRRJ7V5fnsWd4nv4My6gq6CoykXl+8xnyiMooMbsddWzQGSCCKlUDyr/DOpiE4zn&#10;O/63wD46Z7Qm9kAtjfW/yxq3h1LFPv6geq81yV5Ytstu53bARc2OdY8qvYQf1xl+8/Sn3wEAAP//&#10;AwBQSwMEFAAGAAgAAAAhAKtMEELeAAAACQEAAA8AAABkcnMvZG93bnJldi54bWxMj81OwzAQhO9I&#10;vIO1SNyo3dD0J8SpChXiiCiVenVj44Ta6yh22vTtWU5w2l3NaPabcj16x86mj21ACdOJAGawDrpF&#10;K2H/+fqwBBaTQq1cQCPhaiKsq9ubUhU6XPDDnHfJMgrBWCgJTUpdwXmsG+NVnITOIGlfofcq0dlb&#10;rnt1oXDveCbEnHvVIn1oVGdeGlOfdoOXcMoXfPv+Zq8Hl4kZ5t92eN5upLy/GzdPwJIZ058ZfvEJ&#10;HSpiOoYBdWROwuMiW5FVwpIG6fl0TsuRjGI1A16V/H+D6gcAAP//AwBQSwECLQAUAAYACAAAACEA&#10;toM4kv4AAADhAQAAEwAAAAAAAAAAAAAAAAAAAAAAW0NvbnRlbnRfVHlwZXNdLnhtbFBLAQItABQA&#10;BgAIAAAAIQA4/SH/1gAAAJQBAAALAAAAAAAAAAAAAAAAAC8BAABfcmVscy8ucmVsc1BLAQItABQA&#10;BgAIAAAAIQDviesuHAIAAEIEAAAOAAAAAAAAAAAAAAAAAC4CAABkcnMvZTJvRG9jLnhtbFBLAQIt&#10;ABQABgAIAAAAIQCrTBBC3gAAAAkBAAAPAAAAAAAAAAAAAAAAAHYEAABkcnMvZG93bnJldi54bWxQ&#10;SwUGAAAAAAQABADzAAAAgQUAAAAA&#10;" adj="21600" strokecolor="black [3200]" strokeweight=".5pt">
                <v:stroke endarrow="block"/>
              </v:shape>
            </w:pict>
          </mc:Fallback>
        </mc:AlternateContent>
      </w:r>
    </w:p>
    <w:p w:rsidR="00A6265C" w:rsidRDefault="00294DB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-100965</wp:posOffset>
                </wp:positionV>
                <wp:extent cx="6238875" cy="2914650"/>
                <wp:effectExtent l="0" t="0" r="28575" b="19050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2914650"/>
                          <a:chOff x="161925" y="0"/>
                          <a:chExt cx="6238875" cy="2914650"/>
                        </a:xfrm>
                      </wpg:grpSpPr>
                      <wps:wsp>
                        <wps:cNvPr id="39" name="Соединительная линия уступом 39"/>
                        <wps:cNvCnPr/>
                        <wps:spPr>
                          <a:xfrm>
                            <a:off x="4086225" y="257175"/>
                            <a:ext cx="1104900" cy="866775"/>
                          </a:xfrm>
                          <a:prstGeom prst="bentConnector3">
                            <a:avLst>
                              <a:gd name="adj1" fmla="val 10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8" name="Группа 28"/>
                        <wpg:cNvGrpSpPr/>
                        <wpg:grpSpPr>
                          <a:xfrm>
                            <a:off x="1238250" y="19050"/>
                            <a:ext cx="2847975" cy="1114425"/>
                            <a:chOff x="0" y="0"/>
                            <a:chExt cx="2847975" cy="1114425"/>
                          </a:xfrm>
                        </wpg:grpSpPr>
                        <wps:wsp>
                          <wps:cNvPr id="42" name="Надпись 42"/>
                          <wps:cNvSpPr txBox="1"/>
                          <wps:spPr>
                            <a:xfrm>
                              <a:off x="504825" y="0"/>
                              <a:ext cx="310515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760F6" w:rsidRDefault="00D760F6">
                                <w:r>
                                  <w:t>да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Скругленный прямоугольник 35"/>
                          <wps:cNvSpPr/>
                          <wps:spPr>
                            <a:xfrm>
                              <a:off x="1409700" y="66675"/>
                              <a:ext cx="1438275" cy="4476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61CFE" w:rsidRPr="00D760F6" w:rsidRDefault="00461CFE" w:rsidP="00461CFE">
                                <w:pPr>
                                  <w:jc w:val="center"/>
                                  <w:rPr>
                                    <w:color w:val="000000"/>
                                    <w14:textOutline w14:w="0" w14:cap="rnd" w14:cmpd="sng" w14:algn="ctr">
                                      <w14:noFill/>
                                      <w14:prstDash w14:val="dash"/>
                                      <w14:bevel/>
                                    </w14:textOutline>
                                  </w:rPr>
                                </w:pPr>
                                <w:r w:rsidRPr="00D760F6">
                                  <w:rPr>
                                    <w:color w:val="000000"/>
                                    <w14:textOutline w14:w="0" w14:cap="rnd" w14:cmpd="sng" w14:algn="ctr">
                                      <w14:noFill/>
                                      <w14:prstDash w14:val="dash"/>
                                      <w14:bevel/>
                                    </w14:textOutline>
                                  </w:rPr>
                                  <w:t>Решение положительное</w:t>
                                </w:r>
                              </w:p>
                              <w:p w:rsidR="00461CFE" w:rsidRPr="00D760F6" w:rsidRDefault="00461CFE" w:rsidP="00461CFE">
                                <w:pPr>
                                  <w:rPr>
                                    <w14:textOutline w14:w="0" w14:cap="rnd" w14:cmpd="sng" w14:algn="ctr">
                                      <w14:noFill/>
                                      <w14:prstDash w14:val="dash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Соединительная линия уступом 40"/>
                          <wps:cNvCnPr/>
                          <wps:spPr>
                            <a:xfrm flipH="1">
                              <a:off x="0" y="238125"/>
                              <a:ext cx="1400175" cy="876300"/>
                            </a:xfrm>
                            <a:prstGeom prst="bentConnector3">
                              <a:avLst>
                                <a:gd name="adj1" fmla="val 100000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Надпись 41"/>
                        <wps:cNvSpPr txBox="1"/>
                        <wps:spPr>
                          <a:xfrm>
                            <a:off x="4457700" y="0"/>
                            <a:ext cx="3810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60F6" w:rsidRDefault="00D760F6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Скругленный прямоугольник 43"/>
                        <wps:cNvSpPr/>
                        <wps:spPr>
                          <a:xfrm>
                            <a:off x="161925" y="1162050"/>
                            <a:ext cx="2162175" cy="7048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45166" w:rsidRDefault="00D45166" w:rsidP="00D760F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Выдача результата предоставления гос. услуги </w:t>
                              </w:r>
                            </w:p>
                            <w:p w:rsidR="00D760F6" w:rsidRPr="009855A0" w:rsidRDefault="00D45166" w:rsidP="00D760F6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(10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Скругленный прямоугольник 44"/>
                        <wps:cNvSpPr/>
                        <wps:spPr>
                          <a:xfrm>
                            <a:off x="3990975" y="1133475"/>
                            <a:ext cx="2409825" cy="7048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45166" w:rsidRPr="00D45166" w:rsidRDefault="00D45166" w:rsidP="00D4516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D45166">
                                <w:rPr>
                                  <w:color w:val="000000"/>
                                </w:rPr>
                                <w:t>Направление уведомления</w:t>
                              </w:r>
                              <w:r w:rsidRPr="00D45166">
                                <w:rPr>
                                  <w:color w:val="000000"/>
                                </w:rPr>
                                <w:br/>
                                <w:t>об отказе</w:t>
                              </w:r>
                            </w:p>
                            <w:p w:rsidR="00D760F6" w:rsidRPr="00D45166" w:rsidRDefault="00D45166" w:rsidP="00D760F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D45166">
                                <w:rPr>
                                  <w:color w:val="000000"/>
                                </w:rPr>
                                <w:t>(</w:t>
                              </w:r>
                              <w:r w:rsidR="00AB70E1">
                                <w:rPr>
                                  <w:color w:val="000000"/>
                                </w:rPr>
                                <w:t>5</w:t>
                              </w:r>
                              <w:r w:rsidRPr="00D45166">
                                <w:rPr>
                                  <w:color w:val="000000"/>
                                </w:rPr>
                                <w:t xml:space="preserve"> рабочих д</w:t>
                              </w:r>
                              <w:r w:rsidR="00752FDC">
                                <w:rPr>
                                  <w:color w:val="000000"/>
                                </w:rPr>
                                <w:t>ней</w:t>
                              </w:r>
                              <w:r w:rsidRPr="00D45166">
                                <w:rPr>
                                  <w:color w:val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Скругленный прямоугольник 47"/>
                        <wps:cNvSpPr/>
                        <wps:spPr>
                          <a:xfrm>
                            <a:off x="2495550" y="2495550"/>
                            <a:ext cx="1790700" cy="419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45166" w:rsidRPr="00287B6F" w:rsidRDefault="00287B6F" w:rsidP="00D4516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287B6F">
                                <w:rPr>
                                  <w:color w:val="000000"/>
                                </w:rPr>
                                <w:t xml:space="preserve">Выдача результата </w:t>
                              </w:r>
                              <w:r w:rsidRPr="00287B6F">
                                <w:rPr>
                                  <w:color w:val="000000"/>
                                </w:rPr>
                                <w:br/>
                                <w:t>в МФЦ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9" o:spid="_x0000_s1043" style="position:absolute;margin-left:-40.8pt;margin-top:-7.95pt;width:491.25pt;height:229.5pt;z-index:251622400;mso-width-relative:margin;mso-height-relative:margin" coordorigin="1619" coordsize="62388,2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yHRLQYAAJcjAAAOAAAAZHJzL2Uyb0RvYy54bWzsWstu20YU3RfoPwy4b8ShqCciB67zaIEg&#10;CZIUWY/5kNiSM+xwbMldNcmyAbLouov8QYA0QJrnL1B/1DtPyg4dK3brFrFsQB6Sc+dxec+55451&#10;+cqiyNF+wquM0YmHL/keSmjE4oxOJ94P969/M/RQJQiNSc5oMvEOksq7svX1V5fn5TgJ2IzlccIR&#10;DEKr8byceDMhynGnU0WzpCDVJVYmFB6mjBdEwCWfdmJO5jB6kXcC3+935ozHJWdRUlVw96p+6G2p&#10;8dM0icTtNK0SgfKJB2sT6pOrz1352dm6TMZTTspZFpllkFOsoiAZhUndUFeJIGiPZx8NVWQRZxVL&#10;xaWIFR2WplmUqD3AbrB/ZDc3ONsr1V6m4/m0dG4C1x7x06mHjW7t3+EoiydeMPIQJQW8o/r35a/L&#10;x/UH+H2O4Db4aF5Ox9D1Bi/vlXe4uTHVV3Lbi5QX8i9sCC2Udw+cd5OFQBHc7Afd4XDQ81AEz4IR&#10;Dvs94/9oBi9J2uE+HgXQozGOZtdOMO/Y2TtykW5N8xICqmp8Vp3NZ/dmpEzUq6ikI4zPuo3PntXv&#10;65f1n/Wr+l39avkI2m+WT6D9fPkU1W/M7ado+Xj5cPlIefd9/RbBAMqZatAdalxbjSvwcotfQ3/Y&#10;D4yDgt4AgzdVAFsXY+yHIx/iXLp42O8PdAfnIjIueSVuJKxAsjHxdhMqdhilgBPGuyqCyf7NSqhQ&#10;jk08kPhH7KG0yAEZ+yRH2Jc/cmYY2HSHlh1a2uZUfgqS5ddojMRBCWEleEboNE+MoewCr8zuVbXE&#10;QZ5o87tJClEpQ0ItSvFBspNzBAuYePFP2I0CPaVJmuW5M/I/bWT6SrNEccS6hq63mpFR4QyLjDLe&#10;NqtY2KWmur/dtd6r3PYuiw/Um1fugKDVeFOh7KBnUQp82obSofTHZ6IUAyADwKCEGx75Fo02mIJh&#10;OBhZvGKMwxAiT4Wbw6u2dSi2UD3O0sXhfwDVMHCO+6N+DkD9ADB9uHyC4IFynYKgZDckFt8yFXnm&#10;/jFg7PkhuG+VrKznutjvYUt04cDwnNt9AxWDQg7wa7AHsx5BU8XyLL4OAS7D7ggUcmHj61CvnKI5&#10;UG4XXqoy+sQIu9OWEWAFGsM65IES5LJOhmsr8kgUAc/YWXK6NmQPG34mbA8bnwK6DcscC12x2F2o&#10;7IldFGk0I8601qjK6HoGXHuTVOIO4UChABoQTOI2fKQ5g7fETMtDM8Z/absv+0P+gqcemoNYmXgU&#10;1JSH8u8p5DVIpSEMKtRF2BsEcMFXn+yuPqF7xQ4DDgVKh7WppuwvcttMOSsegKralnPCI0IjmBn4&#10;2zZ3hBZQoMqiZHtbdQI1UxJxk94rI8vZMh/cXzwgvDRhLgAft5jNpCZ1NNGu+8popWx7T7A0czGn&#10;fWoC0BDkeaR3wLAh22f1ayWKXkAufwlp/d3yt/ovVH+Am0/rt/V7yOgvQAHonP+qfo26iislYEAu&#10;ONFks53VLE4x4dAfDWTmBi7uQ+I+mthDoGrLxSFQykmJHZQjje+egVdaWUGSguQVnS1OIpYm9R2i&#10;JhkXV0k1M6kcWi6Xr0UxQVuatWBXa5qRONGj91aUiiNOxa/tLNSqNuzYOlTPm4Uagl+Dhbo2l50P&#10;C1U/7xF+3jwUCX7hmEjyu2Oi0xQaMACEr6GjYwoNlOZZ+Z2l70OlHChFbNWfVTlAWb6sQHSxMeh3&#10;XU1gq0FbEWyKDV2jOA2iS5tWrdSIDtdbcprBvjb8h4uNRo3rCPnXy+YQtIeJ5iNaXGnElaS5rhYP&#10;QfbY9GnKERumELmyWtWnDi6MN2JcZ7P2NNgamf9tGmxwsUYaDC3ZfcFp8OLJ8bDraOOz5TjYNvlv&#10;DTneHERi3A8+PhuBmy73DeAgQB+efIJV/q963BT6a5T2G92tndQc3DXVvyv2vmDCuZC6OzwD5bgs&#10;tNYJQHc0giMAkNPyNBZ3u6Eu8eGI2vwDJIAjAnXgKA/3N5xjSvWLW+v3bUbbcM4XdeoYDs7AOQMb&#10;FGtxThCOej3zHyDbBpnUcA4ejHxVV0nOCfEISik5wUbnXNDzRRdeG845L85RpzPw7Q+FOvNNFfn1&#10;ktVraK9+n2brbwAAAP//AwBQSwMEFAAGAAgAAAAhAOem5mvhAAAACwEAAA8AAABkcnMvZG93bnJl&#10;di54bWxMj01rwzAMhu+D/QejwW6t7fWDNotTStl2KoO1g7Gbm6hJaCyH2E3Sfz/ttN1eoYdXj9LN&#10;6BrRYxdqTwb0VIFAyn1RU2ng8/g6WYEI0VJhG09o4IYBNtn9XWqTwg/0gf0hloJLKCTWQBVjm0gZ&#10;8gqdDVPfIvHu7DtnI49dKYvODlzuGvmk1FI6WxNfqGyLuwrzy+HqDLwNdtjO9Eu/v5x3t+/j4v1r&#10;r9GYx4dx+wwi4hj/YPjVZ3XI2Onkr1QE0RiYrPSSUQ56sQbBxFopDicD8/lMg8xS+f+H7AcAAP//&#10;AwBQSwECLQAUAAYACAAAACEAtoM4kv4AAADhAQAAEwAAAAAAAAAAAAAAAAAAAAAAW0NvbnRlbnRf&#10;VHlwZXNdLnhtbFBLAQItABQABgAIAAAAIQA4/SH/1gAAAJQBAAALAAAAAAAAAAAAAAAAAC8BAABf&#10;cmVscy8ucmVsc1BLAQItABQABgAIAAAAIQA7KyHRLQYAAJcjAAAOAAAAAAAAAAAAAAAAAC4CAABk&#10;cnMvZTJvRG9jLnhtbFBLAQItABQABgAIAAAAIQDnpuZr4QAAAAsBAAAPAAAAAAAAAAAAAAAAAIcI&#10;AABkcnMvZG93bnJldi54bWxQSwUGAAAAAAQABADzAAAAlQkAAAAA&#10;">
                <v:shape id="Соединительная линия уступом 39" o:spid="_x0000_s1044" type="#_x0000_t34" style="position:absolute;left:40862;top:2571;width:11049;height:866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NEPsIAAADbAAAADwAAAGRycy9kb3ducmV2LnhtbESPUWvCMBSF3wf7D+EKe5uJDorrjCKC&#10;MAZ7aN0PuEuubbG56ZrY1n9vBoKPh3POdzjr7eRaMVAfGs8aFnMFgth423Cl4ed4eF2BCBHZYuuZ&#10;NFwpwHbz/LTG3PqRCxrKWIkE4ZCjhjrGLpcymJochrnviJN38r3DmGRfSdvjmOCulUulMumw4bRQ&#10;Y0f7msy5vDgNf858/5p9QZldMn45VKM/K61fZtPuA0SkKT7C9/an1fD2Dv9f0g+Qm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SNEPsIAAADbAAAADwAAAAAAAAAAAAAA&#10;AAChAgAAZHJzL2Rvd25yZXYueG1sUEsFBgAAAAAEAAQA+QAAAJADAAAAAA==&#10;" adj="21600" strokecolor="black [3200]" strokeweight=".5pt">
                  <v:stroke endarrow="block"/>
                </v:shape>
                <v:group id="Группа 28" o:spid="_x0000_s1045" style="position:absolute;left:12382;top:190;width:28480;height:11144" coordsize="28479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Надпись 42" o:spid="_x0000_s1046" type="#_x0000_t202" style="position:absolute;left:5048;width:3105;height:24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RWcQA&#10;AADbAAAADwAAAGRycy9kb3ducmV2LnhtbESP3YrCMBSE74V9h3AWvBFNFRHpNpWyIAgK4g/Lendo&#10;zrZlm5PSRK0+vREEL4eZ+YZJFp2pxYVaV1lWMB5FIIhzqysuFBwPy+EchPPIGmvLpOBGDhbpRy/B&#10;WNsr7+iy94UIEHYxKii9b2IpXV6SQTeyDXHw/mxr0AfZFlK3eA1wU8tJFM2kwYrDQokNfZeU/+/P&#10;RkEx/eHTFgere9RtN9k6m/+aOleq/9llXyA8df4dfrVXWsF0As8v4Qf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UUVnEAAAA2wAAAA8AAAAAAAAAAAAAAAAAmAIAAGRycy9k&#10;b3ducmV2LnhtbFBLBQYAAAAABAAEAPUAAACJAwAAAAA=&#10;" fillcolor="white [3201]" strokecolor="white [3212]" strokeweight=".5pt">
                    <v:textbox>
                      <w:txbxContent>
                        <w:p w:rsidR="00D760F6" w:rsidRDefault="00D760F6">
                          <w:r>
                            <w:t>да</w:t>
                          </w:r>
                        </w:p>
                      </w:txbxContent>
                    </v:textbox>
                  </v:shape>
                  <v:roundrect id="Скругленный прямоугольник 35" o:spid="_x0000_s1047" style="position:absolute;left:14097;top:666;width:14382;height:4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8BcIA&#10;AADbAAAADwAAAGRycy9kb3ducmV2LnhtbESPUUsDMRCE34X+h7CCbzZRsRxn01IKikgRrP6A5bJ3&#10;OXvZHMnaXv99Iwg+DjPzDbNcT2FQR0q5j2zhbm5AETfR9dxZ+Pp8vq1AZUF2OEQmC2fKsF7NrpZY&#10;u3jiDzrupVMFwrlGC15krLXOjaeAeR5H4uK1MQWUIlOnXcJTgYdB3xuz0AF7LgseR9p6ag77n2BB&#10;hkVo+aX/9q2YN23ed6k6V9beXE+bJ1BCk/yH/9qvzsLDI/x+KT9Ar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1DwFwgAAANsAAAAPAAAAAAAAAAAAAAAAAJgCAABkcnMvZG93&#10;bnJldi54bWxQSwUGAAAAAAQABAD1AAAAhwMAAAAA&#10;" fillcolor="white [3212]" strokecolor="black [3213]" strokeweight="1.5pt">
                    <v:stroke dashstyle="dash" joinstyle="miter"/>
                    <v:textbox>
                      <w:txbxContent>
                        <w:p w:rsidR="00461CFE" w:rsidRPr="00D760F6" w:rsidRDefault="00461CFE" w:rsidP="00461CFE">
                          <w:pPr>
                            <w:jc w:val="center"/>
                            <w:rPr>
                              <w:color w:val="000000"/>
                              <w14:textOutline w14:w="0" w14:cap="rnd" w14:cmpd="sng" w14:algn="ctr">
                                <w14:noFill/>
                                <w14:prstDash w14:val="dash"/>
                                <w14:bevel/>
                              </w14:textOutline>
                            </w:rPr>
                          </w:pPr>
                          <w:r w:rsidRPr="00D760F6">
                            <w:rPr>
                              <w:color w:val="000000"/>
                              <w14:textOutline w14:w="0" w14:cap="rnd" w14:cmpd="sng" w14:algn="ctr">
                                <w14:noFill/>
                                <w14:prstDash w14:val="dash"/>
                                <w14:bevel/>
                              </w14:textOutline>
                            </w:rPr>
                            <w:t>Решение положительное</w:t>
                          </w:r>
                        </w:p>
                        <w:p w:rsidR="00461CFE" w:rsidRPr="00D760F6" w:rsidRDefault="00461CFE" w:rsidP="00461CFE">
                          <w:pPr>
                            <w:rPr>
                              <w14:textOutline w14:w="0" w14:cap="rnd" w14:cmpd="sng" w14:algn="ctr">
                                <w14:noFill/>
                                <w14:prstDash w14:val="dash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shape id="Соединительная линия уступом 40" o:spid="_x0000_s1048" type="#_x0000_t34" style="position:absolute;top:2381;width:14001;height:8763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U/48IAAADbAAAADwAAAGRycy9kb3ducmV2LnhtbESPwWoCMRCG74W+Q5hCbzVpkSqrUaRQ&#10;aCkUXIv0OGzG3eBmEjaprm/fOQgeh/nn+79ZrsfQqxMN2Ue28DwxoIib6Dy3Fn52709zULkgO+wj&#10;k4ULZViv7u+WWLl45i2d6tIqgXCu0EJXSqq0zk1HAfMkJmLZHeIQsMg4tNoNeBZ46PWLMa86oGdp&#10;6DDRW0fNsf4LovG1339fahOmfp6S+RS9Xz+z9vFh3CxAFRrLLXy9/nAWpmIvvwgA9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pU/48IAAADbAAAADwAAAAAAAAAAAAAA&#10;AAChAgAAZHJzL2Rvd25yZXYueG1sUEsFBgAAAAAEAAQA+QAAAJADAAAAAA==&#10;" adj="21600" strokecolor="black [3200]" strokeweight=".5pt">
                    <v:stroke endarrow="block"/>
                  </v:shape>
                </v:group>
                <v:shape id="Надпись 41" o:spid="_x0000_s1049" type="#_x0000_t202" style="position:absolute;left:44577;width:381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c8cMA&#10;AADbAAAADwAAAGRycy9kb3ducmV2LnhtbESPQWvCQBSE74L/YXmF3nRjGyREVwmW0tIKovbS2yP7&#10;TEKzb0P2VeO/7xYEj8PMfMMs14Nr1Zn60Hg2MJsmoIhLbxuuDHwdXycZqCDIFlvPZOBKAdar8WiJ&#10;ufUX3tP5IJWKEA45GqhFulzrUNbkMEx9Rxy9k+8dSpR9pW2Plwh3rX5Kkrl22HBcqLGjTU3lz+HX&#10;GfhIv/HlWT7pKjzsiuIt69KwNebxYSgWoIQGuYdv7XdrIJ3B/5f4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xc8cMAAADbAAAADwAAAAAAAAAAAAAAAACYAgAAZHJzL2Rv&#10;d25yZXYueG1sUEsFBgAAAAAEAAQA9QAAAIgDAAAAAA==&#10;" fillcolor="white [3201]" strokecolor="white [3212]" strokeweight=".5pt">
                  <v:textbox>
                    <w:txbxContent>
                      <w:p w:rsidR="00D760F6" w:rsidRDefault="00D760F6">
                        <w:r>
                          <w:t>нет</w:t>
                        </w:r>
                      </w:p>
                    </w:txbxContent>
                  </v:textbox>
                </v:shape>
                <v:roundrect id="Скругленный прямоугольник 43" o:spid="_x0000_s1050" style="position:absolute;left:1619;top:11620;width:21622;height:70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1s8QA&#10;AADbAAAADwAAAGRycy9kb3ducmV2LnhtbESPT2vCQBTE70K/w/IKvTUb/7SV6BqkGLAXRZOLt0f2&#10;mYRk34bsVtNv3y0UPA4z8xtmnY6mEzcaXGNZwTSKQRCXVjdcKSjy7HUJwnlkjZ1lUvBDDtLN02SN&#10;ibZ3PtHt7CsRIOwSVFB73ydSurImgy6yPXHwrnYw6IMcKqkHvAe46eQsjt+lwYbDQo09fdZUtudv&#10;EyhffDlkb/lh19LiWCxlvP8oWqVensftCoSn0T/C/+29VrCYw9+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BNbPEAAAA2wAAAA8AAAAAAAAAAAAAAAAAmAIAAGRycy9k&#10;b3ducmV2LnhtbFBLBQYAAAAABAAEAPUAAACJAwAAAAA=&#10;" fillcolor="white [3212]" strokecolor="black [3213]" strokeweight="1.5pt">
                  <v:stroke joinstyle="miter"/>
                  <v:textbox>
                    <w:txbxContent>
                      <w:p w:rsidR="00D45166" w:rsidRDefault="00D45166" w:rsidP="00D760F6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Выдача результата предоставления гос. услуги </w:t>
                        </w:r>
                      </w:p>
                      <w:p w:rsidR="00D760F6" w:rsidRPr="009855A0" w:rsidRDefault="00D45166" w:rsidP="00D760F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(10 рабочих дней)</w:t>
                        </w:r>
                      </w:p>
                    </w:txbxContent>
                  </v:textbox>
                </v:roundrect>
                <v:roundrect id="Скругленный прямоугольник 44" o:spid="_x0000_s1051" style="position:absolute;left:39909;top:11334;width:24099;height:70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tx8IA&#10;AADbAAAADwAAAGRycy9kb3ducmV2LnhtbESPQYvCMBSE78L+h/AW9mbTlepKNcoiCnpR1F729mie&#10;bWnzUpqo3X9vBMHjMDPfMPNlbxpxo85VlhV8RzEI4tzqigsF2XkznIJwHlljY5kU/JOD5eJjMMdU&#10;2zsf6XbyhQgQdikqKL1vUyldXpJBF9mWOHgX2xn0QXaF1B3eA9w0chTHE2mw4rBQYkurkvL6dDWB&#10;suO//WZ83q9rSg7ZVMbbn6xW6uuz/52B8NT7d/jV3moFSQL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K3HwgAAANsAAAAPAAAAAAAAAAAAAAAAAJgCAABkcnMvZG93&#10;bnJldi54bWxQSwUGAAAAAAQABAD1AAAAhwMAAAAA&#10;" fillcolor="white [3212]" strokecolor="black [3213]" strokeweight="1.5pt">
                  <v:stroke joinstyle="miter"/>
                  <v:textbox>
                    <w:txbxContent>
                      <w:p w:rsidR="00D45166" w:rsidRPr="00D45166" w:rsidRDefault="00D45166" w:rsidP="00D45166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D45166">
                          <w:rPr>
                            <w:color w:val="000000"/>
                          </w:rPr>
                          <w:t>Направление уведомления</w:t>
                        </w:r>
                        <w:r w:rsidRPr="00D45166">
                          <w:rPr>
                            <w:color w:val="000000"/>
                          </w:rPr>
                          <w:br/>
                          <w:t>об отказе</w:t>
                        </w:r>
                      </w:p>
                      <w:p w:rsidR="00D760F6" w:rsidRPr="00D45166" w:rsidRDefault="00D45166" w:rsidP="00D760F6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D45166">
                          <w:rPr>
                            <w:color w:val="000000"/>
                          </w:rPr>
                          <w:t>(</w:t>
                        </w:r>
                        <w:r w:rsidR="00AB70E1">
                          <w:rPr>
                            <w:color w:val="000000"/>
                          </w:rPr>
                          <w:t>5</w:t>
                        </w:r>
                        <w:r w:rsidRPr="00D45166">
                          <w:rPr>
                            <w:color w:val="000000"/>
                          </w:rPr>
                          <w:t xml:space="preserve"> рабочих д</w:t>
                        </w:r>
                        <w:r w:rsidR="00752FDC">
                          <w:rPr>
                            <w:color w:val="000000"/>
                          </w:rPr>
                          <w:t>ней</w:t>
                        </w:r>
                        <w:r w:rsidRPr="00D45166">
                          <w:rPr>
                            <w:color w:val="000000"/>
                          </w:rPr>
                          <w:t>)</w:t>
                        </w:r>
                      </w:p>
                    </w:txbxContent>
                  </v:textbox>
                </v:roundrect>
                <v:roundrect id="Скругленный прямоугольник 47" o:spid="_x0000_s1052" style="position:absolute;left:24955;top:24955;width:17907;height:4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zsMMA&#10;AADbAAAADwAAAGRycy9kb3ducmV2LnhtbESPQWvCQBSE7wX/w/KE3upGiVWiq4hUiJeUai69PbLP&#10;JCT7NmS3Jv33rlDocZiZb5jtfjStuFPvassK5rMIBHFhdc2lgvx6eluDcB5ZY2uZFPySg/1u8rLF&#10;RNuBv+h+8aUIEHYJKqi87xIpXVGRQTezHXHwbrY36IPsS6l7HALctHIRRe/SYM1hocKOjhUVzeXH&#10;BMqZv7PT8pp9NBR/5msZpau8Uep1Oh42IDyN/j/81061gngFzy/hB8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ozsMMAAADbAAAADwAAAAAAAAAAAAAAAACYAgAAZHJzL2Rv&#10;d25yZXYueG1sUEsFBgAAAAAEAAQA9QAAAIgDAAAAAA==&#10;" fillcolor="white [3212]" strokecolor="black [3213]" strokeweight="1.5pt">
                  <v:stroke joinstyle="miter"/>
                  <v:textbox>
                    <w:txbxContent>
                      <w:p w:rsidR="00D45166" w:rsidRPr="00287B6F" w:rsidRDefault="00287B6F" w:rsidP="00D45166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87B6F">
                          <w:rPr>
                            <w:color w:val="000000"/>
                          </w:rPr>
                          <w:t xml:space="preserve">Выдача результата </w:t>
                        </w:r>
                        <w:r w:rsidRPr="00287B6F">
                          <w:rPr>
                            <w:color w:val="000000"/>
                          </w:rPr>
                          <w:br/>
                          <w:t>в МФЦ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856239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121285</wp:posOffset>
                </wp:positionV>
                <wp:extent cx="1771650" cy="666750"/>
                <wp:effectExtent l="38100" t="0" r="190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DDC5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16.45pt;margin-top:9.55pt;width:139.5pt;height:52.5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nOAQIAAA8EAAAOAAAAZHJzL2Uyb0RvYy54bWysU0uOEzEQ3SNxB8t70p1IJChKZxYZPgsE&#10;ETAH8LjttIV/Kpt8dgMXmCNwBTYsBtCcoftGU3YnDQKEEGJTstv1XtV7Vb042xtNtgKCcrai41FJ&#10;ibDc1cpuKnrx5smDR5SEyGzNtLOiogcR6Nny/r3Fzs/FxDVO1wIIktgw3/mKNjH6eVEE3gjDwsh5&#10;YfFROjAs4hU2RQ1sh+xGF5OynBY7B7UHx0UI+PW8f6TLzC+l4PGllEFEoiuKvcUcIcfLFIvlgs03&#10;wHyj+LEN9g9dGKYsFh2ozllk5B2oX6iM4uCCk3HEnSmclIqLrAHVjMuf1LxumBdZC5oT/GBT+H+0&#10;/MV2DUTVOLsJJZYZnFH7sbvqrttv7afumnTv21sM3Yfuqv3cfm2/tLftDcFkdG7nwxwJVnYNx1vw&#10;a0g27CUYIrXyz5A4G4NSyT77fhh8F/tIOH4cz2bj6UMcD8e36XQ6wzMSFj1P4vMQ4lPhDEmHioYI&#10;TG2auHLW4ogd9DXY9nmIPfAESGBtU4xM6ce2JvHgUWMExexGi2OdlFIkOb2AfIoHLXr4KyHRotRo&#10;lpKXU6w0kC3DtarfjgcWzEwQqbQeQOWfQcfcBBN5Yf8WOGTnis7GAWiUdfC7qnF/alX2+SfVvdYk&#10;+9LVhzzObAduXZ7D8Q9Ja/3jPcO//8fLOwAAAP//AwBQSwMEFAAGAAgAAAAhAHY+KYrfAAAACgEA&#10;AA8AAABkcnMvZG93bnJldi54bWxMj8FOwzAQRO9I/IO1SNyo4xBRGuJUCIkLIFoKl97ceJtExOvI&#10;dtvA17Oc4LgzT7Mz1XJygzhiiL0nDWqWgUBqvO2p1fDx/nh1CyImQ9YMnlDDF0ZY1udnlSmtP9Eb&#10;HjepFRxCsTQaupTGUsrYdOhMnPkRib29D84kPkMrbTAnDneDzLPsRjrTE3/ozIgPHTafm4PT8KLC&#10;6mm+fd0XsQ3fW3ou1nHttb68mO7vQCSc0h8Mv/W5OtTcaecPZKMYNBTX+YJRNhYKBANzpVjYsZAX&#10;CmRdyf8T6h8AAAD//wMAUEsBAi0AFAAGAAgAAAAhALaDOJL+AAAA4QEAABMAAAAAAAAAAAAAAAAA&#10;AAAAAFtDb250ZW50X1R5cGVzXS54bWxQSwECLQAUAAYACAAAACEAOP0h/9YAAACUAQAACwAAAAAA&#10;AAAAAAAAAAAvAQAAX3JlbHMvLnJlbHNQSwECLQAUAAYACAAAACEADfR5zgECAAAPBAAADgAAAAAA&#10;AAAAAAAAAAAuAgAAZHJzL2Uyb0RvYy54bWxQSwECLQAUAAYACAAAACEAdj4pit8AAAAK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</w:p>
    <w:p w:rsidR="00D760F6" w:rsidRDefault="00856239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13335</wp:posOffset>
                </wp:positionV>
                <wp:extent cx="2171700" cy="628650"/>
                <wp:effectExtent l="0" t="0" r="76200" b="762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3F92C" id="Прямая со стрелкой 30" o:spid="_x0000_s1026" type="#_x0000_t32" style="position:absolute;margin-left:48.45pt;margin-top:1.05pt;width:171pt;height:49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sw/gEAAAUEAAAOAAAAZHJzL2Uyb0RvYy54bWysU0uO1DAQ3SNxB8t7OkkjekatTs9iBtgg&#10;aPE5gMexOxb+qWz6sxu4wByBK7BhMYDmDMmNKDvdGcRHQohNJbbrvar3XF6c7YwmGwFBOVvTalJS&#10;Iix3jbLrmr55/eTBKSUhMtsw7ayo6V4Eera8f2+x9XMxda3TjQCCJDbMt76mbYx+XhSBt8KwMHFe&#10;WDyUDgyLuIR10QDbIrvRxbQsZ8XWQePBcREC7l4Mh3SZ+aUUPL6QMohIdE2xt5gj5HiZYrFcsPka&#10;mG8VP7TB/qELw5TFoiPVBYuMvAP1C5VRHFxwMk64M4WTUnGRNaCaqvxJzauWeZG1oDnBjzaF/0fL&#10;n29WQFRT04doj2UG76j72F/119237lN/Tfr33S2G/kN/1X3uvnZfutvuhmAyOrf1YY4E53YFh1Xw&#10;K0g27CSY9EWBZJfd3o9ui10kHDen1Ul1UmJVjmez6ensUSYt7tAeQnwqnCHpp6YhAlPrNp47a/Fi&#10;HVTZcrZ5FiLWR+ARkEprm2JkSj+2DYl7j8oiKGbXWqTmMT2lFEnE0Hb+i3stBvhLIdEYbHQok0dS&#10;nGsgG4bD1LytRhbMTBCptB5BZe7tj6BDboKJPKZ/Cxyzc0Vn4wg0yjr4XdW4O7Yqh/yj6kFrkn3p&#10;mn2+xGwHzlr25/Au0jD/uM7wu9e7/A4AAP//AwBQSwMEFAAGAAgAAAAhAFP4hazcAAAACAEAAA8A&#10;AABkcnMvZG93bnJldi54bWxMj8FOwzAQRO9I/IO1SNyok4JKEuJUCMGxQjQV4ujGmzgiXkex04a/&#10;ZznR42ieZt+W28UN4oRT6D0pSFcJCKTGm546BYf67S4DEaImowdPqOAHA2yr66tSF8af6QNP+9gJ&#10;HqFQaAU2xrGQMjQWnQ4rPyJx1/rJ6chx6qSZ9JnH3SDXSbKRTvfEF6we8cVi872fnYK27g7N12sm&#10;56F9f6w/bW539U6p25vl+QlExCX+w/Cnz+pQsdPRz2SCGBTkm5xJBesUBNcP9xnnI3NJmoKsSnn5&#10;QPULAAD//wMAUEsBAi0AFAAGAAgAAAAhALaDOJL+AAAA4QEAABMAAAAAAAAAAAAAAAAAAAAAAFtD&#10;b250ZW50X1R5cGVzXS54bWxQSwECLQAUAAYACAAAACEAOP0h/9YAAACUAQAACwAAAAAAAAAAAAAA&#10;AAAvAQAAX3JlbHMvLnJlbHNQSwECLQAUAAYACAAAACEA5VB7MP4BAAAFBAAADgAAAAAAAAAAAAAA&#10;AAAuAgAAZHJzL2Uyb0RvYy54bWxQSwECLQAUAAYACAAAACEAU/iFrNwAAAAIAQAADwAAAAAAAAAA&#10;AAAAAABY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D760F6" w:rsidRDefault="00D760F6"/>
    <w:p w:rsidR="00A6265C" w:rsidRDefault="00A6265C"/>
    <w:p w:rsidR="00A6265C" w:rsidRDefault="00A6265C"/>
    <w:p w:rsidR="00A6265C" w:rsidRDefault="00A6265C"/>
    <w:p w:rsidR="00294DB5" w:rsidRDefault="00A515D0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F9CEC49" wp14:editId="32216C23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3724275" cy="4476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47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4DB5" w:rsidRPr="00D5266E" w:rsidRDefault="00294DB5" w:rsidP="00294DB5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Предоставление сведений из Реестра МДОО</w:t>
                            </w:r>
                          </w:p>
                          <w:p w:rsidR="00294DB5" w:rsidRPr="009855A0" w:rsidRDefault="00294DB5" w:rsidP="00294DB5">
                            <w:pPr>
                              <w:jc w:val="center"/>
                            </w:pPr>
                            <w:r w:rsidRPr="00445776">
                              <w:rPr>
                                <w:color w:val="000000"/>
                              </w:rPr>
                              <w:t xml:space="preserve">10 </w:t>
                            </w:r>
                            <w:r>
                              <w:rPr>
                                <w:color w:val="000000"/>
                              </w:rPr>
                              <w:t xml:space="preserve">рабочих </w:t>
                            </w:r>
                            <w:r w:rsidRPr="00445776">
                              <w:rPr>
                                <w:color w:val="000000"/>
                              </w:rPr>
                              <w:t>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CEC49" id="Скругленный прямоугольник 1" o:spid="_x0000_s1061" style="position:absolute;margin-left:0;margin-top:.2pt;width:293.25pt;height:35.25pt;z-index: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o0wQIAAFUFAAAOAAAAZHJzL2Uyb0RvYy54bWysVM1OGzEQvlfqO1i+l03SQGDFBkWgVJUQ&#10;oELF2fF6s5b8V9vJJj1V6pFKfYY+Q1WphUJfYfNGHXsXCD+nqnvwznjGM55vvvHu3kIKNGfWca0y&#10;3N3oYMQU1TlX0wy/Pxu/2sbIeaJyIrRiGV4yh/eGL1/sViZlPV1qkTOLIIhyaWUyXHpv0iRxtGSS&#10;uA1tmAJjoa0kHlQ7TXJLKoguRdLrdLaSStvcWE2Zc7B70BjxMMYvCkb9cVE45pHIMNzNx9XGdRLW&#10;ZLhL0qklpuS0vQb5h1tIwhUkvQt1QDxBM8ufhJKcWu104TeolokuCk5ZrAGq6XYeVXNaEsNiLQCO&#10;M3cwuf8Xlh7NTyziOfQOI0UktKj+Vl+uPq0+19/rq/pHfV1fry7qX6j+A5tf69/1TTTd1FerL2D8&#10;WV+iboCxMi6FaKfmxLaaAzFgsiisDH+oFi0i9Ms76NnCIwqbrwe9fm+wiREFW78/2AIZwiT3p411&#10;/g3TEgUhw1bPVP4O+hthJ/ND5xv/W7+Q0WnB8zEXIipLty8smhOgAjAo1xVGgjgPmxkex69N+eCY&#10;UKgCdHY6m8AfSoCjhSAeRGkANaemGBExBfJTb+NdHpx2T5KeQclriTvxey5xKOSAuLK5cYwa3Egq&#10;uYeZEVxmeHv9tFDByiLrWzhCU5o2BMkvJovY614kftia6HwJBLC6mQxn6JhD3kPA5YRYGAUoGsbb&#10;H8NSCA1I6FbCqNT243P7wR8YClaMKhgtQOnDjFgGVb9VwN2dbr8fZjEq/c0B3AbZdctk3aJmcl9D&#10;y4CfcLsoBn8vbsXCankOr8AoZAUTURRyN/1olX3fjDy8I5SNRtEN5s8Qf6hODQ3BA3QB8bPFObGm&#10;JZmHXh3p2zEk6SOaNb7hpNKjmdcFjxy8xxUIHBSY3Ujl9p0Jj8O6Hr3uX8PhXwAAAP//AwBQSwME&#10;FAAGAAgAAAAhAOljbA7ZAAAABAEAAA8AAABkcnMvZG93bnJldi54bWxMj8FOwzAQRO9I/QdrK3Gj&#10;DhVNS5pNVRA9cEzgA9x4m6TE69R2m/D3mBMcRzOaeZPvJtOLGznfWUZ4XCQgiGurO24QPj8ODxsQ&#10;PijWqrdMCN/kYVfM7nKVaTtySbcqNCKWsM8UQhvCkEnp65aM8gs7EEfvZJ1RIUrXSO3UGMtNL5dJ&#10;kkqjOo4LrRrotaX6q7oahFOZ0uWte9f788u4bipvXXmwiPfzab8FEWgKf2H4xY/oUESmo72y9qJH&#10;iEcCwhOI6K026QrEEWGdPIMscvkfvvgBAAD//wMAUEsBAi0AFAAGAAgAAAAhALaDOJL+AAAA4QEA&#10;ABMAAAAAAAAAAAAAAAAAAAAAAFtDb250ZW50X1R5cGVzXS54bWxQSwECLQAUAAYACAAAACEAOP0h&#10;/9YAAACUAQAACwAAAAAAAAAAAAAAAAAvAQAAX3JlbHMvLnJlbHNQSwECLQAUAAYACAAAACEAIyj6&#10;NMECAABVBQAADgAAAAAAAAAAAAAAAAAuAgAAZHJzL2Uyb0RvYy54bWxQSwECLQAUAAYACAAAACEA&#10;6WNsDtkAAAAEAQAADwAAAAAAAAAAAAAAAAAbBQAAZHJzL2Rvd25yZXYueG1sUEsFBgAAAAAEAAQA&#10;8wAAACEGAAAAAA==&#10;" fillcolor="window" strokecolor="windowText" strokeweight="1.5pt">
                <v:stroke joinstyle="miter"/>
                <v:textbox>
                  <w:txbxContent>
                    <w:p w:rsidR="00294DB5" w:rsidRPr="00D5266E" w:rsidRDefault="00294DB5" w:rsidP="00294DB5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Предоставление сведений из Реестра МДОО</w:t>
                      </w:r>
                    </w:p>
                    <w:p w:rsidR="00294DB5" w:rsidRPr="009855A0" w:rsidRDefault="00294DB5" w:rsidP="00294DB5">
                      <w:pPr>
                        <w:jc w:val="center"/>
                      </w:pPr>
                      <w:r w:rsidRPr="00445776">
                        <w:rPr>
                          <w:color w:val="000000"/>
                        </w:rPr>
                        <w:t xml:space="preserve">10 </w:t>
                      </w:r>
                      <w:r>
                        <w:rPr>
                          <w:color w:val="000000"/>
                        </w:rPr>
                        <w:t xml:space="preserve">рабочих </w:t>
                      </w:r>
                      <w:r w:rsidRPr="00445776">
                        <w:rPr>
                          <w:color w:val="000000"/>
                        </w:rPr>
                        <w:t>дней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94DB5" w:rsidRDefault="00294DB5"/>
    <w:p w:rsidR="00294DB5" w:rsidRDefault="00294DB5"/>
    <w:p w:rsidR="00294DB5" w:rsidRDefault="00294DB5"/>
    <w:p w:rsidR="00294DB5" w:rsidRDefault="00A515D0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6334125" cy="2533650"/>
                <wp:effectExtent l="0" t="0" r="28575" b="19050"/>
                <wp:wrapNone/>
                <wp:docPr id="115" name="Группа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2533650"/>
                          <a:chOff x="0" y="0"/>
                          <a:chExt cx="6334125" cy="2533650"/>
                        </a:xfrm>
                      </wpg:grpSpPr>
                      <wps:wsp>
                        <wps:cNvPr id="15" name="Надпись 15"/>
                        <wps:cNvSpPr txBox="1"/>
                        <wps:spPr>
                          <a:xfrm>
                            <a:off x="4400550" y="0"/>
                            <a:ext cx="1092200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94DB5" w:rsidRPr="00952289" w:rsidRDefault="00294DB5" w:rsidP="00294DB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не </w:t>
                              </w:r>
                              <w:r w:rsidRPr="00952289">
                                <w:rPr>
                                  <w:sz w:val="18"/>
                                </w:rPr>
                                <w:t>соответствует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Соединительная линия уступом 23"/>
                        <wps:cNvCnPr/>
                        <wps:spPr>
                          <a:xfrm>
                            <a:off x="4438650" y="228600"/>
                            <a:ext cx="723900" cy="628650"/>
                          </a:xfrm>
                          <a:prstGeom prst="bentConnector3">
                            <a:avLst>
                              <a:gd name="adj1" fmla="val 10000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" name="Скругленный прямоугольник 19"/>
                        <wps:cNvSpPr/>
                        <wps:spPr>
                          <a:xfrm>
                            <a:off x="3943350" y="885825"/>
                            <a:ext cx="2390775" cy="69532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23731" w:rsidRPr="00D45166" w:rsidRDefault="00623731" w:rsidP="00623731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D45166">
                                <w:rPr>
                                  <w:color w:val="000000"/>
                                </w:rPr>
                                <w:t>Направление уведомления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D45166">
                                <w:rPr>
                                  <w:color w:val="000000"/>
                                </w:rPr>
                                <w:t>об отказе</w:t>
                              </w:r>
                            </w:p>
                            <w:p w:rsidR="00623731" w:rsidRPr="00D45166" w:rsidRDefault="00623731" w:rsidP="00623731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D45166">
                                <w:rPr>
                                  <w:color w:val="000000"/>
                                </w:rPr>
                                <w:t>(</w:t>
                              </w:r>
                              <w:r w:rsidR="00AB70E1">
                                <w:rPr>
                                  <w:color w:val="000000"/>
                                </w:rPr>
                                <w:t>3</w:t>
                              </w:r>
                              <w:r w:rsidRPr="00D45166">
                                <w:rPr>
                                  <w:color w:val="000000"/>
                                </w:rPr>
                                <w:t xml:space="preserve"> рабочих </w:t>
                              </w:r>
                              <w:r w:rsidR="00856239">
                                <w:rPr>
                                  <w:color w:val="000000"/>
                                </w:rPr>
                                <w:t>дней</w:t>
                              </w:r>
                              <w:r w:rsidRPr="00D45166">
                                <w:rPr>
                                  <w:color w:val="000000"/>
                                </w:rPr>
                                <w:t>)</w:t>
                              </w:r>
                            </w:p>
                            <w:p w:rsidR="00294DB5" w:rsidRPr="009855A0" w:rsidRDefault="00294DB5" w:rsidP="00294D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Скругленный прямоугольник 59"/>
                        <wps:cNvSpPr/>
                        <wps:spPr>
                          <a:xfrm>
                            <a:off x="0" y="866775"/>
                            <a:ext cx="2162175" cy="7048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94DB5" w:rsidRDefault="00294DB5" w:rsidP="00294DB5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Выдача результата предоставления гос. услуги </w:t>
                              </w:r>
                            </w:p>
                            <w:p w:rsidR="00294DB5" w:rsidRPr="009855A0" w:rsidRDefault="00294DB5" w:rsidP="00294DB5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(</w:t>
                              </w:r>
                              <w:r w:rsidR="00617CE7">
                                <w:rPr>
                                  <w:color w:val="000000"/>
                                </w:rPr>
                                <w:t>6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рабочих дн</w:t>
                              </w:r>
                              <w:r w:rsidR="00617CE7">
                                <w:rPr>
                                  <w:color w:val="000000"/>
                                </w:rPr>
                                <w:t>ей</w:t>
                              </w:r>
                              <w:r>
                                <w:rPr>
                                  <w:color w:val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Скругленный прямоугольник 61"/>
                        <wps:cNvSpPr/>
                        <wps:spPr>
                          <a:xfrm>
                            <a:off x="2200275" y="2114550"/>
                            <a:ext cx="1790700" cy="4191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94DB5" w:rsidRPr="00287B6F" w:rsidRDefault="00294DB5" w:rsidP="00294DB5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287B6F">
                                <w:rPr>
                                  <w:color w:val="000000"/>
                                </w:rPr>
                                <w:t xml:space="preserve">Выдача результата </w:t>
                              </w:r>
                              <w:r w:rsidRPr="00287B6F">
                                <w:rPr>
                                  <w:color w:val="000000"/>
                                </w:rPr>
                                <w:br/>
                                <w:t>в МФЦ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4" name="Группа 114"/>
                        <wpg:cNvGrpSpPr/>
                        <wpg:grpSpPr>
                          <a:xfrm>
                            <a:off x="809625" y="9525"/>
                            <a:ext cx="3619500" cy="828675"/>
                            <a:chOff x="0" y="0"/>
                            <a:chExt cx="3619500" cy="828675"/>
                          </a:xfrm>
                        </wpg:grpSpPr>
                        <wps:wsp>
                          <wps:cNvPr id="18" name="Скругленный прямоугольник 18"/>
                          <wps:cNvSpPr/>
                          <wps:spPr>
                            <a:xfrm>
                              <a:off x="990600" y="0"/>
                              <a:ext cx="2628900" cy="42862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294DB5" w:rsidRPr="009855A0" w:rsidRDefault="00294DB5" w:rsidP="00294DB5">
                                <w:pPr>
                                  <w:jc w:val="center"/>
                                </w:pPr>
                                <w:r>
                                  <w:rPr>
                                    <w:color w:val="000000"/>
                                  </w:rPr>
                                  <w:t>Проверка комплектности документов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Надпись 4"/>
                          <wps:cNvSpPr txBox="1"/>
                          <wps:spPr>
                            <a:xfrm>
                              <a:off x="0" y="28575"/>
                              <a:ext cx="947420" cy="2571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4DB5" w:rsidRDefault="00294DB5" w:rsidP="00294DB5">
                                <w:r>
                                  <w:t>соответствует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Соединительная линия уступом 107"/>
                          <wps:cNvCnPr/>
                          <wps:spPr>
                            <a:xfrm flipH="1">
                              <a:off x="266700" y="228600"/>
                              <a:ext cx="733425" cy="600075"/>
                            </a:xfrm>
                            <a:prstGeom prst="bentConnector3">
                              <a:avLst>
                                <a:gd name="adj1" fmla="val 100000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5" o:spid="_x0000_s1054" style="position:absolute;margin-left:447.55pt;margin-top:7.1pt;width:498.75pt;height:199.5pt;z-index:251698176;mso-position-horizontal:right;mso-position-horizontal-relative:margin;mso-width-relative:margin;mso-height-relative:margin" coordsize="63341,25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qv8wUAAH0eAAAOAAAAZHJzL2Uyb0RvYy54bWzsWUtv20YQvhfof1jw3kikqAeFyIHrxGmB&#10;IAmSFDmv+ZDYklx2ubbknNrk2AA59NxD/kGANECa51+g/lG/WS4pyY6ryEHUIrUM0OTu7GMe38zu&#10;zOUrszRhR6EsYpGNLPtS22Jh5osgzsYj64d7+98MLFYongU8EVk4so7Dwrqy8/VXl6f5MHTERCRB&#10;KBkmyYrhNB9ZE6XyYatV+JMw5cUlkYcZOiMhU67wKcetQPIpZk+TltNu91pTIYNcCj8sCrRerTqt&#10;HT1/FIW+uhVFRahYMrKwN6WfUj8P6NnaucyHY8nzSeybbfBz7CLlcYZFm6mucsXZoYxPTZXGvhSF&#10;iNQlX6QtEUWxH2oewI3dPsHNdSkOc83LeDgd542YINoTcjr3tP7No9uSxQF0Z3ctlvEUSip/n/8y&#10;f1S+x98zRu2Q0jQfD0F8XeZ389vSNIyrL2J8FsmU/oMlNtPyPW7kG84U89HY63Rc28EyPvqcbqfT&#10;6xoN+BOo6dQ4f3JtzchWvXCL9tdsZ5rDmoqFwIpPE9jdCc9DrYeCZFALbCGvP8pn5Z+Q1sv5r/PH&#10;rBaYJiZpMTX7VoB/uxJkMSzQ+AGhuW673YVI2GnR2W3Pgb0b0bl9I7mGfz7MZaGuhyJl9DKyJExf&#10;WyQ/ulEo6AukNQktXYgkDvbjJNEfx8VeItkRB0oArkBMLZbwQqFxZO3rH20dU6wMSzI2Ja1iyzRL&#10;Jmi+ii7JqCXUCDTrk1IqxulNzQ5mld15tVQORHAMYUlRobTI/f0YvNzARm5zCViCfbgadQuPKBFY&#10;Wpg3i02EfPChdqKH8tFrsSlgPrKKnw+5DMHf9xnMwrMhdPgF/eF2+w4+5HLPwXJPdpjuCcjIhlPL&#10;ff1K9CqpXyMp0vvwSLu0Krp45mPtkaXq1z1VOR94ND/c3dVE8AQ5Vzeyu7lPU5PgSFP3Zve5zI06&#10;FTB0U9SGyIcntFrRVkrYPVQiirXKSdCVVKE8AwqC8hbQ4XQab/K0fFe+AD5elm+BkId4fz1/jPdn&#10;8yesfG2an7D5I6DnofY778o3DBNoL6NRtJcZn1ObUI37xuG4bmdAoCDsOM6gB6xgOEzQeJC+0/Fq&#10;/PTQX3mes/FzEGZqT2QZYCRkZ4EkmnMcGEfJgx9hClGawDgBHma36WegolV0CncNSPhwCT7MJ9OM&#10;Eg5D8dM8gJlmY9hMMkZU9ZXU669grzgF2XtgdQm2eiv1XlaGknFd5cWkwrvuqmSVxgrBOInTkTVo&#10;OOFDxePkWhYwdZwjOCgZ82ychIbLtUCv7I+8wnYN0PaWDPCVDmjPYW0vYHhv57+Vf7HyPRqflG/K&#10;d7C557DRyipflq8Yxi5sr4l3Z9pex3M75ATJ9gaD7gAhbsX2yPT6fRP3el63UxGcbXyI+1lwZ2se&#10;3PbatPv/rg1CUmvtrAkocOFGeV9wQCGfYKLL/yakdD8B0Ri7CaINlns9gu0qlu2eY9dY7rfdwbpA&#10;coHl1XiyGZabI/MFlr+o42EP5yZz2XxabhidMXYTLNO9ySHE0snQtl26Ya1A2u4jPNdnQ9f2cIoj&#10;govw/LFHxM0g7dTau4D09iBtkiNNHqfOYdhug8PVpI9baWmjpM+g7fUovQOged2Th+BOz/a6NcoG&#10;uIHVkXVd7ueMgQ08/43UD7Ka5/Ve9qC2f6SS1t8tPK9Nd1mS6Qm35eAa21xpXQj04lax2c12M7fV&#10;pCMu3Nb23NYWElULB7iaxTUOcOMkboVVZ9Ct/VudgfLcvkvpxSr53adLxD+fMrZ2///EDK7TiGo7&#10;0MhQSbrI337u6ka7vxTjzpPAtTHD4px+RgaXRUmcf1envU3xyMG928S8D6ZyUUaiYwYBCbGxvQ5I&#10;nyuVW6Wk1mZHdd5zUfgo1HESUhY5ye6EEUogujBEDbroGTaFmOAnfc/RUQqURBGhvtIMqoouZw4y&#10;tDSsKsN87MCGWq8oMtUMTONMmFQ01WcXW1WzeqtRRW+yvYbXRRmCHF6TBl4c3HSrrnHqa5epx1IR&#10;dflbUy2qxjt/AwAA//8DAFBLAwQUAAYACAAAACEADOBEJN8AAAAHAQAADwAAAGRycy9kb3ducmV2&#10;LnhtbEyPQU/CQBCF7yb+h82YeJNtCyjUbgkh6omQCCbE29Ad2obubNNd2vLvXU96nPde3vsmW42m&#10;ET11rrasIJ5EIIgLq2suFXwd3p8WIJxH1thYJgU3crDK7+8yTLUd+JP6vS9FKGGXooLK+zaV0hUV&#10;GXQT2xIH72w7gz6cXSl1h0MoN41MouhZGqw5LFTY0qai4rK/GgUfAw7rafzWby/nze37MN8dtzEp&#10;9fgwrl9BeBr9Xxh+8QM65IHpZK+snWgUhEd8UGcJiOAuly9zECcFs3iagMwz+Z8//wEAAP//AwBQ&#10;SwECLQAUAAYACAAAACEAtoM4kv4AAADhAQAAEwAAAAAAAAAAAAAAAAAAAAAAW0NvbnRlbnRfVHlw&#10;ZXNdLnhtbFBLAQItABQABgAIAAAAIQA4/SH/1gAAAJQBAAALAAAAAAAAAAAAAAAAAC8BAABfcmVs&#10;cy8ucmVsc1BLAQItABQABgAIAAAAIQBW9Aqv8wUAAH0eAAAOAAAAAAAAAAAAAAAAAC4CAABkcnMv&#10;ZTJvRG9jLnhtbFBLAQItABQABgAIAAAAIQAM4EQk3wAAAAcBAAAPAAAAAAAAAAAAAAAAAE0IAABk&#10;cnMvZG93bnJldi54bWxQSwUGAAAAAAQABADzAAAAWQkAAAAA&#10;">
                <v:shape id="Надпись 15" o:spid="_x0000_s1055" type="#_x0000_t202" style="position:absolute;left:44005;width:1092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M4sMA&#10;AADbAAAADwAAAGRycy9kb3ducmV2LnhtbERP32vCMBB+H/g/hBP2NlMHG6MaRWRjCitqFXw9mrOt&#10;NpeSZLbzr18GA9/u4/t503lvGnEl52vLCsajBARxYXXNpYLD/uPpDYQPyBoby6TghzzMZ4OHKaba&#10;dryjax5KEUPYp6igCqFNpfRFRQb9yLbEkTtZZzBE6EqpHXYx3DTyOUlepcGaY0OFLS0rKi75t1Fw&#10;7PJPt1mvz9t2ld02tzz7ovdMqcdhv5iACNSHu/jfvdJx/gv8/RI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GM4sMAAADbAAAADwAAAAAAAAAAAAAAAACYAgAAZHJzL2Rv&#10;d25yZXYueG1sUEsFBgAAAAAEAAQA9QAAAIgDAAAAAA==&#10;" fillcolor="window" stroked="f" strokeweight=".5pt">
                  <v:textbox>
                    <w:txbxContent>
                      <w:p w:rsidR="00294DB5" w:rsidRPr="00952289" w:rsidRDefault="00294DB5" w:rsidP="00294DB5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 xml:space="preserve">не </w:t>
                        </w:r>
                        <w:r w:rsidRPr="00952289">
                          <w:rPr>
                            <w:sz w:val="18"/>
                          </w:rPr>
                          <w:t>соответствует</w:t>
                        </w:r>
                      </w:p>
                    </w:txbxContent>
                  </v:textbox>
                </v:shape>
                <v:shape id="Соединительная линия уступом 23" o:spid="_x0000_s1056" type="#_x0000_t34" style="position:absolute;left:44386;top:2286;width:7239;height:62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XxecYAAADbAAAADwAAAGRycy9kb3ducmV2LnhtbESPS2vDMBCE74H+B7GBXkIi50EJbpRQ&#10;QksbyCWPQ45ba+OHrJWx1Nj591Uh0OMwM98wq01va3Gj1peOFUwnCQjizOmScwXn08d4CcIHZI21&#10;Y1JwJw+b9dNghal2HR/odgy5iBD2KSooQmhSKX1WkEU/cQ1x9K6utRiibHOpW+wi3NZyliQv0mLJ&#10;caHAhrYFZeb4YxWYT9q9m8vI7HeLg+n231WVnSulnof92yuIQH34Dz/aX1rBbA5/X+IP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18XnGAAAA2wAAAA8AAAAAAAAA&#10;AAAAAAAAoQIAAGRycy9kb3ducmV2LnhtbFBLBQYAAAAABAAEAPkAAACUAwAAAAA=&#10;" adj="21600" strokecolor="windowText" strokeweight=".5pt">
                  <v:stroke endarrow="block"/>
                </v:shape>
                <v:roundrect id="Скругленный прямоугольник 19" o:spid="_x0000_s1057" style="position:absolute;left:39433;top:8858;width:23908;height:6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VDr4A&#10;AADbAAAADwAAAGRycy9kb3ducmV2LnhtbERPzYrCMBC+C/sOYRa8aaoHdbtGcUVBj637AEMztl2b&#10;STeJtr69EQRv8/H9znLdm0bcyPnasoLJOAFBXFhdc6ng97QfLUD4gKyxsUwK7uRhvfoYLDHVtuOM&#10;bnkoRQxhn6KCKoQ2ldIXFRn0Y9sSR+5sncEQoSuldtjFcNPIaZLMpMGaY0OFLW0rKi751Sg4ZzP6&#10;39VHvfn76eZl7q3L9lap4We/+QYRqA9v8ct90HH+Fzx/iQfI1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5C1Q6+AAAA2wAAAA8AAAAAAAAAAAAAAAAAmAIAAGRycy9kb3ducmV2&#10;LnhtbFBLBQYAAAAABAAEAPUAAACDAwAAAAA=&#10;" fillcolor="window" strokecolor="windowText" strokeweight="1.5pt">
                  <v:stroke joinstyle="miter"/>
                  <v:textbox>
                    <w:txbxContent>
                      <w:p w:rsidR="00623731" w:rsidRPr="00D45166" w:rsidRDefault="00623731" w:rsidP="00623731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D45166">
                          <w:rPr>
                            <w:color w:val="000000"/>
                          </w:rPr>
                          <w:t>Направление уведомления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 w:rsidRPr="00D45166">
                          <w:rPr>
                            <w:color w:val="000000"/>
                          </w:rPr>
                          <w:t>об отказе</w:t>
                        </w:r>
                      </w:p>
                      <w:p w:rsidR="00623731" w:rsidRPr="00D45166" w:rsidRDefault="00623731" w:rsidP="00623731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D45166">
                          <w:rPr>
                            <w:color w:val="000000"/>
                          </w:rPr>
                          <w:t>(</w:t>
                        </w:r>
                        <w:r w:rsidR="00AB70E1">
                          <w:rPr>
                            <w:color w:val="000000"/>
                          </w:rPr>
                          <w:t>3</w:t>
                        </w:r>
                        <w:r w:rsidRPr="00D45166">
                          <w:rPr>
                            <w:color w:val="000000"/>
                          </w:rPr>
                          <w:t xml:space="preserve"> рабочих </w:t>
                        </w:r>
                        <w:r w:rsidR="00856239">
                          <w:rPr>
                            <w:color w:val="000000"/>
                          </w:rPr>
                          <w:t>дней</w:t>
                        </w:r>
                        <w:r w:rsidRPr="00D45166">
                          <w:rPr>
                            <w:color w:val="000000"/>
                          </w:rPr>
                          <w:t>)</w:t>
                        </w:r>
                      </w:p>
                      <w:p w:rsidR="00294DB5" w:rsidRPr="009855A0" w:rsidRDefault="00294DB5" w:rsidP="00294DB5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59" o:spid="_x0000_s1058" style="position:absolute;top:8667;width:21621;height:70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szsIA&#10;AADbAAAADwAAAGRycy9kb3ducmV2LnhtbESPwW7CMBBE75X6D9ZW6q1xQCqFgEEUFQmOCXzAKl6S&#10;QLxObZeEv8dISD2OZuaNZrEaTCuu5HxjWcEoSUEQl1Y3XCk4HrYfUxA+IGtsLZOCG3lYLV9fFphp&#10;23NO1yJUIkLYZ6igDqHLpPRlTQZ9Yjvi6J2sMxiidJXUDvsIN60cp+lEGmw4LtTY0aam8lL8GQWn&#10;fEK/P81er8/f/VdVeOvyrVXq/W1Yz0EEGsJ/+NneaQWfM3h8iT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GzOwgAAANsAAAAPAAAAAAAAAAAAAAAAAJgCAABkcnMvZG93&#10;bnJldi54bWxQSwUGAAAAAAQABAD1AAAAhwMAAAAA&#10;" fillcolor="window" strokecolor="windowText" strokeweight="1.5pt">
                  <v:stroke joinstyle="miter"/>
                  <v:textbox>
                    <w:txbxContent>
                      <w:p w:rsidR="00294DB5" w:rsidRDefault="00294DB5" w:rsidP="00294DB5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Выдача результата предоставления гос. услуги </w:t>
                        </w:r>
                      </w:p>
                      <w:p w:rsidR="00294DB5" w:rsidRPr="009855A0" w:rsidRDefault="00294DB5" w:rsidP="00294DB5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(</w:t>
                        </w:r>
                        <w:r w:rsidR="00617CE7">
                          <w:rPr>
                            <w:color w:val="000000"/>
                          </w:rPr>
                          <w:t>6</w:t>
                        </w:r>
                        <w:r>
                          <w:rPr>
                            <w:color w:val="000000"/>
                          </w:rPr>
                          <w:t xml:space="preserve"> рабочих дн</w:t>
                        </w:r>
                        <w:r w:rsidR="00617CE7">
                          <w:rPr>
                            <w:color w:val="000000"/>
                          </w:rPr>
                          <w:t>ей</w:t>
                        </w:r>
                        <w:r>
                          <w:rPr>
                            <w:color w:val="000000"/>
                          </w:rPr>
                          <w:t>)</w:t>
                        </w:r>
                      </w:p>
                    </w:txbxContent>
                  </v:textbox>
                </v:roundrect>
                <v:roundrect id="Скругленный прямоугольник 61" o:spid="_x0000_s1059" style="position:absolute;left:22002;top:21145;width:17907;height:4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KqdcIA&#10;AADbAAAADwAAAGRycy9kb3ducmV2LnhtbESPzWrDMBCE74G8g9hAb7HsHpziRglJqaE92s0DLNb6&#10;p7FWrqTG7ttXgUKPw8x8w+yPixnFjZwfLCvIkhQEcWP1wJ2Cy0e5fQLhA7LG0TIp+CEPx8N6tcdC&#10;25krutWhExHCvkAFfQhTIaVvejLoEzsRR6+1zmCI0nVSO5wj3IzyMU1zaXDguNDjRC89Ndf62yho&#10;q5y+Xod3ffo8z7uu9tZVpVXqYbOcnkEEWsJ/+K/9phXkGdy/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qp1wgAAANsAAAAPAAAAAAAAAAAAAAAAAJgCAABkcnMvZG93&#10;bnJldi54bWxQSwUGAAAAAAQABAD1AAAAhwMAAAAA&#10;" fillcolor="window" strokecolor="windowText" strokeweight="1.5pt">
                  <v:stroke joinstyle="miter"/>
                  <v:textbox>
                    <w:txbxContent>
                      <w:p w:rsidR="00294DB5" w:rsidRPr="00287B6F" w:rsidRDefault="00294DB5" w:rsidP="00294DB5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87B6F">
                          <w:rPr>
                            <w:color w:val="000000"/>
                          </w:rPr>
                          <w:t xml:space="preserve">Выдача результата </w:t>
                        </w:r>
                        <w:r w:rsidRPr="00287B6F">
                          <w:rPr>
                            <w:color w:val="000000"/>
                          </w:rPr>
                          <w:br/>
                          <w:t>в МФЦ</w:t>
                        </w:r>
                      </w:p>
                    </w:txbxContent>
                  </v:textbox>
                </v:roundrect>
                <v:group id="Группа 114" o:spid="_x0000_s1060" style="position:absolute;left:8096;top:95;width:36195;height:8287" coordsize="361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roundrect id="Скругленный прямоугольник 18" o:spid="_x0000_s1061" style="position:absolute;left:9906;width:26289;height:42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wlcEA&#10;AADbAAAADwAAAGRycy9kb3ducmV2LnhtbESPQW/CMAyF75P4D5GRuI0UDoA6AmLTkNixhR9gNabt&#10;1jglCbT79/NhEjdb7/m9z9v96Dr1oBBbzwYW8wwUceVty7WBy/n4ugEVE7LFzjMZ+KUI+93kZYu5&#10;9QMX9ChTrSSEY44GmpT6XOtYNeQwzn1PLNrVB4dJ1lBrG3CQcNfpZZattMOWpaHBnj4aqn7KuzNw&#10;LVZ0+2y/7OH7fVjXZfShOHpjZtPx8AYq0Zie5v/rkxV8gZVfZAC9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OcJXBAAAA2wAAAA8AAAAAAAAAAAAAAAAAmAIAAGRycy9kb3du&#10;cmV2LnhtbFBLBQYAAAAABAAEAPUAAACGAwAAAAA=&#10;" fillcolor="window" strokecolor="windowText" strokeweight="1.5pt">
                    <v:stroke joinstyle="miter"/>
                    <v:textbox>
                      <w:txbxContent>
                        <w:p w:rsidR="00294DB5" w:rsidRPr="009855A0" w:rsidRDefault="00294DB5" w:rsidP="00294DB5">
                          <w:pPr>
                            <w:jc w:val="center"/>
                          </w:pPr>
                          <w:r>
                            <w:rPr>
                              <w:color w:val="000000"/>
                            </w:rPr>
                            <w:t>Проверка комплектности документов</w:t>
                          </w:r>
                        </w:p>
                      </w:txbxContent>
                    </v:textbox>
                  </v:roundrect>
                  <v:shape id="Надпись 4" o:spid="_x0000_s1062" type="#_x0000_t202" style="position:absolute;top:285;width:9474;height:2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VrL0A&#10;AADaAAAADwAAAGRycy9kb3ducmV2LnhtbESPzQrCMBCE74LvEFbwpmlFRKpRVBT05O/F29KsbbHZ&#10;lCZqfXsjCB6HmW+Gmc4bU4on1a6wrCDuRyCIU6sLzhRczpveGITzyBpLy6TgTQ7ms3Zriom2Lz7S&#10;8+QzEUrYJagg975KpHRpTgZd31bEwbvZ2qAPss6krvEVyk0pB1E0kgYLDgs5VrTKKb2fHkbBEA/7&#10;LN42gzet5XLs/DVOzU6pbqdZTEB4avw//KO3OnDwvRJugJ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TuVrL0AAADaAAAADwAAAAAAAAAAAAAAAACYAgAAZHJzL2Rvd25yZXYu&#10;eG1sUEsFBgAAAAAEAAQA9QAAAIIDAAAAAA==&#10;" fillcolor="window" stroked="f" strokeweight=".5pt">
                    <v:textbox>
                      <w:txbxContent>
                        <w:p w:rsidR="00294DB5" w:rsidRDefault="00294DB5" w:rsidP="00294DB5">
                          <w:r>
                            <w:t>соответствует</w:t>
                          </w:r>
                        </w:p>
                      </w:txbxContent>
                    </v:textbox>
                  </v:shape>
                  <v:shape id="Соединительная линия уступом 107" o:spid="_x0000_s1063" type="#_x0000_t34" style="position:absolute;left:2667;top:2286;width:7334;height:600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NQIcMAAADcAAAADwAAAGRycy9kb3ducmV2LnhtbESPQUsDMRCF74L/IYzgzSYWsWVtWkQQ&#10;lILQVYrHYTPuBjeTsEnb7b/vFAq9zWPe9+bNYjWGXu1pyD6yhceJAUXcROe5tfDz/f4wB5ULssM+&#10;Mlk4UobV8vZmgZWLB97Qvi6tkhDOFVroSkmV1rnpKGCexEQsu784BCwih1a7AQ8SHno9NeZZB/Qs&#10;FzpM9NZR81/vgtRYb7dfx9qEJz9PyXxKvV8/s/b+bnx9AVVoLFfzhf5wwpkZnJ+RCf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zUCHDAAAA3AAAAA8AAAAAAAAAAAAA&#10;AAAAoQIAAGRycy9kb3ducmV2LnhtbFBLBQYAAAAABAAEAPkAAACRAwAAAAA=&#10;" adj="21600" strokecolor="black [3200]" strokeweight=".5pt">
                    <v:stroke endarrow="block"/>
                  </v:shape>
                </v:group>
                <w10:wrap anchorx="margin"/>
              </v:group>
            </w:pict>
          </mc:Fallback>
        </mc:AlternateContent>
      </w:r>
    </w:p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856239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64770</wp:posOffset>
                </wp:positionV>
                <wp:extent cx="2047875" cy="504825"/>
                <wp:effectExtent l="38100" t="0" r="28575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787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EE28E1" id="Прямая со стрелкой 33" o:spid="_x0000_s1026" type="#_x0000_t32" style="position:absolute;margin-left:214.2pt;margin-top:5.1pt;width:161.25pt;height:39.7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ihBQIAAA8EAAAOAAAAZHJzL2Uyb0RvYy54bWysU0mOEzEU3SNxB8t7UpV0h46iVHqRZlgg&#10;aDEcwO2yUxae9G0y7Bou0EfgCmxYMKjPUHUjvl1JgRgkhNh8efjv/f+evxfnO6PJRkBQzlZ0PCop&#10;EZa7Wtl1RV+9fHhvRkmIzNZMOysquheBni/v3lls/VxMXON0LYAgiQ3zra9oE6OfF0XgjTAsjJwX&#10;Fi+lA8MibmFd1MC2yG50MSnL+8XWQe3BcRECnl70l3SZ+aUUPD6TMohIdEWxt5gj5HiVYrFcsPka&#10;mG8UP7TB/qELw5TFogPVBYuMvAH1C5VRHFxwMo64M4WTUnGRNaCacfmTmhcN8yJrQXOCH2wK/4+W&#10;P91cAlF1RU9OKLHM4Bu177vr7qb92n7obkj3tr3F0L3rrtuP7Zf2c3vbfiKYjM5tfZgjwcpewmEX&#10;/CUkG3YSDJFa+cc4FNkYlEp22ff94LvYRcLxcFKens3OppRwvJuWp7PJNNEXPU/i8xDiI+EMSYuK&#10;hghMrZu4ctbiEzvoa7DNkxB74BGQwNqmGJnSD2xN4t6jxgiK2bUWhzoppUhyegF5Ffda9PDnQqJF&#10;2GhfJg+nWGkgG4ZjVb8eDyyYmSBSaT2Ayqz/j6BDboKJPLB/Cxyyc0Vn4wA0yjr4XdW4O7Yq+/yj&#10;6l5rkn3l6n1+zmwHTl1+h8MPSWP94z7Dv//j5TcAAAD//wMAUEsDBBQABgAIAAAAIQARkLv53wAA&#10;AAkBAAAPAAAAZHJzL2Rvd25yZXYueG1sTI/BTsMwEETvSPyDtUjcqN0okDTEqRASF6igFC69uck2&#10;iYjXke22oV/PcoLjap5m3pbLyQ7iiD70jjTMZwoEUu2anloNnx9PNzmIEA01ZnCEGr4xwLK6vChN&#10;0bgTveNxE1vBJRQKo6GLcSykDHWH1oSZG5E42ztvTeTTt7Lx5sTldpCJUnfSmp54oTMjPnZYf20O&#10;VsNq7t+es+3rPg2tP2/pJV2HtdP6+mp6uAcRcYp/MPzqszpU7LRzB2qCGDSkSZ4yyoFKQDCQ3aoF&#10;iJ2GfJGBrEr5/4PqBwAA//8DAFBLAQItABQABgAIAAAAIQC2gziS/gAAAOEBAAATAAAAAAAAAAAA&#10;AAAAAAAAAABbQ29udGVudF9UeXBlc10ueG1sUEsBAi0AFAAGAAgAAAAhADj9If/WAAAAlAEAAAsA&#10;AAAAAAAAAAAAAAAALwEAAF9yZWxzLy5yZWxzUEsBAi0AFAAGAAgAAAAhAAuWWKEFAgAADwQAAA4A&#10;AAAAAAAAAAAAAAAALgIAAGRycy9lMm9Eb2MueG1sUEsBAi0AFAAGAAgAAAAhABGQu/nfAAAACQ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55245</wp:posOffset>
                </wp:positionV>
                <wp:extent cx="2019300" cy="514350"/>
                <wp:effectExtent l="0" t="0" r="76200" b="762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29E16" id="Прямая со стрелкой 31" o:spid="_x0000_s1026" type="#_x0000_t32" style="position:absolute;margin-left:52.2pt;margin-top:4.35pt;width:159pt;height:4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S9W/wEAAAUEAAAOAAAAZHJzL2Uyb0RvYy54bWysU0uO1DAQ3SNxB8t7OulpBkGr07PoATYI&#10;WnwO4HHsxMI/lU1/dgMXmCNwBTaz4KM5Q3Ijyk53BvGREGJTieN6r+q9qizOdkaTjYCgnK3odFJS&#10;Iix3tbJNRd+8fnLvISUhMlsz7ayo6F4Eera8e2ex9XNx4lqnawEESWyYb31F2xj9vCgCb4VhYeK8&#10;sHgpHRgW8QhNUQPbIrvRxUlZPii2DmoPjosQ8Ov5cEmXmV9KweMLKYOIRFcUe4s5Qo4XKRbLBZs3&#10;wHyr+KEN9g9dGKYsFh2pzllk5B2oX6iM4uCCk3HCnSmclIqLrAHVTMuf1LxqmRdZC5oT/GhT+H+0&#10;/PlmDUTVFZ1NKbHM4Iy6j/1lf9V96z71V6R/391g6D/0l91197X70t10nwkmo3NbH+ZIsLJrOJyC&#10;X0OyYSfBpCcKJLvs9n50W+wi4fgRBT+alTgUjnen0/uz0zyO4hbtIcSnwhmSXioaIjDVtHHlrMXB&#10;Ophmy9nmWYhYH4FHQCqtbYqRKf3Y1iTuPSqLoJhttEjNY3pKKZKIoe38FvdaDPCXQqIx2OhQJq+k&#10;WGkgG4bLVL/NFmQWzEwQqbQeQWXu7Y+gQ26Cibymfwscs3NFZ+MINMo6+F3VuDu2Kof8o+pBa5J9&#10;4ep9HmK2A3ct+3P4L9Iy/3jO8Nu/d/kdAAD//wMAUEsDBBQABgAIAAAAIQAVhLFj2wAAAAgBAAAP&#10;AAAAZHJzL2Rvd25yZXYueG1sTI9BT4QwEIXvJv6HZky8uUVChEXKxhg9bozLxnjs0oES6ZTQsov/&#10;3vGkxy/v5c031W51ozjjHAZPCu43CQik1puBegXH5vWuABGiJqNHT6jgGwPs6uurSpfGX+gdz4fY&#10;Cx6hUGoFNsaplDK0Fp0OGz8hcdb52enIOPfSzPrC426UaZI8SKcH4gtWT/hssf06LE5B1/TH9vOl&#10;kMvYveXNh93afbNX6vZmfXoEEXGNf2X41Wd1qNnp5BcyQYzMSZZxVUGRg+A8S1PmE/M2B1lX8v8D&#10;9Q8AAAD//wMAUEsBAi0AFAAGAAgAAAAhALaDOJL+AAAA4QEAABMAAAAAAAAAAAAAAAAAAAAAAFtD&#10;b250ZW50X1R5cGVzXS54bWxQSwECLQAUAAYACAAAACEAOP0h/9YAAACUAQAACwAAAAAAAAAAAAAA&#10;AAAvAQAAX3JlbHMvLnJlbHNQSwECLQAUAAYACAAAACEA+z0vVv8BAAAFBAAADgAAAAAAAAAAAAAA&#10;AAAuAgAAZHJzL2Uyb0RvYy54bWxQSwECLQAUAAYACAAAACEAFYSxY9sAAAAIAQAADwAAAAAAAAAA&#10;AAAAAABZ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A515D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7CBE5" wp14:editId="1135D700">
                <wp:simplePos x="0" y="0"/>
                <wp:positionH relativeFrom="page">
                  <wp:align>center</wp:align>
                </wp:positionH>
                <wp:positionV relativeFrom="paragraph">
                  <wp:posOffset>6350</wp:posOffset>
                </wp:positionV>
                <wp:extent cx="3724275" cy="447675"/>
                <wp:effectExtent l="0" t="0" r="28575" b="28575"/>
                <wp:wrapNone/>
                <wp:docPr id="73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47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73FE" w:rsidRPr="005D73FE" w:rsidRDefault="005D73FE" w:rsidP="005D73F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D73FE">
                              <w:rPr>
                                <w:color w:val="000000"/>
                              </w:rPr>
                              <w:t>Исключение сведений из Реестра МДОО</w:t>
                            </w:r>
                          </w:p>
                          <w:p w:rsidR="005D73FE" w:rsidRPr="009855A0" w:rsidRDefault="005D73FE" w:rsidP="005D73FE">
                            <w:pPr>
                              <w:jc w:val="center"/>
                            </w:pPr>
                            <w:r w:rsidRPr="00445776">
                              <w:rPr>
                                <w:color w:val="000000"/>
                              </w:rPr>
                              <w:t>1</w:t>
                            </w:r>
                            <w:r w:rsidRPr="005D73FE">
                              <w:rPr>
                                <w:color w:val="000000"/>
                              </w:rPr>
                              <w:t>4</w:t>
                            </w:r>
                            <w:r w:rsidRPr="00445776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рабочих </w:t>
                            </w:r>
                            <w:r w:rsidRPr="00445776">
                              <w:rPr>
                                <w:color w:val="000000"/>
                              </w:rPr>
                              <w:t>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7CBE5" id="Скругленный прямоугольник 73" o:spid="_x0000_s1080" style="position:absolute;margin-left:0;margin-top:.5pt;width:293.25pt;height:35.2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FtxAIAAFcFAAAOAAAAZHJzL2Uyb0RvYy54bWysVM1u2zAMvg/YOwi6r07StGmNOkXQIsOA&#10;og3WDj0rshwb0N8kJXZ2GrDjBuwZ9gzDgK1du1dw3miU7Kbpz2mYDzIpUqT48aMODivB0YIZWyiZ&#10;4O5WByMmqUoLOUvwu4vxqz2MrCMyJVxJluAls/hw+PLFQalj1lO54ikzCIJIG5c6wblzOo4iS3Mm&#10;iN1SmkkwZsoI4kA1syg1pITogke9Tmc3KpVJtVGUWQu7x40RD0P8LGPUnWWZZQ7xBMPdXFhNWKd+&#10;jYYHJJ4ZovOCttcg/3ALQQoJSdehjokjaG6KJ6FEQY2yKnNbVIlIZVlBWagBqul2HlVznhPNQi0A&#10;jtVrmOz/C0tPFxODijTBg22MJBHQo/pbfbX6uPpUf6+v6x/1TX2z+lz/QvUf2Pxa/65vg+m2vl59&#10;AePP+grBWQCy1DaGeOd6YlrNguhRqTIj/B/qRVUAf7kGn1UOUdjcHvT6vcEORhRs/f5gF2QIE92f&#10;1sa610wJ5IUEGzWX6VvocACeLE6sa/zv/HxGq3iRjgvOg7K0R9ygBQEyAIdSVWLEiXWwmeBx+NqU&#10;D45xiUrg9n5nBxhECbA048SBKDTgZuUMI8JnQH/qTLjLg9P2SdILKHkjcSd8zyX2hRwTmzc3DlG9&#10;G4lF4WBqeCESvLd5mktvZYH3LRy+KU0bvOSqaRW6vb3u2FSlS6CAUc1sWE3HBeQ9AVwmxMAwQNEw&#10;4O4MlowrQEK1Eka5Mh+e2/f+wFGwYlTCcAFK7+fEMKj6jQT27nf7fT+NQenvDHqgmE3LdNMi5+JI&#10;Qcu68JRoGkTv7/idmBklLuEdGPmsYCKSQu6mH61y5Jqhh5eEstEouMEEauJO5LmmPriHziN+UV0S&#10;o1uSOejVqbobRBI/olnj609KNZo7lRWBgx7qBlcgsFdgegOV25fGPw+bevC6fw+HfwEAAP//AwBQ&#10;SwMEFAAGAAgAAAAhAARZe6PaAAAABQEAAA8AAABkcnMvZG93bnJldi54bWxMj8FOwzAQRO9I/IO1&#10;SL1Rp0hJqzROVRA9cEzoB7jxNkmJ18F2m/TvWU5wWs3OauZtsZvtIG7oQ+9IwWqZgEBqnOmpVXD8&#10;PDxvQISoyejBESq4Y4Bd+fhQ6Ny4iSq81bEVHEIh1wq6GMdcytB0aHVYuhGJvbPzVkeWvpXG64nD&#10;7SBfkiSTVvfEDZ0e8a3D5qu+WgXnKsPv9/7D7C+v07qtg/PVwSm1eJr3WxAR5/h3DL/4jA4lM53c&#10;lUwQgwJ+JPKWB5vpJktBnBSsVynIspD/6csfAAAA//8DAFBLAQItABQABgAIAAAAIQC2gziS/gAA&#10;AOEBAAATAAAAAAAAAAAAAAAAAAAAAABbQ29udGVudF9UeXBlc10ueG1sUEsBAi0AFAAGAAgAAAAh&#10;ADj9If/WAAAAlAEAAAsAAAAAAAAAAAAAAAAALwEAAF9yZWxzLy5yZWxzUEsBAi0AFAAGAAgAAAAh&#10;AJ5o8W3EAgAAVwUAAA4AAAAAAAAAAAAAAAAALgIAAGRycy9lMm9Eb2MueG1sUEsBAi0AFAAGAAgA&#10;AAAhAARZe6PaAAAABQEAAA8AAAAAAAAAAAAAAAAAHgUAAGRycy9kb3ducmV2LnhtbFBLBQYAAAAA&#10;BAAEAPMAAAAlBgAAAAA=&#10;" fillcolor="window" strokecolor="windowText" strokeweight="1.5pt">
                <v:stroke joinstyle="miter"/>
                <v:textbox>
                  <w:txbxContent>
                    <w:p w:rsidR="005D73FE" w:rsidRPr="005D73FE" w:rsidRDefault="005D73FE" w:rsidP="005D73FE">
                      <w:pPr>
                        <w:jc w:val="center"/>
                        <w:rPr>
                          <w:color w:val="000000"/>
                        </w:rPr>
                      </w:pPr>
                      <w:r w:rsidRPr="005D73FE">
                        <w:rPr>
                          <w:color w:val="000000"/>
                        </w:rPr>
                        <w:t>Исключение сведений из Реестра МДОО</w:t>
                      </w:r>
                    </w:p>
                    <w:p w:rsidR="005D73FE" w:rsidRPr="009855A0" w:rsidRDefault="005D73FE" w:rsidP="005D73FE">
                      <w:pPr>
                        <w:jc w:val="center"/>
                      </w:pPr>
                      <w:r w:rsidRPr="00445776">
                        <w:rPr>
                          <w:color w:val="000000"/>
                        </w:rPr>
                        <w:t>1</w:t>
                      </w:r>
                      <w:r w:rsidRPr="005D73FE">
                        <w:rPr>
                          <w:color w:val="000000"/>
                        </w:rPr>
                        <w:t>4</w:t>
                      </w:r>
                      <w:r w:rsidRPr="00445776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рабочих </w:t>
                      </w:r>
                      <w:r w:rsidRPr="00445776">
                        <w:rPr>
                          <w:color w:val="000000"/>
                        </w:rPr>
                        <w:t>дней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294DB5" w:rsidRDefault="00294DB5"/>
    <w:p w:rsidR="00294DB5" w:rsidRDefault="00294DB5"/>
    <w:p w:rsidR="00294DB5" w:rsidRDefault="00F457FC"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160020</wp:posOffset>
                </wp:positionV>
                <wp:extent cx="5638800" cy="1295400"/>
                <wp:effectExtent l="0" t="0" r="19050" b="19050"/>
                <wp:wrapNone/>
                <wp:docPr id="123" name="Группа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295400"/>
                          <a:chOff x="0" y="0"/>
                          <a:chExt cx="5638800" cy="1419225"/>
                        </a:xfrm>
                      </wpg:grpSpPr>
                      <wps:wsp>
                        <wps:cNvPr id="78" name="Надпись 78"/>
                        <wps:cNvSpPr txBox="1"/>
                        <wps:spPr>
                          <a:xfrm>
                            <a:off x="4391025" y="0"/>
                            <a:ext cx="1092200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5D73FE" w:rsidRPr="00952289" w:rsidRDefault="005D73FE" w:rsidP="005D73FE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не </w:t>
                              </w:r>
                              <w:r w:rsidRPr="00952289">
                                <w:rPr>
                                  <w:sz w:val="18"/>
                                </w:rPr>
                                <w:t>соответствует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Соединительная линия уступом 81"/>
                        <wps:cNvCnPr/>
                        <wps:spPr>
                          <a:xfrm>
                            <a:off x="4429125" y="228600"/>
                            <a:ext cx="704850" cy="342900"/>
                          </a:xfrm>
                          <a:prstGeom prst="bentConnector3">
                            <a:avLst>
                              <a:gd name="adj1" fmla="val 10000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" name="Скругленный прямоугольник 80"/>
                        <wps:cNvSpPr/>
                        <wps:spPr>
                          <a:xfrm>
                            <a:off x="4667250" y="581025"/>
                            <a:ext cx="971550" cy="82867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D73FE" w:rsidRDefault="005D73FE" w:rsidP="005D73F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Возврат документов </w:t>
                              </w:r>
                            </w:p>
                            <w:p w:rsidR="005D73FE" w:rsidRPr="009855A0" w:rsidRDefault="005D73FE" w:rsidP="005D73FE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Скругленный прямоугольник 89"/>
                        <wps:cNvSpPr/>
                        <wps:spPr>
                          <a:xfrm>
                            <a:off x="0" y="714375"/>
                            <a:ext cx="2162175" cy="7048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D73FE" w:rsidRDefault="005D73FE" w:rsidP="005D73F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Выдача результата предоставления гос. услуги </w:t>
                              </w:r>
                            </w:p>
                            <w:p w:rsidR="005D73FE" w:rsidRPr="009855A0" w:rsidRDefault="005D73FE" w:rsidP="005D73FE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(10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2" name="Группа 122"/>
                        <wpg:cNvGrpSpPr/>
                        <wpg:grpSpPr>
                          <a:xfrm>
                            <a:off x="819150" y="0"/>
                            <a:ext cx="3600450" cy="695325"/>
                            <a:chOff x="0" y="0"/>
                            <a:chExt cx="3600450" cy="695325"/>
                          </a:xfrm>
                        </wpg:grpSpPr>
                        <wps:wsp>
                          <wps:cNvPr id="79" name="Скругленный прямоугольник 79"/>
                          <wps:cNvSpPr/>
                          <wps:spPr>
                            <a:xfrm>
                              <a:off x="971550" y="9525"/>
                              <a:ext cx="2628900" cy="42862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5D73FE" w:rsidRPr="009855A0" w:rsidRDefault="005D73FE" w:rsidP="005D73FE">
                                <w:pPr>
                                  <w:jc w:val="center"/>
                                </w:pPr>
                                <w:r>
                                  <w:rPr>
                                    <w:color w:val="000000"/>
                                  </w:rPr>
                                  <w:t>Проверка комплектности документов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Надпись 76"/>
                          <wps:cNvSpPr txBox="1"/>
                          <wps:spPr>
                            <a:xfrm>
                              <a:off x="0" y="0"/>
                              <a:ext cx="947420" cy="2667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5D73FE" w:rsidRDefault="005D73FE" w:rsidP="005D73FE">
                                <w:r>
                                  <w:t>соответствует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Соединительная линия уступом 101"/>
                          <wps:cNvCnPr/>
                          <wps:spPr>
                            <a:xfrm flipH="1">
                              <a:off x="266700" y="219075"/>
                              <a:ext cx="704850" cy="476250"/>
                            </a:xfrm>
                            <a:prstGeom prst="bentConnector3">
                              <a:avLst>
                                <a:gd name="adj1" fmla="val 100000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23" o:spid="_x0000_s1065" style="position:absolute;margin-left:0;margin-top:12.6pt;width:444pt;height:102pt;z-index:251703296;mso-position-horizontal:center;mso-position-horizontal-relative:page;mso-width-relative:margin;mso-height-relative:margin" coordsize="56388,14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zq1QUAAKcaAAAOAAAAZHJzL2Uyb0RvYy54bWzsWctu20YU3RfoPwy4byRS1IOC5cB14rSA&#10;kRhJiqzHfEhsyRl2OLbkrNpk2QBedN1F/8BAGiDN8xeoP+q985Isx3UcI2rR2gEUct73zj3nPrhx&#10;c1YW5DAVdc7ZyPNvtD2SspgnORuPvO8e7nw18EgtKUtowVk68o7S2ru5+eUXG9NqmAZ8woskFQQW&#10;YfVwWo28iZTVsNWq40la0voGr1IGnRkXJZXwKsatRNAprF4WraDd7rWmXCSV4HFa19B6S3d6m2r9&#10;LEtjeS/L6lSSYuTB2aT6Fep3H39bmxt0OBa0muSxOQb9hFOUNGewqVvqFpWUHIj8zFJlHgte80ze&#10;iHnZ4lmWx6mSAaTx2yvS3BH8oFKyjIfTceXUBKpd0dMnLxvfPdwTJE/g7oKORxgt4ZKaX+c/zZ82&#10;7+HfCcF20NK0Gg9h8B1RPaj2hGkY6zcUfJaJEv8HkchM6ffI6TedSRJDY7fXGQzacA0x9PlB1A3h&#10;Rd1APIFrOjMvntz+4MzQj4KgizNbduMWns8dZ1qBNdULhdVXU9iDCa1SdQ816sAorA+mbfT1W3PS&#10;/AHaejn/ef6MQIfSjxqM2iJy9jUH+X3bXkPjB5QWdiK/DYKRs6rz2yCyVV0Q9ntdpTknPx1WopZ3&#10;Ul4SfBh5AkxfWSQ93K2lVpUdglvXvMiTnbwo1MtRvV0IckgBJQCuhE89UtBaQuPI21F/RtunphWM&#10;TEderwNnwVUYx/X0VgXDllQh0OyPl6IFxyc5258puwt6Viv7PDkCZQmuUVpX8U4OsuzCQfaoAFiC&#10;5QDVyHvwkxUctubmySMTLh5/qB3Hw+VDr0emAPORV/94QEUK8n3LwCwiPwyRF9RL2O0H8CKWe/aX&#10;e9hBuc1BRz6QWhWrRxwvC/uYCV4+Akbawl2hi7IY9h550j5uS00+wGhxurWlBgETVFTusgdVjEuj&#10;4vCmHs4eUVGZ65SAobvcGiIdrtyqHqsvYetA8ixXV46K1loFqBhQIJTXgI4B6Mig4/fmXfMC8PGy&#10;eQsIeQLPr+fP4Plkfkya16b5mMyfAnqeKN5517whsMACRdvMcI41IYt7RzhhGES+wU4QDHqWWSz3&#10;9NvhAOxUUU8Hxur+8/GznzK5zRkDGHHRWSAJdTxOjGg0+R7EzMoCjBPAQ/w2/hmoqCtSFLWMOwcS&#10;OlyCD4nRNLOCgqHEZZWAmbIx2EwxBq8aS6H2P4W9+gxkH4KoS7BVR7FnOTUVj3OL1hONd9WFR6bD&#10;MpfgjIu8HHlA00YSOpQ0L26zhMijCpyDFDll4yI1Ul4IdG1/yAprNkC4bGeAr5RDew7W9gIM7+38&#10;l+ZP0ryHxuPmTfMObO452Ki2ypfNKzJQesPzAt07f3e+7fV6/QCNC3i7O1AUrvRpbS/q+11rewOw&#10;zf5p33WWu/kBS+6vjcD9qK1O9681QUDphWa28Cd9yxv/YX+ClGCcy//Ho0RXAHRkjeKjAK2h3PfD&#10;joYqRDImEA38XuBDo/Ijxqcgty38kSV7G4ddY/mUO7kcll0kfY3l9UWHJpFyOZ9LEAMHwNMJYqDB&#10;dakEceBHvnGZytkuINaB2C207rIXdTs61aPDi5LEcyY6bP4TOeIVOKt/Oc6yQQbEIFHXqszRVi8Y&#10;YMiraCuEEEQPcKq5DkEwHUYzPicKvhxtuZu7pq310dYaktp+zzHgSsnHFTFMfPGxJR8daawwYBT2&#10;QyxEYJksgNzCpZS2yLYaY6wtVbhirafj8qr1AINBzfm60vOZ66B++6qlHlwBqNfk2+fUekhW5NU3&#10;tkBmyswGHZh4B5DGrkbry0UfqJlijv63wfrnKvro7PXCOoqqkCxKpLU8KlL0SAW7n2ZQLFUlZGxQ&#10;n0dSV7JNflD6Uz4KRuKIDCqxbpIuz547yYzFabpg+7ET3Wi1I2fSTSxzxk3RCr/kLI4qZ/aomR5v&#10;6kJGVjQBTQ14T65gtIjcVKv6GqKSLvPlBj+3LL+rUYvvS5t/AQAA//8DAFBLAwQUAAYACAAAACEA&#10;57fyTd0AAAAHAQAADwAAAGRycy9kb3ducmV2LnhtbEyPQUvDQBCF74L/YRnBm91kpRJjNqUU9VQE&#10;W0G8TbPTJDS7G7LbJP33jid7fO8N731TrGbbiZGG0HqnIV0kIMhV3rSu1vC1f3vIQISIzmDnHWm4&#10;UIBVeXtTYG785D5p3MVacIkLOWpoYuxzKUPVkMWw8D05zo5+sBhZDrU0A05cbjupkuRJWmwdLzTY&#10;06ah6rQ7Ww3vE07rx/R13J6Om8vPfvnxvU1J6/u7ef0CItIc/4/hD5/RoWSmgz87E0SngR+JGtRS&#10;geA0yzI2DmyoZwWyLOQ1f/kLAAD//wMAUEsBAi0AFAAGAAgAAAAhALaDOJL+AAAA4QEAABMAAAAA&#10;AAAAAAAAAAAAAAAAAFtDb250ZW50X1R5cGVzXS54bWxQSwECLQAUAAYACAAAACEAOP0h/9YAAACU&#10;AQAACwAAAAAAAAAAAAAAAAAvAQAAX3JlbHMvLnJlbHNQSwECLQAUAAYACAAAACEAIABM6tUFAACn&#10;GgAADgAAAAAAAAAAAAAAAAAuAgAAZHJzL2Uyb0RvYy54bWxQSwECLQAUAAYACAAAACEA57fyTd0A&#10;AAAHAQAADwAAAAAAAAAAAAAAAAAvCAAAZHJzL2Rvd25yZXYueG1sUEsFBgAAAAAEAAQA8wAAADkJ&#10;AAAAAA==&#10;">
                <v:shape id="Надпись 78" o:spid="_x0000_s1066" type="#_x0000_t202" style="position:absolute;left:43910;width:1092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/G3MIA&#10;AADbAAAADwAAAGRycy9kb3ducmV2LnhtbERPz2vCMBS+D/Y/hDfYzabzMEdnFBkbKljUTvD6aJ5t&#10;t+alJNFW//rlIOz48f2ezgfTigs531hW8JKkIIhLqxuuFBy+v0ZvIHxA1thaJgVX8jCfPT5MMdO2&#10;5z1dilCJGMI+QwV1CF0mpS9rMugT2xFH7mSdwRChq6R22Mdw08pxmr5Kgw3Hhho7+qip/C3ORsGx&#10;L5Zuu17/7LpVftveinxDn7lSz0/D4h1EoCH8i+/ulVYwiWPjl/g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f8bcwgAAANsAAAAPAAAAAAAAAAAAAAAAAJgCAABkcnMvZG93&#10;bnJldi54bWxQSwUGAAAAAAQABAD1AAAAhwMAAAAA&#10;" fillcolor="window" stroked="f" strokeweight=".5pt">
                  <v:textbox>
                    <w:txbxContent>
                      <w:p w:rsidR="005D73FE" w:rsidRPr="00952289" w:rsidRDefault="005D73FE" w:rsidP="005D73FE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 xml:space="preserve">не </w:t>
                        </w:r>
                        <w:r w:rsidRPr="00952289">
                          <w:rPr>
                            <w:sz w:val="18"/>
                          </w:rPr>
                          <w:t>соответствует</w:t>
                        </w:r>
                      </w:p>
                    </w:txbxContent>
                  </v:textbox>
                </v:shape>
                <v:shape id="Соединительная линия уступом 81" o:spid="_x0000_s1067" type="#_x0000_t34" style="position:absolute;left:44291;top:2286;width:7048;height:34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2Vr8UAAADbAAAADwAAAGRycy9kb3ducmV2LnhtbESPzWsCMRTE70L/h/AKvUjNWkRkNUoR&#10;Syt48ePQ43Pzuh/ZvCyb1F3/eyMIHoeZ+Q2zWPW2FhdqfelYwXiUgCDOnC45V3A6fr3PQPiArLF2&#10;TAqu5GG1fBksMNWu4z1dDiEXEcI+RQVFCE0qpc8KsuhHriGO3p9rLYYo21zqFrsIt7X8SJKptFhy&#10;XCiwoXVBmTn8WwXmm7Yb8zs0u+1kb7rduaqyU6XU22v/OQcRqA/P8KP9oxXMxn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2Vr8UAAADbAAAADwAAAAAAAAAA&#10;AAAAAAChAgAAZHJzL2Rvd25yZXYueG1sUEsFBgAAAAAEAAQA+QAAAJMDAAAAAA==&#10;" adj="21600" strokecolor="windowText" strokeweight=".5pt">
                  <v:stroke endarrow="block"/>
                </v:shape>
                <v:roundrect id="Скругленный прямоугольник 80" o:spid="_x0000_s1068" style="position:absolute;left:46672;top:5810;width:9716;height:82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LpFL0A&#10;AADbAAAADwAAAGRycy9kb3ducmV2LnhtbERPzYrCMBC+C75DGGFvmupBpWsUFQU9tu4DDM3YVptJ&#10;TaLtvr05CB4/vv/VpjeNeJHztWUF00kCgriwuuZSwd/lOF6C8AFZY2OZFPyTh816OFhhqm3HGb3y&#10;UIoYwj5FBVUIbSqlLyoy6Ce2JY7c1TqDIUJXSu2wi+GmkbMkmUuDNceGClvaV1Tc86dRcM3m9DjU&#10;Z7297bpFmXvrsqNV6mfUb39BBOrDV/xxn7SCZVwfv8QfINd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3LpFL0AAADbAAAADwAAAAAAAAAAAAAAAACYAgAAZHJzL2Rvd25yZXYu&#10;eG1sUEsFBgAAAAAEAAQA9QAAAIIDAAAAAA==&#10;" fillcolor="window" strokecolor="windowText" strokeweight="1.5pt">
                  <v:stroke joinstyle="miter"/>
                  <v:textbox>
                    <w:txbxContent>
                      <w:p w:rsidR="005D73FE" w:rsidRDefault="005D73FE" w:rsidP="005D73FE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Возврат документов </w:t>
                        </w:r>
                      </w:p>
                      <w:p w:rsidR="005D73FE" w:rsidRPr="009855A0" w:rsidRDefault="005D73FE" w:rsidP="005D73FE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(3 рабочих дня)</w:t>
                        </w:r>
                      </w:p>
                    </w:txbxContent>
                  </v:textbox>
                </v:roundrect>
                <v:roundrect id="Скругленный прямоугольник 89" o:spid="_x0000_s1069" style="position:absolute;top:7143;width:21621;height:70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AicEA&#10;AADbAAAADwAAAGRycy9kb3ducmV2LnhtbESPwW7CMBBE70j9B2sr9QZOOQBNMQhQkeCYwAes4iUJ&#10;xOvUNiT8PUZC4jiamTea+bI3jbiR87VlBd+jBARxYXXNpYLjYTucgfABWWNjmRTcycNy8TGYY6pt&#10;xxnd8lCKCGGfooIqhDaV0hcVGfQj2xJH72SdwRClK6V22EW4aeQ4SSbSYM1xocKWNhUVl/xqFJyy&#10;Cf3/1Xu9Oq+7aZl767KtVerrs1/9ggjUh3f41d5pBbMfeH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IQInBAAAA2wAAAA8AAAAAAAAAAAAAAAAAmAIAAGRycy9kb3du&#10;cmV2LnhtbFBLBQYAAAAABAAEAPUAAACGAwAAAAA=&#10;" fillcolor="window" strokecolor="windowText" strokeweight="1.5pt">
                  <v:stroke joinstyle="miter"/>
                  <v:textbox>
                    <w:txbxContent>
                      <w:p w:rsidR="005D73FE" w:rsidRDefault="005D73FE" w:rsidP="005D73FE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Выдача результата предоставления гос. услуги </w:t>
                        </w:r>
                      </w:p>
                      <w:p w:rsidR="005D73FE" w:rsidRPr="009855A0" w:rsidRDefault="005D73FE" w:rsidP="005D73FE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(10 рабочих дней)</w:t>
                        </w:r>
                      </w:p>
                    </w:txbxContent>
                  </v:textbox>
                </v:roundrect>
                <v:group id="Группа 122" o:spid="_x0000_s1070" style="position:absolute;left:8191;width:36005;height:6953" coordsize="36004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roundrect id="Скругленный прямоугольник 79" o:spid="_x0000_s1071" style="position:absolute;left:9715;top:95;width:26289;height:42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0wrsEA&#10;AADbAAAADwAAAGRycy9kb3ducmV2LnhtbESPwW7CMBBE70j9B2sr9QZOOQBNMQhQkeCYwAes4iUJ&#10;xOvUNiT8PUZC4jiamTea+bI3jbiR87VlBd+jBARxYXXNpYLjYTucgfABWWNjmRTcycNy8TGYY6pt&#10;xxnd8lCKCGGfooIqhDaV0hcVGfQj2xJH72SdwRClK6V22EW4aeQ4SSbSYM1xocKWNhUVl/xqFJyy&#10;Cf3/1Xu9Oq+7aZl767KtVerrs1/9ggjUh3f41d5pBdMfeH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dMK7BAAAA2wAAAA8AAAAAAAAAAAAAAAAAmAIAAGRycy9kb3du&#10;cmV2LnhtbFBLBQYAAAAABAAEAPUAAACGAwAAAAA=&#10;" fillcolor="window" strokecolor="windowText" strokeweight="1.5pt">
                    <v:stroke joinstyle="miter"/>
                    <v:textbox>
                      <w:txbxContent>
                        <w:p w:rsidR="005D73FE" w:rsidRPr="009855A0" w:rsidRDefault="005D73FE" w:rsidP="005D73FE">
                          <w:pPr>
                            <w:jc w:val="center"/>
                          </w:pPr>
                          <w:r>
                            <w:rPr>
                              <w:color w:val="000000"/>
                            </w:rPr>
                            <w:t>Проверка комплектности документов</w:t>
                          </w:r>
                        </w:p>
                      </w:txbxContent>
                    </v:textbox>
                  </v:roundrect>
                  <v:shape id="Надпись 76" o:spid="_x0000_s1072" type="#_x0000_t202" style="position:absolute;width:9474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aGsEA&#10;AADbAAAADwAAAGRycy9kb3ducmV2LnhtbESPzarCMBSE94LvEI5wd5pWLlqqUfRyBV35u3F3aI5t&#10;sTkpTdT69kYQXA4z8w0znbemEndqXGlZQTyIQBBnVpecKzgdV/0EhPPIGivLpOBJDuazbmeKqbYP&#10;3tP94HMRIOxSVFB4X6dSuqwgg25ga+LgXWxj0AfZ5FI3+AhwU8lhFI2kwZLDQoE1/RWUXQ83o+AX&#10;d9s8XrfDJ/3LZeL8Oc7MRqmfXruYgPDU+m/4015rBeMRvL+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G2hrBAAAA2wAAAA8AAAAAAAAAAAAAAAAAmAIAAGRycy9kb3du&#10;cmV2LnhtbFBLBQYAAAAABAAEAPUAAACGAwAAAAA=&#10;" fillcolor="window" stroked="f" strokeweight=".5pt">
                    <v:textbox>
                      <w:txbxContent>
                        <w:p w:rsidR="005D73FE" w:rsidRDefault="005D73FE" w:rsidP="005D73FE">
                          <w:r>
                            <w:t>соответствует</w:t>
                          </w:r>
                        </w:p>
                      </w:txbxContent>
                    </v:textbox>
                  </v:shape>
                  <v:shape id="Соединительная линия уступом 101" o:spid="_x0000_s1073" type="#_x0000_t34" style="position:absolute;left:2667;top:2190;width:7048;height:4763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ZtzsMAAADcAAAADwAAAGRycy9kb3ducmV2LnhtbESPQUsDMRCF7wX/QxjBW5tUpJa1aRFB&#10;UASh21I8DptxN7iZhE1st//eKRS8zWPe9+bNajOGXh1pyD6yhfnMgCJuovPcWtjvXqdLULkgO+wj&#10;k4UzZdisbyYrrFw88ZaOdWmVhHCu0EJXSqq0zk1HAfMsJmLZfcchYBE5tNoNeJLw0Ot7YxY6oGe5&#10;0GGil46an/o3SI2Pw+HzXJvw4JcpmXep9+Ufrb27HZ+fQBUay7/5Sr854cwcLs/IBHr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Wbc7DAAAA3AAAAA8AAAAAAAAAAAAA&#10;AAAAoQIAAGRycy9kb3ducmV2LnhtbFBLBQYAAAAABAAEAPkAAACRAwAAAAA=&#10;" adj="21600" strokecolor="black [3200]" strokeweight=".5pt">
                    <v:stroke endarrow="block"/>
                  </v:shape>
                </v:group>
                <w10:wrap anchorx="page"/>
              </v:group>
            </w:pict>
          </mc:Fallback>
        </mc:AlternateContent>
      </w:r>
    </w:p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294DB5"/>
    <w:p w:rsidR="00294DB5" w:rsidRDefault="00856239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132276</wp:posOffset>
                </wp:positionV>
                <wp:extent cx="1847850" cy="465894"/>
                <wp:effectExtent l="38100" t="0" r="19050" b="6794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46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25644" id="Прямая со стрелкой 56" o:spid="_x0000_s1026" type="#_x0000_t32" style="position:absolute;margin-left:250.95pt;margin-top:10.4pt;width:145.5pt;height:36.7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IQUAwIAAA8EAAAOAAAAZHJzL2Uyb0RvYy54bWysU0uOEzEQ3SNxB8t70skoCSFKZxYZPgsE&#10;EZ8DeNx22sI/lU0+u4ELzBG4wmxY8NGcoftGlN1JgwAhhNiU2na9V/VeVS/O90aTrYCgnC3paDCk&#10;RFjuKmU3JX396tG9GSUhMlsx7awo6UEEer68e2ex83Nx5mqnKwEESWyY73xJ6xj9vCgCr4VhYeC8&#10;sPgoHRgW8QibogK2Q3aji7PhcFrsHFQeHBch4O1F90iXmV9KweNzKYOIRJcUe4s5Qo6XKRbLBZtv&#10;gPla8WMb7B+6MExZLNpTXbDIyFtQv1AZxcEFJ+OAO1M4KRUXWQOqGQ1/UvOyZl5kLWhO8L1N4f/R&#10;8mfbNRBVlXQypcQygzNqPrRX7XXztblpr0n7rrnF0L5vr5qPzZfmc3PbfCKYjM7tfJgjwcqu4XgK&#10;fg3Jhr0EQ6RW/gkuRTYGpZJ99v3Q+y72kXC8HM3G92cTHA/Ht/F0MnswTvRFx5P4PIT4WDhD0kdJ&#10;QwSmNnVcOWtxxA66Gmz7NMQOeAIksLYpRqb0Q1uRePCoMYJidqPFsU5KKZKcTkD+igctOvgLIdGi&#10;1GiWkpdTrDSQLcO1qt6MehbMTBCptO5Bwz+DjrkJJvLC/i2wz84VnY090Cjr4HdV4/7UquzyT6o7&#10;rUn2pasOeZzZDty6PIfjH5LW+sdzhn//j5ffAAAA//8DAFBLAwQUAAYACAAAACEA4IKZ+d8AAAAJ&#10;AQAADwAAAGRycy9kb3ducmV2LnhtbEyPwU7DMAyG70i8Q2QkbixpVRgtdSeExAUQG9suu2Vt1lY0&#10;TpVkW+HpMSc42v70+/vLxWQHcTI+9I4QkpkCYah2TU8twnbzfHMPIkRNjR4cGYQvE2BRXV6Uumjc&#10;mT7MaR1bwSEUCo3QxTgWUoa6M1aHmRsN8e3gvNWRR9/Kxuszh9tBpkrdSat74g+dHs1TZ+rP9dEi&#10;vCV++TLfvR+y0PrvHb1mq7ByiNdX0+MDiGim+AfDrz6rQ8VOe3ekJogB4VYlOaMIqeIKDMzzlBd7&#10;hDxLQVal/N+g+gEAAP//AwBQSwECLQAUAAYACAAAACEAtoM4kv4AAADhAQAAEwAAAAAAAAAAAAAA&#10;AAAAAAAAW0NvbnRlbnRfVHlwZXNdLnhtbFBLAQItABQABgAIAAAAIQA4/SH/1gAAAJQBAAALAAAA&#10;AAAAAAAAAAAAAC8BAABfcmVscy8ucmVsc1BLAQItABQABgAIAAAAIQB9xIQUAwIAAA8EAAAOAAAA&#10;AAAAAAAAAAAAAC4CAABkcnMvZTJvRG9jLnhtbFBLAQItABQABgAIAAAAIQDggpn53wAAAAk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986789</wp:posOffset>
                </wp:positionH>
                <wp:positionV relativeFrom="paragraph">
                  <wp:posOffset>140970</wp:posOffset>
                </wp:positionV>
                <wp:extent cx="2105025" cy="457200"/>
                <wp:effectExtent l="0" t="0" r="66675" b="7620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63AECD" id="Прямая со стрелкой 46" o:spid="_x0000_s1026" type="#_x0000_t32" style="position:absolute;margin-left:77.7pt;margin-top:11.1pt;width:165.75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yM/QEAAAUEAAAOAAAAZHJzL2Uyb0RvYy54bWysU0uO1DAQ3SNxB8t7OunW9IBanZ5FD7BB&#10;0OJzAI9jdyz8U9n0ZzdwgTkCV2DDYgDNGZIbUXa6M2gGJITYVOK43qt6ryrzs53RZCMgKGcrOh6V&#10;lAjLXa3suqLv3j579ISSEJmtmXZWVHQvAj1bPHww3/qZmLjG6VoAQRIbZltf0SZGPyuKwBthWBg5&#10;LyxeSgeGRTzCuqiBbZHd6GJSlqfF1kHtwXERAn497y/pIvNLKXh8JWUQkeiKYm8xR8jxIsViMWez&#10;NTDfKH5og/1DF4Ypi0UHqnMWGfkA6h6VURxccDKOuDOFk1JxkTWgmnF5R82bhnmRtaA5wQ82hf9H&#10;y19uVkBUXdGTU0osMzij9nN32V21P9ov3RXpPrY3GLpP3WX7tf3efmtv2muCyejc1ocZEiztCg6n&#10;4FeQbNhJMOmJAskuu70f3Ba7SDh+nIzLaTmZUsLx7mT6GMeZSItbtIcQnwtnSHqpaIjA1LqJS2ct&#10;DtbBOFvONi9C7IFHQCqtbYqRKf3U1iTuPSqLoJhda3Gok1KKJKJvO7/FvRY9/LWQaAw22pfJKymW&#10;GsiG4TLV78cDC2YmiFRaD6Ay9/ZH0CE3wURe078FDtm5orNxABplHfyuatwdW5V9/lF1rzXJvnD1&#10;Pg8x24G7ludw+C/SMv96zvDbv3fxEwAA//8DAFBLAwQUAAYACAAAACEAnjadI94AAAAJAQAADwAA&#10;AGRycy9kb3ducmV2LnhtbEyPwU7DMBBE70j8g7VI3KhDlJYkjVMhBMcK0VSIoxs7cVR7HcVOG/6e&#10;5QTH0T7NvK12i7PsoqcweBTwuEqAaWy9GrAXcGzeHnJgIUpU0nrUAr51gF19e1PJUvkrfujLIfaM&#10;SjCUUoCJcSw5D63RToaVHzXSrfOTk5Hi1HM1ySuVO8vTJNlwJwekBSNH/WJ0ez7MTkDX9Mf26zXn&#10;s+3en5pPU5h9sxfi/m553gKLeol/MPzqkzrU5HTyM6rALOX1OiNUQJqmwAjI8k0B7CSgyFLgdcX/&#10;f1D/AAAA//8DAFBLAQItABQABgAIAAAAIQC2gziS/gAAAOEBAAATAAAAAAAAAAAAAAAAAAAAAABb&#10;Q29udGVudF9UeXBlc10ueG1sUEsBAi0AFAAGAAgAAAAhADj9If/WAAAAlAEAAAsAAAAAAAAAAAAA&#10;AAAALwEAAF9yZWxzLy5yZWxzUEsBAi0AFAAGAAgAAAAhAEEVzIz9AQAABQQAAA4AAAAAAAAAAAAA&#10;AAAALgIAAGRycy9lMm9Eb2MueG1sUEsBAi0AFAAGAAgAAAAhAJ42nSPeAAAACQ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</w:p>
    <w:p w:rsidR="00294DB5" w:rsidRDefault="00294DB5"/>
    <w:p w:rsidR="00294DB5" w:rsidRDefault="00294DB5"/>
    <w:p w:rsidR="005D73FE" w:rsidRDefault="00856239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3BE2CD" wp14:editId="4078A27F">
                <wp:simplePos x="0" y="0"/>
                <wp:positionH relativeFrom="margin">
                  <wp:posOffset>2265680</wp:posOffset>
                </wp:positionH>
                <wp:positionV relativeFrom="paragraph">
                  <wp:posOffset>177165</wp:posOffset>
                </wp:positionV>
                <wp:extent cx="1790700" cy="419100"/>
                <wp:effectExtent l="0" t="0" r="19050" b="1905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6239" w:rsidRPr="00287B6F" w:rsidRDefault="00856239" w:rsidP="0085623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287B6F">
                              <w:rPr>
                                <w:color w:val="000000"/>
                              </w:rPr>
                              <w:t xml:space="preserve">Выдача результата </w:t>
                            </w:r>
                            <w:r w:rsidRPr="00287B6F">
                              <w:rPr>
                                <w:color w:val="000000"/>
                              </w:rPr>
                              <w:br/>
                              <w:t>в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3BE2CD" id="Скругленный прямоугольник 45" o:spid="_x0000_s1074" style="position:absolute;margin-left:178.4pt;margin-top:13.95pt;width:141pt;height:33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XewQIAAFcFAAAOAAAAZHJzL2Uyb0RvYy54bWysVM1u1DAQviPxDpbvNEnZ0m7UbLVqtQip&#10;aita1LPXcTaR/Ift3WQ5IXEEiWfgGRAStLS8QvaNGDtpu/05IXJwZjzj+fnmZ3evERwtmLGVkhlO&#10;NmKMmKQqr+Qsw+/OJi92MLKOyJxwJVmGl8zivdHzZ7u1TtmmKhXPmUFgRNq01hkundNpFFlaMkHs&#10;htJMgrBQRhAHrJlFuSE1WBc82ozjV1GtTK6NosxauD3ohHgU7BcFo+64KCxziGcYYnPhNOGc+jMa&#10;7ZJ0ZoguK9qHQf4hCkEqCU5vTR0QR9DcVI9MiYoaZVXhNqgSkSqKirKQA2STxA+yOS2JZiEXAMfq&#10;W5js/zNLjxYnBlV5hgdbGEkioEbtt/Zi9XH1qf3eXrY/2qv2avW5/YXaP3D5tf3dXgfRdXu5+gLC&#10;n+0FgrcAZK1tCvZO9YnpOQukR6UpjPB/yBc1AfzlLfiscYjCZbI9jLdjqBEF2SAZJkCDmejutTbW&#10;vWZKIE9k2Ki5zN9ChQPwZHFoXad/o+c9WsWrfFJxHpil3ecGLQg0A/RQrmqMOLEOLjM8CV/v8t4z&#10;LlEN8Q3jLR8dgS4tOHFACg24WTnDiPAZtD91JsRy77V95PQMUl5zHIfvKcc+kQNiyy7iYNWrkVRU&#10;DqaGVyLDO+uvufRSFvq+h8MXpSuDp1wzbUK1Xybekr+aqnwJLWBUNxtW00kFfg8BlxNiYBggaRhw&#10;dwxHwRUgoXoKo1KZD0/de33oUZBiVMNwAUrv58QwyPqNhO4dJoOBn8bADLa2N4Ex65LpukTOxb6C&#10;kiWwSjQNpNd3/IYsjBLnsAfG3iuIiKTgu6tHz+y7buhhk1A2Hgc1mEBN3KE81dQb99B5xM+ac2J0&#10;32QOanWkbgaRpA/arNP1L6Uaz50qqtCDd7hCA3sGpje0cr9p/HpY54PW3T4c/QUAAP//AwBQSwME&#10;FAAGAAgAAAAhAP2dIwPdAAAACQEAAA8AAABkcnMvZG93bnJldi54bWxMj8FOwzAQRO9I/IO1SNyo&#10;QyPSJsSpCqIHjgl8gBtvk0C8DrbbhL9nOcFxZ0czb8rdYkdxQR8GRwruVwkIpNaZgToF72+Huy2I&#10;EDUZPTpCBd8YYFddX5W6MG6mGi9N7ASHUCi0gj7GqZAytD1aHVZuQuLfyXmrI5++k8brmcPtKNdJ&#10;kkmrB+KGXk/43GP72ZytglOd4dfL8Gr2H0/zpmuC8/XBKXV7s+wfQURc4p8ZfvEZHSpmOrozmSBG&#10;BelDxuhRwXqTg2BDlm5ZOCrI0xxkVcr/C6ofAAAA//8DAFBLAQItABQABgAIAAAAIQC2gziS/gAA&#10;AOEBAAATAAAAAAAAAAAAAAAAAAAAAABbQ29udGVudF9UeXBlc10ueG1sUEsBAi0AFAAGAAgAAAAh&#10;ADj9If/WAAAAlAEAAAsAAAAAAAAAAAAAAAAALwEAAF9yZWxzLy5yZWxzUEsBAi0AFAAGAAgAAAAh&#10;AAg0hd7BAgAAVwUAAA4AAAAAAAAAAAAAAAAALgIAAGRycy9lMm9Eb2MueG1sUEsBAi0AFAAGAAgA&#10;AAAhAP2dIwPdAAAACQEAAA8AAAAAAAAAAAAAAAAAGwUAAGRycy9kb3ducmV2LnhtbFBLBQYAAAAA&#10;BAAEAPMAAAAlBgAAAAA=&#10;" fillcolor="window" strokecolor="windowText" strokeweight="1.5pt">
                <v:stroke joinstyle="miter"/>
                <v:textbox>
                  <w:txbxContent>
                    <w:p w:rsidR="00856239" w:rsidRPr="00287B6F" w:rsidRDefault="00856239" w:rsidP="00856239">
                      <w:pPr>
                        <w:jc w:val="center"/>
                        <w:rPr>
                          <w:color w:val="000000"/>
                        </w:rPr>
                      </w:pPr>
                      <w:r w:rsidRPr="00287B6F">
                        <w:rPr>
                          <w:color w:val="000000"/>
                        </w:rPr>
                        <w:t xml:space="preserve">Выдача результата </w:t>
                      </w:r>
                      <w:r w:rsidRPr="00287B6F">
                        <w:rPr>
                          <w:color w:val="000000"/>
                        </w:rPr>
                        <w:br/>
                        <w:t>в МФЦ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D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A0"/>
    <w:rsid w:val="000A256A"/>
    <w:rsid w:val="001710A0"/>
    <w:rsid w:val="00233FA6"/>
    <w:rsid w:val="00281037"/>
    <w:rsid w:val="00287B6F"/>
    <w:rsid w:val="00294DB5"/>
    <w:rsid w:val="004079EE"/>
    <w:rsid w:val="00461CFE"/>
    <w:rsid w:val="004F52D5"/>
    <w:rsid w:val="0058598A"/>
    <w:rsid w:val="005D73FE"/>
    <w:rsid w:val="00611F8A"/>
    <w:rsid w:val="00617CE7"/>
    <w:rsid w:val="00623731"/>
    <w:rsid w:val="00752FDC"/>
    <w:rsid w:val="00856239"/>
    <w:rsid w:val="00952289"/>
    <w:rsid w:val="009855A0"/>
    <w:rsid w:val="00A515D0"/>
    <w:rsid w:val="00A6265C"/>
    <w:rsid w:val="00AB70E1"/>
    <w:rsid w:val="00B30BC0"/>
    <w:rsid w:val="00B767D7"/>
    <w:rsid w:val="00B83A2B"/>
    <w:rsid w:val="00D06237"/>
    <w:rsid w:val="00D45166"/>
    <w:rsid w:val="00D760F6"/>
    <w:rsid w:val="00E31DA7"/>
    <w:rsid w:val="00F4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48698-EE5A-46C8-9275-22CF9D73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9855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5D3E0-FBBE-45ED-9904-476476FD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Охотникова</dc:creator>
  <cp:keywords/>
  <dc:description/>
  <cp:lastModifiedBy>Надежда Охотникова</cp:lastModifiedBy>
  <cp:revision>5</cp:revision>
  <dcterms:created xsi:type="dcterms:W3CDTF">2018-08-22T11:26:00Z</dcterms:created>
  <dcterms:modified xsi:type="dcterms:W3CDTF">2018-11-01T09:21:00Z</dcterms:modified>
</cp:coreProperties>
</file>