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4F1" w:rsidRPr="005B32CA" w:rsidRDefault="007123D0" w:rsidP="002A3CA6">
      <w:pPr>
        <w:autoSpaceDE w:val="0"/>
        <w:autoSpaceDN w:val="0"/>
        <w:adjustRightInd w:val="0"/>
        <w:spacing w:after="0" w:line="240" w:lineRule="auto"/>
        <w:ind w:left="921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AryanRegNFirstP" o:spid="_x0000_s1027" style="position:absolute;left:0;text-align:left;margin-left:293.3pt;margin-top:-38.7pt;width:200pt;height:18pt;z-index:251658240" filled="f" stroked="f">
            <v:textbox inset="0,0,0,0">
              <w:txbxContent>
                <w:p w:rsidR="007123D0" w:rsidRPr="007123D0" w:rsidRDefault="007123D0" w:rsidP="007123D0">
                  <w:pPr>
                    <w:jc w:val="right"/>
                    <w:rPr>
                      <w:color w:val="000000"/>
                      <w:sz w:val="16"/>
                    </w:rPr>
                  </w:pPr>
                  <w:r>
                    <w:rPr>
                      <w:color w:val="000000"/>
                      <w:sz w:val="16"/>
                    </w:rPr>
                    <w:t>6105009/2018-237(1)</w:t>
                  </w:r>
                </w:p>
              </w:txbxContent>
            </v:textbox>
          </v:rect>
        </w:pict>
      </w:r>
      <w:r w:rsidR="00B164F1" w:rsidRPr="005B32CA">
        <w:rPr>
          <w:rFonts w:ascii="Times New Roman" w:hAnsi="Times New Roman"/>
          <w:sz w:val="24"/>
          <w:szCs w:val="24"/>
        </w:rPr>
        <w:t xml:space="preserve">Приложение № </w:t>
      </w:r>
      <w:r w:rsidR="00B164F1">
        <w:rPr>
          <w:rFonts w:ascii="Times New Roman" w:hAnsi="Times New Roman"/>
          <w:sz w:val="24"/>
          <w:szCs w:val="24"/>
        </w:rPr>
        <w:t>4</w:t>
      </w:r>
    </w:p>
    <w:p w:rsidR="002A3CA6" w:rsidRPr="002A173D" w:rsidRDefault="002A3CA6" w:rsidP="002A3CA6">
      <w:pPr>
        <w:autoSpaceDE w:val="0"/>
        <w:autoSpaceDN w:val="0"/>
        <w:adjustRightInd w:val="0"/>
        <w:spacing w:after="0" w:line="240" w:lineRule="auto"/>
        <w:ind w:left="9214"/>
        <w:contextualSpacing/>
        <w:rPr>
          <w:rFonts w:ascii="Times New Roman" w:hAnsi="Times New Roman" w:cs="Times New Roman"/>
          <w:sz w:val="24"/>
          <w:szCs w:val="24"/>
        </w:rPr>
      </w:pPr>
      <w:r w:rsidRPr="002A173D">
        <w:rPr>
          <w:rFonts w:ascii="Times New Roman" w:hAnsi="Times New Roman"/>
          <w:sz w:val="24"/>
          <w:szCs w:val="24"/>
        </w:rPr>
        <w:t xml:space="preserve">к </w:t>
      </w:r>
      <w:r w:rsidRPr="002A173D">
        <w:rPr>
          <w:rFonts w:ascii="Times New Roman" w:hAnsi="Times New Roman" w:cs="Times New Roman"/>
          <w:sz w:val="24"/>
          <w:szCs w:val="24"/>
        </w:rPr>
        <w:t xml:space="preserve">Порядку предоставления и рассмотрения заявления и документов на получение в 2018 году субсидий в целях финансового обеспечения затрат </w:t>
      </w:r>
      <w:r w:rsidRPr="002A173D">
        <w:rPr>
          <w:rFonts w:ascii="Times New Roman" w:hAnsi="Times New Roman" w:cs="Times New Roman"/>
          <w:sz w:val="24"/>
          <w:szCs w:val="24"/>
        </w:rPr>
        <w:br/>
        <w:t xml:space="preserve">по оказанию услуг банного хозяйства </w:t>
      </w:r>
      <w:r w:rsidR="007C4911">
        <w:rPr>
          <w:rFonts w:ascii="Times New Roman" w:hAnsi="Times New Roman" w:cs="Times New Roman"/>
          <w:sz w:val="24"/>
          <w:szCs w:val="24"/>
        </w:rPr>
        <w:br/>
      </w:r>
      <w:r w:rsidRPr="002A173D">
        <w:rPr>
          <w:rFonts w:ascii="Times New Roman" w:hAnsi="Times New Roman" w:cs="Times New Roman"/>
          <w:sz w:val="24"/>
          <w:szCs w:val="24"/>
        </w:rPr>
        <w:t xml:space="preserve">(далее – субсидии), принятия </w:t>
      </w:r>
      <w:r w:rsidR="00AE53D2">
        <w:rPr>
          <w:rFonts w:ascii="Times New Roman" w:hAnsi="Times New Roman" w:cs="Times New Roman"/>
          <w:sz w:val="24"/>
          <w:szCs w:val="24"/>
        </w:rPr>
        <w:t>администрацией Пушкинского района</w:t>
      </w:r>
      <w:r w:rsidRPr="002A173D">
        <w:rPr>
          <w:rFonts w:ascii="Times New Roman" w:hAnsi="Times New Roman" w:cs="Times New Roman"/>
          <w:sz w:val="24"/>
          <w:szCs w:val="24"/>
        </w:rPr>
        <w:t xml:space="preserve"> Санкт-Петербурга решения </w:t>
      </w:r>
      <w:r w:rsidR="007C4911">
        <w:rPr>
          <w:rFonts w:ascii="Times New Roman" w:hAnsi="Times New Roman" w:cs="Times New Roman"/>
          <w:sz w:val="24"/>
          <w:szCs w:val="24"/>
        </w:rPr>
        <w:br/>
      </w:r>
      <w:r w:rsidRPr="002A173D">
        <w:rPr>
          <w:rFonts w:ascii="Times New Roman" w:hAnsi="Times New Roman" w:cs="Times New Roman"/>
          <w:sz w:val="24"/>
          <w:szCs w:val="24"/>
        </w:rPr>
        <w:t>о предоставлении субсидий, представления отчетности об использовании субсидий</w:t>
      </w:r>
    </w:p>
    <w:p w:rsidR="00EC7A72" w:rsidRPr="000C456E" w:rsidRDefault="00EC7A72" w:rsidP="00756E15">
      <w:pPr>
        <w:pStyle w:val="ConsPlusNormal"/>
        <w:ind w:left="10915"/>
        <w:contextualSpacing/>
        <w:rPr>
          <w:rFonts w:ascii="Times New Roman" w:hAnsi="Times New Roman" w:cs="Times New Roman"/>
          <w:sz w:val="16"/>
          <w:szCs w:val="16"/>
        </w:rPr>
      </w:pPr>
    </w:p>
    <w:p w:rsidR="00CB78F5" w:rsidRPr="00EC7A72" w:rsidRDefault="00EC7A72" w:rsidP="00EC7A72">
      <w:pPr>
        <w:pStyle w:val="ConsPlusNormal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EC7A72">
        <w:rPr>
          <w:rFonts w:ascii="Times New Roman" w:hAnsi="Times New Roman" w:cs="Times New Roman"/>
          <w:sz w:val="22"/>
          <w:szCs w:val="22"/>
        </w:rPr>
        <w:t>Таблица 1</w:t>
      </w:r>
    </w:p>
    <w:p w:rsidR="00367717" w:rsidRDefault="00367717" w:rsidP="00BD37F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0601A" w:rsidRPr="00585FCE" w:rsidRDefault="00E0601A" w:rsidP="00BD37F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D37FF" w:rsidRPr="00585FCE" w:rsidRDefault="00BD37FF" w:rsidP="00BD37F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85FCE">
        <w:rPr>
          <w:rFonts w:ascii="Times New Roman" w:hAnsi="Times New Roman" w:cs="Times New Roman"/>
          <w:b/>
          <w:sz w:val="18"/>
          <w:szCs w:val="18"/>
        </w:rPr>
        <w:t>ТИПОВАЯ ФОРМА ОТЧЕТА</w:t>
      </w:r>
    </w:p>
    <w:p w:rsidR="00BD37FF" w:rsidRPr="00585FCE" w:rsidRDefault="00BD37FF" w:rsidP="00BD37FF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85FCE">
        <w:rPr>
          <w:rFonts w:ascii="Times New Roman" w:hAnsi="Times New Roman" w:cs="Times New Roman"/>
          <w:b/>
          <w:sz w:val="18"/>
          <w:szCs w:val="18"/>
        </w:rPr>
        <w:t>по доходам и расходам получателей субсидий, предоставляемых в 201</w:t>
      </w:r>
      <w:r w:rsidR="00A41E68">
        <w:rPr>
          <w:rFonts w:ascii="Times New Roman" w:hAnsi="Times New Roman" w:cs="Times New Roman"/>
          <w:b/>
          <w:sz w:val="18"/>
          <w:szCs w:val="18"/>
        </w:rPr>
        <w:t>8</w:t>
      </w:r>
      <w:r w:rsidRPr="00585FCE">
        <w:rPr>
          <w:rFonts w:ascii="Times New Roman" w:hAnsi="Times New Roman" w:cs="Times New Roman"/>
          <w:b/>
          <w:sz w:val="18"/>
          <w:szCs w:val="18"/>
        </w:rPr>
        <w:t xml:space="preserve"> году в целях финансового обеспечения затрат по оказанию услуг банного хозяйства</w:t>
      </w:r>
    </w:p>
    <w:p w:rsidR="00BD37FF" w:rsidRDefault="00BD37FF" w:rsidP="00BD37FF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27238">
        <w:rPr>
          <w:rFonts w:ascii="Times New Roman" w:hAnsi="Times New Roman" w:cs="Times New Roman"/>
          <w:sz w:val="18"/>
          <w:szCs w:val="18"/>
        </w:rPr>
        <w:t>ОТЧЕТ ПО ДОХОДАМ И РАСХОДАМ ___________________________________(наименование организации) за _____</w:t>
      </w:r>
      <w:r w:rsidR="007C4911">
        <w:rPr>
          <w:rFonts w:ascii="Times New Roman" w:hAnsi="Times New Roman" w:cs="Times New Roman"/>
          <w:sz w:val="18"/>
          <w:szCs w:val="18"/>
        </w:rPr>
        <w:t xml:space="preserve"> </w:t>
      </w:r>
      <w:r w:rsidRPr="00827238">
        <w:rPr>
          <w:rFonts w:ascii="Times New Roman" w:hAnsi="Times New Roman" w:cs="Times New Roman"/>
          <w:sz w:val="18"/>
          <w:szCs w:val="18"/>
        </w:rPr>
        <w:t>квартал 201</w:t>
      </w:r>
      <w:r w:rsidR="00A41E68">
        <w:rPr>
          <w:rFonts w:ascii="Times New Roman" w:hAnsi="Times New Roman" w:cs="Times New Roman"/>
          <w:sz w:val="18"/>
          <w:szCs w:val="18"/>
        </w:rPr>
        <w:t>8</w:t>
      </w:r>
      <w:r w:rsidRPr="00827238">
        <w:rPr>
          <w:rFonts w:ascii="Times New Roman" w:hAnsi="Times New Roman" w:cs="Times New Roman"/>
          <w:sz w:val="18"/>
          <w:szCs w:val="18"/>
        </w:rPr>
        <w:t xml:space="preserve"> года.</w:t>
      </w:r>
    </w:p>
    <w:tbl>
      <w:tblPr>
        <w:tblStyle w:val="a5"/>
        <w:tblW w:w="5000" w:type="pct"/>
        <w:tblLook w:val="04A0"/>
      </w:tblPr>
      <w:tblGrid>
        <w:gridCol w:w="635"/>
        <w:gridCol w:w="1439"/>
        <w:gridCol w:w="869"/>
        <w:gridCol w:w="76"/>
        <w:gridCol w:w="494"/>
        <w:gridCol w:w="47"/>
        <w:gridCol w:w="474"/>
        <w:gridCol w:w="65"/>
        <w:gridCol w:w="486"/>
        <w:gridCol w:w="53"/>
        <w:gridCol w:w="494"/>
        <w:gridCol w:w="47"/>
        <w:gridCol w:w="503"/>
        <w:gridCol w:w="39"/>
        <w:gridCol w:w="509"/>
        <w:gridCol w:w="38"/>
        <w:gridCol w:w="512"/>
        <w:gridCol w:w="30"/>
        <w:gridCol w:w="541"/>
        <w:gridCol w:w="222"/>
        <w:gridCol w:w="536"/>
        <w:gridCol w:w="1440"/>
        <w:gridCol w:w="929"/>
        <w:gridCol w:w="18"/>
        <w:gridCol w:w="727"/>
        <w:gridCol w:w="9"/>
        <w:gridCol w:w="1224"/>
        <w:gridCol w:w="6"/>
        <w:gridCol w:w="730"/>
        <w:gridCol w:w="790"/>
        <w:gridCol w:w="804"/>
      </w:tblGrid>
      <w:tr w:rsidR="00BD37FF" w:rsidTr="007C4911">
        <w:tc>
          <w:tcPr>
            <w:tcW w:w="2484" w:type="pct"/>
            <w:gridSpan w:val="19"/>
            <w:shd w:val="clear" w:color="auto" w:fill="DDD9C3" w:themeFill="background2" w:themeFillShade="E6"/>
          </w:tcPr>
          <w:p w:rsidR="00BD37FF" w:rsidRPr="003E0916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b/>
                <w:sz w:val="16"/>
                <w:szCs w:val="16"/>
              </w:rPr>
              <w:t>ДЕЯТЕЛЬНОСТЬ ПО ОКАЗАНИЮБАННЫХ УСЛУГ ПО ПРЕДЕЛЬНОЙ СТОИМОСТИ</w:t>
            </w:r>
          </w:p>
        </w:tc>
        <w:tc>
          <w:tcPr>
            <w:tcW w:w="75" w:type="pct"/>
            <w:shd w:val="clear" w:color="auto" w:fill="DDD9C3" w:themeFill="background2" w:themeFillShade="E6"/>
          </w:tcPr>
          <w:p w:rsidR="00BD37FF" w:rsidRPr="003E0916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2441" w:type="pct"/>
            <w:gridSpan w:val="11"/>
            <w:shd w:val="clear" w:color="auto" w:fill="DDD9C3" w:themeFill="background2" w:themeFillShade="E6"/>
          </w:tcPr>
          <w:p w:rsidR="00BD37FF" w:rsidRPr="003E0916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b/>
                <w:sz w:val="16"/>
                <w:szCs w:val="16"/>
              </w:rPr>
              <w:t>КОММЕРЧЕСКАЯ ДЕЯТЕЛЬНОСТЬ</w:t>
            </w:r>
          </w:p>
        </w:tc>
      </w:tr>
      <w:tr w:rsidR="00BD37FF" w:rsidTr="007C4911">
        <w:tc>
          <w:tcPr>
            <w:tcW w:w="215" w:type="pct"/>
            <w:vMerge w:val="restart"/>
            <w:shd w:val="clear" w:color="auto" w:fill="DDD9C3" w:themeFill="background2" w:themeFillShade="E6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487" w:type="pct"/>
            <w:vMerge w:val="restart"/>
            <w:shd w:val="clear" w:color="auto" w:fill="DDD9C3" w:themeFill="background2" w:themeFillShade="E6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20" w:type="pct"/>
            <w:gridSpan w:val="2"/>
            <w:vMerge w:val="restart"/>
            <w:shd w:val="clear" w:color="auto" w:fill="DDD9C3" w:themeFill="background2" w:themeFillShade="E6"/>
          </w:tcPr>
          <w:p w:rsidR="00BD37FF" w:rsidRPr="001C3542" w:rsidRDefault="00BC3A97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Единицы измерений</w:t>
            </w:r>
          </w:p>
        </w:tc>
        <w:tc>
          <w:tcPr>
            <w:tcW w:w="365" w:type="pct"/>
            <w:gridSpan w:val="4"/>
            <w:shd w:val="clear" w:color="auto" w:fill="DDD9C3" w:themeFill="background2" w:themeFillShade="E6"/>
          </w:tcPr>
          <w:p w:rsidR="00BD37FF" w:rsidRPr="001C3542" w:rsidRDefault="00BD37FF" w:rsidP="00BC3A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 раз</w:t>
            </w:r>
            <w:r w:rsidR="00BC3A97" w:rsidRPr="001C3542">
              <w:rPr>
                <w:rFonts w:ascii="Times New Roman" w:hAnsi="Times New Roman" w:cs="Times New Roman"/>
                <w:sz w:val="16"/>
                <w:szCs w:val="16"/>
              </w:rPr>
              <w:t>ряд</w:t>
            </w:r>
          </w:p>
        </w:tc>
        <w:tc>
          <w:tcPr>
            <w:tcW w:w="365" w:type="pct"/>
            <w:gridSpan w:val="4"/>
            <w:shd w:val="clear" w:color="auto" w:fill="DDD9C3" w:themeFill="background2" w:themeFillShade="E6"/>
          </w:tcPr>
          <w:p w:rsidR="00BD37FF" w:rsidRPr="001C3542" w:rsidRDefault="00BC3A97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 разряд</w:t>
            </w:r>
          </w:p>
        </w:tc>
        <w:tc>
          <w:tcPr>
            <w:tcW w:w="368" w:type="pct"/>
            <w:gridSpan w:val="4"/>
            <w:shd w:val="clear" w:color="auto" w:fill="DDD9C3" w:themeFill="background2" w:themeFillShade="E6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Льготный день</w:t>
            </w:r>
          </w:p>
        </w:tc>
        <w:tc>
          <w:tcPr>
            <w:tcW w:w="366" w:type="pct"/>
            <w:gridSpan w:val="3"/>
            <w:shd w:val="clear" w:color="auto" w:fill="DDD9C3" w:themeFill="background2" w:themeFillShade="E6"/>
          </w:tcPr>
          <w:p w:rsidR="00BD37FF" w:rsidRPr="001C3542" w:rsidRDefault="00BC3A97" w:rsidP="00BC3A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Всего (предельная</w:t>
            </w:r>
            <w:r w:rsidR="00BD37FF" w:rsidRPr="001C3542">
              <w:rPr>
                <w:rFonts w:ascii="Times New Roman" w:hAnsi="Times New Roman" w:cs="Times New Roman"/>
                <w:sz w:val="16"/>
                <w:szCs w:val="16"/>
              </w:rPr>
              <w:t xml:space="preserve"> ст</w:t>
            </w: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оимос</w:t>
            </w:r>
            <w:r w:rsidR="00BD37FF" w:rsidRPr="001C3542">
              <w:rPr>
                <w:rFonts w:ascii="Times New Roman" w:hAnsi="Times New Roman" w:cs="Times New Roman"/>
                <w:sz w:val="16"/>
                <w:szCs w:val="16"/>
              </w:rPr>
              <w:t xml:space="preserve">ть) </w:t>
            </w:r>
            <w:r w:rsidRPr="001C3542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BD37FF" w:rsidRPr="001C3542">
              <w:rPr>
                <w:rFonts w:ascii="Times New Roman" w:hAnsi="Times New Roman" w:cs="Times New Roman"/>
                <w:sz w:val="16"/>
                <w:szCs w:val="16"/>
              </w:rPr>
              <w:t>за период</w:t>
            </w:r>
          </w:p>
        </w:tc>
        <w:tc>
          <w:tcPr>
            <w:tcW w:w="75" w:type="pct"/>
            <w:shd w:val="clear" w:color="auto" w:fill="DDD9C3" w:themeFill="background2" w:themeFillShade="E6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  <w:vMerge w:val="restart"/>
            <w:shd w:val="clear" w:color="auto" w:fill="DDD9C3" w:themeFill="background2" w:themeFillShade="E6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487" w:type="pct"/>
            <w:vMerge w:val="restart"/>
            <w:shd w:val="clear" w:color="auto" w:fill="DDD9C3" w:themeFill="background2" w:themeFillShade="E6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20" w:type="pct"/>
            <w:gridSpan w:val="2"/>
            <w:vMerge w:val="restart"/>
            <w:shd w:val="clear" w:color="auto" w:fill="DDD9C3" w:themeFill="background2" w:themeFillShade="E6"/>
          </w:tcPr>
          <w:p w:rsidR="00BD37FF" w:rsidRPr="003E0916" w:rsidRDefault="00BC3A97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Единицы измерений</w:t>
            </w:r>
          </w:p>
        </w:tc>
        <w:tc>
          <w:tcPr>
            <w:tcW w:w="246" w:type="pct"/>
            <w:shd w:val="clear" w:color="auto" w:fill="DDD9C3" w:themeFill="background2" w:themeFillShade="E6"/>
          </w:tcPr>
          <w:p w:rsidR="00BD37FF" w:rsidRPr="003E0916" w:rsidRDefault="00BD37FF" w:rsidP="00E704EB">
            <w:pPr>
              <w:ind w:left="-106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Отд</w:t>
            </w:r>
            <w:r w:rsidR="00E704EB">
              <w:rPr>
                <w:rFonts w:ascii="Times New Roman" w:hAnsi="Times New Roman" w:cs="Times New Roman"/>
                <w:sz w:val="16"/>
                <w:szCs w:val="16"/>
              </w:rPr>
              <w:t>еления</w:t>
            </w: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 xml:space="preserve"> 1 и 2 разрядов</w:t>
            </w:r>
          </w:p>
        </w:tc>
        <w:tc>
          <w:tcPr>
            <w:tcW w:w="419" w:type="pct"/>
            <w:gridSpan w:val="3"/>
            <w:shd w:val="clear" w:color="auto" w:fill="DDD9C3" w:themeFill="background2" w:themeFillShade="E6"/>
          </w:tcPr>
          <w:p w:rsidR="00BD37FF" w:rsidRPr="003E0916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Внеразрядное</w:t>
            </w:r>
            <w:proofErr w:type="spellEnd"/>
            <w:r w:rsidRPr="003E0916">
              <w:rPr>
                <w:rFonts w:ascii="Times New Roman" w:hAnsi="Times New Roman" w:cs="Times New Roman"/>
                <w:sz w:val="16"/>
                <w:szCs w:val="16"/>
              </w:rPr>
              <w:t xml:space="preserve"> отделение</w:t>
            </w:r>
          </w:p>
        </w:tc>
        <w:tc>
          <w:tcPr>
            <w:tcW w:w="247" w:type="pct"/>
            <w:shd w:val="clear" w:color="auto" w:fill="DDD9C3" w:themeFill="background2" w:themeFillShade="E6"/>
          </w:tcPr>
          <w:p w:rsidR="00BD37FF" w:rsidRPr="003E0916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Прочие услуги</w:t>
            </w:r>
          </w:p>
        </w:tc>
        <w:tc>
          <w:tcPr>
            <w:tcW w:w="267" w:type="pct"/>
            <w:shd w:val="clear" w:color="auto" w:fill="DDD9C3" w:themeFill="background2" w:themeFillShade="E6"/>
          </w:tcPr>
          <w:p w:rsidR="00BD37FF" w:rsidRPr="003E0916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Всего (комм.) за период</w:t>
            </w:r>
          </w:p>
        </w:tc>
        <w:tc>
          <w:tcPr>
            <w:tcW w:w="274" w:type="pct"/>
            <w:shd w:val="clear" w:color="auto" w:fill="DDD9C3" w:themeFill="background2" w:themeFillShade="E6"/>
          </w:tcPr>
          <w:p w:rsidR="00BD37FF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  <w:p w:rsidR="00BD37FF" w:rsidRPr="003E0916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(за период)</w:t>
            </w:r>
          </w:p>
        </w:tc>
      </w:tr>
      <w:tr w:rsidR="0013398A" w:rsidTr="007C4911">
        <w:tc>
          <w:tcPr>
            <w:tcW w:w="215" w:type="pct"/>
            <w:vMerge/>
            <w:shd w:val="clear" w:color="auto" w:fill="DDD9C3" w:themeFill="background2" w:themeFillShade="E6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vMerge/>
            <w:shd w:val="clear" w:color="auto" w:fill="DDD9C3" w:themeFill="background2" w:themeFillShade="E6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gridSpan w:val="2"/>
            <w:vMerge/>
            <w:shd w:val="clear" w:color="auto" w:fill="DDD9C3" w:themeFill="background2" w:themeFillShade="E6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  <w:shd w:val="clear" w:color="auto" w:fill="DDD9C3" w:themeFill="background2" w:themeFillShade="E6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182" w:type="pct"/>
            <w:gridSpan w:val="2"/>
            <w:shd w:val="clear" w:color="auto" w:fill="DDD9C3" w:themeFill="background2" w:themeFillShade="E6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182" w:type="pct"/>
            <w:gridSpan w:val="2"/>
            <w:shd w:val="clear" w:color="auto" w:fill="DDD9C3" w:themeFill="background2" w:themeFillShade="E6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183" w:type="pct"/>
            <w:gridSpan w:val="2"/>
            <w:shd w:val="clear" w:color="auto" w:fill="DDD9C3" w:themeFill="background2" w:themeFillShade="E6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183" w:type="pct"/>
            <w:gridSpan w:val="2"/>
            <w:shd w:val="clear" w:color="auto" w:fill="DDD9C3" w:themeFill="background2" w:themeFillShade="E6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184" w:type="pct"/>
            <w:gridSpan w:val="2"/>
            <w:shd w:val="clear" w:color="auto" w:fill="DDD9C3" w:themeFill="background2" w:themeFillShade="E6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183" w:type="pct"/>
            <w:gridSpan w:val="2"/>
            <w:shd w:val="clear" w:color="auto" w:fill="DDD9C3" w:themeFill="background2" w:themeFillShade="E6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182" w:type="pct"/>
            <w:shd w:val="clear" w:color="auto" w:fill="DDD9C3" w:themeFill="background2" w:themeFillShade="E6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75" w:type="pct"/>
            <w:shd w:val="clear" w:color="auto" w:fill="DDD9C3" w:themeFill="background2" w:themeFillShade="E6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  <w:vMerge/>
            <w:shd w:val="clear" w:color="auto" w:fill="DDD9C3" w:themeFill="background2" w:themeFillShade="E6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vMerge/>
            <w:shd w:val="clear" w:color="auto" w:fill="DDD9C3" w:themeFill="background2" w:themeFillShade="E6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gridSpan w:val="2"/>
            <w:vMerge/>
            <w:shd w:val="clear" w:color="auto" w:fill="DDD9C3" w:themeFill="background2" w:themeFillShade="E6"/>
          </w:tcPr>
          <w:p w:rsidR="00BD37FF" w:rsidRPr="003E0916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  <w:shd w:val="clear" w:color="auto" w:fill="DDD9C3" w:themeFill="background2" w:themeFillShade="E6"/>
          </w:tcPr>
          <w:p w:rsidR="00BD37FF" w:rsidRPr="003E0916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419" w:type="pct"/>
            <w:gridSpan w:val="3"/>
            <w:shd w:val="clear" w:color="auto" w:fill="DDD9C3" w:themeFill="background2" w:themeFillShade="E6"/>
          </w:tcPr>
          <w:p w:rsidR="00BD37FF" w:rsidRPr="003E0916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247" w:type="pct"/>
            <w:shd w:val="clear" w:color="auto" w:fill="DDD9C3" w:themeFill="background2" w:themeFillShade="E6"/>
          </w:tcPr>
          <w:p w:rsidR="00BD37FF" w:rsidRPr="003E0916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267" w:type="pct"/>
            <w:shd w:val="clear" w:color="auto" w:fill="DDD9C3" w:themeFill="background2" w:themeFillShade="E6"/>
          </w:tcPr>
          <w:p w:rsidR="00BD37FF" w:rsidRPr="003E0916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274" w:type="pct"/>
            <w:shd w:val="clear" w:color="auto" w:fill="DDD9C3" w:themeFill="background2" w:themeFillShade="E6"/>
          </w:tcPr>
          <w:p w:rsidR="00BD37FF" w:rsidRPr="003E0916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факт</w:t>
            </w:r>
          </w:p>
        </w:tc>
      </w:tr>
      <w:tr w:rsidR="00BD37FF" w:rsidTr="007C4911">
        <w:tc>
          <w:tcPr>
            <w:tcW w:w="215" w:type="pct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7" w:type="pct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0" w:type="pct"/>
            <w:gridSpan w:val="2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3" w:type="pct"/>
            <w:gridSpan w:val="2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2" w:type="pct"/>
            <w:gridSpan w:val="2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2" w:type="pct"/>
            <w:gridSpan w:val="2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3" w:type="pct"/>
            <w:gridSpan w:val="2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3" w:type="pct"/>
            <w:gridSpan w:val="2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4" w:type="pct"/>
            <w:gridSpan w:val="2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83" w:type="pct"/>
            <w:gridSpan w:val="2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82" w:type="pct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5" w:type="pct"/>
            <w:shd w:val="clear" w:color="auto" w:fill="DDD9C3" w:themeFill="background2" w:themeFillShade="E6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87" w:type="pct"/>
          </w:tcPr>
          <w:p w:rsidR="00BD37FF" w:rsidRPr="001C3542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20" w:type="pct"/>
            <w:gridSpan w:val="2"/>
          </w:tcPr>
          <w:p w:rsidR="00BD37FF" w:rsidRPr="003E0916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6" w:type="pct"/>
          </w:tcPr>
          <w:p w:rsidR="00BD37FF" w:rsidRPr="003E0916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19" w:type="pct"/>
            <w:gridSpan w:val="3"/>
          </w:tcPr>
          <w:p w:rsidR="00BD37FF" w:rsidRPr="003E0916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47" w:type="pct"/>
          </w:tcPr>
          <w:p w:rsidR="00BD37FF" w:rsidRPr="003E0916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67" w:type="pct"/>
          </w:tcPr>
          <w:p w:rsidR="00BD37FF" w:rsidRPr="003E0916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74" w:type="pct"/>
          </w:tcPr>
          <w:p w:rsidR="00BD37FF" w:rsidRPr="003E0916" w:rsidRDefault="00BD37F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0916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0C456E" w:rsidTr="007C4911">
        <w:tc>
          <w:tcPr>
            <w:tcW w:w="215" w:type="pct"/>
          </w:tcPr>
          <w:p w:rsidR="000C456E" w:rsidRPr="001C3542" w:rsidRDefault="000C456E" w:rsidP="00D43C35">
            <w:pPr>
              <w:tabs>
                <w:tab w:val="left" w:pos="28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 xml:space="preserve">   1</w:t>
            </w:r>
          </w:p>
        </w:tc>
        <w:tc>
          <w:tcPr>
            <w:tcW w:w="487" w:type="pct"/>
          </w:tcPr>
          <w:p w:rsidR="000C456E" w:rsidRPr="001C3542" w:rsidRDefault="000C456E" w:rsidP="00BD3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Доходы</w:t>
            </w:r>
          </w:p>
        </w:tc>
        <w:tc>
          <w:tcPr>
            <w:tcW w:w="320" w:type="pct"/>
            <w:gridSpan w:val="2"/>
          </w:tcPr>
          <w:p w:rsidR="000C456E" w:rsidRPr="001C3542" w:rsidRDefault="000C456E" w:rsidP="000C456E">
            <w:pPr>
              <w:ind w:left="-36" w:right="-7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0C456E" w:rsidRPr="001C3542" w:rsidRDefault="000C456E" w:rsidP="00BD3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 xml:space="preserve">   1</w:t>
            </w:r>
          </w:p>
        </w:tc>
        <w:tc>
          <w:tcPr>
            <w:tcW w:w="487" w:type="pct"/>
          </w:tcPr>
          <w:p w:rsidR="000C456E" w:rsidRPr="001C3542" w:rsidRDefault="000C456E" w:rsidP="00BD3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Доходы</w:t>
            </w:r>
          </w:p>
        </w:tc>
        <w:tc>
          <w:tcPr>
            <w:tcW w:w="320" w:type="pct"/>
            <w:gridSpan w:val="2"/>
          </w:tcPr>
          <w:p w:rsidR="000C456E" w:rsidRPr="000C456E" w:rsidRDefault="000C456E" w:rsidP="00E704EB">
            <w:pPr>
              <w:ind w:left="-36" w:right="-7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246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456E" w:rsidTr="007C4911">
        <w:tc>
          <w:tcPr>
            <w:tcW w:w="215" w:type="pct"/>
          </w:tcPr>
          <w:p w:rsidR="000C456E" w:rsidRPr="001C3542" w:rsidRDefault="000C456E" w:rsidP="00D43C35">
            <w:pPr>
              <w:tabs>
                <w:tab w:val="left" w:pos="28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 xml:space="preserve">   2</w:t>
            </w:r>
          </w:p>
        </w:tc>
        <w:tc>
          <w:tcPr>
            <w:tcW w:w="487" w:type="pct"/>
          </w:tcPr>
          <w:p w:rsidR="000C456E" w:rsidRPr="001C3542" w:rsidRDefault="000C456E" w:rsidP="00BD3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Расходы</w:t>
            </w:r>
          </w:p>
        </w:tc>
        <w:tc>
          <w:tcPr>
            <w:tcW w:w="320" w:type="pct"/>
            <w:gridSpan w:val="2"/>
          </w:tcPr>
          <w:p w:rsidR="000C456E" w:rsidRPr="001C3542" w:rsidRDefault="000C456E" w:rsidP="000C456E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0C456E" w:rsidRPr="001C3542" w:rsidRDefault="000C456E" w:rsidP="00EC7A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 xml:space="preserve">   2</w:t>
            </w:r>
          </w:p>
        </w:tc>
        <w:tc>
          <w:tcPr>
            <w:tcW w:w="487" w:type="pct"/>
          </w:tcPr>
          <w:p w:rsidR="000C456E" w:rsidRPr="001C3542" w:rsidRDefault="000C456E" w:rsidP="00BD3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Расходы</w:t>
            </w:r>
          </w:p>
        </w:tc>
        <w:tc>
          <w:tcPr>
            <w:tcW w:w="320" w:type="pct"/>
            <w:gridSpan w:val="2"/>
          </w:tcPr>
          <w:p w:rsidR="000C456E" w:rsidRPr="00756E15" w:rsidRDefault="000C456E" w:rsidP="00E704EB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246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456E" w:rsidTr="007C4911">
        <w:tc>
          <w:tcPr>
            <w:tcW w:w="215" w:type="pct"/>
          </w:tcPr>
          <w:p w:rsidR="000C456E" w:rsidRPr="001C3542" w:rsidRDefault="000C456E" w:rsidP="006D0A0F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487" w:type="pct"/>
          </w:tcPr>
          <w:p w:rsidR="000C456E" w:rsidRPr="001C3542" w:rsidRDefault="000C456E" w:rsidP="00BD3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Заработная плата</w:t>
            </w:r>
          </w:p>
        </w:tc>
        <w:tc>
          <w:tcPr>
            <w:tcW w:w="320" w:type="pct"/>
            <w:gridSpan w:val="2"/>
          </w:tcPr>
          <w:p w:rsidR="000C456E" w:rsidRPr="001C3542" w:rsidRDefault="000C456E" w:rsidP="000C456E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0C456E" w:rsidRPr="001C3542" w:rsidRDefault="000C456E" w:rsidP="00EC7A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487" w:type="pct"/>
          </w:tcPr>
          <w:p w:rsidR="000C456E" w:rsidRPr="001C3542" w:rsidRDefault="000C456E" w:rsidP="00BD3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Заработная плата</w:t>
            </w:r>
          </w:p>
        </w:tc>
        <w:tc>
          <w:tcPr>
            <w:tcW w:w="320" w:type="pct"/>
            <w:gridSpan w:val="2"/>
          </w:tcPr>
          <w:p w:rsidR="000C456E" w:rsidRPr="00756E15" w:rsidRDefault="000C456E" w:rsidP="00E704EB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246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456E" w:rsidTr="007C4911">
        <w:tc>
          <w:tcPr>
            <w:tcW w:w="215" w:type="pct"/>
          </w:tcPr>
          <w:p w:rsidR="000C456E" w:rsidRPr="001C3542" w:rsidRDefault="000C456E" w:rsidP="006D0A0F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487" w:type="pct"/>
          </w:tcPr>
          <w:p w:rsidR="000C456E" w:rsidRPr="001C3542" w:rsidRDefault="000C456E" w:rsidP="00BD3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Отчисления</w:t>
            </w:r>
          </w:p>
        </w:tc>
        <w:tc>
          <w:tcPr>
            <w:tcW w:w="320" w:type="pct"/>
            <w:gridSpan w:val="2"/>
          </w:tcPr>
          <w:p w:rsidR="000C456E" w:rsidRPr="001C3542" w:rsidRDefault="000C456E" w:rsidP="000C456E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0C456E" w:rsidRPr="001C3542" w:rsidRDefault="000C456E" w:rsidP="00EC7A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487" w:type="pct"/>
          </w:tcPr>
          <w:p w:rsidR="000C456E" w:rsidRPr="001C3542" w:rsidRDefault="000C456E" w:rsidP="00BD3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Отчисления</w:t>
            </w:r>
          </w:p>
        </w:tc>
        <w:tc>
          <w:tcPr>
            <w:tcW w:w="320" w:type="pct"/>
            <w:gridSpan w:val="2"/>
          </w:tcPr>
          <w:p w:rsidR="000C456E" w:rsidRPr="00756E15" w:rsidRDefault="000C456E" w:rsidP="00E704EB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246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456E" w:rsidTr="007C4911">
        <w:tc>
          <w:tcPr>
            <w:tcW w:w="215" w:type="pct"/>
          </w:tcPr>
          <w:p w:rsidR="000C456E" w:rsidRPr="001C3542" w:rsidRDefault="000C456E" w:rsidP="006D0A0F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487" w:type="pct"/>
          </w:tcPr>
          <w:p w:rsidR="000C456E" w:rsidRPr="001C3542" w:rsidRDefault="000C456E" w:rsidP="000C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Водоснабжение</w:t>
            </w:r>
          </w:p>
        </w:tc>
        <w:tc>
          <w:tcPr>
            <w:tcW w:w="320" w:type="pct"/>
            <w:gridSpan w:val="2"/>
          </w:tcPr>
          <w:p w:rsidR="000C456E" w:rsidRPr="001C3542" w:rsidRDefault="000C456E" w:rsidP="000C456E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0C456E" w:rsidRPr="001C3542" w:rsidRDefault="000C456E" w:rsidP="00EC7A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487" w:type="pct"/>
          </w:tcPr>
          <w:p w:rsidR="000C456E" w:rsidRPr="001C3542" w:rsidRDefault="000C456E" w:rsidP="00E704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Водоснабжение</w:t>
            </w:r>
          </w:p>
        </w:tc>
        <w:tc>
          <w:tcPr>
            <w:tcW w:w="320" w:type="pct"/>
            <w:gridSpan w:val="2"/>
          </w:tcPr>
          <w:p w:rsidR="000C456E" w:rsidRPr="00756E15" w:rsidRDefault="000C456E" w:rsidP="00E704EB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246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456E" w:rsidTr="007C4911">
        <w:tc>
          <w:tcPr>
            <w:tcW w:w="215" w:type="pct"/>
          </w:tcPr>
          <w:p w:rsidR="000C456E" w:rsidRPr="001C3542" w:rsidRDefault="000C456E" w:rsidP="006D0A0F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487" w:type="pct"/>
          </w:tcPr>
          <w:p w:rsidR="000C456E" w:rsidRPr="001C3542" w:rsidRDefault="000C456E" w:rsidP="00BD3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Водоотведение холодной воды</w:t>
            </w:r>
          </w:p>
        </w:tc>
        <w:tc>
          <w:tcPr>
            <w:tcW w:w="320" w:type="pct"/>
            <w:gridSpan w:val="2"/>
          </w:tcPr>
          <w:p w:rsidR="000C456E" w:rsidRPr="001C3542" w:rsidRDefault="000C456E" w:rsidP="000C456E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0C456E" w:rsidRPr="001C3542" w:rsidRDefault="000C456E" w:rsidP="00EC7A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487" w:type="pct"/>
          </w:tcPr>
          <w:p w:rsidR="000C456E" w:rsidRPr="001C3542" w:rsidRDefault="000C456E" w:rsidP="00E704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Водоотведение холодной воды</w:t>
            </w:r>
          </w:p>
        </w:tc>
        <w:tc>
          <w:tcPr>
            <w:tcW w:w="320" w:type="pct"/>
            <w:gridSpan w:val="2"/>
          </w:tcPr>
          <w:p w:rsidR="000C456E" w:rsidRPr="00756E15" w:rsidRDefault="000C456E" w:rsidP="00E704EB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246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456E" w:rsidTr="007C4911">
        <w:tc>
          <w:tcPr>
            <w:tcW w:w="215" w:type="pct"/>
          </w:tcPr>
          <w:p w:rsidR="000C456E" w:rsidRPr="001C3542" w:rsidRDefault="000C456E" w:rsidP="006D0A0F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487" w:type="pct"/>
          </w:tcPr>
          <w:p w:rsidR="000C456E" w:rsidRPr="001C3542" w:rsidRDefault="000C456E" w:rsidP="000C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Водоотведение горячей воды</w:t>
            </w:r>
          </w:p>
        </w:tc>
        <w:tc>
          <w:tcPr>
            <w:tcW w:w="320" w:type="pct"/>
            <w:gridSpan w:val="2"/>
          </w:tcPr>
          <w:p w:rsidR="000C456E" w:rsidRPr="001C3542" w:rsidRDefault="000C456E" w:rsidP="000C456E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0C456E" w:rsidRPr="001C3542" w:rsidRDefault="000C456E" w:rsidP="00EC7A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487" w:type="pct"/>
          </w:tcPr>
          <w:p w:rsidR="000C456E" w:rsidRPr="001C3542" w:rsidRDefault="000C456E" w:rsidP="00E704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Водоотведение горячей воды</w:t>
            </w:r>
          </w:p>
        </w:tc>
        <w:tc>
          <w:tcPr>
            <w:tcW w:w="320" w:type="pct"/>
            <w:gridSpan w:val="2"/>
          </w:tcPr>
          <w:p w:rsidR="000C456E" w:rsidRPr="00756E15" w:rsidRDefault="000C456E" w:rsidP="00E704EB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246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456E" w:rsidTr="007C4911">
        <w:tc>
          <w:tcPr>
            <w:tcW w:w="215" w:type="pct"/>
          </w:tcPr>
          <w:p w:rsidR="000C456E" w:rsidRPr="001C3542" w:rsidRDefault="000C456E" w:rsidP="006D0A0F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487" w:type="pct"/>
          </w:tcPr>
          <w:p w:rsidR="000C456E" w:rsidRPr="001C3542" w:rsidRDefault="000C456E" w:rsidP="00BD3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Электроэнергия</w:t>
            </w:r>
          </w:p>
        </w:tc>
        <w:tc>
          <w:tcPr>
            <w:tcW w:w="320" w:type="pct"/>
            <w:gridSpan w:val="2"/>
          </w:tcPr>
          <w:p w:rsidR="000C456E" w:rsidRPr="001C3542" w:rsidRDefault="000C456E" w:rsidP="000C456E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0C456E" w:rsidRPr="001C3542" w:rsidRDefault="000C456E" w:rsidP="00EC7A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487" w:type="pct"/>
          </w:tcPr>
          <w:p w:rsidR="000C456E" w:rsidRPr="001C3542" w:rsidRDefault="000C456E" w:rsidP="00E704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Электроэнергия</w:t>
            </w:r>
          </w:p>
        </w:tc>
        <w:tc>
          <w:tcPr>
            <w:tcW w:w="320" w:type="pct"/>
            <w:gridSpan w:val="2"/>
          </w:tcPr>
          <w:p w:rsidR="000C456E" w:rsidRPr="00756E15" w:rsidRDefault="000C456E" w:rsidP="00E704EB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246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456E" w:rsidTr="007C4911">
        <w:tc>
          <w:tcPr>
            <w:tcW w:w="215" w:type="pct"/>
          </w:tcPr>
          <w:p w:rsidR="000C456E" w:rsidRPr="001C3542" w:rsidRDefault="000C456E" w:rsidP="006D0A0F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487" w:type="pct"/>
          </w:tcPr>
          <w:p w:rsidR="000C456E" w:rsidRPr="001C3542" w:rsidRDefault="000C456E" w:rsidP="00BD3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Тепловая энергия</w:t>
            </w:r>
          </w:p>
        </w:tc>
        <w:tc>
          <w:tcPr>
            <w:tcW w:w="320" w:type="pct"/>
            <w:gridSpan w:val="2"/>
          </w:tcPr>
          <w:p w:rsidR="000C456E" w:rsidRPr="001C3542" w:rsidRDefault="000C456E" w:rsidP="000C456E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0C456E" w:rsidRPr="001C3542" w:rsidRDefault="000C456E" w:rsidP="00EC7A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487" w:type="pct"/>
          </w:tcPr>
          <w:p w:rsidR="000C456E" w:rsidRPr="001C3542" w:rsidRDefault="000C456E" w:rsidP="00E704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Тепловая энергия</w:t>
            </w:r>
          </w:p>
        </w:tc>
        <w:tc>
          <w:tcPr>
            <w:tcW w:w="320" w:type="pct"/>
            <w:gridSpan w:val="2"/>
          </w:tcPr>
          <w:p w:rsidR="000C456E" w:rsidRPr="00756E15" w:rsidRDefault="000C456E" w:rsidP="00E704EB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246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456E" w:rsidTr="007C4911">
        <w:tc>
          <w:tcPr>
            <w:tcW w:w="215" w:type="pct"/>
          </w:tcPr>
          <w:p w:rsidR="000C456E" w:rsidRPr="001C3542" w:rsidRDefault="000C456E" w:rsidP="006D0A0F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487" w:type="pct"/>
          </w:tcPr>
          <w:p w:rsidR="000C456E" w:rsidRPr="001C3542" w:rsidRDefault="000C456E" w:rsidP="00BD3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Топливо:</w:t>
            </w:r>
          </w:p>
        </w:tc>
        <w:tc>
          <w:tcPr>
            <w:tcW w:w="320" w:type="pct"/>
            <w:gridSpan w:val="2"/>
          </w:tcPr>
          <w:p w:rsidR="000C456E" w:rsidRPr="001C3542" w:rsidRDefault="000C456E" w:rsidP="000C456E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0C456E" w:rsidRPr="001C3542" w:rsidRDefault="000C456E" w:rsidP="00EC7A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487" w:type="pct"/>
          </w:tcPr>
          <w:p w:rsidR="000C456E" w:rsidRPr="001C3542" w:rsidRDefault="000C456E" w:rsidP="00BD3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Топливо:</w:t>
            </w:r>
          </w:p>
        </w:tc>
        <w:tc>
          <w:tcPr>
            <w:tcW w:w="320" w:type="pct"/>
            <w:gridSpan w:val="2"/>
          </w:tcPr>
          <w:p w:rsidR="000C456E" w:rsidRPr="00756E15" w:rsidRDefault="000C456E" w:rsidP="00E704EB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246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456E" w:rsidTr="007C4911">
        <w:tc>
          <w:tcPr>
            <w:tcW w:w="215" w:type="pct"/>
          </w:tcPr>
          <w:p w:rsidR="000C456E" w:rsidRPr="001C3542" w:rsidRDefault="000C456E" w:rsidP="00EC7A72">
            <w:pPr>
              <w:tabs>
                <w:tab w:val="left" w:pos="142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2.8.1</w:t>
            </w:r>
          </w:p>
        </w:tc>
        <w:tc>
          <w:tcPr>
            <w:tcW w:w="487" w:type="pct"/>
          </w:tcPr>
          <w:p w:rsidR="000C456E" w:rsidRPr="001C3542" w:rsidRDefault="000C456E" w:rsidP="00BD3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газ</w:t>
            </w:r>
          </w:p>
        </w:tc>
        <w:tc>
          <w:tcPr>
            <w:tcW w:w="320" w:type="pct"/>
            <w:gridSpan w:val="2"/>
          </w:tcPr>
          <w:p w:rsidR="000C456E" w:rsidRPr="001C3542" w:rsidRDefault="000C456E" w:rsidP="000C456E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0C456E" w:rsidRPr="001C3542" w:rsidRDefault="000C456E" w:rsidP="00EC7A7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2.8.1</w:t>
            </w:r>
          </w:p>
        </w:tc>
        <w:tc>
          <w:tcPr>
            <w:tcW w:w="487" w:type="pct"/>
          </w:tcPr>
          <w:p w:rsidR="000C456E" w:rsidRPr="001C3542" w:rsidRDefault="000C456E" w:rsidP="00BD3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газ</w:t>
            </w:r>
          </w:p>
        </w:tc>
        <w:tc>
          <w:tcPr>
            <w:tcW w:w="320" w:type="pct"/>
            <w:gridSpan w:val="2"/>
          </w:tcPr>
          <w:p w:rsidR="000C456E" w:rsidRPr="00756E15" w:rsidRDefault="000C456E" w:rsidP="00E704EB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246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456E" w:rsidTr="007C4911">
        <w:tc>
          <w:tcPr>
            <w:tcW w:w="215" w:type="pct"/>
          </w:tcPr>
          <w:p w:rsidR="000C456E" w:rsidRPr="001C3542" w:rsidRDefault="000C456E" w:rsidP="00EC7A72">
            <w:pPr>
              <w:tabs>
                <w:tab w:val="left" w:pos="142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2.8.2</w:t>
            </w:r>
          </w:p>
        </w:tc>
        <w:tc>
          <w:tcPr>
            <w:tcW w:w="487" w:type="pct"/>
          </w:tcPr>
          <w:p w:rsidR="000C456E" w:rsidRPr="001C3542" w:rsidRDefault="000C456E" w:rsidP="00BD3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дрова</w:t>
            </w:r>
          </w:p>
        </w:tc>
        <w:tc>
          <w:tcPr>
            <w:tcW w:w="320" w:type="pct"/>
            <w:gridSpan w:val="2"/>
          </w:tcPr>
          <w:p w:rsidR="000C456E" w:rsidRPr="001C3542" w:rsidRDefault="000C456E" w:rsidP="000C456E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0C456E" w:rsidRPr="001C3542" w:rsidRDefault="000C456E" w:rsidP="00EC7A7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2.8.2</w:t>
            </w:r>
          </w:p>
        </w:tc>
        <w:tc>
          <w:tcPr>
            <w:tcW w:w="487" w:type="pct"/>
          </w:tcPr>
          <w:p w:rsidR="000C456E" w:rsidRPr="001C3542" w:rsidRDefault="000C456E" w:rsidP="00BD3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дрова</w:t>
            </w:r>
          </w:p>
        </w:tc>
        <w:tc>
          <w:tcPr>
            <w:tcW w:w="320" w:type="pct"/>
            <w:gridSpan w:val="2"/>
          </w:tcPr>
          <w:p w:rsidR="000C456E" w:rsidRPr="00756E15" w:rsidRDefault="000C456E" w:rsidP="00E704EB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246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456E" w:rsidTr="007C4911">
        <w:tc>
          <w:tcPr>
            <w:tcW w:w="215" w:type="pct"/>
          </w:tcPr>
          <w:p w:rsidR="000C456E" w:rsidRPr="001C3542" w:rsidRDefault="000C456E" w:rsidP="00EC7A72">
            <w:pPr>
              <w:tabs>
                <w:tab w:val="left" w:pos="142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2.8.3</w:t>
            </w:r>
          </w:p>
        </w:tc>
        <w:tc>
          <w:tcPr>
            <w:tcW w:w="487" w:type="pct"/>
          </w:tcPr>
          <w:p w:rsidR="000C456E" w:rsidRPr="001C3542" w:rsidRDefault="000C456E" w:rsidP="00BD3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уголь</w:t>
            </w:r>
          </w:p>
        </w:tc>
        <w:tc>
          <w:tcPr>
            <w:tcW w:w="320" w:type="pct"/>
            <w:gridSpan w:val="2"/>
          </w:tcPr>
          <w:p w:rsidR="000C456E" w:rsidRPr="001C3542" w:rsidRDefault="000C456E" w:rsidP="000C456E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0C456E" w:rsidRPr="001C3542" w:rsidRDefault="000C456E" w:rsidP="00EC7A7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2.8.3</w:t>
            </w:r>
          </w:p>
        </w:tc>
        <w:tc>
          <w:tcPr>
            <w:tcW w:w="487" w:type="pct"/>
          </w:tcPr>
          <w:p w:rsidR="000C456E" w:rsidRPr="001C3542" w:rsidRDefault="000C456E" w:rsidP="00BD3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уголь</w:t>
            </w:r>
          </w:p>
        </w:tc>
        <w:tc>
          <w:tcPr>
            <w:tcW w:w="320" w:type="pct"/>
            <w:gridSpan w:val="2"/>
          </w:tcPr>
          <w:p w:rsidR="000C456E" w:rsidRPr="00756E15" w:rsidRDefault="000C456E" w:rsidP="00E704EB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246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456E" w:rsidTr="007C4911">
        <w:tc>
          <w:tcPr>
            <w:tcW w:w="215" w:type="pct"/>
          </w:tcPr>
          <w:p w:rsidR="000C456E" w:rsidRPr="001C3542" w:rsidRDefault="000C456E" w:rsidP="00EC7A72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487" w:type="pct"/>
          </w:tcPr>
          <w:p w:rsidR="000C456E" w:rsidRPr="001C3542" w:rsidRDefault="000C456E" w:rsidP="00BD3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Амортизация</w:t>
            </w:r>
          </w:p>
        </w:tc>
        <w:tc>
          <w:tcPr>
            <w:tcW w:w="320" w:type="pct"/>
            <w:gridSpan w:val="2"/>
          </w:tcPr>
          <w:p w:rsidR="000C456E" w:rsidRPr="001C3542" w:rsidRDefault="000C456E" w:rsidP="000C456E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487" w:type="pct"/>
          </w:tcPr>
          <w:p w:rsidR="000C456E" w:rsidRPr="001C3542" w:rsidRDefault="000C456E" w:rsidP="00BD3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Амортизация</w:t>
            </w:r>
          </w:p>
        </w:tc>
        <w:tc>
          <w:tcPr>
            <w:tcW w:w="320" w:type="pct"/>
            <w:gridSpan w:val="2"/>
          </w:tcPr>
          <w:p w:rsidR="000C456E" w:rsidRPr="00756E15" w:rsidRDefault="000C456E" w:rsidP="00E704EB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246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C456E" w:rsidTr="007C4911">
        <w:trPr>
          <w:trHeight w:val="249"/>
        </w:trPr>
        <w:tc>
          <w:tcPr>
            <w:tcW w:w="215" w:type="pct"/>
          </w:tcPr>
          <w:p w:rsidR="000C456E" w:rsidRPr="001C3542" w:rsidRDefault="000C456E" w:rsidP="00EC7A72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2.10</w:t>
            </w:r>
          </w:p>
        </w:tc>
        <w:tc>
          <w:tcPr>
            <w:tcW w:w="487" w:type="pct"/>
          </w:tcPr>
          <w:p w:rsidR="000C456E" w:rsidRPr="001C3542" w:rsidRDefault="000C456E" w:rsidP="00BD3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Прочие расходы</w:t>
            </w:r>
          </w:p>
        </w:tc>
        <w:tc>
          <w:tcPr>
            <w:tcW w:w="320" w:type="pct"/>
            <w:gridSpan w:val="2"/>
          </w:tcPr>
          <w:p w:rsidR="000C456E" w:rsidRPr="001C3542" w:rsidRDefault="000C456E" w:rsidP="00E704EB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0C456E" w:rsidRPr="001C3542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0C456E" w:rsidRPr="001C3542" w:rsidRDefault="000C456E" w:rsidP="00EC7A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2.10</w:t>
            </w:r>
          </w:p>
        </w:tc>
        <w:tc>
          <w:tcPr>
            <w:tcW w:w="487" w:type="pct"/>
          </w:tcPr>
          <w:p w:rsidR="000C456E" w:rsidRPr="001C3542" w:rsidRDefault="000C456E" w:rsidP="00BD3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Прочие расходы</w:t>
            </w:r>
          </w:p>
        </w:tc>
        <w:tc>
          <w:tcPr>
            <w:tcW w:w="320" w:type="pct"/>
            <w:gridSpan w:val="2"/>
          </w:tcPr>
          <w:p w:rsidR="000C456E" w:rsidRPr="00756E15" w:rsidRDefault="000C456E" w:rsidP="00E704EB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246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0C456E" w:rsidRPr="003E0916" w:rsidRDefault="000C456E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3C14" w:rsidTr="007C4911">
        <w:tc>
          <w:tcPr>
            <w:tcW w:w="215" w:type="pct"/>
          </w:tcPr>
          <w:p w:rsidR="00873C14" w:rsidRPr="001C3542" w:rsidRDefault="00873C14" w:rsidP="00EC7A72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2.11</w:t>
            </w:r>
          </w:p>
        </w:tc>
        <w:tc>
          <w:tcPr>
            <w:tcW w:w="487" w:type="pct"/>
          </w:tcPr>
          <w:p w:rsidR="00873C14" w:rsidRPr="001C3542" w:rsidRDefault="00873C14" w:rsidP="00BD3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Ремонтные работы (Текущие)</w:t>
            </w:r>
          </w:p>
        </w:tc>
        <w:tc>
          <w:tcPr>
            <w:tcW w:w="320" w:type="pct"/>
            <w:gridSpan w:val="2"/>
          </w:tcPr>
          <w:p w:rsidR="00873C14" w:rsidRPr="001C3542" w:rsidRDefault="00873C14" w:rsidP="00E704EB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183" w:type="pct"/>
            <w:gridSpan w:val="2"/>
          </w:tcPr>
          <w:p w:rsidR="00873C14" w:rsidRPr="001C3542" w:rsidRDefault="00873C14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873C14" w:rsidRPr="001C3542" w:rsidRDefault="00873C14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873C14" w:rsidRPr="001C3542" w:rsidRDefault="00873C14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873C14" w:rsidRPr="001C3542" w:rsidRDefault="00873C14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873C14" w:rsidRPr="001C3542" w:rsidRDefault="00873C14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873C14" w:rsidRPr="001C3542" w:rsidRDefault="00873C14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873C14" w:rsidRPr="001C3542" w:rsidRDefault="00873C14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873C14" w:rsidRPr="001C3542" w:rsidRDefault="00873C14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873C14" w:rsidRPr="001C3542" w:rsidRDefault="00873C14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873C14" w:rsidRPr="001C3542" w:rsidRDefault="00873C14" w:rsidP="00EC7A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2.11</w:t>
            </w:r>
          </w:p>
        </w:tc>
        <w:tc>
          <w:tcPr>
            <w:tcW w:w="487" w:type="pct"/>
          </w:tcPr>
          <w:p w:rsidR="00873C14" w:rsidRPr="001C3542" w:rsidRDefault="00873C14" w:rsidP="00BD3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Ремонтные работы (Текущие)</w:t>
            </w:r>
          </w:p>
        </w:tc>
        <w:tc>
          <w:tcPr>
            <w:tcW w:w="320" w:type="pct"/>
            <w:gridSpan w:val="2"/>
          </w:tcPr>
          <w:p w:rsidR="00873C14" w:rsidRPr="00756E15" w:rsidRDefault="00873C14" w:rsidP="00E704EB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246" w:type="pct"/>
          </w:tcPr>
          <w:p w:rsidR="00873C14" w:rsidRPr="003E0916" w:rsidRDefault="00873C14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873C14" w:rsidRPr="003E0916" w:rsidRDefault="00873C14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873C14" w:rsidRPr="003E0916" w:rsidRDefault="00873C14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873C14" w:rsidRPr="003E0916" w:rsidRDefault="00873C14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873C14" w:rsidRPr="003E0916" w:rsidRDefault="00873C14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3C14" w:rsidTr="007C4911">
        <w:tc>
          <w:tcPr>
            <w:tcW w:w="215" w:type="pct"/>
          </w:tcPr>
          <w:p w:rsidR="00873C14" w:rsidRPr="001C3542" w:rsidRDefault="00873C14" w:rsidP="00EC7A72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2.12</w:t>
            </w:r>
          </w:p>
        </w:tc>
        <w:tc>
          <w:tcPr>
            <w:tcW w:w="487" w:type="pct"/>
          </w:tcPr>
          <w:p w:rsidR="00873C14" w:rsidRPr="001C3542" w:rsidRDefault="00873C14" w:rsidP="00BD3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ЕНВД</w:t>
            </w:r>
          </w:p>
        </w:tc>
        <w:tc>
          <w:tcPr>
            <w:tcW w:w="320" w:type="pct"/>
            <w:gridSpan w:val="2"/>
          </w:tcPr>
          <w:p w:rsidR="00873C14" w:rsidRPr="001C3542" w:rsidRDefault="00873C14" w:rsidP="00E704EB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183" w:type="pct"/>
            <w:gridSpan w:val="2"/>
          </w:tcPr>
          <w:p w:rsidR="00873C14" w:rsidRPr="001C3542" w:rsidRDefault="00873C14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873C14" w:rsidRPr="001C3542" w:rsidRDefault="00873C14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873C14" w:rsidRPr="001C3542" w:rsidRDefault="00873C14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873C14" w:rsidRPr="001C3542" w:rsidRDefault="00873C14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873C14" w:rsidRPr="001C3542" w:rsidRDefault="00873C14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873C14" w:rsidRPr="001C3542" w:rsidRDefault="00873C14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873C14" w:rsidRPr="001C3542" w:rsidRDefault="00873C14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873C14" w:rsidRPr="001C3542" w:rsidRDefault="00873C14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873C14" w:rsidRPr="001C3542" w:rsidRDefault="00873C14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873C14" w:rsidRPr="001C3542" w:rsidRDefault="00873C14" w:rsidP="00EC7A7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2.12</w:t>
            </w:r>
          </w:p>
        </w:tc>
        <w:tc>
          <w:tcPr>
            <w:tcW w:w="487" w:type="pct"/>
          </w:tcPr>
          <w:p w:rsidR="00873C14" w:rsidRPr="001C3542" w:rsidRDefault="00873C14" w:rsidP="00BD3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ЕНВД</w:t>
            </w:r>
          </w:p>
        </w:tc>
        <w:tc>
          <w:tcPr>
            <w:tcW w:w="320" w:type="pct"/>
            <w:gridSpan w:val="2"/>
          </w:tcPr>
          <w:p w:rsidR="00873C14" w:rsidRPr="00756E15" w:rsidRDefault="00873C14" w:rsidP="00E704EB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246" w:type="pct"/>
          </w:tcPr>
          <w:p w:rsidR="00873C14" w:rsidRPr="003E0916" w:rsidRDefault="00873C14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873C14" w:rsidRPr="003E0916" w:rsidRDefault="00873C14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873C14" w:rsidRPr="003E0916" w:rsidRDefault="00873C14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873C14" w:rsidRPr="003E0916" w:rsidRDefault="00873C14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873C14" w:rsidRPr="003E0916" w:rsidRDefault="00873C14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4E4F" w:rsidRPr="00103A92" w:rsidTr="007C4911">
        <w:tc>
          <w:tcPr>
            <w:tcW w:w="215" w:type="pct"/>
          </w:tcPr>
          <w:p w:rsidR="00244E4F" w:rsidRPr="001C3542" w:rsidRDefault="00244E4F" w:rsidP="00244E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7" w:type="pct"/>
          </w:tcPr>
          <w:p w:rsidR="00244E4F" w:rsidRPr="001C3542" w:rsidRDefault="00244E4F" w:rsidP="001849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0" w:type="pct"/>
            <w:gridSpan w:val="2"/>
          </w:tcPr>
          <w:p w:rsidR="00244E4F" w:rsidRPr="001C3542" w:rsidRDefault="00244E4F" w:rsidP="001849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3" w:type="pct"/>
            <w:gridSpan w:val="2"/>
          </w:tcPr>
          <w:p w:rsidR="00244E4F" w:rsidRPr="001C3542" w:rsidRDefault="00244E4F" w:rsidP="001849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2" w:type="pct"/>
            <w:gridSpan w:val="2"/>
          </w:tcPr>
          <w:p w:rsidR="00244E4F" w:rsidRPr="001C3542" w:rsidRDefault="00244E4F" w:rsidP="001849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2" w:type="pct"/>
            <w:gridSpan w:val="2"/>
          </w:tcPr>
          <w:p w:rsidR="00244E4F" w:rsidRPr="001C3542" w:rsidRDefault="00244E4F" w:rsidP="001849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3" w:type="pct"/>
            <w:gridSpan w:val="2"/>
          </w:tcPr>
          <w:p w:rsidR="00244E4F" w:rsidRPr="001C3542" w:rsidRDefault="00244E4F" w:rsidP="001849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3" w:type="pct"/>
            <w:gridSpan w:val="2"/>
          </w:tcPr>
          <w:p w:rsidR="00244E4F" w:rsidRPr="001C3542" w:rsidRDefault="00244E4F" w:rsidP="001849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4" w:type="pct"/>
            <w:gridSpan w:val="2"/>
          </w:tcPr>
          <w:p w:rsidR="00244E4F" w:rsidRPr="001C3542" w:rsidRDefault="00244E4F" w:rsidP="001849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83" w:type="pct"/>
            <w:gridSpan w:val="2"/>
          </w:tcPr>
          <w:p w:rsidR="00244E4F" w:rsidRPr="001C3542" w:rsidRDefault="00244E4F" w:rsidP="001849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82" w:type="pct"/>
          </w:tcPr>
          <w:p w:rsidR="00244E4F" w:rsidRPr="001C3542" w:rsidRDefault="00244E4F" w:rsidP="001849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5" w:type="pct"/>
            <w:shd w:val="clear" w:color="auto" w:fill="DDD9C3" w:themeFill="background2" w:themeFillShade="E6"/>
          </w:tcPr>
          <w:p w:rsidR="00244E4F" w:rsidRPr="001C3542" w:rsidRDefault="00244E4F" w:rsidP="001849CE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244E4F" w:rsidRPr="001C3542" w:rsidRDefault="00244E4F" w:rsidP="00244E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87" w:type="pct"/>
          </w:tcPr>
          <w:p w:rsidR="00244E4F" w:rsidRPr="001C3542" w:rsidRDefault="00244E4F" w:rsidP="001849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20" w:type="pct"/>
            <w:gridSpan w:val="2"/>
          </w:tcPr>
          <w:p w:rsidR="00244E4F" w:rsidRPr="00103A92" w:rsidRDefault="00244E4F" w:rsidP="001849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A9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6" w:type="pct"/>
          </w:tcPr>
          <w:p w:rsidR="00244E4F" w:rsidRPr="00103A92" w:rsidRDefault="00244E4F" w:rsidP="001849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A9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19" w:type="pct"/>
            <w:gridSpan w:val="3"/>
          </w:tcPr>
          <w:p w:rsidR="00244E4F" w:rsidRPr="00103A92" w:rsidRDefault="00244E4F" w:rsidP="001849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A9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47" w:type="pct"/>
          </w:tcPr>
          <w:p w:rsidR="00244E4F" w:rsidRPr="00103A92" w:rsidRDefault="00244E4F" w:rsidP="001849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A92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67" w:type="pct"/>
          </w:tcPr>
          <w:p w:rsidR="00244E4F" w:rsidRPr="00103A92" w:rsidRDefault="00244E4F" w:rsidP="001849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A92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74" w:type="pct"/>
          </w:tcPr>
          <w:p w:rsidR="00244E4F" w:rsidRPr="00103A92" w:rsidRDefault="00244E4F" w:rsidP="001849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A9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244E4F" w:rsidTr="007C4911">
        <w:tc>
          <w:tcPr>
            <w:tcW w:w="215" w:type="pct"/>
          </w:tcPr>
          <w:p w:rsidR="00244E4F" w:rsidRPr="001C3542" w:rsidRDefault="00244E4F" w:rsidP="00244E4F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7" w:type="pct"/>
          </w:tcPr>
          <w:p w:rsidR="00244E4F" w:rsidRPr="001C3542" w:rsidRDefault="00244E4F" w:rsidP="00BD3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Убыток</w:t>
            </w:r>
            <w:proofErr w:type="gramStart"/>
            <w:r w:rsidRPr="001C3542">
              <w:rPr>
                <w:rFonts w:ascii="Times New Roman" w:hAnsi="Times New Roman" w:cs="Times New Roman"/>
                <w:sz w:val="16"/>
                <w:szCs w:val="16"/>
              </w:rPr>
              <w:t xml:space="preserve"> (-) </w:t>
            </w:r>
            <w:proofErr w:type="gramEnd"/>
            <w:r w:rsidRPr="001C354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Прибыль</w:t>
            </w:r>
          </w:p>
        </w:tc>
        <w:tc>
          <w:tcPr>
            <w:tcW w:w="320" w:type="pct"/>
            <w:gridSpan w:val="2"/>
          </w:tcPr>
          <w:p w:rsidR="00244E4F" w:rsidRPr="001C3542" w:rsidRDefault="00244E4F" w:rsidP="00E704EB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тыс</w:t>
            </w:r>
            <w:proofErr w:type="gramStart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183" w:type="pct"/>
            <w:gridSpan w:val="2"/>
          </w:tcPr>
          <w:p w:rsidR="00244E4F" w:rsidRPr="001C3542" w:rsidRDefault="00244E4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244E4F" w:rsidRPr="001C3542" w:rsidRDefault="00244E4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244E4F" w:rsidRPr="001C3542" w:rsidRDefault="00244E4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244E4F" w:rsidRPr="001C3542" w:rsidRDefault="00244E4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244E4F" w:rsidRPr="001C3542" w:rsidRDefault="00244E4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244E4F" w:rsidRPr="001C3542" w:rsidRDefault="00244E4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244E4F" w:rsidRPr="001C3542" w:rsidRDefault="00244E4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244E4F" w:rsidRPr="001C3542" w:rsidRDefault="00244E4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244E4F" w:rsidRPr="001C3542" w:rsidRDefault="00244E4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244E4F" w:rsidRPr="001C3542" w:rsidRDefault="00244E4F" w:rsidP="00244E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7" w:type="pct"/>
          </w:tcPr>
          <w:p w:rsidR="00244E4F" w:rsidRPr="001C3542" w:rsidRDefault="00244E4F" w:rsidP="00BD3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Убыток</w:t>
            </w:r>
            <w:proofErr w:type="gramStart"/>
            <w:r w:rsidRPr="001C3542">
              <w:rPr>
                <w:rFonts w:ascii="Times New Roman" w:hAnsi="Times New Roman" w:cs="Times New Roman"/>
                <w:sz w:val="16"/>
                <w:szCs w:val="16"/>
              </w:rPr>
              <w:t xml:space="preserve"> (-) </w:t>
            </w:r>
            <w:proofErr w:type="gramEnd"/>
            <w:r w:rsidRPr="001C354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Прибыль</w:t>
            </w:r>
          </w:p>
        </w:tc>
        <w:tc>
          <w:tcPr>
            <w:tcW w:w="320" w:type="pct"/>
            <w:gridSpan w:val="2"/>
          </w:tcPr>
          <w:p w:rsidR="00244E4F" w:rsidRPr="00756E15" w:rsidRDefault="00244E4F" w:rsidP="00E704EB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тыс</w:t>
            </w:r>
            <w:proofErr w:type="gramStart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246" w:type="pct"/>
          </w:tcPr>
          <w:p w:rsidR="00244E4F" w:rsidRPr="003E0916" w:rsidRDefault="00244E4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244E4F" w:rsidRPr="003E0916" w:rsidRDefault="00244E4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244E4F" w:rsidRPr="003E0916" w:rsidRDefault="00244E4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244E4F" w:rsidRPr="003E0916" w:rsidRDefault="00244E4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244E4F" w:rsidRPr="003E0916" w:rsidRDefault="00244E4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4E4F" w:rsidTr="007C4911">
        <w:trPr>
          <w:trHeight w:val="389"/>
        </w:trPr>
        <w:tc>
          <w:tcPr>
            <w:tcW w:w="215" w:type="pct"/>
          </w:tcPr>
          <w:p w:rsidR="00244E4F" w:rsidRPr="001C3542" w:rsidRDefault="00244E4F" w:rsidP="00244E4F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487" w:type="pct"/>
          </w:tcPr>
          <w:p w:rsidR="00244E4F" w:rsidRPr="001C3542" w:rsidRDefault="00244E4F" w:rsidP="00BD3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Финансирование из бюджета</w:t>
            </w:r>
          </w:p>
        </w:tc>
        <w:tc>
          <w:tcPr>
            <w:tcW w:w="320" w:type="pct"/>
            <w:gridSpan w:val="2"/>
          </w:tcPr>
          <w:p w:rsidR="00244E4F" w:rsidRPr="001C3542" w:rsidRDefault="00244E4F" w:rsidP="000C456E">
            <w:pPr>
              <w:ind w:right="-71"/>
              <w:rPr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183" w:type="pct"/>
            <w:gridSpan w:val="2"/>
          </w:tcPr>
          <w:p w:rsidR="00244E4F" w:rsidRPr="001C3542" w:rsidRDefault="00244E4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244E4F" w:rsidRPr="001C3542" w:rsidRDefault="00244E4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244E4F" w:rsidRPr="001C3542" w:rsidRDefault="00244E4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244E4F" w:rsidRPr="001C3542" w:rsidRDefault="00244E4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244E4F" w:rsidRPr="001C3542" w:rsidRDefault="00244E4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244E4F" w:rsidRPr="001C3542" w:rsidRDefault="00244E4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244E4F" w:rsidRPr="001C3542" w:rsidRDefault="00244E4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244E4F" w:rsidRPr="001C3542" w:rsidRDefault="00244E4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244E4F" w:rsidRPr="001C3542" w:rsidRDefault="00244E4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244E4F" w:rsidRPr="001C3542" w:rsidRDefault="00244E4F" w:rsidP="00244E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87" w:type="pct"/>
          </w:tcPr>
          <w:p w:rsidR="00244E4F" w:rsidRPr="001C3542" w:rsidRDefault="00244E4F" w:rsidP="00BD37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Финансирование из бюджета</w:t>
            </w:r>
          </w:p>
        </w:tc>
        <w:tc>
          <w:tcPr>
            <w:tcW w:w="320" w:type="pct"/>
            <w:gridSpan w:val="2"/>
          </w:tcPr>
          <w:p w:rsidR="00244E4F" w:rsidRPr="00756E15" w:rsidRDefault="00244E4F" w:rsidP="00E704EB">
            <w:pPr>
              <w:ind w:right="-71"/>
              <w:rPr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246" w:type="pct"/>
          </w:tcPr>
          <w:p w:rsidR="00244E4F" w:rsidRPr="003E0916" w:rsidRDefault="00244E4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244E4F" w:rsidRPr="003E0916" w:rsidRDefault="00244E4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244E4F" w:rsidRPr="003E0916" w:rsidRDefault="00244E4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244E4F" w:rsidRPr="003E0916" w:rsidRDefault="00244E4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244E4F" w:rsidRPr="003E0916" w:rsidRDefault="00244E4F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542" w:rsidTr="007C4911">
        <w:tc>
          <w:tcPr>
            <w:tcW w:w="215" w:type="pct"/>
          </w:tcPr>
          <w:p w:rsidR="001C3542" w:rsidRPr="001C3542" w:rsidRDefault="001C3542" w:rsidP="00244E4F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87" w:type="pct"/>
          </w:tcPr>
          <w:p w:rsidR="001C3542" w:rsidRPr="001C3542" w:rsidRDefault="001C3542" w:rsidP="000C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Кол-во мест</w:t>
            </w:r>
          </w:p>
        </w:tc>
        <w:tc>
          <w:tcPr>
            <w:tcW w:w="320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1C3542" w:rsidRPr="001C3542" w:rsidRDefault="001C3542" w:rsidP="00B4584D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87" w:type="pct"/>
          </w:tcPr>
          <w:p w:rsidR="001C3542" w:rsidRPr="001C3542" w:rsidRDefault="001C3542" w:rsidP="000C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Кол-во мест</w:t>
            </w:r>
          </w:p>
        </w:tc>
        <w:tc>
          <w:tcPr>
            <w:tcW w:w="320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246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542" w:rsidTr="007C4911">
        <w:tc>
          <w:tcPr>
            <w:tcW w:w="215" w:type="pct"/>
          </w:tcPr>
          <w:p w:rsidR="001C3542" w:rsidRPr="001C3542" w:rsidRDefault="001C3542" w:rsidP="00244E4F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87" w:type="pct"/>
          </w:tcPr>
          <w:p w:rsidR="001C3542" w:rsidRPr="001C3542" w:rsidRDefault="001C3542" w:rsidP="000C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Кол-во посетителей</w:t>
            </w:r>
          </w:p>
        </w:tc>
        <w:tc>
          <w:tcPr>
            <w:tcW w:w="320" w:type="pct"/>
            <w:gridSpan w:val="2"/>
          </w:tcPr>
          <w:p w:rsidR="001C3542" w:rsidRPr="001C3542" w:rsidRDefault="001C3542" w:rsidP="000C456E">
            <w:pPr>
              <w:ind w:left="-3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.ч</w:t>
            </w:r>
            <w:proofErr w:type="gramEnd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ел.</w:t>
            </w: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1C3542" w:rsidRPr="001C3542" w:rsidRDefault="001C3542" w:rsidP="00B4584D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87" w:type="pct"/>
          </w:tcPr>
          <w:p w:rsidR="001C3542" w:rsidRPr="001C3542" w:rsidRDefault="001C3542" w:rsidP="000C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Кол-во посетителей</w:t>
            </w:r>
          </w:p>
        </w:tc>
        <w:tc>
          <w:tcPr>
            <w:tcW w:w="320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.ч</w:t>
            </w:r>
            <w:proofErr w:type="gramEnd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ел.</w:t>
            </w:r>
          </w:p>
        </w:tc>
        <w:tc>
          <w:tcPr>
            <w:tcW w:w="246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542" w:rsidTr="007C4911">
        <w:tc>
          <w:tcPr>
            <w:tcW w:w="215" w:type="pct"/>
          </w:tcPr>
          <w:p w:rsidR="001C3542" w:rsidRPr="001C3542" w:rsidRDefault="001C3542" w:rsidP="001C3542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87" w:type="pct"/>
          </w:tcPr>
          <w:p w:rsidR="001C3542" w:rsidRPr="001C3542" w:rsidRDefault="001C3542" w:rsidP="000C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Расход энергоресурсов</w:t>
            </w:r>
          </w:p>
        </w:tc>
        <w:tc>
          <w:tcPr>
            <w:tcW w:w="294" w:type="pct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6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1C3542" w:rsidRPr="001C3542" w:rsidRDefault="001C3542" w:rsidP="00B4584D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87" w:type="pct"/>
          </w:tcPr>
          <w:p w:rsidR="001C3542" w:rsidRPr="001C3542" w:rsidRDefault="001C3542" w:rsidP="000C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Расход энергоресурсов</w:t>
            </w:r>
          </w:p>
        </w:tc>
        <w:tc>
          <w:tcPr>
            <w:tcW w:w="320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542" w:rsidTr="007C4911">
        <w:tc>
          <w:tcPr>
            <w:tcW w:w="215" w:type="pct"/>
          </w:tcPr>
          <w:p w:rsidR="001C3542" w:rsidRPr="001C3542" w:rsidRDefault="001C3542" w:rsidP="00244E4F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7.1</w:t>
            </w:r>
          </w:p>
        </w:tc>
        <w:tc>
          <w:tcPr>
            <w:tcW w:w="487" w:type="pct"/>
          </w:tcPr>
          <w:p w:rsidR="001C3542" w:rsidRPr="001C3542" w:rsidRDefault="001C3542" w:rsidP="000C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Водоснабжение</w:t>
            </w:r>
          </w:p>
        </w:tc>
        <w:tc>
          <w:tcPr>
            <w:tcW w:w="320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1C3542" w:rsidRPr="001C3542" w:rsidRDefault="001C3542" w:rsidP="00B4584D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7.1</w:t>
            </w:r>
          </w:p>
        </w:tc>
        <w:tc>
          <w:tcPr>
            <w:tcW w:w="487" w:type="pct"/>
          </w:tcPr>
          <w:p w:rsidR="001C3542" w:rsidRPr="001C3542" w:rsidRDefault="001C3542" w:rsidP="000C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Водоснабжение</w:t>
            </w:r>
          </w:p>
        </w:tc>
        <w:tc>
          <w:tcPr>
            <w:tcW w:w="314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252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542" w:rsidTr="007C4911">
        <w:tc>
          <w:tcPr>
            <w:tcW w:w="215" w:type="pct"/>
          </w:tcPr>
          <w:p w:rsidR="001C3542" w:rsidRPr="001C3542" w:rsidRDefault="001C3542" w:rsidP="00244E4F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7.2</w:t>
            </w:r>
          </w:p>
        </w:tc>
        <w:tc>
          <w:tcPr>
            <w:tcW w:w="487" w:type="pct"/>
          </w:tcPr>
          <w:p w:rsidR="001C3542" w:rsidRPr="001C3542" w:rsidRDefault="001C3542" w:rsidP="000C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Водоотведение холодной воды</w:t>
            </w:r>
          </w:p>
        </w:tc>
        <w:tc>
          <w:tcPr>
            <w:tcW w:w="320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1C3542" w:rsidRPr="001C3542" w:rsidRDefault="001C3542" w:rsidP="00B4584D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7.2</w:t>
            </w:r>
          </w:p>
        </w:tc>
        <w:tc>
          <w:tcPr>
            <w:tcW w:w="487" w:type="pct"/>
          </w:tcPr>
          <w:p w:rsidR="001C3542" w:rsidRPr="001C3542" w:rsidRDefault="001C3542" w:rsidP="000C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Водоотведение холодной воды</w:t>
            </w:r>
          </w:p>
        </w:tc>
        <w:tc>
          <w:tcPr>
            <w:tcW w:w="314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252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542" w:rsidTr="007C4911">
        <w:tc>
          <w:tcPr>
            <w:tcW w:w="215" w:type="pct"/>
          </w:tcPr>
          <w:p w:rsidR="001C3542" w:rsidRPr="001C3542" w:rsidRDefault="001C3542" w:rsidP="00244E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7.3.</w:t>
            </w:r>
          </w:p>
        </w:tc>
        <w:tc>
          <w:tcPr>
            <w:tcW w:w="487" w:type="pct"/>
          </w:tcPr>
          <w:p w:rsidR="001C3542" w:rsidRPr="001C3542" w:rsidRDefault="001C3542" w:rsidP="000C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Водоотведение горячей воды</w:t>
            </w:r>
          </w:p>
        </w:tc>
        <w:tc>
          <w:tcPr>
            <w:tcW w:w="320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1C3542" w:rsidRPr="001C3542" w:rsidRDefault="001C3542" w:rsidP="00B458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7.3.</w:t>
            </w:r>
          </w:p>
        </w:tc>
        <w:tc>
          <w:tcPr>
            <w:tcW w:w="487" w:type="pct"/>
          </w:tcPr>
          <w:p w:rsidR="001C3542" w:rsidRPr="001C3542" w:rsidRDefault="001C3542" w:rsidP="000C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Водоотведение горячей воды</w:t>
            </w:r>
          </w:p>
        </w:tc>
        <w:tc>
          <w:tcPr>
            <w:tcW w:w="314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252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542" w:rsidTr="007C4911">
        <w:tc>
          <w:tcPr>
            <w:tcW w:w="215" w:type="pct"/>
          </w:tcPr>
          <w:p w:rsidR="001C3542" w:rsidRPr="001C3542" w:rsidRDefault="001C3542" w:rsidP="00244E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7.4</w:t>
            </w:r>
          </w:p>
        </w:tc>
        <w:tc>
          <w:tcPr>
            <w:tcW w:w="487" w:type="pct"/>
          </w:tcPr>
          <w:p w:rsidR="001C3542" w:rsidRPr="001C3542" w:rsidRDefault="001C3542" w:rsidP="000C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Электроэнергия</w:t>
            </w:r>
          </w:p>
        </w:tc>
        <w:tc>
          <w:tcPr>
            <w:tcW w:w="320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кВт/</w:t>
            </w:r>
            <w:proofErr w:type="gramStart"/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ч</w:t>
            </w:r>
            <w:proofErr w:type="gramEnd"/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1C3542" w:rsidRPr="001C3542" w:rsidRDefault="001C3542" w:rsidP="00B458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7.4</w:t>
            </w:r>
          </w:p>
        </w:tc>
        <w:tc>
          <w:tcPr>
            <w:tcW w:w="487" w:type="pct"/>
          </w:tcPr>
          <w:p w:rsidR="001C3542" w:rsidRPr="001C3542" w:rsidRDefault="001C3542" w:rsidP="000C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Электроэнергия</w:t>
            </w:r>
          </w:p>
        </w:tc>
        <w:tc>
          <w:tcPr>
            <w:tcW w:w="314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кВт/</w:t>
            </w:r>
            <w:proofErr w:type="gramStart"/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ч</w:t>
            </w:r>
            <w:proofErr w:type="gramEnd"/>
          </w:p>
        </w:tc>
        <w:tc>
          <w:tcPr>
            <w:tcW w:w="252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542" w:rsidTr="007C4911">
        <w:tc>
          <w:tcPr>
            <w:tcW w:w="215" w:type="pct"/>
          </w:tcPr>
          <w:p w:rsidR="001C3542" w:rsidRPr="001C3542" w:rsidRDefault="001C3542" w:rsidP="00244E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7.5</w:t>
            </w:r>
          </w:p>
        </w:tc>
        <w:tc>
          <w:tcPr>
            <w:tcW w:w="487" w:type="pct"/>
          </w:tcPr>
          <w:p w:rsidR="001C3542" w:rsidRPr="001C3542" w:rsidRDefault="001C3542" w:rsidP="000C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Газ</w:t>
            </w:r>
          </w:p>
        </w:tc>
        <w:tc>
          <w:tcPr>
            <w:tcW w:w="320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1C3542" w:rsidRPr="001C3542" w:rsidRDefault="001C3542" w:rsidP="00B458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7.5</w:t>
            </w:r>
          </w:p>
        </w:tc>
        <w:tc>
          <w:tcPr>
            <w:tcW w:w="487" w:type="pct"/>
          </w:tcPr>
          <w:p w:rsidR="001C3542" w:rsidRPr="001C3542" w:rsidRDefault="001C3542" w:rsidP="000C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Газ</w:t>
            </w:r>
          </w:p>
        </w:tc>
        <w:tc>
          <w:tcPr>
            <w:tcW w:w="314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252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542" w:rsidTr="007C4911">
        <w:tc>
          <w:tcPr>
            <w:tcW w:w="215" w:type="pct"/>
          </w:tcPr>
          <w:p w:rsidR="001C3542" w:rsidRPr="001C3542" w:rsidRDefault="001C3542" w:rsidP="00244E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7.6</w:t>
            </w:r>
          </w:p>
        </w:tc>
        <w:tc>
          <w:tcPr>
            <w:tcW w:w="487" w:type="pct"/>
          </w:tcPr>
          <w:p w:rsidR="001C3542" w:rsidRPr="001C3542" w:rsidRDefault="001C3542" w:rsidP="000C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Тепловая энергия</w:t>
            </w:r>
          </w:p>
        </w:tc>
        <w:tc>
          <w:tcPr>
            <w:tcW w:w="320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Гкал</w:t>
            </w: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1C3542" w:rsidRPr="001C3542" w:rsidRDefault="001C3542" w:rsidP="00B458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7.6</w:t>
            </w:r>
          </w:p>
        </w:tc>
        <w:tc>
          <w:tcPr>
            <w:tcW w:w="487" w:type="pct"/>
          </w:tcPr>
          <w:p w:rsidR="001C3542" w:rsidRPr="001C3542" w:rsidRDefault="001C3542" w:rsidP="000C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Тепловая энергия</w:t>
            </w:r>
          </w:p>
        </w:tc>
        <w:tc>
          <w:tcPr>
            <w:tcW w:w="314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Гкал</w:t>
            </w:r>
          </w:p>
        </w:tc>
        <w:tc>
          <w:tcPr>
            <w:tcW w:w="252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542" w:rsidTr="007C4911">
        <w:tc>
          <w:tcPr>
            <w:tcW w:w="215" w:type="pct"/>
          </w:tcPr>
          <w:p w:rsidR="001C3542" w:rsidRPr="001C3542" w:rsidRDefault="001C3542" w:rsidP="00244E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7.7</w:t>
            </w:r>
          </w:p>
        </w:tc>
        <w:tc>
          <w:tcPr>
            <w:tcW w:w="487" w:type="pct"/>
          </w:tcPr>
          <w:p w:rsidR="001C3542" w:rsidRPr="001C3542" w:rsidRDefault="001C3542" w:rsidP="000C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Дрова</w:t>
            </w:r>
          </w:p>
        </w:tc>
        <w:tc>
          <w:tcPr>
            <w:tcW w:w="320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1C3542" w:rsidRPr="001C3542" w:rsidRDefault="001C3542" w:rsidP="00B458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7.7</w:t>
            </w:r>
          </w:p>
        </w:tc>
        <w:tc>
          <w:tcPr>
            <w:tcW w:w="487" w:type="pct"/>
          </w:tcPr>
          <w:p w:rsidR="001C3542" w:rsidRPr="001C3542" w:rsidRDefault="001C3542" w:rsidP="000C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Дрова</w:t>
            </w:r>
          </w:p>
        </w:tc>
        <w:tc>
          <w:tcPr>
            <w:tcW w:w="314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252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542" w:rsidTr="007C4911">
        <w:tc>
          <w:tcPr>
            <w:tcW w:w="215" w:type="pct"/>
          </w:tcPr>
          <w:p w:rsidR="001C3542" w:rsidRPr="001C3542" w:rsidRDefault="001C3542" w:rsidP="00244E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7.8</w:t>
            </w:r>
          </w:p>
        </w:tc>
        <w:tc>
          <w:tcPr>
            <w:tcW w:w="487" w:type="pct"/>
          </w:tcPr>
          <w:p w:rsidR="001C3542" w:rsidRPr="001C3542" w:rsidRDefault="001C3542" w:rsidP="000C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Уголь</w:t>
            </w:r>
          </w:p>
        </w:tc>
        <w:tc>
          <w:tcPr>
            <w:tcW w:w="320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тонн</w:t>
            </w: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1C3542" w:rsidRPr="001C3542" w:rsidRDefault="001C3542" w:rsidP="00B458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7.8</w:t>
            </w:r>
          </w:p>
        </w:tc>
        <w:tc>
          <w:tcPr>
            <w:tcW w:w="487" w:type="pct"/>
          </w:tcPr>
          <w:p w:rsidR="001C3542" w:rsidRPr="001C3542" w:rsidRDefault="001C3542" w:rsidP="000C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Уголь</w:t>
            </w:r>
          </w:p>
        </w:tc>
        <w:tc>
          <w:tcPr>
            <w:tcW w:w="314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тонн</w:t>
            </w:r>
          </w:p>
        </w:tc>
        <w:tc>
          <w:tcPr>
            <w:tcW w:w="252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542" w:rsidTr="007C4911">
        <w:tc>
          <w:tcPr>
            <w:tcW w:w="215" w:type="pct"/>
          </w:tcPr>
          <w:p w:rsidR="001C3542" w:rsidRPr="001C3542" w:rsidRDefault="001C3542" w:rsidP="00244E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87" w:type="pct"/>
          </w:tcPr>
          <w:p w:rsidR="001C3542" w:rsidRPr="001C3542" w:rsidRDefault="001C3542" w:rsidP="000C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Штатная численность</w:t>
            </w:r>
          </w:p>
        </w:tc>
        <w:tc>
          <w:tcPr>
            <w:tcW w:w="320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1C3542" w:rsidRPr="001C3542" w:rsidRDefault="001C3542" w:rsidP="00B458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87" w:type="pct"/>
          </w:tcPr>
          <w:p w:rsidR="001C3542" w:rsidRPr="001C3542" w:rsidRDefault="00F979BC" w:rsidP="000C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Штатная численность</w:t>
            </w:r>
          </w:p>
        </w:tc>
        <w:tc>
          <w:tcPr>
            <w:tcW w:w="314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252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542" w:rsidTr="007C4911">
        <w:tc>
          <w:tcPr>
            <w:tcW w:w="215" w:type="pct"/>
          </w:tcPr>
          <w:p w:rsidR="001C3542" w:rsidRPr="001C3542" w:rsidRDefault="001C3542" w:rsidP="00244E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87" w:type="pct"/>
          </w:tcPr>
          <w:p w:rsidR="001C3542" w:rsidRPr="001C3542" w:rsidRDefault="001C3542" w:rsidP="000C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Средняя зарплата</w:t>
            </w:r>
          </w:p>
        </w:tc>
        <w:tc>
          <w:tcPr>
            <w:tcW w:w="320" w:type="pct"/>
            <w:gridSpan w:val="2"/>
          </w:tcPr>
          <w:p w:rsidR="001C3542" w:rsidRPr="001C3542" w:rsidRDefault="001C3542" w:rsidP="000C456E">
            <w:pPr>
              <w:ind w:right="-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1C3542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1C3542" w:rsidRPr="001C3542" w:rsidRDefault="001C3542" w:rsidP="00B458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87" w:type="pct"/>
          </w:tcPr>
          <w:p w:rsidR="001C3542" w:rsidRPr="001C3542" w:rsidRDefault="001C3542" w:rsidP="000C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Средняя зарплата</w:t>
            </w:r>
          </w:p>
        </w:tc>
        <w:tc>
          <w:tcPr>
            <w:tcW w:w="314" w:type="pct"/>
          </w:tcPr>
          <w:p w:rsidR="001C3542" w:rsidRPr="00D43C35" w:rsidRDefault="001C3542" w:rsidP="000C456E">
            <w:pPr>
              <w:ind w:right="-11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тыс</w:t>
            </w:r>
            <w:proofErr w:type="gramStart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.р</w:t>
            </w:r>
            <w:proofErr w:type="gramEnd"/>
            <w:r w:rsidRPr="000C456E">
              <w:rPr>
                <w:rFonts w:ascii="Times New Roman" w:hAnsi="Times New Roman" w:cs="Times New Roman"/>
                <w:sz w:val="14"/>
                <w:szCs w:val="14"/>
              </w:rPr>
              <w:t>уб.</w:t>
            </w:r>
          </w:p>
        </w:tc>
        <w:tc>
          <w:tcPr>
            <w:tcW w:w="252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542" w:rsidTr="007C4911">
        <w:tc>
          <w:tcPr>
            <w:tcW w:w="215" w:type="pct"/>
          </w:tcPr>
          <w:p w:rsidR="001C3542" w:rsidRPr="001C3542" w:rsidRDefault="001C3542" w:rsidP="00244E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87" w:type="pct"/>
          </w:tcPr>
          <w:p w:rsidR="001C3542" w:rsidRPr="001C3542" w:rsidRDefault="001C3542" w:rsidP="000C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Количество раб</w:t>
            </w:r>
            <w:proofErr w:type="gramStart"/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1C35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proofErr w:type="gramEnd"/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ней</w:t>
            </w:r>
          </w:p>
        </w:tc>
        <w:tc>
          <w:tcPr>
            <w:tcW w:w="320" w:type="pct"/>
            <w:gridSpan w:val="2"/>
          </w:tcPr>
          <w:p w:rsidR="001C3542" w:rsidRPr="001C3542" w:rsidRDefault="001C3542" w:rsidP="000C4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дни</w:t>
            </w: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1C3542" w:rsidRPr="001C3542" w:rsidRDefault="001C3542" w:rsidP="00B458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87" w:type="pct"/>
          </w:tcPr>
          <w:p w:rsidR="001C3542" w:rsidRPr="001C3542" w:rsidRDefault="001C3542" w:rsidP="000C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Количество раб</w:t>
            </w:r>
            <w:proofErr w:type="gramStart"/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1C354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proofErr w:type="gramEnd"/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ней</w:t>
            </w:r>
          </w:p>
        </w:tc>
        <w:tc>
          <w:tcPr>
            <w:tcW w:w="314" w:type="pct"/>
          </w:tcPr>
          <w:p w:rsidR="001C3542" w:rsidRPr="00D43C35" w:rsidRDefault="001C3542" w:rsidP="000C45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дн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</w:p>
        </w:tc>
        <w:tc>
          <w:tcPr>
            <w:tcW w:w="252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3542" w:rsidTr="007C4911">
        <w:tc>
          <w:tcPr>
            <w:tcW w:w="215" w:type="pct"/>
          </w:tcPr>
          <w:p w:rsidR="001C3542" w:rsidRPr="001C3542" w:rsidRDefault="001C3542" w:rsidP="00244E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87" w:type="pct"/>
          </w:tcPr>
          <w:p w:rsidR="001C3542" w:rsidRPr="001C3542" w:rsidRDefault="001C3542" w:rsidP="000C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Себестоимость 1 помывки</w:t>
            </w:r>
          </w:p>
        </w:tc>
        <w:tc>
          <w:tcPr>
            <w:tcW w:w="320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" w:type="pct"/>
            <w:gridSpan w:val="2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" w:type="pct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" w:type="pct"/>
            <w:shd w:val="clear" w:color="auto" w:fill="DDD9C3" w:themeFill="background2" w:themeFillShade="E6"/>
          </w:tcPr>
          <w:p w:rsidR="001C3542" w:rsidRPr="001C3542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81" w:type="pct"/>
          </w:tcPr>
          <w:p w:rsidR="001C3542" w:rsidRPr="001C3542" w:rsidRDefault="001C3542" w:rsidP="00B458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87" w:type="pct"/>
          </w:tcPr>
          <w:p w:rsidR="001C3542" w:rsidRPr="001C3542" w:rsidRDefault="001C3542" w:rsidP="000C456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C3542">
              <w:rPr>
                <w:rFonts w:ascii="Times New Roman" w:hAnsi="Times New Roman" w:cs="Times New Roman"/>
                <w:sz w:val="16"/>
                <w:szCs w:val="16"/>
              </w:rPr>
              <w:t>Себестоимость 1 помывки</w:t>
            </w:r>
          </w:p>
        </w:tc>
        <w:tc>
          <w:tcPr>
            <w:tcW w:w="314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3C35">
              <w:rPr>
                <w:rFonts w:ascii="Times New Roman" w:hAnsi="Times New Roman" w:cs="Times New Roman"/>
                <w:sz w:val="16"/>
                <w:szCs w:val="16"/>
              </w:rPr>
              <w:t>руб.</w:t>
            </w:r>
          </w:p>
        </w:tc>
        <w:tc>
          <w:tcPr>
            <w:tcW w:w="252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  <w:gridSpan w:val="2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1C3542" w:rsidRPr="00D43C35" w:rsidRDefault="001C3542" w:rsidP="00BD3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D37FF" w:rsidRPr="000C456E" w:rsidRDefault="00BD37FF" w:rsidP="00BD37FF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C7A72" w:rsidRPr="00980B2F" w:rsidRDefault="00EC7A72" w:rsidP="00EC7A7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                 </w:t>
      </w:r>
      <w:r w:rsidRPr="00980B2F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C7A72" w:rsidRPr="00E75532" w:rsidRDefault="00EC7A72" w:rsidP="00EC7A72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5532">
        <w:rPr>
          <w:rFonts w:ascii="Times New Roman" w:hAnsi="Times New Roman" w:cs="Times New Roman"/>
          <w:sz w:val="24"/>
          <w:szCs w:val="24"/>
        </w:rPr>
        <w:t xml:space="preserve">(указывается должность руководителя     </w:t>
      </w:r>
      <w:r w:rsidR="007C491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75532">
        <w:rPr>
          <w:rFonts w:ascii="Times New Roman" w:hAnsi="Times New Roman" w:cs="Times New Roman"/>
          <w:sz w:val="24"/>
          <w:szCs w:val="24"/>
        </w:rPr>
        <w:t xml:space="preserve"> (Ф.И.О. руководителя </w:t>
      </w:r>
      <w:r>
        <w:rPr>
          <w:rFonts w:ascii="Times New Roman" w:hAnsi="Times New Roman" w:cs="Times New Roman"/>
          <w:sz w:val="24"/>
          <w:szCs w:val="24"/>
        </w:rPr>
        <w:t>получателя</w:t>
      </w:r>
      <w:proofErr w:type="gramEnd"/>
    </w:p>
    <w:p w:rsidR="00EC7A72" w:rsidRPr="00E75532" w:rsidRDefault="00EC7A72" w:rsidP="00EC7A72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 xml:space="preserve"> в соответствии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EC7A72" w:rsidRPr="00E75532" w:rsidRDefault="00EC7A72" w:rsidP="00EC7A72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>с учредительными документами)</w:t>
      </w:r>
    </w:p>
    <w:p w:rsidR="00EC7A72" w:rsidRPr="000C456E" w:rsidRDefault="00EC7A72" w:rsidP="00EC7A72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EC7A72" w:rsidRPr="00980B2F" w:rsidRDefault="00EC7A72" w:rsidP="00EC7A7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E9D">
        <w:rPr>
          <w:rFonts w:ascii="Times New Roman" w:hAnsi="Times New Roman" w:cs="Times New Roman"/>
          <w:sz w:val="28"/>
          <w:szCs w:val="28"/>
        </w:rPr>
        <w:t>Главный бухгалтер</w:t>
      </w:r>
      <w:r w:rsidRPr="00980B2F">
        <w:rPr>
          <w:rFonts w:ascii="Times New Roman" w:hAnsi="Times New Roman" w:cs="Times New Roman"/>
          <w:sz w:val="28"/>
          <w:szCs w:val="28"/>
        </w:rPr>
        <w:t xml:space="preserve">    </w:t>
      </w:r>
      <w:r w:rsidR="007C491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980B2F"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</w:p>
    <w:p w:rsidR="00EC7A72" w:rsidRPr="00E75532" w:rsidRDefault="007C4911" w:rsidP="00EC7A72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proofErr w:type="gramStart"/>
      <w:r w:rsidR="00EC7A72" w:rsidRPr="00E75532">
        <w:rPr>
          <w:rFonts w:ascii="Times New Roman" w:hAnsi="Times New Roman" w:cs="Times New Roman"/>
          <w:sz w:val="24"/>
          <w:szCs w:val="24"/>
        </w:rPr>
        <w:t>(Ф.И.О. главного бухгалтера</w:t>
      </w:r>
      <w:proofErr w:type="gramEnd"/>
    </w:p>
    <w:p w:rsidR="00EC7A72" w:rsidRPr="00E75532" w:rsidRDefault="00EC7A72" w:rsidP="00EC7A72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C49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EC7A72" w:rsidRPr="00980B2F" w:rsidRDefault="00EC7A72" w:rsidP="00EC7A7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80B2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_»</w:t>
      </w:r>
      <w:r w:rsidRPr="00980B2F">
        <w:rPr>
          <w:rFonts w:ascii="Times New Roman" w:hAnsi="Times New Roman" w:cs="Times New Roman"/>
          <w:sz w:val="28"/>
          <w:szCs w:val="28"/>
        </w:rPr>
        <w:t xml:space="preserve"> ___________ 201</w:t>
      </w:r>
      <w:r w:rsidR="00A41E68">
        <w:rPr>
          <w:rFonts w:ascii="Times New Roman" w:hAnsi="Times New Roman" w:cs="Times New Roman"/>
          <w:sz w:val="28"/>
          <w:szCs w:val="28"/>
        </w:rPr>
        <w:t>8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980B2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C4911">
        <w:rPr>
          <w:rFonts w:ascii="Times New Roman" w:hAnsi="Times New Roman" w:cs="Times New Roman"/>
          <w:sz w:val="28"/>
          <w:szCs w:val="28"/>
        </w:rPr>
        <w:t xml:space="preserve">   </w:t>
      </w:r>
      <w:r w:rsidRPr="00980B2F">
        <w:rPr>
          <w:rFonts w:ascii="Times New Roman" w:hAnsi="Times New Roman" w:cs="Times New Roman"/>
          <w:sz w:val="28"/>
          <w:szCs w:val="28"/>
        </w:rPr>
        <w:t xml:space="preserve">  М.П.</w:t>
      </w:r>
    </w:p>
    <w:p w:rsidR="00EC7A72" w:rsidRDefault="00EC7A72" w:rsidP="00EC7A72">
      <w:pPr>
        <w:pStyle w:val="ConsPlusNormal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E0601A" w:rsidRDefault="00E0601A" w:rsidP="00EC7A72">
      <w:pPr>
        <w:pStyle w:val="ConsPlusNormal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E0601A" w:rsidRDefault="00E0601A" w:rsidP="00E0601A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Примечание.</w:t>
      </w:r>
    </w:p>
    <w:p w:rsidR="00E0601A" w:rsidRPr="000D6E9D" w:rsidRDefault="00E0601A" w:rsidP="00E060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E9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ечать ставится при ее наличии.</w:t>
      </w:r>
    </w:p>
    <w:p w:rsidR="00BD37FF" w:rsidRDefault="00BD37FF" w:rsidP="00EC7A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BD37FF" w:rsidRDefault="00BD37FF" w:rsidP="00BD37FF">
      <w:pPr>
        <w:spacing w:line="240" w:lineRule="auto"/>
        <w:rPr>
          <w:rFonts w:ascii="Times New Roman" w:hAnsi="Times New Roman" w:cs="Times New Roman"/>
          <w:sz w:val="18"/>
          <w:szCs w:val="18"/>
        </w:rPr>
        <w:sectPr w:rsidR="00BD37FF" w:rsidSect="00E0601A">
          <w:headerReference w:type="default" r:id="rId8"/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W w:w="5000" w:type="pct"/>
        <w:tblLook w:val="04A0"/>
      </w:tblPr>
      <w:tblGrid>
        <w:gridCol w:w="546"/>
        <w:gridCol w:w="7403"/>
        <w:gridCol w:w="2472"/>
      </w:tblGrid>
      <w:tr w:rsidR="00BD37FF" w:rsidRPr="00366198" w:rsidTr="00E0601A">
        <w:trPr>
          <w:trHeight w:val="315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A72" w:rsidRPr="00EC7A72" w:rsidRDefault="00EC7A72" w:rsidP="00EC7A7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Таблица 2</w:t>
            </w:r>
          </w:p>
          <w:p w:rsidR="00367717" w:rsidRDefault="00367717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BD37FF" w:rsidRPr="00366198" w:rsidRDefault="00BD37FF" w:rsidP="00A41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661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Распределение расходов на заработную плату за __ квартал 201</w:t>
            </w:r>
            <w:r w:rsidR="00A41E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  <w:r w:rsidRPr="0036619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года</w:t>
            </w:r>
          </w:p>
        </w:tc>
      </w:tr>
      <w:tr w:rsidR="00BD37FF" w:rsidRPr="00366198" w:rsidTr="00E0601A">
        <w:trPr>
          <w:trHeight w:val="315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7FF" w:rsidRPr="00366198" w:rsidRDefault="00BD37FF" w:rsidP="00BD3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7FF" w:rsidRPr="00366198" w:rsidRDefault="00BD37FF" w:rsidP="00BD3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37FF" w:rsidRPr="00366198" w:rsidRDefault="00BD37FF" w:rsidP="00BD37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66198">
              <w:rPr>
                <w:rFonts w:ascii="Times New Roman" w:eastAsia="Times New Roman" w:hAnsi="Times New Roman" w:cs="Times New Roman"/>
                <w:color w:val="000000"/>
              </w:rPr>
              <w:t>тыс. руб.</w:t>
            </w:r>
          </w:p>
        </w:tc>
      </w:tr>
      <w:tr w:rsidR="00BD37FF" w:rsidRPr="003309BE" w:rsidTr="00E0601A">
        <w:trPr>
          <w:trHeight w:val="315"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0601A" w:rsidRDefault="00BD37FF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0601A"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35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0601A" w:rsidRDefault="00BD37FF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0601A">
              <w:rPr>
                <w:rFonts w:ascii="Times New Roman" w:eastAsia="Times New Roman" w:hAnsi="Times New Roman" w:cs="Times New Roman"/>
                <w:b/>
                <w:color w:val="000000"/>
              </w:rPr>
              <w:t>Наименование</w:t>
            </w:r>
          </w:p>
        </w:tc>
        <w:tc>
          <w:tcPr>
            <w:tcW w:w="12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0601A" w:rsidRDefault="00BD37FF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0601A">
              <w:rPr>
                <w:rFonts w:ascii="Times New Roman" w:eastAsia="Times New Roman" w:hAnsi="Times New Roman" w:cs="Times New Roman"/>
                <w:b/>
                <w:color w:val="000000"/>
              </w:rPr>
              <w:t>ИТОГО</w:t>
            </w:r>
          </w:p>
        </w:tc>
      </w:tr>
      <w:tr w:rsidR="00BD37FF" w:rsidRPr="003309BE" w:rsidTr="00E0601A">
        <w:trPr>
          <w:trHeight w:val="315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37FF" w:rsidRPr="00E0601A" w:rsidRDefault="00BD37FF" w:rsidP="00BD3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5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37FF" w:rsidRPr="00E0601A" w:rsidRDefault="00BD37FF" w:rsidP="00BD3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37FF" w:rsidRPr="00E0601A" w:rsidRDefault="00BD37FF" w:rsidP="00BD3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D37FF" w:rsidRPr="003309BE" w:rsidTr="00E0601A">
        <w:trPr>
          <w:trHeight w:val="253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37FF" w:rsidRPr="00E0601A" w:rsidRDefault="00BD37FF" w:rsidP="00BD3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5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37FF" w:rsidRPr="00E0601A" w:rsidRDefault="00BD37FF" w:rsidP="00BD3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2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37FF" w:rsidRPr="00E0601A" w:rsidRDefault="00BD37FF" w:rsidP="00BD37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BD37FF" w:rsidRPr="003309BE" w:rsidTr="00E0601A">
        <w:trPr>
          <w:trHeight w:val="31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0601A" w:rsidRDefault="00BD37FF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0601A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0601A" w:rsidRDefault="00BD37FF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0601A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0601A" w:rsidRDefault="00BD37FF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0601A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</w:tr>
      <w:tr w:rsidR="00BD37FF" w:rsidRPr="003309BE" w:rsidTr="00E0601A">
        <w:trPr>
          <w:trHeight w:val="34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C7A72" w:rsidRDefault="00BD37FF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7FF" w:rsidRPr="00EC7A72" w:rsidRDefault="00BD37FF" w:rsidP="00BD37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Всего прямых затрат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37FF" w:rsidRPr="003309BE" w:rsidTr="00E0601A">
        <w:trPr>
          <w:trHeight w:val="660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C7A72" w:rsidRDefault="00103A92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1.1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7FF" w:rsidRPr="00EC7A72" w:rsidRDefault="00BD37FF" w:rsidP="00BC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Прямые затраты </w:t>
            </w:r>
            <w:r w:rsidR="00BC3A97">
              <w:rPr>
                <w:rFonts w:ascii="Times New Roman" w:eastAsia="Times New Roman" w:hAnsi="Times New Roman" w:cs="Times New Roman"/>
                <w:color w:val="000000"/>
              </w:rPr>
              <w:t>на выплату заработной платы</w:t>
            </w:r>
            <w:r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работников банных отделений, оказывающих услуги по предельной стоимости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37FF" w:rsidRPr="003309BE" w:rsidTr="00E0601A">
        <w:trPr>
          <w:trHeight w:val="64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C7A72" w:rsidRDefault="00103A92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1.2</w:t>
            </w:r>
            <w:r w:rsidR="00BD37FF"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7FF" w:rsidRPr="00EC7A72" w:rsidRDefault="00BD37FF" w:rsidP="00BD3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Прямые затраты </w:t>
            </w:r>
            <w:r w:rsidR="00BC3A97">
              <w:rPr>
                <w:rFonts w:ascii="Times New Roman" w:eastAsia="Times New Roman" w:hAnsi="Times New Roman" w:cs="Times New Roman"/>
                <w:color w:val="000000"/>
              </w:rPr>
              <w:t>на выплату заработной платы</w:t>
            </w:r>
            <w:r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работников банных отделений, оказывающих услуги по  коммерческим ценам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37FF" w:rsidRPr="003309BE" w:rsidTr="00E0601A">
        <w:trPr>
          <w:trHeight w:val="64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C7A72" w:rsidRDefault="00103A92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1.3</w:t>
            </w:r>
            <w:r w:rsidR="00BD37FF"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7FF" w:rsidRPr="00EC7A72" w:rsidRDefault="00BD37FF" w:rsidP="00BD3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Прямые затраты </w:t>
            </w:r>
            <w:r w:rsidR="00BC3A97">
              <w:rPr>
                <w:rFonts w:ascii="Times New Roman" w:eastAsia="Times New Roman" w:hAnsi="Times New Roman" w:cs="Times New Roman"/>
                <w:color w:val="000000"/>
              </w:rPr>
              <w:t>на выплату заработной</w:t>
            </w:r>
            <w:r w:rsidR="007C491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C3A97">
              <w:rPr>
                <w:rFonts w:ascii="Times New Roman" w:eastAsia="Times New Roman" w:hAnsi="Times New Roman" w:cs="Times New Roman"/>
                <w:color w:val="000000"/>
              </w:rPr>
              <w:t xml:space="preserve">платы </w:t>
            </w:r>
            <w:r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работников </w:t>
            </w:r>
            <w:r w:rsidR="00BC3A97"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по оказанию прочих видов деятельности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37FF" w:rsidRPr="003309BE" w:rsidTr="00E0601A">
        <w:trPr>
          <w:trHeight w:val="46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C7A72" w:rsidRDefault="00BD37FF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7FF" w:rsidRPr="00EC7A72" w:rsidRDefault="00BC3A97" w:rsidP="00BD37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Заработная плата</w:t>
            </w:r>
            <w:r w:rsidR="00BD37FF"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АУП и вспомогательного персонала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37FF" w:rsidRPr="003309BE" w:rsidTr="00E0601A">
        <w:trPr>
          <w:trHeight w:val="94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C7A72" w:rsidRDefault="00103A92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2.1</w:t>
            </w:r>
            <w:r w:rsidR="00BD37FF"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7FF" w:rsidRPr="00EC7A72" w:rsidRDefault="00BC3A97" w:rsidP="00BC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Заработная плата</w:t>
            </w:r>
            <w:r w:rsidR="007C491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АУП, </w:t>
            </w:r>
            <w:r w:rsidR="00BD37FF" w:rsidRPr="00EC7A72">
              <w:rPr>
                <w:rFonts w:ascii="Times New Roman" w:eastAsia="Times New Roman" w:hAnsi="Times New Roman" w:cs="Times New Roman"/>
                <w:color w:val="000000"/>
              </w:rPr>
              <w:t>вспомогательного персонала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</w:t>
            </w:r>
            <w:r w:rsidR="00BD37FF"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технических работников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отнесенная к</w:t>
            </w:r>
            <w:r w:rsidR="00BD37FF"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расхода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="00BD37FF"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на оказание банных услуг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</w:r>
            <w:r w:rsidR="00BD37FF" w:rsidRPr="00EC7A72">
              <w:rPr>
                <w:rFonts w:ascii="Times New Roman" w:eastAsia="Times New Roman" w:hAnsi="Times New Roman" w:cs="Times New Roman"/>
                <w:color w:val="000000"/>
              </w:rPr>
              <w:t>по предельной стоимости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37FF" w:rsidRPr="003309BE" w:rsidTr="00E0601A">
        <w:trPr>
          <w:trHeight w:val="97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C7A72" w:rsidRDefault="00103A92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2.2</w:t>
            </w:r>
            <w:r w:rsidR="00BD37FF"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7FF" w:rsidRPr="00EC7A72" w:rsidRDefault="00BC3A97" w:rsidP="00BC3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Заработная плата</w:t>
            </w:r>
            <w:r w:rsidR="007C491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="00BD37FF" w:rsidRPr="00EC7A72">
              <w:rPr>
                <w:rFonts w:ascii="Times New Roman" w:eastAsia="Times New Roman" w:hAnsi="Times New Roman" w:cs="Times New Roman"/>
                <w:color w:val="000000"/>
              </w:rPr>
              <w:t>АУП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BD37FF"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вспомогательного персонала и технических работников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7C491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отнесенная к</w:t>
            </w:r>
            <w:r w:rsidR="00BD37FF"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расхода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="00BD37FF"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на осуществление коммерческой деятельности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37FF" w:rsidRPr="003309BE" w:rsidTr="00E0601A">
        <w:trPr>
          <w:trHeight w:val="61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C7A72" w:rsidRDefault="00103A92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2.3</w:t>
            </w:r>
            <w:r w:rsidR="00BD37FF"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7FF" w:rsidRPr="00EC7A72" w:rsidRDefault="00BC3A97" w:rsidP="00BD3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Заработная плата</w:t>
            </w:r>
            <w:r w:rsidR="007C491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АУП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вспомогательного персонала и технических работников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7C491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отнесенная к</w:t>
            </w:r>
            <w:r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расхода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="00BD37FF" w:rsidRPr="00EC7A72">
              <w:rPr>
                <w:rFonts w:ascii="Times New Roman" w:eastAsia="Times New Roman" w:hAnsi="Times New Roman" w:cs="Times New Roman"/>
                <w:color w:val="000000"/>
              </w:rPr>
              <w:t xml:space="preserve"> по прочим видам деятельности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37FF" w:rsidRPr="003309BE" w:rsidTr="00E0601A">
        <w:trPr>
          <w:trHeight w:val="66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C7A72" w:rsidRDefault="00BD37FF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7FF" w:rsidRPr="00EC7A72" w:rsidRDefault="00BC3A97" w:rsidP="00BC3A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Заработная плата, отнесенная</w:t>
            </w:r>
            <w:r w:rsidR="007C491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к</w:t>
            </w:r>
            <w:r w:rsidR="00BD37FF"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расхода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м</w:t>
            </w:r>
            <w:r w:rsidR="00BD37FF"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на оказание банных услуг </w:t>
            </w:r>
            <w:r w:rsidR="00E0601A">
              <w:rPr>
                <w:rFonts w:ascii="Times New Roman" w:eastAsia="Times New Roman" w:hAnsi="Times New Roman" w:cs="Times New Roman"/>
                <w:bCs/>
                <w:color w:val="000000"/>
              </w:rPr>
              <w:br/>
            </w:r>
            <w:r w:rsidR="00BD37FF"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по предельной стоимости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37FF" w:rsidRPr="003309BE" w:rsidTr="00E0601A">
        <w:trPr>
          <w:trHeight w:val="64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C7A72" w:rsidRDefault="00BD37FF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7FF" w:rsidRPr="00EC7A72" w:rsidRDefault="00BC3A97" w:rsidP="00BD37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Заработная плата, отнесенная</w:t>
            </w:r>
            <w:r w:rsidR="007C491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к</w:t>
            </w: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расхода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м</w:t>
            </w:r>
            <w:r w:rsidR="00BD37FF"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на осуществление коммерческой деятельности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37FF" w:rsidRPr="003309BE" w:rsidTr="00E0601A">
        <w:trPr>
          <w:trHeight w:val="360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C7A72" w:rsidRDefault="00BD37FF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7FF" w:rsidRPr="00EC7A72" w:rsidRDefault="00BD37FF" w:rsidP="00BD37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Удельный вес</w:t>
            </w:r>
            <w:proofErr w:type="gramStart"/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(%)</w:t>
            </w:r>
            <w:proofErr w:type="gramEnd"/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37FF" w:rsidRPr="003309BE" w:rsidTr="00E0601A">
        <w:trPr>
          <w:trHeight w:val="34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C7A72" w:rsidRDefault="00103A92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5.1</w:t>
            </w:r>
            <w:r w:rsidR="00BD37FF"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7FF" w:rsidRPr="00EC7A72" w:rsidRDefault="00BD37FF" w:rsidP="00BD3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От оказания банных услуг по предельной стоимости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37FF" w:rsidRPr="003309BE" w:rsidTr="00E0601A">
        <w:trPr>
          <w:trHeight w:val="52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C7A72" w:rsidRDefault="00103A92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5.2</w:t>
            </w:r>
            <w:r w:rsidR="00BD37FF"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7FF" w:rsidRPr="00EC7A72" w:rsidRDefault="00BD37FF" w:rsidP="00BD3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От оказания банных услуг по коммерческой деятельности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37FF" w:rsidRPr="003309BE" w:rsidTr="00E0601A">
        <w:trPr>
          <w:trHeight w:val="334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C7A72" w:rsidRDefault="00103A92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5.3</w:t>
            </w:r>
            <w:r w:rsidR="00BD37FF"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7FF" w:rsidRPr="00EC7A72" w:rsidRDefault="00BD37FF" w:rsidP="00BD3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От оказания прочих видов деятельности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37FF" w:rsidRPr="003309BE" w:rsidTr="00E0601A">
        <w:trPr>
          <w:trHeight w:val="31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37FF" w:rsidRPr="00EC7A72" w:rsidRDefault="00BD37FF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3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7FF" w:rsidRPr="00EC7A72" w:rsidRDefault="00BC3A97" w:rsidP="00BD37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Начисленная заработная плата</w:t>
            </w:r>
            <w:r w:rsidR="00BD37FF" w:rsidRPr="00EC7A7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 целом по организации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BD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C7A7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D37FF" w:rsidRPr="003309BE" w:rsidTr="00E0601A">
        <w:trPr>
          <w:trHeight w:val="407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BD3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BD3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7FF" w:rsidRPr="00EC7A72" w:rsidRDefault="00BD37FF" w:rsidP="00BD3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25C1" w:rsidRPr="003309BE" w:rsidTr="00E0601A">
        <w:trPr>
          <w:trHeight w:val="51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C7A72" w:rsidRPr="00980B2F" w:rsidRDefault="00EC7A72" w:rsidP="00EC7A7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                            </w:t>
            </w: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EC7A72" w:rsidRPr="00E75532" w:rsidRDefault="00EC7A72" w:rsidP="00EC7A7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532">
              <w:rPr>
                <w:rFonts w:ascii="Times New Roman" w:hAnsi="Times New Roman" w:cs="Times New Roman"/>
                <w:sz w:val="24"/>
                <w:szCs w:val="24"/>
              </w:rPr>
              <w:t xml:space="preserve">(указывается должность руководителя   </w:t>
            </w:r>
            <w:r w:rsidR="007C491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E75532">
              <w:rPr>
                <w:rFonts w:ascii="Times New Roman" w:hAnsi="Times New Roman" w:cs="Times New Roman"/>
                <w:sz w:val="24"/>
                <w:szCs w:val="24"/>
              </w:rPr>
              <w:t xml:space="preserve">   (Ф.И.О. руководителя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получателя</w:t>
            </w:r>
            <w:proofErr w:type="gramEnd"/>
          </w:p>
          <w:p w:rsidR="00EC7A72" w:rsidRPr="00E75532" w:rsidRDefault="00EC7A72" w:rsidP="00EC7A7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получателя субсидий</w:t>
            </w:r>
            <w:r w:rsidRPr="00E75532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субсидий</w:t>
            </w:r>
            <w:r w:rsidRPr="00E75532">
              <w:rPr>
                <w:rFonts w:ascii="Times New Roman" w:hAnsi="Times New Roman" w:cs="Times New Roman"/>
                <w:sz w:val="24"/>
                <w:szCs w:val="24"/>
              </w:rPr>
              <w:t>, подпись)</w:t>
            </w:r>
          </w:p>
          <w:p w:rsidR="00EC7A72" w:rsidRPr="00E75532" w:rsidRDefault="00EC7A72" w:rsidP="00EC7A7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32">
              <w:rPr>
                <w:rFonts w:ascii="Times New Roman" w:hAnsi="Times New Roman" w:cs="Times New Roman"/>
                <w:sz w:val="24"/>
                <w:szCs w:val="24"/>
              </w:rPr>
              <w:t>с учредительными документами)</w:t>
            </w:r>
          </w:p>
          <w:p w:rsidR="00EC7A72" w:rsidRPr="00980B2F" w:rsidRDefault="00EC7A72" w:rsidP="00EC7A7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A72" w:rsidRPr="00EC7A72" w:rsidRDefault="00EC7A72" w:rsidP="00EC7A7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A72">
              <w:rPr>
                <w:rFonts w:ascii="Times New Roman" w:hAnsi="Times New Roman" w:cs="Times New Roman"/>
                <w:sz w:val="24"/>
                <w:szCs w:val="24"/>
              </w:rPr>
              <w:t xml:space="preserve">Главный бухгалтер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_</w:t>
            </w:r>
            <w:r w:rsidRPr="00EC7A72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EC7A72" w:rsidRPr="00E75532" w:rsidRDefault="007C4911" w:rsidP="00EC7A7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  <w:proofErr w:type="gramStart"/>
            <w:r w:rsidR="00EC7A72" w:rsidRPr="00E75532">
              <w:rPr>
                <w:rFonts w:ascii="Times New Roman" w:hAnsi="Times New Roman" w:cs="Times New Roman"/>
                <w:sz w:val="24"/>
                <w:szCs w:val="24"/>
              </w:rPr>
              <w:t>(Ф.И.О. главного бухгалтера</w:t>
            </w:r>
            <w:proofErr w:type="gramEnd"/>
          </w:p>
          <w:p w:rsidR="00EC7A72" w:rsidRPr="00E75532" w:rsidRDefault="00EC7A72" w:rsidP="00EC7A7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7C491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получателя субсидий</w:t>
            </w:r>
            <w:r w:rsidRPr="00E75532">
              <w:rPr>
                <w:rFonts w:ascii="Times New Roman" w:hAnsi="Times New Roman" w:cs="Times New Roman"/>
                <w:sz w:val="24"/>
                <w:szCs w:val="24"/>
              </w:rPr>
              <w:t>, подпись)</w:t>
            </w:r>
          </w:p>
          <w:p w:rsidR="005425C1" w:rsidRPr="00690CEC" w:rsidRDefault="00EC7A72" w:rsidP="00A41E68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C7A72">
              <w:rPr>
                <w:rFonts w:ascii="Times New Roman" w:hAnsi="Times New Roman" w:cs="Times New Roman"/>
                <w:sz w:val="24"/>
                <w:szCs w:val="24"/>
              </w:rPr>
              <w:t>«___» ___________ 201</w:t>
            </w:r>
            <w:r w:rsidR="00A41E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C7A72">
              <w:rPr>
                <w:rFonts w:ascii="Times New Roman" w:hAnsi="Times New Roman" w:cs="Times New Roman"/>
                <w:sz w:val="24"/>
                <w:szCs w:val="24"/>
              </w:rPr>
              <w:t xml:space="preserve"> года                 М.П.</w:t>
            </w:r>
          </w:p>
        </w:tc>
      </w:tr>
      <w:tr w:rsidR="005425C1" w:rsidRPr="003309BE" w:rsidTr="00E0601A">
        <w:trPr>
          <w:trHeight w:val="555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0601A" w:rsidRPr="00E0601A" w:rsidRDefault="00E0601A" w:rsidP="00E0601A">
            <w:pPr>
              <w:pStyle w:val="ConsPlusNonformat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01A">
              <w:rPr>
                <w:rFonts w:ascii="Times New Roman" w:hAnsi="Times New Roman" w:cs="Times New Roman"/>
                <w:sz w:val="24"/>
                <w:szCs w:val="24"/>
              </w:rPr>
              <w:t>Примечание.</w:t>
            </w:r>
          </w:p>
          <w:p w:rsidR="005425C1" w:rsidRPr="00690CEC" w:rsidRDefault="00E0601A" w:rsidP="00E0601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601A">
              <w:rPr>
                <w:rFonts w:ascii="Times New Roman" w:hAnsi="Times New Roman" w:cs="Times New Roman"/>
                <w:sz w:val="24"/>
                <w:szCs w:val="24"/>
              </w:rPr>
              <w:t>Печать ставится при ее наличии.</w:t>
            </w:r>
          </w:p>
        </w:tc>
      </w:tr>
    </w:tbl>
    <w:p w:rsidR="00BD37FF" w:rsidRDefault="00BD37FF" w:rsidP="00BD37FF">
      <w:pPr>
        <w:spacing w:line="240" w:lineRule="auto"/>
        <w:rPr>
          <w:rFonts w:ascii="Times New Roman" w:hAnsi="Times New Roman" w:cs="Times New Roman"/>
          <w:sz w:val="18"/>
          <w:szCs w:val="18"/>
        </w:rPr>
        <w:sectPr w:rsidR="00BD37FF" w:rsidSect="00E0601A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8A0381" w:rsidRPr="00EC7A72" w:rsidRDefault="008A0381" w:rsidP="008A0381">
      <w:pPr>
        <w:pStyle w:val="ConsPlusNormal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22"/>
          <w:szCs w:val="22"/>
        </w:rPr>
        <w:t>Таблица 3</w:t>
      </w:r>
    </w:p>
    <w:p w:rsidR="008A0381" w:rsidRDefault="008A0381" w:rsidP="00BD37FF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A0381" w:rsidRDefault="008A0381" w:rsidP="00BD37FF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BD37FF" w:rsidRPr="00366198" w:rsidRDefault="00BD37FF" w:rsidP="00BD37F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66198">
        <w:rPr>
          <w:rFonts w:ascii="Times New Roman" w:hAnsi="Times New Roman" w:cs="Times New Roman"/>
          <w:b/>
        </w:rPr>
        <w:t>Расходы на холодное водоснабжение, водоотведение холодной, и горячей воды за __ квартал 201</w:t>
      </w:r>
      <w:r w:rsidR="00A41E68">
        <w:rPr>
          <w:rFonts w:ascii="Times New Roman" w:hAnsi="Times New Roman" w:cs="Times New Roman"/>
          <w:b/>
        </w:rPr>
        <w:t>8</w:t>
      </w:r>
      <w:r w:rsidRPr="00366198">
        <w:rPr>
          <w:rFonts w:ascii="Times New Roman" w:hAnsi="Times New Roman" w:cs="Times New Roman"/>
          <w:b/>
        </w:rPr>
        <w:t xml:space="preserve"> года</w:t>
      </w:r>
    </w:p>
    <w:tbl>
      <w:tblPr>
        <w:tblStyle w:val="a5"/>
        <w:tblW w:w="5000" w:type="pct"/>
        <w:tblLook w:val="04A0"/>
      </w:tblPr>
      <w:tblGrid>
        <w:gridCol w:w="2518"/>
        <w:gridCol w:w="1814"/>
        <w:gridCol w:w="1073"/>
        <w:gridCol w:w="1558"/>
        <w:gridCol w:w="1153"/>
        <w:gridCol w:w="1073"/>
        <w:gridCol w:w="1558"/>
        <w:gridCol w:w="1153"/>
        <w:gridCol w:w="1316"/>
        <w:gridCol w:w="1570"/>
      </w:tblGrid>
      <w:tr w:rsidR="00BD37FF" w:rsidRPr="00E0601A" w:rsidTr="00E0601A">
        <w:tc>
          <w:tcPr>
            <w:tcW w:w="1464" w:type="pct"/>
            <w:gridSpan w:val="2"/>
            <w:vMerge w:val="restar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280" w:type="pct"/>
            <w:gridSpan w:val="3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Деятельность по оказанию банных услуг по предельной стоимости</w:t>
            </w:r>
          </w:p>
        </w:tc>
        <w:tc>
          <w:tcPr>
            <w:tcW w:w="1280" w:type="pct"/>
            <w:gridSpan w:val="3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Коммерческая деятельность</w:t>
            </w:r>
          </w:p>
        </w:tc>
        <w:tc>
          <w:tcPr>
            <w:tcW w:w="445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Прочие услуги</w:t>
            </w:r>
          </w:p>
        </w:tc>
        <w:tc>
          <w:tcPr>
            <w:tcW w:w="531" w:type="pct"/>
            <w:vMerge w:val="restar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ИТОГО по организации (тыс. руб.)</w:t>
            </w:r>
          </w:p>
        </w:tc>
      </w:tr>
      <w:tr w:rsidR="00BD37FF" w:rsidRPr="00E0601A" w:rsidTr="00E0601A">
        <w:tc>
          <w:tcPr>
            <w:tcW w:w="1464" w:type="pct"/>
            <w:gridSpan w:val="2"/>
            <w:vMerge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3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м3</w:t>
            </w:r>
          </w:p>
        </w:tc>
        <w:tc>
          <w:tcPr>
            <w:tcW w:w="527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Кол-во посетителей</w:t>
            </w:r>
          </w:p>
        </w:tc>
        <w:tc>
          <w:tcPr>
            <w:tcW w:w="390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тыс. руб.</w:t>
            </w:r>
          </w:p>
        </w:tc>
        <w:tc>
          <w:tcPr>
            <w:tcW w:w="363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м3</w:t>
            </w:r>
          </w:p>
        </w:tc>
        <w:tc>
          <w:tcPr>
            <w:tcW w:w="527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Кол-во посетителей</w:t>
            </w:r>
          </w:p>
        </w:tc>
        <w:tc>
          <w:tcPr>
            <w:tcW w:w="390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тыс. руб.</w:t>
            </w:r>
          </w:p>
        </w:tc>
        <w:tc>
          <w:tcPr>
            <w:tcW w:w="445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тыс. руб.</w:t>
            </w:r>
          </w:p>
        </w:tc>
        <w:tc>
          <w:tcPr>
            <w:tcW w:w="531" w:type="pct"/>
            <w:vMerge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RPr="00E0601A" w:rsidTr="00E0601A">
        <w:tc>
          <w:tcPr>
            <w:tcW w:w="1464" w:type="pct"/>
            <w:gridSpan w:val="2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63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27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90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3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27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90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45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31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BD37FF" w:rsidTr="00E0601A">
        <w:tc>
          <w:tcPr>
            <w:tcW w:w="1464" w:type="pct"/>
            <w:gridSpan w:val="2"/>
            <w:vAlign w:val="center"/>
          </w:tcPr>
          <w:p w:rsidR="00BD37FF" w:rsidRPr="008A0381" w:rsidRDefault="00BD37FF" w:rsidP="005F6F12">
            <w:pPr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Водо</w:t>
            </w:r>
            <w:r w:rsidR="005F6F12">
              <w:rPr>
                <w:rFonts w:ascii="Times New Roman" w:hAnsi="Times New Roman" w:cs="Times New Roman"/>
              </w:rPr>
              <w:t>снабжение</w:t>
            </w:r>
          </w:p>
        </w:tc>
        <w:tc>
          <w:tcPr>
            <w:tcW w:w="363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7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7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Tr="00E0601A">
        <w:tc>
          <w:tcPr>
            <w:tcW w:w="851" w:type="pct"/>
            <w:vMerge w:val="restart"/>
            <w:vAlign w:val="center"/>
          </w:tcPr>
          <w:p w:rsidR="00BD37FF" w:rsidRPr="008A0381" w:rsidRDefault="005F6F12" w:rsidP="00BD37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Водоотведение</w:t>
            </w:r>
          </w:p>
        </w:tc>
        <w:tc>
          <w:tcPr>
            <w:tcW w:w="613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r w:rsidRPr="00366198">
              <w:rPr>
                <w:rFonts w:ascii="Times New Roman" w:hAnsi="Times New Roman" w:cs="Times New Roman"/>
              </w:rPr>
              <w:t>Холодная вода</w:t>
            </w:r>
          </w:p>
        </w:tc>
        <w:tc>
          <w:tcPr>
            <w:tcW w:w="363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7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7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Tr="00E0601A">
        <w:tc>
          <w:tcPr>
            <w:tcW w:w="851" w:type="pct"/>
            <w:vMerge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3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r w:rsidRPr="00366198">
              <w:rPr>
                <w:rFonts w:ascii="Times New Roman" w:hAnsi="Times New Roman" w:cs="Times New Roman"/>
              </w:rPr>
              <w:t>Горячая вода</w:t>
            </w:r>
          </w:p>
        </w:tc>
        <w:tc>
          <w:tcPr>
            <w:tcW w:w="363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7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7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5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D37FF" w:rsidRDefault="00BD37FF" w:rsidP="00BD37F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7FF" w:rsidRDefault="00BD37FF" w:rsidP="00BD37FF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8A0381" w:rsidRPr="00980B2F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                            </w:t>
      </w:r>
      <w:r w:rsidRPr="00980B2F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A0381" w:rsidRPr="00E75532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5532">
        <w:rPr>
          <w:rFonts w:ascii="Times New Roman" w:hAnsi="Times New Roman" w:cs="Times New Roman"/>
          <w:sz w:val="24"/>
          <w:szCs w:val="24"/>
        </w:rPr>
        <w:t xml:space="preserve">(указывается должность руководителя      </w:t>
      </w:r>
      <w:r w:rsidR="007C491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75532">
        <w:rPr>
          <w:rFonts w:ascii="Times New Roman" w:hAnsi="Times New Roman" w:cs="Times New Roman"/>
          <w:sz w:val="24"/>
          <w:szCs w:val="24"/>
        </w:rPr>
        <w:t xml:space="preserve">(Ф.И.О. руководителя </w:t>
      </w:r>
      <w:r>
        <w:rPr>
          <w:rFonts w:ascii="Times New Roman" w:hAnsi="Times New Roman" w:cs="Times New Roman"/>
          <w:sz w:val="24"/>
          <w:szCs w:val="24"/>
        </w:rPr>
        <w:t>получателя</w:t>
      </w:r>
      <w:proofErr w:type="gramEnd"/>
    </w:p>
    <w:p w:rsidR="008A0381" w:rsidRPr="00E75532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 xml:space="preserve"> в соответствии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8A0381" w:rsidRPr="00E75532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>с учредительными документами)</w:t>
      </w:r>
    </w:p>
    <w:p w:rsidR="008A0381" w:rsidRPr="00980B2F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0381" w:rsidRPr="00EC7A72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A72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</w:t>
      </w:r>
      <w:r w:rsidRPr="00EC7A7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A0381" w:rsidRPr="00E75532" w:rsidRDefault="007C491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proofErr w:type="gramStart"/>
      <w:r w:rsidR="008A0381" w:rsidRPr="00E75532">
        <w:rPr>
          <w:rFonts w:ascii="Times New Roman" w:hAnsi="Times New Roman" w:cs="Times New Roman"/>
          <w:sz w:val="24"/>
          <w:szCs w:val="24"/>
        </w:rPr>
        <w:t>(Ф.И.О. главного бухгалтера</w:t>
      </w:r>
      <w:proofErr w:type="gramEnd"/>
    </w:p>
    <w:p w:rsidR="008A0381" w:rsidRPr="00E75532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C49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BD37FF" w:rsidRDefault="008A0381" w:rsidP="008A0381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EC7A72">
        <w:rPr>
          <w:rFonts w:ascii="Times New Roman" w:hAnsi="Times New Roman" w:cs="Times New Roman"/>
          <w:sz w:val="24"/>
          <w:szCs w:val="24"/>
        </w:rPr>
        <w:t>«___» ___________ 201</w:t>
      </w:r>
      <w:r w:rsidR="00A41E68">
        <w:rPr>
          <w:rFonts w:ascii="Times New Roman" w:hAnsi="Times New Roman" w:cs="Times New Roman"/>
          <w:sz w:val="24"/>
          <w:szCs w:val="24"/>
        </w:rPr>
        <w:t>8</w:t>
      </w:r>
      <w:r w:rsidRPr="00EC7A72">
        <w:rPr>
          <w:rFonts w:ascii="Times New Roman" w:hAnsi="Times New Roman" w:cs="Times New Roman"/>
          <w:sz w:val="24"/>
          <w:szCs w:val="24"/>
        </w:rPr>
        <w:t xml:space="preserve"> года                 М.П.</w:t>
      </w:r>
    </w:p>
    <w:p w:rsidR="00BD37FF" w:rsidRDefault="00BD37FF" w:rsidP="00BD37FF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E0601A" w:rsidRPr="00E0601A" w:rsidRDefault="00E0601A" w:rsidP="00E0601A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601A">
        <w:rPr>
          <w:rFonts w:ascii="Times New Roman" w:hAnsi="Times New Roman" w:cs="Times New Roman"/>
          <w:sz w:val="24"/>
          <w:szCs w:val="24"/>
        </w:rPr>
        <w:t>Примечание.</w:t>
      </w:r>
    </w:p>
    <w:p w:rsidR="00E0601A" w:rsidRPr="00E0601A" w:rsidRDefault="00E0601A" w:rsidP="00E060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01A">
        <w:rPr>
          <w:rFonts w:ascii="Times New Roman" w:hAnsi="Times New Roman" w:cs="Times New Roman"/>
          <w:sz w:val="24"/>
          <w:szCs w:val="24"/>
        </w:rPr>
        <w:t>Печать ставится при ее наличии.</w:t>
      </w:r>
    </w:p>
    <w:p w:rsidR="00BD37FF" w:rsidRPr="00E0601A" w:rsidRDefault="00BD37FF" w:rsidP="00BD37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D37FF" w:rsidRDefault="00BD37FF" w:rsidP="00BD37FF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324589" w:rsidRDefault="00324589" w:rsidP="00EF3CEE">
      <w:pPr>
        <w:pStyle w:val="ConsPlusNormal"/>
        <w:contextualSpacing/>
        <w:jc w:val="right"/>
        <w:rPr>
          <w:rFonts w:ascii="Times New Roman" w:hAnsi="Times New Roman" w:cs="Times New Roman"/>
          <w:sz w:val="16"/>
          <w:szCs w:val="16"/>
        </w:rPr>
        <w:sectPr w:rsidR="00324589" w:rsidSect="00E0601A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BD37FF" w:rsidRDefault="008A0381" w:rsidP="00BD37F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Таблица 4</w:t>
      </w:r>
    </w:p>
    <w:p w:rsidR="00BD37FF" w:rsidRPr="00366198" w:rsidRDefault="00BD37FF" w:rsidP="00BD37F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366198">
        <w:rPr>
          <w:rFonts w:ascii="Times New Roman" w:hAnsi="Times New Roman" w:cs="Times New Roman"/>
          <w:b/>
        </w:rPr>
        <w:t>Расходы на электроэнергию за __ квартал 201</w:t>
      </w:r>
      <w:r w:rsidR="00A41E68">
        <w:rPr>
          <w:rFonts w:ascii="Times New Roman" w:hAnsi="Times New Roman" w:cs="Times New Roman"/>
          <w:b/>
        </w:rPr>
        <w:t>8</w:t>
      </w:r>
      <w:r w:rsidRPr="00366198">
        <w:rPr>
          <w:rFonts w:ascii="Times New Roman" w:hAnsi="Times New Roman" w:cs="Times New Roman"/>
          <w:b/>
        </w:rPr>
        <w:t xml:space="preserve"> года</w:t>
      </w:r>
    </w:p>
    <w:tbl>
      <w:tblPr>
        <w:tblStyle w:val="a5"/>
        <w:tblW w:w="5000" w:type="pct"/>
        <w:tblLook w:val="04A0"/>
      </w:tblPr>
      <w:tblGrid>
        <w:gridCol w:w="1937"/>
        <w:gridCol w:w="831"/>
        <w:gridCol w:w="1106"/>
        <w:gridCol w:w="828"/>
        <w:gridCol w:w="1106"/>
        <w:gridCol w:w="967"/>
        <w:gridCol w:w="1106"/>
        <w:gridCol w:w="967"/>
        <w:gridCol w:w="1106"/>
        <w:gridCol w:w="967"/>
        <w:gridCol w:w="1106"/>
        <w:gridCol w:w="1248"/>
        <w:gridCol w:w="1511"/>
      </w:tblGrid>
      <w:tr w:rsidR="00BD37FF" w:rsidTr="00E0601A">
        <w:tc>
          <w:tcPr>
            <w:tcW w:w="655" w:type="pct"/>
            <w:vMerge w:val="restar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834" w:type="pct"/>
            <w:gridSpan w:val="11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Деятельность по оказанию банных услуг по предельной стоимости</w:t>
            </w:r>
          </w:p>
        </w:tc>
        <w:tc>
          <w:tcPr>
            <w:tcW w:w="512" w:type="pct"/>
            <w:vMerge w:val="restar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Итого по организации ВСЕГО</w:t>
            </w:r>
          </w:p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(стр. 12+24+36) (тыс. руб.)</w:t>
            </w:r>
          </w:p>
        </w:tc>
      </w:tr>
      <w:tr w:rsidR="00BD37FF" w:rsidTr="00E0601A">
        <w:tc>
          <w:tcPr>
            <w:tcW w:w="655" w:type="pct"/>
            <w:vMerge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5" w:type="pct"/>
            <w:gridSpan w:val="2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Прямые расходы</w:t>
            </w:r>
          </w:p>
        </w:tc>
        <w:tc>
          <w:tcPr>
            <w:tcW w:w="654" w:type="pct"/>
            <w:gridSpan w:val="2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Косвенные расходы</w:t>
            </w:r>
          </w:p>
        </w:tc>
        <w:tc>
          <w:tcPr>
            <w:tcW w:w="701" w:type="pct"/>
            <w:gridSpan w:val="2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Расходы на печи - сауны</w:t>
            </w:r>
          </w:p>
        </w:tc>
        <w:tc>
          <w:tcPr>
            <w:tcW w:w="701" w:type="pct"/>
            <w:gridSpan w:val="2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Силовые приборы</w:t>
            </w:r>
          </w:p>
        </w:tc>
        <w:tc>
          <w:tcPr>
            <w:tcW w:w="701" w:type="pct"/>
            <w:gridSpan w:val="2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Вентиляция</w:t>
            </w:r>
          </w:p>
        </w:tc>
        <w:tc>
          <w:tcPr>
            <w:tcW w:w="421" w:type="pct"/>
            <w:vMerge w:val="restar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ВСЕГО (тыс. руб.)</w:t>
            </w:r>
          </w:p>
        </w:tc>
        <w:tc>
          <w:tcPr>
            <w:tcW w:w="512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Tr="00E0601A">
        <w:tc>
          <w:tcPr>
            <w:tcW w:w="655" w:type="pct"/>
            <w:vMerge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0601A">
              <w:rPr>
                <w:rFonts w:ascii="Times New Roman" w:hAnsi="Times New Roman" w:cs="Times New Roman"/>
                <w:b/>
              </w:rPr>
              <w:t>квт</w:t>
            </w:r>
            <w:proofErr w:type="spellEnd"/>
            <w:r w:rsidRPr="00E0601A">
              <w:rPr>
                <w:rFonts w:ascii="Times New Roman" w:hAnsi="Times New Roman" w:cs="Times New Roman"/>
                <w:b/>
              </w:rPr>
              <w:t>/ч</w:t>
            </w:r>
          </w:p>
        </w:tc>
        <w:tc>
          <w:tcPr>
            <w:tcW w:w="374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E0601A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E0601A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280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0601A">
              <w:rPr>
                <w:rFonts w:ascii="Times New Roman" w:hAnsi="Times New Roman" w:cs="Times New Roman"/>
                <w:b/>
              </w:rPr>
              <w:t>квт</w:t>
            </w:r>
            <w:proofErr w:type="spellEnd"/>
            <w:r w:rsidRPr="00E0601A">
              <w:rPr>
                <w:rFonts w:ascii="Times New Roman" w:hAnsi="Times New Roman" w:cs="Times New Roman"/>
                <w:b/>
              </w:rPr>
              <w:t>/ч</w:t>
            </w:r>
          </w:p>
        </w:tc>
        <w:tc>
          <w:tcPr>
            <w:tcW w:w="374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E0601A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E0601A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327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0601A">
              <w:rPr>
                <w:rFonts w:ascii="Times New Roman" w:hAnsi="Times New Roman" w:cs="Times New Roman"/>
                <w:b/>
              </w:rPr>
              <w:t>квт</w:t>
            </w:r>
            <w:proofErr w:type="spellEnd"/>
            <w:r w:rsidRPr="00E0601A">
              <w:rPr>
                <w:rFonts w:ascii="Times New Roman" w:hAnsi="Times New Roman" w:cs="Times New Roman"/>
                <w:b/>
              </w:rPr>
              <w:t>/ч</w:t>
            </w:r>
          </w:p>
        </w:tc>
        <w:tc>
          <w:tcPr>
            <w:tcW w:w="374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E0601A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E0601A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327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0601A">
              <w:rPr>
                <w:rFonts w:ascii="Times New Roman" w:hAnsi="Times New Roman" w:cs="Times New Roman"/>
                <w:b/>
              </w:rPr>
              <w:t>квт</w:t>
            </w:r>
            <w:proofErr w:type="spellEnd"/>
            <w:r w:rsidRPr="00E0601A">
              <w:rPr>
                <w:rFonts w:ascii="Times New Roman" w:hAnsi="Times New Roman" w:cs="Times New Roman"/>
                <w:b/>
              </w:rPr>
              <w:t>/ч</w:t>
            </w:r>
          </w:p>
        </w:tc>
        <w:tc>
          <w:tcPr>
            <w:tcW w:w="374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E0601A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E0601A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327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0601A">
              <w:rPr>
                <w:rFonts w:ascii="Times New Roman" w:hAnsi="Times New Roman" w:cs="Times New Roman"/>
                <w:b/>
              </w:rPr>
              <w:t>квт</w:t>
            </w:r>
            <w:proofErr w:type="spellEnd"/>
            <w:r w:rsidRPr="00E0601A">
              <w:rPr>
                <w:rFonts w:ascii="Times New Roman" w:hAnsi="Times New Roman" w:cs="Times New Roman"/>
                <w:b/>
              </w:rPr>
              <w:t>/ч</w:t>
            </w:r>
          </w:p>
        </w:tc>
        <w:tc>
          <w:tcPr>
            <w:tcW w:w="374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E0601A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E0601A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421" w:type="pct"/>
            <w:vMerge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2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Tr="00E0601A">
        <w:tc>
          <w:tcPr>
            <w:tcW w:w="655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1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74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80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74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27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74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27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74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27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74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21" w:type="pct"/>
            <w:vAlign w:val="center"/>
          </w:tcPr>
          <w:p w:rsidR="00BD37FF" w:rsidRPr="00E0601A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601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12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Tr="00E0601A">
        <w:tc>
          <w:tcPr>
            <w:tcW w:w="655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Электроэнергия</w:t>
            </w:r>
          </w:p>
        </w:tc>
        <w:tc>
          <w:tcPr>
            <w:tcW w:w="281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Tr="00E0601A">
        <w:tc>
          <w:tcPr>
            <w:tcW w:w="655" w:type="pct"/>
            <w:vMerge w:val="restar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834" w:type="pct"/>
            <w:gridSpan w:val="11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Коммерческая деятельность (разрядные отделения)</w:t>
            </w:r>
          </w:p>
        </w:tc>
        <w:tc>
          <w:tcPr>
            <w:tcW w:w="512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Tr="00E0601A">
        <w:tc>
          <w:tcPr>
            <w:tcW w:w="655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5" w:type="pct"/>
            <w:gridSpan w:val="2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Прямые расходы</w:t>
            </w:r>
          </w:p>
        </w:tc>
        <w:tc>
          <w:tcPr>
            <w:tcW w:w="654" w:type="pct"/>
            <w:gridSpan w:val="2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Косвенные расходы</w:t>
            </w:r>
          </w:p>
        </w:tc>
        <w:tc>
          <w:tcPr>
            <w:tcW w:w="701" w:type="pct"/>
            <w:gridSpan w:val="2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Расходы на печи - сауны</w:t>
            </w:r>
          </w:p>
        </w:tc>
        <w:tc>
          <w:tcPr>
            <w:tcW w:w="701" w:type="pct"/>
            <w:gridSpan w:val="2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Силовые приборы</w:t>
            </w:r>
          </w:p>
        </w:tc>
        <w:tc>
          <w:tcPr>
            <w:tcW w:w="701" w:type="pct"/>
            <w:gridSpan w:val="2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Вентиляция</w:t>
            </w:r>
          </w:p>
        </w:tc>
        <w:tc>
          <w:tcPr>
            <w:tcW w:w="421" w:type="pct"/>
            <w:vMerge w:val="restar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ВСЕГО (тыс. руб.)</w:t>
            </w:r>
          </w:p>
        </w:tc>
        <w:tc>
          <w:tcPr>
            <w:tcW w:w="512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Tr="00E0601A">
        <w:tc>
          <w:tcPr>
            <w:tcW w:w="655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F7E25">
              <w:rPr>
                <w:rFonts w:ascii="Times New Roman" w:hAnsi="Times New Roman" w:cs="Times New Roman"/>
                <w:b/>
              </w:rPr>
              <w:t>квт</w:t>
            </w:r>
            <w:proofErr w:type="spellEnd"/>
            <w:r w:rsidRPr="005F7E25">
              <w:rPr>
                <w:rFonts w:ascii="Times New Roman" w:hAnsi="Times New Roman" w:cs="Times New Roman"/>
                <w:b/>
              </w:rPr>
              <w:t>/ч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5F7E25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280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F7E25">
              <w:rPr>
                <w:rFonts w:ascii="Times New Roman" w:hAnsi="Times New Roman" w:cs="Times New Roman"/>
                <w:b/>
              </w:rPr>
              <w:t>квт</w:t>
            </w:r>
            <w:proofErr w:type="spellEnd"/>
            <w:r w:rsidRPr="005F7E25">
              <w:rPr>
                <w:rFonts w:ascii="Times New Roman" w:hAnsi="Times New Roman" w:cs="Times New Roman"/>
                <w:b/>
              </w:rPr>
              <w:t>/ч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5F7E25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327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F7E25">
              <w:rPr>
                <w:rFonts w:ascii="Times New Roman" w:hAnsi="Times New Roman" w:cs="Times New Roman"/>
                <w:b/>
              </w:rPr>
              <w:t>квт</w:t>
            </w:r>
            <w:proofErr w:type="spellEnd"/>
            <w:r w:rsidRPr="005F7E25">
              <w:rPr>
                <w:rFonts w:ascii="Times New Roman" w:hAnsi="Times New Roman" w:cs="Times New Roman"/>
                <w:b/>
              </w:rPr>
              <w:t>/ч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5F7E25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327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F7E25">
              <w:rPr>
                <w:rFonts w:ascii="Times New Roman" w:hAnsi="Times New Roman" w:cs="Times New Roman"/>
                <w:b/>
              </w:rPr>
              <w:t>квт</w:t>
            </w:r>
            <w:proofErr w:type="spellEnd"/>
            <w:r w:rsidRPr="005F7E25">
              <w:rPr>
                <w:rFonts w:ascii="Times New Roman" w:hAnsi="Times New Roman" w:cs="Times New Roman"/>
                <w:b/>
              </w:rPr>
              <w:t>/ч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5F7E25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327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F7E25">
              <w:rPr>
                <w:rFonts w:ascii="Times New Roman" w:hAnsi="Times New Roman" w:cs="Times New Roman"/>
                <w:b/>
              </w:rPr>
              <w:t>квт</w:t>
            </w:r>
            <w:proofErr w:type="spellEnd"/>
            <w:r w:rsidRPr="005F7E25">
              <w:rPr>
                <w:rFonts w:ascii="Times New Roman" w:hAnsi="Times New Roman" w:cs="Times New Roman"/>
                <w:b/>
              </w:rPr>
              <w:t>/ч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5F7E25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421" w:type="pct"/>
            <w:vMerge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vMerge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Tr="00E0601A">
        <w:tc>
          <w:tcPr>
            <w:tcW w:w="655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8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80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327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27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327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42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512" w:type="pct"/>
            <w:vMerge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Tr="00E0601A">
        <w:tc>
          <w:tcPr>
            <w:tcW w:w="655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Электроэнергия</w:t>
            </w:r>
          </w:p>
        </w:tc>
        <w:tc>
          <w:tcPr>
            <w:tcW w:w="281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vMerge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Tr="00E0601A">
        <w:tc>
          <w:tcPr>
            <w:tcW w:w="655" w:type="pct"/>
            <w:vMerge w:val="restar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834" w:type="pct"/>
            <w:gridSpan w:val="11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Коммерческая деятельность (</w:t>
            </w:r>
            <w:proofErr w:type="spellStart"/>
            <w:r w:rsidRPr="005F7E25">
              <w:rPr>
                <w:rFonts w:ascii="Times New Roman" w:hAnsi="Times New Roman" w:cs="Times New Roman"/>
                <w:b/>
              </w:rPr>
              <w:t>внеразрядные</w:t>
            </w:r>
            <w:proofErr w:type="spellEnd"/>
            <w:r w:rsidRPr="005F7E25">
              <w:rPr>
                <w:rFonts w:ascii="Times New Roman" w:hAnsi="Times New Roman" w:cs="Times New Roman"/>
                <w:b/>
              </w:rPr>
              <w:t xml:space="preserve"> отделения, прочие услуги)</w:t>
            </w:r>
          </w:p>
        </w:tc>
        <w:tc>
          <w:tcPr>
            <w:tcW w:w="512" w:type="pct"/>
            <w:vMerge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Tr="00E0601A">
        <w:tc>
          <w:tcPr>
            <w:tcW w:w="655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5" w:type="pct"/>
            <w:gridSpan w:val="2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Прямые расходы</w:t>
            </w:r>
          </w:p>
        </w:tc>
        <w:tc>
          <w:tcPr>
            <w:tcW w:w="654" w:type="pct"/>
            <w:gridSpan w:val="2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Косвенные расходы</w:t>
            </w:r>
          </w:p>
        </w:tc>
        <w:tc>
          <w:tcPr>
            <w:tcW w:w="701" w:type="pct"/>
            <w:gridSpan w:val="2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Расходы на печи - сауны</w:t>
            </w:r>
          </w:p>
        </w:tc>
        <w:tc>
          <w:tcPr>
            <w:tcW w:w="701" w:type="pct"/>
            <w:gridSpan w:val="2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Силовые приборы</w:t>
            </w:r>
          </w:p>
        </w:tc>
        <w:tc>
          <w:tcPr>
            <w:tcW w:w="701" w:type="pct"/>
            <w:gridSpan w:val="2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Вентиляция</w:t>
            </w:r>
          </w:p>
        </w:tc>
        <w:tc>
          <w:tcPr>
            <w:tcW w:w="421" w:type="pct"/>
            <w:vMerge w:val="restar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ВСЕГО (тыс. руб.)</w:t>
            </w:r>
          </w:p>
        </w:tc>
        <w:tc>
          <w:tcPr>
            <w:tcW w:w="512" w:type="pct"/>
            <w:vMerge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Tr="00E0601A">
        <w:tc>
          <w:tcPr>
            <w:tcW w:w="655" w:type="pct"/>
            <w:vMerge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F7E25">
              <w:rPr>
                <w:rFonts w:ascii="Times New Roman" w:hAnsi="Times New Roman" w:cs="Times New Roman"/>
                <w:b/>
              </w:rPr>
              <w:t>квт</w:t>
            </w:r>
            <w:proofErr w:type="spellEnd"/>
            <w:r w:rsidRPr="005F7E25">
              <w:rPr>
                <w:rFonts w:ascii="Times New Roman" w:hAnsi="Times New Roman" w:cs="Times New Roman"/>
                <w:b/>
              </w:rPr>
              <w:t>/ч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5F7E25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280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F7E25">
              <w:rPr>
                <w:rFonts w:ascii="Times New Roman" w:hAnsi="Times New Roman" w:cs="Times New Roman"/>
                <w:b/>
              </w:rPr>
              <w:t>квт</w:t>
            </w:r>
            <w:proofErr w:type="spellEnd"/>
            <w:r w:rsidRPr="005F7E25">
              <w:rPr>
                <w:rFonts w:ascii="Times New Roman" w:hAnsi="Times New Roman" w:cs="Times New Roman"/>
                <w:b/>
              </w:rPr>
              <w:t>/ч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5F7E25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327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F7E25">
              <w:rPr>
                <w:rFonts w:ascii="Times New Roman" w:hAnsi="Times New Roman" w:cs="Times New Roman"/>
                <w:b/>
              </w:rPr>
              <w:t>квт</w:t>
            </w:r>
            <w:proofErr w:type="spellEnd"/>
            <w:r w:rsidRPr="005F7E25">
              <w:rPr>
                <w:rFonts w:ascii="Times New Roman" w:hAnsi="Times New Roman" w:cs="Times New Roman"/>
                <w:b/>
              </w:rPr>
              <w:t>/ч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5F7E25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327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F7E25">
              <w:rPr>
                <w:rFonts w:ascii="Times New Roman" w:hAnsi="Times New Roman" w:cs="Times New Roman"/>
                <w:b/>
              </w:rPr>
              <w:t>квт</w:t>
            </w:r>
            <w:proofErr w:type="spellEnd"/>
            <w:r w:rsidRPr="005F7E25">
              <w:rPr>
                <w:rFonts w:ascii="Times New Roman" w:hAnsi="Times New Roman" w:cs="Times New Roman"/>
                <w:b/>
              </w:rPr>
              <w:t>/ч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5F7E25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327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F7E25">
              <w:rPr>
                <w:rFonts w:ascii="Times New Roman" w:hAnsi="Times New Roman" w:cs="Times New Roman"/>
                <w:b/>
              </w:rPr>
              <w:t>квт</w:t>
            </w:r>
            <w:proofErr w:type="spellEnd"/>
            <w:r w:rsidRPr="005F7E25">
              <w:rPr>
                <w:rFonts w:ascii="Times New Roman" w:hAnsi="Times New Roman" w:cs="Times New Roman"/>
                <w:b/>
              </w:rPr>
              <w:t>/ч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5F7E25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421" w:type="pct"/>
            <w:vMerge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vMerge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Tr="00E0601A">
        <w:tc>
          <w:tcPr>
            <w:tcW w:w="655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8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280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327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327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327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37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42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512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37</w:t>
            </w:r>
          </w:p>
        </w:tc>
      </w:tr>
      <w:tr w:rsidR="00BD37FF" w:rsidTr="00E0601A">
        <w:tc>
          <w:tcPr>
            <w:tcW w:w="655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Электроэнергия</w:t>
            </w:r>
          </w:p>
        </w:tc>
        <w:tc>
          <w:tcPr>
            <w:tcW w:w="281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7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2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D37FF" w:rsidRDefault="00BD37FF" w:rsidP="00BD37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0381" w:rsidRPr="00980B2F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                            </w:t>
      </w:r>
      <w:r w:rsidRPr="00980B2F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A0381" w:rsidRPr="00E75532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5532">
        <w:rPr>
          <w:rFonts w:ascii="Times New Roman" w:hAnsi="Times New Roman" w:cs="Times New Roman"/>
          <w:sz w:val="24"/>
          <w:szCs w:val="24"/>
        </w:rPr>
        <w:t xml:space="preserve">(указывается должность руководителя      </w:t>
      </w:r>
      <w:r w:rsidR="007C491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75532">
        <w:rPr>
          <w:rFonts w:ascii="Times New Roman" w:hAnsi="Times New Roman" w:cs="Times New Roman"/>
          <w:sz w:val="24"/>
          <w:szCs w:val="24"/>
        </w:rPr>
        <w:t xml:space="preserve">(Ф.И.О. руководителя </w:t>
      </w:r>
      <w:r>
        <w:rPr>
          <w:rFonts w:ascii="Times New Roman" w:hAnsi="Times New Roman" w:cs="Times New Roman"/>
          <w:sz w:val="24"/>
          <w:szCs w:val="24"/>
        </w:rPr>
        <w:t>получателя</w:t>
      </w:r>
      <w:proofErr w:type="gramEnd"/>
    </w:p>
    <w:p w:rsidR="008A0381" w:rsidRPr="00E75532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 xml:space="preserve"> в соответствии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8A0381" w:rsidRPr="00E75532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>с учредительными документами)</w:t>
      </w:r>
    </w:p>
    <w:p w:rsidR="008A0381" w:rsidRPr="00980B2F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0381" w:rsidRPr="00EC7A72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A72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</w:t>
      </w:r>
      <w:r w:rsidRPr="00EC7A7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A0381" w:rsidRPr="00E75532" w:rsidRDefault="007C491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gramStart"/>
      <w:r w:rsidR="008A0381" w:rsidRPr="00E75532">
        <w:rPr>
          <w:rFonts w:ascii="Times New Roman" w:hAnsi="Times New Roman" w:cs="Times New Roman"/>
          <w:sz w:val="24"/>
          <w:szCs w:val="24"/>
        </w:rPr>
        <w:t>(Ф.И.О. главного бухгалтера</w:t>
      </w:r>
      <w:proofErr w:type="gramEnd"/>
    </w:p>
    <w:p w:rsidR="008A0381" w:rsidRPr="00E75532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C49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EF3CEE" w:rsidRDefault="008A0381" w:rsidP="008A03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7A72">
        <w:rPr>
          <w:rFonts w:ascii="Times New Roman" w:hAnsi="Times New Roman" w:cs="Times New Roman"/>
          <w:sz w:val="24"/>
          <w:szCs w:val="24"/>
        </w:rPr>
        <w:t>«___» ___________ 201</w:t>
      </w:r>
      <w:r w:rsidR="00A41E68">
        <w:rPr>
          <w:rFonts w:ascii="Times New Roman" w:hAnsi="Times New Roman" w:cs="Times New Roman"/>
          <w:sz w:val="24"/>
          <w:szCs w:val="24"/>
        </w:rPr>
        <w:t>8</w:t>
      </w:r>
      <w:r w:rsidRPr="00EC7A72">
        <w:rPr>
          <w:rFonts w:ascii="Times New Roman" w:hAnsi="Times New Roman" w:cs="Times New Roman"/>
          <w:sz w:val="24"/>
          <w:szCs w:val="24"/>
        </w:rPr>
        <w:t xml:space="preserve"> года                 М.П.</w:t>
      </w:r>
    </w:p>
    <w:p w:rsidR="005F7E25" w:rsidRPr="005F7E25" w:rsidRDefault="005F7E25" w:rsidP="005F7E25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Примечание.</w:t>
      </w:r>
    </w:p>
    <w:p w:rsidR="005F7E25" w:rsidRPr="005F7E25" w:rsidRDefault="005F7E25" w:rsidP="005F7E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Печать ставится при ее наличии.</w:t>
      </w:r>
    </w:p>
    <w:p w:rsidR="00EF3CEE" w:rsidRDefault="00EF3CEE" w:rsidP="00367717">
      <w:pPr>
        <w:pStyle w:val="ConsPlusNormal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24589" w:rsidRDefault="00324589" w:rsidP="00367717">
      <w:pPr>
        <w:pStyle w:val="ConsPlusNormal"/>
        <w:contextualSpacing/>
        <w:jc w:val="right"/>
        <w:rPr>
          <w:rFonts w:ascii="Times New Roman" w:hAnsi="Times New Roman" w:cs="Times New Roman"/>
          <w:b/>
          <w:sz w:val="28"/>
          <w:szCs w:val="28"/>
        </w:rPr>
        <w:sectPr w:rsidR="00324589" w:rsidSect="00E0601A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AF66C6" w:rsidRDefault="00AF66C6" w:rsidP="00367717">
      <w:pPr>
        <w:pStyle w:val="ConsPlusNormal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D37FF" w:rsidRDefault="008A0381" w:rsidP="00BD37FF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Таблица 5</w:t>
      </w:r>
    </w:p>
    <w:p w:rsidR="00BD37FF" w:rsidRDefault="00BD37FF" w:rsidP="00BD37F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5807E0">
        <w:rPr>
          <w:rFonts w:ascii="Times New Roman" w:hAnsi="Times New Roman" w:cs="Times New Roman"/>
          <w:b/>
        </w:rPr>
        <w:t>Расходы на тепло</w:t>
      </w:r>
      <w:r w:rsidR="005F6F12">
        <w:rPr>
          <w:rFonts w:ascii="Times New Roman" w:hAnsi="Times New Roman" w:cs="Times New Roman"/>
          <w:b/>
        </w:rPr>
        <w:t xml:space="preserve">вую </w:t>
      </w:r>
      <w:r w:rsidRPr="005807E0">
        <w:rPr>
          <w:rFonts w:ascii="Times New Roman" w:hAnsi="Times New Roman" w:cs="Times New Roman"/>
          <w:b/>
        </w:rPr>
        <w:t>энергию за __ квартал 201</w:t>
      </w:r>
      <w:r w:rsidR="00A41E68">
        <w:rPr>
          <w:rFonts w:ascii="Times New Roman" w:hAnsi="Times New Roman" w:cs="Times New Roman"/>
          <w:b/>
        </w:rPr>
        <w:t>8</w:t>
      </w:r>
      <w:r w:rsidRPr="005807E0">
        <w:rPr>
          <w:rFonts w:ascii="Times New Roman" w:hAnsi="Times New Roman" w:cs="Times New Roman"/>
          <w:b/>
        </w:rPr>
        <w:t xml:space="preserve"> года</w:t>
      </w:r>
    </w:p>
    <w:tbl>
      <w:tblPr>
        <w:tblStyle w:val="a5"/>
        <w:tblW w:w="5000" w:type="pct"/>
        <w:tblLook w:val="04A0"/>
      </w:tblPr>
      <w:tblGrid>
        <w:gridCol w:w="1971"/>
        <w:gridCol w:w="1549"/>
        <w:gridCol w:w="1407"/>
        <w:gridCol w:w="1689"/>
        <w:gridCol w:w="1831"/>
        <w:gridCol w:w="1689"/>
        <w:gridCol w:w="1692"/>
        <w:gridCol w:w="1269"/>
        <w:gridCol w:w="1689"/>
      </w:tblGrid>
      <w:tr w:rsidR="00BD37FF" w:rsidRPr="005F7E25" w:rsidTr="005F7E25">
        <w:tc>
          <w:tcPr>
            <w:tcW w:w="667" w:type="pct"/>
            <w:vMerge w:val="restar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762" w:type="pct"/>
            <w:gridSpan w:val="7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Деятельность по оказанию банных услуг по предельной стоимости</w:t>
            </w:r>
          </w:p>
        </w:tc>
        <w:tc>
          <w:tcPr>
            <w:tcW w:w="571" w:type="pct"/>
            <w:vMerge w:val="restar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Итого по организации ВСЕГО</w:t>
            </w:r>
          </w:p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(стр. 8+16+24) (тыс. руб.)</w:t>
            </w:r>
          </w:p>
        </w:tc>
      </w:tr>
      <w:tr w:rsidR="00BD37FF" w:rsidTr="005F7E25">
        <w:tc>
          <w:tcPr>
            <w:tcW w:w="667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0" w:type="pct"/>
            <w:gridSpan w:val="2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Прямые расходы</w:t>
            </w:r>
          </w:p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 отопление</w:t>
            </w:r>
          </w:p>
        </w:tc>
        <w:tc>
          <w:tcPr>
            <w:tcW w:w="1190" w:type="pct"/>
            <w:gridSpan w:val="2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Косвенные расходы</w:t>
            </w:r>
          </w:p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 отопление</w:t>
            </w:r>
          </w:p>
        </w:tc>
        <w:tc>
          <w:tcPr>
            <w:tcW w:w="1143" w:type="pct"/>
            <w:gridSpan w:val="2"/>
            <w:vAlign w:val="center"/>
          </w:tcPr>
          <w:p w:rsidR="00BD37FF" w:rsidRPr="005F7E25" w:rsidRDefault="005F6F1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Тепловая энергия</w:t>
            </w:r>
            <w:r w:rsidR="00BD37FF" w:rsidRPr="005F7E25">
              <w:rPr>
                <w:rFonts w:ascii="Times New Roman" w:hAnsi="Times New Roman" w:cs="Times New Roman"/>
                <w:b/>
              </w:rPr>
              <w:t xml:space="preserve"> на нагрев воды</w:t>
            </w:r>
          </w:p>
        </w:tc>
        <w:tc>
          <w:tcPr>
            <w:tcW w:w="429" w:type="pct"/>
            <w:vMerge w:val="restar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ВСЕГО (тыс. руб.)</w:t>
            </w:r>
          </w:p>
        </w:tc>
        <w:tc>
          <w:tcPr>
            <w:tcW w:w="571" w:type="pct"/>
            <w:vMerge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Tr="005F7E25">
        <w:tc>
          <w:tcPr>
            <w:tcW w:w="667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476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5F7E25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619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5F7E25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5F7E25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429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1" w:type="pct"/>
            <w:vMerge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Tr="005F7E25">
        <w:tc>
          <w:tcPr>
            <w:tcW w:w="667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2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76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19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29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71" w:type="pct"/>
            <w:vMerge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Tr="005F7E25">
        <w:tc>
          <w:tcPr>
            <w:tcW w:w="667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Тепло</w:t>
            </w:r>
            <w:r w:rsidR="005F6F12">
              <w:rPr>
                <w:rFonts w:ascii="Times New Roman" w:hAnsi="Times New Roman" w:cs="Times New Roman"/>
              </w:rPr>
              <w:t xml:space="preserve">вая </w:t>
            </w:r>
            <w:r w:rsidRPr="008A0381">
              <w:rPr>
                <w:rFonts w:ascii="Times New Roman" w:hAnsi="Times New Roman" w:cs="Times New Roman"/>
              </w:rPr>
              <w:t>энергия</w:t>
            </w:r>
          </w:p>
        </w:tc>
        <w:tc>
          <w:tcPr>
            <w:tcW w:w="524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Merge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5F7E25" w:rsidTr="005F7E25">
        <w:tc>
          <w:tcPr>
            <w:tcW w:w="667" w:type="pct"/>
            <w:vMerge w:val="restar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762" w:type="pct"/>
            <w:gridSpan w:val="7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Коммерческая деятельность (разрядные отделения)</w:t>
            </w:r>
          </w:p>
        </w:tc>
        <w:tc>
          <w:tcPr>
            <w:tcW w:w="571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RPr="005F7E25" w:rsidTr="005F7E25">
        <w:tc>
          <w:tcPr>
            <w:tcW w:w="667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0" w:type="pct"/>
            <w:gridSpan w:val="2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Прямые расходы</w:t>
            </w:r>
          </w:p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 отопление</w:t>
            </w:r>
          </w:p>
        </w:tc>
        <w:tc>
          <w:tcPr>
            <w:tcW w:w="1190" w:type="pct"/>
            <w:gridSpan w:val="2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Косвенные расходы</w:t>
            </w:r>
          </w:p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 отопление</w:t>
            </w:r>
          </w:p>
        </w:tc>
        <w:tc>
          <w:tcPr>
            <w:tcW w:w="1143" w:type="pct"/>
            <w:gridSpan w:val="2"/>
            <w:vAlign w:val="center"/>
          </w:tcPr>
          <w:p w:rsidR="00BD37FF" w:rsidRPr="005F7E25" w:rsidRDefault="005F6F1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Тепловая энергия</w:t>
            </w:r>
            <w:r w:rsidR="00BD37FF" w:rsidRPr="005F7E25">
              <w:rPr>
                <w:rFonts w:ascii="Times New Roman" w:hAnsi="Times New Roman" w:cs="Times New Roman"/>
                <w:b/>
              </w:rPr>
              <w:t xml:space="preserve"> на нагрев воды</w:t>
            </w:r>
          </w:p>
        </w:tc>
        <w:tc>
          <w:tcPr>
            <w:tcW w:w="429" w:type="pct"/>
            <w:vMerge w:val="restar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ВСЕГО (тыс. руб.)</w:t>
            </w:r>
          </w:p>
        </w:tc>
        <w:tc>
          <w:tcPr>
            <w:tcW w:w="571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RPr="005F7E25" w:rsidTr="005F7E25">
        <w:tc>
          <w:tcPr>
            <w:tcW w:w="667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476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5F7E25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619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5F7E25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5F7E25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429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1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RPr="005F7E25" w:rsidTr="005F7E25">
        <w:tc>
          <w:tcPr>
            <w:tcW w:w="667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2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76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19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429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71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Tr="005F7E25">
        <w:tc>
          <w:tcPr>
            <w:tcW w:w="667" w:type="pct"/>
            <w:vAlign w:val="center"/>
          </w:tcPr>
          <w:p w:rsidR="00BD37FF" w:rsidRPr="008A0381" w:rsidRDefault="005F6F12" w:rsidP="00BD37FF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Тепло</w:t>
            </w:r>
            <w:r>
              <w:rPr>
                <w:rFonts w:ascii="Times New Roman" w:hAnsi="Times New Roman" w:cs="Times New Roman"/>
              </w:rPr>
              <w:t xml:space="preserve">вая </w:t>
            </w:r>
            <w:r w:rsidRPr="008A0381">
              <w:rPr>
                <w:rFonts w:ascii="Times New Roman" w:hAnsi="Times New Roman" w:cs="Times New Roman"/>
              </w:rPr>
              <w:t>энергия</w:t>
            </w:r>
          </w:p>
        </w:tc>
        <w:tc>
          <w:tcPr>
            <w:tcW w:w="524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Merge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5F7E25" w:rsidTr="005F7E25">
        <w:tc>
          <w:tcPr>
            <w:tcW w:w="667" w:type="pct"/>
            <w:vMerge w:val="restar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3762" w:type="pct"/>
            <w:gridSpan w:val="7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Коммерческая деятельность (</w:t>
            </w:r>
            <w:proofErr w:type="spellStart"/>
            <w:r w:rsidRPr="005F7E25">
              <w:rPr>
                <w:rFonts w:ascii="Times New Roman" w:hAnsi="Times New Roman" w:cs="Times New Roman"/>
                <w:b/>
              </w:rPr>
              <w:t>внеразрядные</w:t>
            </w:r>
            <w:proofErr w:type="spellEnd"/>
            <w:r w:rsidRPr="005F7E25">
              <w:rPr>
                <w:rFonts w:ascii="Times New Roman" w:hAnsi="Times New Roman" w:cs="Times New Roman"/>
                <w:b/>
              </w:rPr>
              <w:t xml:space="preserve"> отделения, прочие услуги)</w:t>
            </w:r>
          </w:p>
        </w:tc>
        <w:tc>
          <w:tcPr>
            <w:tcW w:w="571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RPr="005F7E25" w:rsidTr="005F7E25">
        <w:tc>
          <w:tcPr>
            <w:tcW w:w="667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0" w:type="pct"/>
            <w:gridSpan w:val="2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Прямые расходы</w:t>
            </w:r>
          </w:p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 отопление</w:t>
            </w:r>
          </w:p>
        </w:tc>
        <w:tc>
          <w:tcPr>
            <w:tcW w:w="1190" w:type="pct"/>
            <w:gridSpan w:val="2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Косвенные расходы</w:t>
            </w:r>
          </w:p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 отопление</w:t>
            </w:r>
          </w:p>
        </w:tc>
        <w:tc>
          <w:tcPr>
            <w:tcW w:w="1143" w:type="pct"/>
            <w:gridSpan w:val="2"/>
            <w:vAlign w:val="center"/>
          </w:tcPr>
          <w:p w:rsidR="00BD37FF" w:rsidRPr="005F7E25" w:rsidRDefault="005F6F1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Тепловая энергия</w:t>
            </w:r>
            <w:r w:rsidR="00BD37FF" w:rsidRPr="005F7E25">
              <w:rPr>
                <w:rFonts w:ascii="Times New Roman" w:hAnsi="Times New Roman" w:cs="Times New Roman"/>
                <w:b/>
              </w:rPr>
              <w:t xml:space="preserve"> на нагрев воды</w:t>
            </w:r>
          </w:p>
        </w:tc>
        <w:tc>
          <w:tcPr>
            <w:tcW w:w="429" w:type="pct"/>
            <w:vMerge w:val="restar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ВСЕГО (тыс. руб.)</w:t>
            </w:r>
          </w:p>
        </w:tc>
        <w:tc>
          <w:tcPr>
            <w:tcW w:w="571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RPr="005F7E25" w:rsidTr="005F7E25">
        <w:tc>
          <w:tcPr>
            <w:tcW w:w="667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476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5F7E25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619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5F7E25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5F7E25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429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1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RPr="005F7E25" w:rsidTr="005F7E25">
        <w:tc>
          <w:tcPr>
            <w:tcW w:w="667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52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476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19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429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57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BD37FF" w:rsidTr="005F7E25">
        <w:tc>
          <w:tcPr>
            <w:tcW w:w="667" w:type="pct"/>
            <w:vAlign w:val="center"/>
          </w:tcPr>
          <w:p w:rsidR="00BD37FF" w:rsidRPr="008A0381" w:rsidRDefault="005F6F12" w:rsidP="00BD37FF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Тепло</w:t>
            </w:r>
            <w:r>
              <w:rPr>
                <w:rFonts w:ascii="Times New Roman" w:hAnsi="Times New Roman" w:cs="Times New Roman"/>
              </w:rPr>
              <w:t xml:space="preserve">вая </w:t>
            </w:r>
            <w:r w:rsidRPr="008A0381">
              <w:rPr>
                <w:rFonts w:ascii="Times New Roman" w:hAnsi="Times New Roman" w:cs="Times New Roman"/>
              </w:rPr>
              <w:t>энергия</w:t>
            </w:r>
          </w:p>
        </w:tc>
        <w:tc>
          <w:tcPr>
            <w:tcW w:w="524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6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vAlign w:val="center"/>
          </w:tcPr>
          <w:p w:rsidR="00BD37FF" w:rsidRPr="00366198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A0381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0381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0381" w:rsidRPr="00980B2F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                            </w:t>
      </w:r>
      <w:r w:rsidRPr="00980B2F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A0381" w:rsidRPr="00E75532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5532">
        <w:rPr>
          <w:rFonts w:ascii="Times New Roman" w:hAnsi="Times New Roman" w:cs="Times New Roman"/>
          <w:sz w:val="24"/>
          <w:szCs w:val="24"/>
        </w:rPr>
        <w:t xml:space="preserve">(указывается должность руководителя     </w:t>
      </w:r>
      <w:r w:rsidR="007C491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75532">
        <w:rPr>
          <w:rFonts w:ascii="Times New Roman" w:hAnsi="Times New Roman" w:cs="Times New Roman"/>
          <w:sz w:val="24"/>
          <w:szCs w:val="24"/>
        </w:rPr>
        <w:t xml:space="preserve"> (Ф.И.О. руководителя </w:t>
      </w:r>
      <w:r>
        <w:rPr>
          <w:rFonts w:ascii="Times New Roman" w:hAnsi="Times New Roman" w:cs="Times New Roman"/>
          <w:sz w:val="24"/>
          <w:szCs w:val="24"/>
        </w:rPr>
        <w:t>получателя</w:t>
      </w:r>
      <w:proofErr w:type="gramEnd"/>
    </w:p>
    <w:p w:rsidR="008A0381" w:rsidRPr="00E75532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 xml:space="preserve"> в соответствии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8A0381" w:rsidRPr="00E75532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>с учредительными документами)</w:t>
      </w:r>
    </w:p>
    <w:p w:rsidR="008A0381" w:rsidRPr="00980B2F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0381" w:rsidRPr="00EC7A72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A72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</w:t>
      </w:r>
      <w:r w:rsidRPr="00EC7A7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A0381" w:rsidRPr="00E75532" w:rsidRDefault="007C491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="008A0381" w:rsidRPr="00E75532">
        <w:rPr>
          <w:rFonts w:ascii="Times New Roman" w:hAnsi="Times New Roman" w:cs="Times New Roman"/>
          <w:sz w:val="24"/>
          <w:szCs w:val="24"/>
        </w:rPr>
        <w:t>(Ф.И.О. главного бухгалтера</w:t>
      </w:r>
      <w:proofErr w:type="gramEnd"/>
    </w:p>
    <w:p w:rsidR="008A0381" w:rsidRPr="00E75532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C49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BD37FF" w:rsidRDefault="008A0381" w:rsidP="00BD37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7A72">
        <w:rPr>
          <w:rFonts w:ascii="Times New Roman" w:hAnsi="Times New Roman" w:cs="Times New Roman"/>
          <w:sz w:val="24"/>
          <w:szCs w:val="24"/>
        </w:rPr>
        <w:t>«___» ___________ 201</w:t>
      </w:r>
      <w:r w:rsidR="00477926">
        <w:rPr>
          <w:rFonts w:ascii="Times New Roman" w:hAnsi="Times New Roman" w:cs="Times New Roman"/>
          <w:sz w:val="24"/>
          <w:szCs w:val="24"/>
        </w:rPr>
        <w:t>8</w:t>
      </w:r>
      <w:r w:rsidRPr="00EC7A72">
        <w:rPr>
          <w:rFonts w:ascii="Times New Roman" w:hAnsi="Times New Roman" w:cs="Times New Roman"/>
          <w:sz w:val="24"/>
          <w:szCs w:val="24"/>
        </w:rPr>
        <w:t xml:space="preserve"> года                 М.П.</w:t>
      </w:r>
    </w:p>
    <w:p w:rsidR="005F7E25" w:rsidRPr="005F7E25" w:rsidRDefault="005F7E25" w:rsidP="005F7E25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Примечание.</w:t>
      </w:r>
    </w:p>
    <w:p w:rsidR="005F7E25" w:rsidRDefault="005F7E25" w:rsidP="005F7E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Печать ставится при ее наличии.</w:t>
      </w:r>
    </w:p>
    <w:p w:rsidR="005F7E25" w:rsidRDefault="005F7E25" w:rsidP="00BD37FF">
      <w:pPr>
        <w:spacing w:line="240" w:lineRule="auto"/>
        <w:rPr>
          <w:rFonts w:ascii="Times New Roman" w:hAnsi="Times New Roman" w:cs="Times New Roman"/>
        </w:rPr>
      </w:pPr>
    </w:p>
    <w:p w:rsidR="00BD37FF" w:rsidRDefault="00BD37FF" w:rsidP="00BD37FF">
      <w:pPr>
        <w:spacing w:line="240" w:lineRule="auto"/>
        <w:rPr>
          <w:rFonts w:ascii="Times New Roman" w:hAnsi="Times New Roman" w:cs="Times New Roman"/>
        </w:rPr>
        <w:sectPr w:rsidR="00BD37FF" w:rsidSect="005F7E25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616023" w:rsidRPr="008A0381" w:rsidRDefault="008A0381" w:rsidP="00616023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</w:rPr>
        <w:lastRenderedPageBreak/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8A0381">
        <w:rPr>
          <w:rFonts w:ascii="Times New Roman" w:hAnsi="Times New Roman" w:cs="Times New Roman"/>
          <w:sz w:val="18"/>
          <w:szCs w:val="18"/>
        </w:rPr>
        <w:t>Таблица 6</w:t>
      </w:r>
    </w:p>
    <w:p w:rsidR="00BD37FF" w:rsidRDefault="00BD37FF" w:rsidP="00BD37F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B58B0">
        <w:rPr>
          <w:rFonts w:ascii="Times New Roman" w:hAnsi="Times New Roman" w:cs="Times New Roman"/>
          <w:b/>
        </w:rPr>
        <w:t>Расходы на топливо за __ квартал 201</w:t>
      </w:r>
      <w:r w:rsidR="00477926">
        <w:rPr>
          <w:rFonts w:ascii="Times New Roman" w:hAnsi="Times New Roman" w:cs="Times New Roman"/>
          <w:b/>
        </w:rPr>
        <w:t>8</w:t>
      </w:r>
      <w:r w:rsidRPr="00AB58B0">
        <w:rPr>
          <w:rFonts w:ascii="Times New Roman" w:hAnsi="Times New Roman" w:cs="Times New Roman"/>
          <w:b/>
        </w:rPr>
        <w:t xml:space="preserve"> года</w:t>
      </w:r>
    </w:p>
    <w:tbl>
      <w:tblPr>
        <w:tblStyle w:val="a5"/>
        <w:tblW w:w="5000" w:type="pct"/>
        <w:tblLook w:val="04A0"/>
      </w:tblPr>
      <w:tblGrid>
        <w:gridCol w:w="3052"/>
        <w:gridCol w:w="1542"/>
        <w:gridCol w:w="1544"/>
        <w:gridCol w:w="1388"/>
        <w:gridCol w:w="1544"/>
        <w:gridCol w:w="1351"/>
      </w:tblGrid>
      <w:tr w:rsidR="00BD37FF" w:rsidRPr="005F7E25" w:rsidTr="005F7E25">
        <w:tc>
          <w:tcPr>
            <w:tcW w:w="5000" w:type="pct"/>
            <w:gridSpan w:val="6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Деятельность по оказанию банных услуг по предельной стоимости</w:t>
            </w:r>
          </w:p>
        </w:tc>
      </w:tr>
      <w:tr w:rsidR="00BD37FF" w:rsidRPr="005F7E25" w:rsidTr="005F7E25">
        <w:tc>
          <w:tcPr>
            <w:tcW w:w="1464" w:type="pct"/>
            <w:vMerge w:val="restar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481" w:type="pct"/>
            <w:gridSpan w:val="2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Прямые расходы</w:t>
            </w:r>
          </w:p>
        </w:tc>
        <w:tc>
          <w:tcPr>
            <w:tcW w:w="1407" w:type="pct"/>
            <w:gridSpan w:val="2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Косвенные расходы</w:t>
            </w:r>
          </w:p>
        </w:tc>
        <w:tc>
          <w:tcPr>
            <w:tcW w:w="648" w:type="pct"/>
            <w:vMerge w:val="restar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ВСЕГО (тыс</w:t>
            </w:r>
            <w:proofErr w:type="gramStart"/>
            <w:r w:rsidRPr="005F7E25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</w:rPr>
              <w:t>уб.)</w:t>
            </w:r>
          </w:p>
        </w:tc>
      </w:tr>
      <w:tr w:rsidR="00BD37FF" w:rsidRPr="005F7E25" w:rsidTr="005F7E25">
        <w:tc>
          <w:tcPr>
            <w:tcW w:w="1464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74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5F7E25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666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74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5F7E25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648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RPr="005F7E25" w:rsidTr="005F7E25">
        <w:tc>
          <w:tcPr>
            <w:tcW w:w="146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40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4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66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4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48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Газ на подогрев воды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Уголь на подогрев воды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0381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0381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Уголь на вентиляцию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0381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0381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Газ на отопление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Уголь на отопление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0381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0381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Дрова для нагрева парных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0381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0381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Газ на подогрев печей - каменок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D37FF" w:rsidRPr="008A0381" w:rsidRDefault="00BD37FF" w:rsidP="005F7E2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5"/>
        <w:tblW w:w="5000" w:type="pct"/>
        <w:tblLook w:val="04A0"/>
      </w:tblPr>
      <w:tblGrid>
        <w:gridCol w:w="3052"/>
        <w:gridCol w:w="1542"/>
        <w:gridCol w:w="1544"/>
        <w:gridCol w:w="1388"/>
        <w:gridCol w:w="1544"/>
        <w:gridCol w:w="1351"/>
      </w:tblGrid>
      <w:tr w:rsidR="00BD37FF" w:rsidRPr="008A0381" w:rsidTr="005F7E25">
        <w:tc>
          <w:tcPr>
            <w:tcW w:w="5000" w:type="pct"/>
            <w:gridSpan w:val="6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Коммерческая деятельность (разрядные отделения)</w:t>
            </w:r>
          </w:p>
        </w:tc>
      </w:tr>
      <w:tr w:rsidR="00BD37FF" w:rsidRPr="008A0381" w:rsidTr="005F7E25">
        <w:tc>
          <w:tcPr>
            <w:tcW w:w="1464" w:type="pct"/>
            <w:vMerge w:val="restar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481" w:type="pct"/>
            <w:gridSpan w:val="2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Прямые расходы</w:t>
            </w:r>
          </w:p>
        </w:tc>
        <w:tc>
          <w:tcPr>
            <w:tcW w:w="1407" w:type="pct"/>
            <w:gridSpan w:val="2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Косвенные расходы</w:t>
            </w:r>
          </w:p>
        </w:tc>
        <w:tc>
          <w:tcPr>
            <w:tcW w:w="648" w:type="pct"/>
            <w:vMerge w:val="restar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ВСЕГО (тыс</w:t>
            </w:r>
            <w:proofErr w:type="gramStart"/>
            <w:r w:rsidRPr="005F7E25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</w:rPr>
              <w:t>уб.)</w:t>
            </w:r>
          </w:p>
        </w:tc>
      </w:tr>
      <w:tr w:rsidR="00BD37FF" w:rsidRPr="008A0381" w:rsidTr="005F7E25">
        <w:tc>
          <w:tcPr>
            <w:tcW w:w="1464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74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5F7E25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666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74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5F7E25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648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40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4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66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4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48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Газ на подогрев воды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Уголь на подогрев воды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0381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0381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Уголь на вентиляцию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0381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0381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Газ на отопление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Уголь на отопление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0381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0381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Дрова для нагрева парных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0381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0381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Газ на подогрев печей - каменок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D37FF" w:rsidRPr="008A0381" w:rsidRDefault="00BD37FF" w:rsidP="005F7E2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5"/>
        <w:tblW w:w="5000" w:type="pct"/>
        <w:tblLook w:val="04A0"/>
      </w:tblPr>
      <w:tblGrid>
        <w:gridCol w:w="3052"/>
        <w:gridCol w:w="1542"/>
        <w:gridCol w:w="1544"/>
        <w:gridCol w:w="1388"/>
        <w:gridCol w:w="1544"/>
        <w:gridCol w:w="1351"/>
      </w:tblGrid>
      <w:tr w:rsidR="00BD37FF" w:rsidRPr="008A0381" w:rsidTr="005F7E25">
        <w:tc>
          <w:tcPr>
            <w:tcW w:w="5000" w:type="pct"/>
            <w:gridSpan w:val="6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Коммерческая деятельность (</w:t>
            </w:r>
            <w:proofErr w:type="spellStart"/>
            <w:r w:rsidRPr="005F7E25">
              <w:rPr>
                <w:rFonts w:ascii="Times New Roman" w:hAnsi="Times New Roman" w:cs="Times New Roman"/>
                <w:b/>
              </w:rPr>
              <w:t>внеразрядные</w:t>
            </w:r>
            <w:proofErr w:type="spellEnd"/>
            <w:r w:rsidRPr="005F7E25">
              <w:rPr>
                <w:rFonts w:ascii="Times New Roman" w:hAnsi="Times New Roman" w:cs="Times New Roman"/>
                <w:b/>
              </w:rPr>
              <w:t xml:space="preserve"> отделения, прочие услуги)</w:t>
            </w:r>
          </w:p>
        </w:tc>
      </w:tr>
      <w:tr w:rsidR="00BD37FF" w:rsidRPr="008A0381" w:rsidTr="005F7E25">
        <w:tc>
          <w:tcPr>
            <w:tcW w:w="1464" w:type="pct"/>
            <w:vMerge w:val="restar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481" w:type="pct"/>
            <w:gridSpan w:val="2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Прямые расходы</w:t>
            </w:r>
          </w:p>
        </w:tc>
        <w:tc>
          <w:tcPr>
            <w:tcW w:w="1407" w:type="pct"/>
            <w:gridSpan w:val="2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Косвенные расходы</w:t>
            </w:r>
          </w:p>
        </w:tc>
        <w:tc>
          <w:tcPr>
            <w:tcW w:w="648" w:type="pct"/>
            <w:vMerge w:val="restar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ВСЕГО (тыс</w:t>
            </w:r>
            <w:proofErr w:type="gramStart"/>
            <w:r w:rsidRPr="005F7E25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</w:rPr>
              <w:t>уб.)</w:t>
            </w:r>
          </w:p>
        </w:tc>
      </w:tr>
      <w:tr w:rsidR="00BD37FF" w:rsidRPr="008A0381" w:rsidTr="005F7E25">
        <w:tc>
          <w:tcPr>
            <w:tcW w:w="1464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74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5F7E25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666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Гкал</w:t>
            </w:r>
          </w:p>
        </w:tc>
        <w:tc>
          <w:tcPr>
            <w:tcW w:w="74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тыс</w:t>
            </w:r>
            <w:proofErr w:type="gramStart"/>
            <w:r w:rsidRPr="005F7E25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</w:rPr>
              <w:t>уб.</w:t>
            </w:r>
          </w:p>
        </w:tc>
        <w:tc>
          <w:tcPr>
            <w:tcW w:w="648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40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4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666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41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648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Газ на подогрев воды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Уголь на подогрев воды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0381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0381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Уголь на вентиляцию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0381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0381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Газ на отопление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Уголь на отопление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0381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0381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Дрова для нагрева парных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0381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0381"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8A0381" w:rsidTr="005F7E25">
        <w:tc>
          <w:tcPr>
            <w:tcW w:w="1464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  <w:r w:rsidRPr="008A0381">
              <w:rPr>
                <w:rFonts w:ascii="Times New Roman" w:hAnsi="Times New Roman" w:cs="Times New Roman"/>
              </w:rPr>
              <w:t>Газ на подогрев печей - каменок</w:t>
            </w:r>
          </w:p>
        </w:tc>
        <w:tc>
          <w:tcPr>
            <w:tcW w:w="740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pct"/>
            <w:vAlign w:val="center"/>
          </w:tcPr>
          <w:p w:rsidR="00BD37FF" w:rsidRPr="008A0381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A0381" w:rsidRPr="005F7E25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381" w:rsidRPr="005F7E25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 xml:space="preserve">_________________________                           </w:t>
      </w:r>
      <w:r w:rsidR="007C491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F7E25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:rsidR="008A0381" w:rsidRPr="005F7E25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7E25">
        <w:rPr>
          <w:rFonts w:ascii="Times New Roman" w:hAnsi="Times New Roman" w:cs="Times New Roman"/>
          <w:sz w:val="24"/>
          <w:szCs w:val="24"/>
        </w:rPr>
        <w:t xml:space="preserve">(указывается должность руководителя            </w:t>
      </w:r>
      <w:r w:rsidR="007C4911">
        <w:rPr>
          <w:rFonts w:ascii="Times New Roman" w:hAnsi="Times New Roman" w:cs="Times New Roman"/>
          <w:sz w:val="24"/>
          <w:szCs w:val="24"/>
        </w:rPr>
        <w:t xml:space="preserve"> </w:t>
      </w:r>
      <w:r w:rsidRPr="005F7E25">
        <w:rPr>
          <w:rFonts w:ascii="Times New Roman" w:hAnsi="Times New Roman" w:cs="Times New Roman"/>
          <w:sz w:val="24"/>
          <w:szCs w:val="24"/>
        </w:rPr>
        <w:t xml:space="preserve">            (Ф.И.О. руководителя получателя</w:t>
      </w:r>
      <w:proofErr w:type="gramEnd"/>
    </w:p>
    <w:p w:rsidR="008A0381" w:rsidRPr="005F7E25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 xml:space="preserve">  получателя субсидий в соответствии                                субсидий, подпись)</w:t>
      </w:r>
    </w:p>
    <w:p w:rsidR="008A0381" w:rsidRPr="005F7E25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 xml:space="preserve">    с учредительными документами)</w:t>
      </w:r>
    </w:p>
    <w:p w:rsidR="008A0381" w:rsidRPr="005F7E25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0381" w:rsidRPr="005F7E25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Главный бухгалтер                                                           ___________________________</w:t>
      </w:r>
    </w:p>
    <w:p w:rsidR="008A0381" w:rsidRPr="005F7E25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proofErr w:type="gramStart"/>
      <w:r w:rsidRPr="005F7E25">
        <w:rPr>
          <w:rFonts w:ascii="Times New Roman" w:hAnsi="Times New Roman" w:cs="Times New Roman"/>
          <w:sz w:val="24"/>
          <w:szCs w:val="24"/>
        </w:rPr>
        <w:t>(Ф.И.О. главного бухгалтера</w:t>
      </w:r>
      <w:proofErr w:type="gramEnd"/>
    </w:p>
    <w:p w:rsidR="008A0381" w:rsidRPr="005F7E25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получателя субсидий, подпись)</w:t>
      </w:r>
    </w:p>
    <w:p w:rsidR="008A0381" w:rsidRPr="005F7E25" w:rsidRDefault="008A0381" w:rsidP="00BD37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«___» ___________ 201</w:t>
      </w:r>
      <w:r w:rsidR="00477926" w:rsidRPr="005F7E25">
        <w:rPr>
          <w:rFonts w:ascii="Times New Roman" w:hAnsi="Times New Roman" w:cs="Times New Roman"/>
          <w:sz w:val="24"/>
          <w:szCs w:val="24"/>
        </w:rPr>
        <w:t>8</w:t>
      </w:r>
      <w:r w:rsidRPr="005F7E25">
        <w:rPr>
          <w:rFonts w:ascii="Times New Roman" w:hAnsi="Times New Roman" w:cs="Times New Roman"/>
          <w:sz w:val="24"/>
          <w:szCs w:val="24"/>
        </w:rPr>
        <w:t xml:space="preserve"> года                 М.П.</w:t>
      </w:r>
    </w:p>
    <w:p w:rsidR="005F7E25" w:rsidRPr="005F7E25" w:rsidRDefault="005F7E25" w:rsidP="005F7E25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Примечание.</w:t>
      </w:r>
    </w:p>
    <w:p w:rsidR="00BD37FF" w:rsidRDefault="005F7E25" w:rsidP="005F7E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F7E25">
        <w:rPr>
          <w:rFonts w:ascii="Times New Roman" w:hAnsi="Times New Roman" w:cs="Times New Roman"/>
          <w:sz w:val="24"/>
          <w:szCs w:val="24"/>
        </w:rPr>
        <w:t>Печать ставится при ее наличии.</w:t>
      </w:r>
    </w:p>
    <w:p w:rsidR="005F7E25" w:rsidRDefault="005F7E25" w:rsidP="00BD37FF">
      <w:pPr>
        <w:spacing w:line="240" w:lineRule="auto"/>
        <w:rPr>
          <w:rFonts w:ascii="Times New Roman" w:hAnsi="Times New Roman" w:cs="Times New Roman"/>
        </w:rPr>
        <w:sectPr w:rsidR="005F7E25" w:rsidSect="005F7E25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367717" w:rsidRPr="008A0381" w:rsidRDefault="008A0381" w:rsidP="00BD37FF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</w:rPr>
        <w:lastRenderedPageBreak/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8A0381">
        <w:rPr>
          <w:rFonts w:ascii="Times New Roman" w:hAnsi="Times New Roman" w:cs="Times New Roman"/>
          <w:sz w:val="18"/>
          <w:szCs w:val="18"/>
        </w:rPr>
        <w:t>Таблица 7</w:t>
      </w:r>
    </w:p>
    <w:p w:rsidR="00BD37FF" w:rsidRDefault="00BD37FF" w:rsidP="00BD37F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0E36EE">
        <w:rPr>
          <w:rFonts w:ascii="Times New Roman" w:hAnsi="Times New Roman" w:cs="Times New Roman"/>
          <w:b/>
        </w:rPr>
        <w:t>Расходы на проведение ремонтных работ за __ квартал 201</w:t>
      </w:r>
      <w:r w:rsidR="00477926">
        <w:rPr>
          <w:rFonts w:ascii="Times New Roman" w:hAnsi="Times New Roman" w:cs="Times New Roman"/>
          <w:b/>
        </w:rPr>
        <w:t>8</w:t>
      </w:r>
      <w:r w:rsidRPr="000E36EE">
        <w:rPr>
          <w:rFonts w:ascii="Times New Roman" w:hAnsi="Times New Roman" w:cs="Times New Roman"/>
          <w:b/>
        </w:rPr>
        <w:t xml:space="preserve"> года</w:t>
      </w:r>
    </w:p>
    <w:tbl>
      <w:tblPr>
        <w:tblStyle w:val="a5"/>
        <w:tblW w:w="5000" w:type="pct"/>
        <w:tblLook w:val="04A0"/>
      </w:tblPr>
      <w:tblGrid>
        <w:gridCol w:w="418"/>
        <w:gridCol w:w="1568"/>
        <w:gridCol w:w="1104"/>
        <w:gridCol w:w="1042"/>
        <w:gridCol w:w="1522"/>
        <w:gridCol w:w="1522"/>
        <w:gridCol w:w="1522"/>
        <w:gridCol w:w="1522"/>
        <w:gridCol w:w="1522"/>
        <w:gridCol w:w="1522"/>
        <w:gridCol w:w="1522"/>
      </w:tblGrid>
      <w:tr w:rsidR="00BD37FF" w:rsidTr="005F7E25">
        <w:tc>
          <w:tcPr>
            <w:tcW w:w="143" w:type="pct"/>
            <w:vMerge w:val="restar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32" w:type="pct"/>
            <w:vMerge w:val="restar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подрядной организации</w:t>
            </w:r>
          </w:p>
        </w:tc>
        <w:tc>
          <w:tcPr>
            <w:tcW w:w="359" w:type="pct"/>
            <w:vMerge w:val="restar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Сумма договора (тыс</w:t>
            </w:r>
            <w:proofErr w:type="gramStart"/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уб.)</w:t>
            </w:r>
          </w:p>
        </w:tc>
        <w:tc>
          <w:tcPr>
            <w:tcW w:w="354" w:type="pct"/>
            <w:vMerge w:val="restar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</w:t>
            </w:r>
            <w:r w:rsidR="00E704EB"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и номер договора</w:t>
            </w:r>
          </w:p>
        </w:tc>
        <w:tc>
          <w:tcPr>
            <w:tcW w:w="1548" w:type="pct"/>
            <w:gridSpan w:val="3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 оказанию банных услуг по предельной стоимости</w:t>
            </w:r>
          </w:p>
        </w:tc>
        <w:tc>
          <w:tcPr>
            <w:tcW w:w="1548" w:type="pct"/>
            <w:gridSpan w:val="3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Коммерческая деятельность</w:t>
            </w:r>
          </w:p>
        </w:tc>
        <w:tc>
          <w:tcPr>
            <w:tcW w:w="516" w:type="pct"/>
            <w:vMerge w:val="restart"/>
            <w:vAlign w:val="center"/>
          </w:tcPr>
          <w:p w:rsidR="00BD37FF" w:rsidRPr="005F7E25" w:rsidRDefault="00BD37FF" w:rsidP="00EE584A">
            <w:pPr>
              <w:ind w:left="-77" w:right="-17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  <w:r w:rsidR="00EE584A"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по выполненным работам (тыс</w:t>
            </w:r>
            <w:proofErr w:type="gramStart"/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уб.)</w:t>
            </w:r>
          </w:p>
        </w:tc>
      </w:tr>
      <w:tr w:rsidR="00BD37FF" w:rsidTr="005F7E25">
        <w:tc>
          <w:tcPr>
            <w:tcW w:w="143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Прямые расходы</w:t>
            </w:r>
          </w:p>
        </w:tc>
        <w:tc>
          <w:tcPr>
            <w:tcW w:w="516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Косвенные расходы</w:t>
            </w:r>
          </w:p>
        </w:tc>
        <w:tc>
          <w:tcPr>
            <w:tcW w:w="516" w:type="pct"/>
            <w:vMerge w:val="restart"/>
            <w:vAlign w:val="center"/>
          </w:tcPr>
          <w:p w:rsidR="00BD37FF" w:rsidRPr="005F7E25" w:rsidRDefault="00BD37FF" w:rsidP="00EE584A">
            <w:pPr>
              <w:ind w:left="-68" w:right="-18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r w:rsidR="00EE584A"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по выполненным работам (тыс</w:t>
            </w:r>
            <w:proofErr w:type="gramStart"/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уб.)</w:t>
            </w:r>
          </w:p>
        </w:tc>
        <w:tc>
          <w:tcPr>
            <w:tcW w:w="516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Прямые расходы</w:t>
            </w:r>
          </w:p>
        </w:tc>
        <w:tc>
          <w:tcPr>
            <w:tcW w:w="516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Косвенные расходы</w:t>
            </w:r>
          </w:p>
        </w:tc>
        <w:tc>
          <w:tcPr>
            <w:tcW w:w="516" w:type="pct"/>
            <w:vMerge w:val="restart"/>
            <w:vAlign w:val="center"/>
          </w:tcPr>
          <w:p w:rsidR="00BD37FF" w:rsidRPr="005F7E25" w:rsidRDefault="00BD37FF" w:rsidP="00EE584A">
            <w:pPr>
              <w:ind w:left="-110" w:right="-13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</w:t>
            </w:r>
            <w:r w:rsidR="00EE584A"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по выполненным работам (тыс</w:t>
            </w:r>
            <w:proofErr w:type="gramStart"/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уб.)</w:t>
            </w:r>
          </w:p>
        </w:tc>
        <w:tc>
          <w:tcPr>
            <w:tcW w:w="516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D37FF" w:rsidTr="005F7E25">
        <w:tc>
          <w:tcPr>
            <w:tcW w:w="143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BD37FF" w:rsidRPr="005F7E25" w:rsidRDefault="00BD37FF" w:rsidP="00EE584A">
            <w:pPr>
              <w:ind w:left="-135"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 </w:t>
            </w:r>
            <w:r w:rsidR="00EE584A"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по выполненным работам</w:t>
            </w:r>
          </w:p>
          <w:p w:rsidR="00BD37FF" w:rsidRPr="005F7E25" w:rsidRDefault="00BD37FF" w:rsidP="00EE584A">
            <w:pPr>
              <w:ind w:left="-135"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(тыс</w:t>
            </w:r>
            <w:proofErr w:type="gramStart"/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уб.)</w:t>
            </w:r>
          </w:p>
        </w:tc>
        <w:tc>
          <w:tcPr>
            <w:tcW w:w="516" w:type="pct"/>
            <w:vAlign w:val="center"/>
          </w:tcPr>
          <w:p w:rsidR="00BD37FF" w:rsidRPr="005F7E25" w:rsidRDefault="00BD37FF" w:rsidP="00EE584A">
            <w:pPr>
              <w:ind w:left="-135"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 </w:t>
            </w:r>
            <w:r w:rsidR="00EE584A"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по выполненным работам</w:t>
            </w:r>
          </w:p>
          <w:p w:rsidR="00BD37FF" w:rsidRPr="005F7E25" w:rsidRDefault="00BD37FF" w:rsidP="00EE584A">
            <w:pPr>
              <w:ind w:left="-135" w:right="-11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(тыс</w:t>
            </w:r>
            <w:proofErr w:type="gramStart"/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уб.)</w:t>
            </w:r>
          </w:p>
        </w:tc>
        <w:tc>
          <w:tcPr>
            <w:tcW w:w="516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BD37FF" w:rsidRPr="005F7E25" w:rsidRDefault="00BD37FF" w:rsidP="00EE584A">
            <w:pPr>
              <w:ind w:left="-177" w:right="-7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 </w:t>
            </w:r>
            <w:r w:rsidR="00EE584A"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по выполненным работам</w:t>
            </w:r>
          </w:p>
          <w:p w:rsidR="00BD37FF" w:rsidRPr="005F7E25" w:rsidRDefault="00BD37FF" w:rsidP="00EE584A">
            <w:pPr>
              <w:ind w:left="-177" w:right="-7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(тыс</w:t>
            </w:r>
            <w:proofErr w:type="gramStart"/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уб.)</w:t>
            </w:r>
          </w:p>
        </w:tc>
        <w:tc>
          <w:tcPr>
            <w:tcW w:w="516" w:type="pct"/>
            <w:vAlign w:val="center"/>
          </w:tcPr>
          <w:p w:rsidR="00BD37FF" w:rsidRPr="005F7E25" w:rsidRDefault="00BD37FF" w:rsidP="00EE584A">
            <w:pPr>
              <w:ind w:left="-143"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 </w:t>
            </w:r>
            <w:r w:rsidR="00EE584A"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по выполненным работам</w:t>
            </w:r>
          </w:p>
          <w:p w:rsidR="00BD37FF" w:rsidRPr="005F7E25" w:rsidRDefault="00BD37FF" w:rsidP="00EE584A">
            <w:pPr>
              <w:ind w:left="-143" w:right="-1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(тыс</w:t>
            </w:r>
            <w:proofErr w:type="gramStart"/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уб.)</w:t>
            </w:r>
          </w:p>
        </w:tc>
        <w:tc>
          <w:tcPr>
            <w:tcW w:w="516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6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D37FF" w:rsidTr="005F7E25">
        <w:tc>
          <w:tcPr>
            <w:tcW w:w="143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32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59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5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16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16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16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16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16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16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16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7E25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BD37FF" w:rsidTr="005F7E25">
        <w:tc>
          <w:tcPr>
            <w:tcW w:w="143" w:type="pct"/>
            <w:vAlign w:val="center"/>
          </w:tcPr>
          <w:p w:rsidR="00BD37FF" w:rsidRPr="00714ADB" w:rsidRDefault="00BD37FF" w:rsidP="00BD3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vAlign w:val="center"/>
          </w:tcPr>
          <w:p w:rsidR="00BD37FF" w:rsidRPr="00714ADB" w:rsidRDefault="00BD37FF" w:rsidP="00BD3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" w:type="pct"/>
            <w:vAlign w:val="center"/>
          </w:tcPr>
          <w:p w:rsidR="00BD37FF" w:rsidRPr="00714ADB" w:rsidRDefault="00BD37FF" w:rsidP="00BD3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" w:type="pct"/>
            <w:vAlign w:val="center"/>
          </w:tcPr>
          <w:p w:rsidR="00BD37FF" w:rsidRPr="00714ADB" w:rsidRDefault="00BD37FF" w:rsidP="00BD3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BD37FF" w:rsidRPr="00714ADB" w:rsidRDefault="00BD37FF" w:rsidP="00BD3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BD37FF" w:rsidRPr="00714ADB" w:rsidRDefault="00BD37FF" w:rsidP="00BD3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BD37FF" w:rsidRPr="00714ADB" w:rsidRDefault="00BD37FF" w:rsidP="00BD3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BD37FF" w:rsidRPr="00714ADB" w:rsidRDefault="00BD37FF" w:rsidP="00BD3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BD37FF" w:rsidRPr="00714ADB" w:rsidRDefault="00BD37FF" w:rsidP="00BD3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BD37FF" w:rsidRPr="00714ADB" w:rsidRDefault="00BD37FF" w:rsidP="00BD3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</w:tcPr>
          <w:p w:rsidR="00BD37FF" w:rsidRPr="00714ADB" w:rsidRDefault="00BD37FF" w:rsidP="00BD3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D37FF" w:rsidRDefault="00BD37FF" w:rsidP="00BD37FF">
      <w:pPr>
        <w:spacing w:line="240" w:lineRule="auto"/>
        <w:rPr>
          <w:rFonts w:ascii="Times New Roman" w:hAnsi="Times New Roman" w:cs="Times New Roman"/>
        </w:rPr>
      </w:pPr>
    </w:p>
    <w:p w:rsidR="008A0381" w:rsidRPr="00980B2F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                            </w:t>
      </w:r>
      <w:r w:rsidRPr="00980B2F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A0381" w:rsidRPr="00E75532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5532">
        <w:rPr>
          <w:rFonts w:ascii="Times New Roman" w:hAnsi="Times New Roman" w:cs="Times New Roman"/>
          <w:sz w:val="24"/>
          <w:szCs w:val="24"/>
        </w:rPr>
        <w:t xml:space="preserve">(указывается должность руководителя   </w:t>
      </w:r>
      <w:r w:rsidR="007C491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75532">
        <w:rPr>
          <w:rFonts w:ascii="Times New Roman" w:hAnsi="Times New Roman" w:cs="Times New Roman"/>
          <w:sz w:val="24"/>
          <w:szCs w:val="24"/>
        </w:rPr>
        <w:t xml:space="preserve">   (Ф.И.О. руководителя </w:t>
      </w:r>
      <w:r>
        <w:rPr>
          <w:rFonts w:ascii="Times New Roman" w:hAnsi="Times New Roman" w:cs="Times New Roman"/>
          <w:sz w:val="24"/>
          <w:szCs w:val="24"/>
        </w:rPr>
        <w:t>получателя</w:t>
      </w:r>
      <w:proofErr w:type="gramEnd"/>
    </w:p>
    <w:p w:rsidR="008A0381" w:rsidRPr="00E75532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 xml:space="preserve"> в соответствии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8A0381" w:rsidRPr="00E75532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>с учредительными документами)</w:t>
      </w:r>
    </w:p>
    <w:p w:rsidR="008A0381" w:rsidRPr="00980B2F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0381" w:rsidRPr="00EC7A72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A72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</w:t>
      </w:r>
      <w:r w:rsidRPr="00EC7A7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A0381" w:rsidRPr="00E75532" w:rsidRDefault="007C491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gramStart"/>
      <w:r w:rsidR="008A0381" w:rsidRPr="00E75532">
        <w:rPr>
          <w:rFonts w:ascii="Times New Roman" w:hAnsi="Times New Roman" w:cs="Times New Roman"/>
          <w:sz w:val="24"/>
          <w:szCs w:val="24"/>
        </w:rPr>
        <w:t>(Ф.И.О. главного бухгалтера</w:t>
      </w:r>
      <w:proofErr w:type="gramEnd"/>
    </w:p>
    <w:p w:rsidR="008A0381" w:rsidRPr="00E75532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C49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8A0381" w:rsidRDefault="008A0381" w:rsidP="008A03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7A72">
        <w:rPr>
          <w:rFonts w:ascii="Times New Roman" w:hAnsi="Times New Roman" w:cs="Times New Roman"/>
          <w:sz w:val="24"/>
          <w:szCs w:val="24"/>
        </w:rPr>
        <w:t>«___» ___________ 201</w:t>
      </w:r>
      <w:r w:rsidR="00477926">
        <w:rPr>
          <w:rFonts w:ascii="Times New Roman" w:hAnsi="Times New Roman" w:cs="Times New Roman"/>
          <w:sz w:val="24"/>
          <w:szCs w:val="24"/>
        </w:rPr>
        <w:t>8</w:t>
      </w:r>
      <w:r w:rsidRPr="00EC7A72">
        <w:rPr>
          <w:rFonts w:ascii="Times New Roman" w:hAnsi="Times New Roman" w:cs="Times New Roman"/>
          <w:sz w:val="24"/>
          <w:szCs w:val="24"/>
        </w:rPr>
        <w:t xml:space="preserve"> года                 М.П.</w:t>
      </w:r>
    </w:p>
    <w:p w:rsidR="005F7E25" w:rsidRPr="005F7E25" w:rsidRDefault="005F7E25" w:rsidP="005F7E25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Примечание.</w:t>
      </w:r>
    </w:p>
    <w:p w:rsidR="005F7E25" w:rsidRPr="005F7E25" w:rsidRDefault="005F7E25" w:rsidP="005F7E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Печать ставится при ее наличии.</w:t>
      </w:r>
    </w:p>
    <w:p w:rsidR="005F7E25" w:rsidRDefault="005F7E25" w:rsidP="008A0381">
      <w:pPr>
        <w:spacing w:line="240" w:lineRule="auto"/>
        <w:rPr>
          <w:rFonts w:ascii="Times New Roman" w:hAnsi="Times New Roman" w:cs="Times New Roman"/>
        </w:rPr>
      </w:pPr>
    </w:p>
    <w:p w:rsidR="00BD37FF" w:rsidRDefault="00BD37FF" w:rsidP="00BD37FF">
      <w:pPr>
        <w:spacing w:line="240" w:lineRule="auto"/>
        <w:jc w:val="right"/>
        <w:rPr>
          <w:rFonts w:ascii="Times New Roman" w:hAnsi="Times New Roman" w:cs="Times New Roman"/>
        </w:rPr>
      </w:pPr>
    </w:p>
    <w:p w:rsidR="00BD37FF" w:rsidRDefault="00BD37FF" w:rsidP="00BD37FF">
      <w:pPr>
        <w:spacing w:line="240" w:lineRule="auto"/>
        <w:jc w:val="right"/>
        <w:rPr>
          <w:rFonts w:ascii="Times New Roman" w:hAnsi="Times New Roman" w:cs="Times New Roman"/>
        </w:rPr>
      </w:pPr>
    </w:p>
    <w:p w:rsidR="00BD37FF" w:rsidRDefault="00BD37FF" w:rsidP="00BD37FF">
      <w:pPr>
        <w:spacing w:line="240" w:lineRule="auto"/>
        <w:jc w:val="both"/>
        <w:rPr>
          <w:rFonts w:ascii="Times New Roman" w:hAnsi="Times New Roman" w:cs="Times New Roman"/>
        </w:rPr>
        <w:sectPr w:rsidR="00BD37FF" w:rsidSect="005F7E25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367717" w:rsidRPr="008A0381" w:rsidRDefault="008A0381" w:rsidP="00BD37FF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</w:rPr>
        <w:lastRenderedPageBreak/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8A0381">
        <w:rPr>
          <w:rFonts w:ascii="Times New Roman" w:hAnsi="Times New Roman" w:cs="Times New Roman"/>
          <w:sz w:val="18"/>
          <w:szCs w:val="18"/>
        </w:rPr>
        <w:t>Таблица 8</w:t>
      </w:r>
    </w:p>
    <w:p w:rsidR="00BD37FF" w:rsidRDefault="00BD37FF" w:rsidP="00BD37FF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Прочие расходы за __ квартал 201</w:t>
      </w:r>
      <w:r w:rsidR="00477926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 xml:space="preserve"> года</w:t>
      </w:r>
    </w:p>
    <w:tbl>
      <w:tblPr>
        <w:tblStyle w:val="a5"/>
        <w:tblW w:w="5000" w:type="pct"/>
        <w:tblLook w:val="04A0"/>
      </w:tblPr>
      <w:tblGrid>
        <w:gridCol w:w="589"/>
        <w:gridCol w:w="1757"/>
        <w:gridCol w:w="1757"/>
        <w:gridCol w:w="2416"/>
        <w:gridCol w:w="2030"/>
        <w:gridCol w:w="1872"/>
      </w:tblGrid>
      <w:tr w:rsidR="00BD37FF" w:rsidRPr="005F7E25" w:rsidTr="005F7E25">
        <w:tc>
          <w:tcPr>
            <w:tcW w:w="283" w:type="pct"/>
            <w:vMerge w:val="restar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85" w:type="pct"/>
            <w:gridSpan w:val="2"/>
            <w:vAlign w:val="center"/>
          </w:tcPr>
          <w:p w:rsidR="00BD37FF" w:rsidRPr="005F7E25" w:rsidRDefault="001031B0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159" w:type="pct"/>
            <w:vAlign w:val="center"/>
          </w:tcPr>
          <w:p w:rsidR="00BD37FF" w:rsidRPr="005F7E25" w:rsidRDefault="00BD37FF" w:rsidP="00EE58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Расходы</w:t>
            </w:r>
            <w:r w:rsidR="005F6F12" w:rsidRPr="005F7E25">
              <w:rPr>
                <w:rFonts w:ascii="Times New Roman" w:hAnsi="Times New Roman" w:cs="Times New Roman"/>
                <w:b/>
              </w:rPr>
              <w:t>,</w:t>
            </w:r>
            <w:r w:rsidRPr="005F7E25">
              <w:rPr>
                <w:rFonts w:ascii="Times New Roman" w:hAnsi="Times New Roman" w:cs="Times New Roman"/>
                <w:b/>
              </w:rPr>
              <w:t xml:space="preserve"> относимые на деятельность </w:t>
            </w:r>
            <w:r w:rsidR="00EE584A" w:rsidRPr="005F7E25">
              <w:rPr>
                <w:rFonts w:ascii="Times New Roman" w:hAnsi="Times New Roman" w:cs="Times New Roman"/>
                <w:b/>
              </w:rPr>
              <w:br/>
            </w:r>
            <w:r w:rsidRPr="005F7E25">
              <w:rPr>
                <w:rFonts w:ascii="Times New Roman" w:hAnsi="Times New Roman" w:cs="Times New Roman"/>
                <w:b/>
              </w:rPr>
              <w:t>по оказанию банных услуг по предельной стоимости</w:t>
            </w:r>
          </w:p>
        </w:tc>
        <w:tc>
          <w:tcPr>
            <w:tcW w:w="97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Расходы</w:t>
            </w:r>
            <w:r w:rsidR="005F6F12" w:rsidRPr="005F7E25">
              <w:rPr>
                <w:rFonts w:ascii="Times New Roman" w:hAnsi="Times New Roman" w:cs="Times New Roman"/>
                <w:b/>
              </w:rPr>
              <w:t>,</w:t>
            </w:r>
            <w:r w:rsidRPr="005F7E25">
              <w:rPr>
                <w:rFonts w:ascii="Times New Roman" w:hAnsi="Times New Roman" w:cs="Times New Roman"/>
                <w:b/>
              </w:rPr>
              <w:t xml:space="preserve"> относимые </w:t>
            </w:r>
            <w:r w:rsidR="00EE584A" w:rsidRPr="005F7E25">
              <w:rPr>
                <w:rFonts w:ascii="Times New Roman" w:hAnsi="Times New Roman" w:cs="Times New Roman"/>
                <w:b/>
              </w:rPr>
              <w:br/>
            </w:r>
            <w:r w:rsidRPr="005F7E25">
              <w:rPr>
                <w:rFonts w:ascii="Times New Roman" w:hAnsi="Times New Roman" w:cs="Times New Roman"/>
                <w:b/>
              </w:rPr>
              <w:t>на коммерческую деятельность</w:t>
            </w:r>
          </w:p>
        </w:tc>
        <w:tc>
          <w:tcPr>
            <w:tcW w:w="899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ИТОГО</w:t>
            </w:r>
          </w:p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по организации</w:t>
            </w:r>
          </w:p>
        </w:tc>
      </w:tr>
      <w:tr w:rsidR="00BD37FF" w:rsidRPr="005F7E25" w:rsidTr="005F7E25">
        <w:tc>
          <w:tcPr>
            <w:tcW w:w="283" w:type="pct"/>
            <w:vMerge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3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Контрагент</w:t>
            </w:r>
          </w:p>
        </w:tc>
        <w:tc>
          <w:tcPr>
            <w:tcW w:w="843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Услуга</w:t>
            </w:r>
          </w:p>
        </w:tc>
        <w:tc>
          <w:tcPr>
            <w:tcW w:w="1159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Сумма (тыс</w:t>
            </w:r>
            <w:proofErr w:type="gramStart"/>
            <w:r w:rsidRPr="005F7E25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</w:rPr>
              <w:t>уб.)</w:t>
            </w:r>
          </w:p>
        </w:tc>
        <w:tc>
          <w:tcPr>
            <w:tcW w:w="97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Сумма (тыс</w:t>
            </w:r>
            <w:proofErr w:type="gramStart"/>
            <w:r w:rsidRPr="005F7E25"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 w:rsidRPr="005F7E25">
              <w:rPr>
                <w:rFonts w:ascii="Times New Roman" w:hAnsi="Times New Roman" w:cs="Times New Roman"/>
                <w:b/>
              </w:rPr>
              <w:t>уб.)</w:t>
            </w:r>
          </w:p>
        </w:tc>
        <w:tc>
          <w:tcPr>
            <w:tcW w:w="899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37FF" w:rsidRPr="005F7E25" w:rsidTr="005F7E25">
        <w:tc>
          <w:tcPr>
            <w:tcW w:w="283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43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43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59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74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99" w:type="pct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BD37FF" w:rsidTr="005F7E25">
        <w:tc>
          <w:tcPr>
            <w:tcW w:w="283" w:type="pct"/>
            <w:vAlign w:val="center"/>
          </w:tcPr>
          <w:p w:rsidR="00BD37FF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pct"/>
            <w:vAlign w:val="center"/>
          </w:tcPr>
          <w:p w:rsidR="00BD37FF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pct"/>
            <w:vAlign w:val="center"/>
          </w:tcPr>
          <w:p w:rsidR="00BD37FF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9" w:type="pct"/>
            <w:vAlign w:val="center"/>
          </w:tcPr>
          <w:p w:rsidR="00BD37FF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vAlign w:val="center"/>
          </w:tcPr>
          <w:p w:rsidR="00BD37FF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9" w:type="pct"/>
            <w:vAlign w:val="center"/>
          </w:tcPr>
          <w:p w:rsidR="00BD37FF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7FF" w:rsidRPr="005F7E25" w:rsidTr="005F7E25">
        <w:tc>
          <w:tcPr>
            <w:tcW w:w="5000" w:type="pct"/>
            <w:gridSpan w:val="6"/>
            <w:vAlign w:val="center"/>
          </w:tcPr>
          <w:p w:rsidR="00BD37FF" w:rsidRPr="005F7E25" w:rsidRDefault="00BD37FF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7E25">
              <w:rPr>
                <w:rFonts w:ascii="Times New Roman" w:hAnsi="Times New Roman" w:cs="Times New Roman"/>
                <w:b/>
              </w:rPr>
              <w:t>Коммерческая деятельность (</w:t>
            </w:r>
            <w:proofErr w:type="spellStart"/>
            <w:r w:rsidRPr="005F7E25">
              <w:rPr>
                <w:rFonts w:ascii="Times New Roman" w:hAnsi="Times New Roman" w:cs="Times New Roman"/>
                <w:b/>
              </w:rPr>
              <w:t>внеразрядные</w:t>
            </w:r>
            <w:proofErr w:type="spellEnd"/>
            <w:r w:rsidRPr="005F7E25">
              <w:rPr>
                <w:rFonts w:ascii="Times New Roman" w:hAnsi="Times New Roman" w:cs="Times New Roman"/>
                <w:b/>
              </w:rPr>
              <w:t xml:space="preserve"> отделения, прочие услуги)</w:t>
            </w:r>
          </w:p>
        </w:tc>
      </w:tr>
      <w:tr w:rsidR="00BD37FF" w:rsidTr="005F7E25">
        <w:tc>
          <w:tcPr>
            <w:tcW w:w="283" w:type="pct"/>
            <w:vAlign w:val="center"/>
          </w:tcPr>
          <w:p w:rsidR="00BD37FF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pct"/>
            <w:vAlign w:val="center"/>
          </w:tcPr>
          <w:p w:rsidR="00BD37FF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pct"/>
            <w:vAlign w:val="center"/>
          </w:tcPr>
          <w:p w:rsidR="00BD37FF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9" w:type="pct"/>
            <w:vAlign w:val="center"/>
          </w:tcPr>
          <w:p w:rsidR="00BD37FF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4" w:type="pct"/>
            <w:vAlign w:val="center"/>
          </w:tcPr>
          <w:p w:rsidR="00BD37FF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9" w:type="pct"/>
            <w:vAlign w:val="center"/>
          </w:tcPr>
          <w:p w:rsidR="00BD37FF" w:rsidRDefault="00BD37FF" w:rsidP="00BD37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D37FF" w:rsidRDefault="00BD37FF" w:rsidP="00BD37FF">
      <w:pPr>
        <w:spacing w:line="240" w:lineRule="auto"/>
        <w:rPr>
          <w:rFonts w:ascii="Times New Roman" w:hAnsi="Times New Roman" w:cs="Times New Roman"/>
        </w:rPr>
      </w:pPr>
    </w:p>
    <w:p w:rsidR="008A0381" w:rsidRPr="00980B2F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                            </w:t>
      </w:r>
      <w:r w:rsidRPr="00980B2F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A0381" w:rsidRPr="00E75532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5532">
        <w:rPr>
          <w:rFonts w:ascii="Times New Roman" w:hAnsi="Times New Roman" w:cs="Times New Roman"/>
          <w:sz w:val="24"/>
          <w:szCs w:val="24"/>
        </w:rPr>
        <w:t xml:space="preserve">(указывается должность руководителя     </w:t>
      </w:r>
      <w:r w:rsidR="007C491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75532">
        <w:rPr>
          <w:rFonts w:ascii="Times New Roman" w:hAnsi="Times New Roman" w:cs="Times New Roman"/>
          <w:sz w:val="24"/>
          <w:szCs w:val="24"/>
        </w:rPr>
        <w:t xml:space="preserve"> (Ф.И.О. руководителя </w:t>
      </w:r>
      <w:r>
        <w:rPr>
          <w:rFonts w:ascii="Times New Roman" w:hAnsi="Times New Roman" w:cs="Times New Roman"/>
          <w:sz w:val="24"/>
          <w:szCs w:val="24"/>
        </w:rPr>
        <w:t>получателя</w:t>
      </w:r>
      <w:proofErr w:type="gramEnd"/>
    </w:p>
    <w:p w:rsidR="008A0381" w:rsidRPr="00E75532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 xml:space="preserve"> в соответствии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8A0381" w:rsidRPr="00E75532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>с учредительными документами)</w:t>
      </w:r>
    </w:p>
    <w:p w:rsidR="008A0381" w:rsidRPr="00980B2F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0381" w:rsidRPr="00EC7A72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A72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</w:t>
      </w:r>
      <w:r w:rsidRPr="00EC7A7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A0381" w:rsidRPr="00E75532" w:rsidRDefault="007C491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gramStart"/>
      <w:r w:rsidR="008A0381" w:rsidRPr="00E75532">
        <w:rPr>
          <w:rFonts w:ascii="Times New Roman" w:hAnsi="Times New Roman" w:cs="Times New Roman"/>
          <w:sz w:val="24"/>
          <w:szCs w:val="24"/>
        </w:rPr>
        <w:t>(Ф.И.О. главного бухгалтера</w:t>
      </w:r>
      <w:proofErr w:type="gramEnd"/>
    </w:p>
    <w:p w:rsidR="008A0381" w:rsidRPr="00E75532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C49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8A0381" w:rsidRDefault="008A0381" w:rsidP="008A0381">
      <w:pPr>
        <w:spacing w:line="240" w:lineRule="auto"/>
        <w:rPr>
          <w:rFonts w:ascii="Times New Roman" w:hAnsi="Times New Roman" w:cs="Times New Roman"/>
        </w:rPr>
      </w:pPr>
      <w:r w:rsidRPr="00EC7A72">
        <w:rPr>
          <w:rFonts w:ascii="Times New Roman" w:hAnsi="Times New Roman" w:cs="Times New Roman"/>
          <w:sz w:val="24"/>
          <w:szCs w:val="24"/>
        </w:rPr>
        <w:t>«___» ___________ 201</w:t>
      </w:r>
      <w:r w:rsidR="00477926">
        <w:rPr>
          <w:rFonts w:ascii="Times New Roman" w:hAnsi="Times New Roman" w:cs="Times New Roman"/>
          <w:sz w:val="24"/>
          <w:szCs w:val="24"/>
        </w:rPr>
        <w:t>8</w:t>
      </w:r>
      <w:r w:rsidRPr="00EC7A72">
        <w:rPr>
          <w:rFonts w:ascii="Times New Roman" w:hAnsi="Times New Roman" w:cs="Times New Roman"/>
          <w:sz w:val="24"/>
          <w:szCs w:val="24"/>
        </w:rPr>
        <w:t xml:space="preserve"> года                 М.П.</w:t>
      </w:r>
    </w:p>
    <w:p w:rsidR="005F7E25" w:rsidRPr="005F7E25" w:rsidRDefault="005F7E25" w:rsidP="005F7E25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Примечание.</w:t>
      </w:r>
    </w:p>
    <w:p w:rsidR="005F7E25" w:rsidRPr="005F7E25" w:rsidRDefault="005F7E25" w:rsidP="005F7E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E25">
        <w:rPr>
          <w:rFonts w:ascii="Times New Roman" w:hAnsi="Times New Roman" w:cs="Times New Roman"/>
          <w:sz w:val="24"/>
          <w:szCs w:val="24"/>
        </w:rPr>
        <w:t>Печать ставится при ее наличии.</w:t>
      </w:r>
    </w:p>
    <w:p w:rsidR="00BD37FF" w:rsidRDefault="00BD37FF" w:rsidP="00BD37FF">
      <w:pPr>
        <w:spacing w:line="240" w:lineRule="auto"/>
        <w:jc w:val="both"/>
        <w:rPr>
          <w:rFonts w:ascii="Times New Roman" w:hAnsi="Times New Roman" w:cs="Times New Roman"/>
        </w:rPr>
      </w:pPr>
    </w:p>
    <w:p w:rsidR="00BD37FF" w:rsidRDefault="00BD37FF" w:rsidP="00BD37FF">
      <w:pPr>
        <w:spacing w:line="240" w:lineRule="auto"/>
        <w:jc w:val="both"/>
        <w:rPr>
          <w:rFonts w:ascii="Times New Roman" w:hAnsi="Times New Roman" w:cs="Times New Roman"/>
        </w:rPr>
      </w:pPr>
    </w:p>
    <w:p w:rsidR="00BD37FF" w:rsidRDefault="00BD37FF" w:rsidP="00BD37FF">
      <w:pPr>
        <w:spacing w:line="240" w:lineRule="auto"/>
        <w:jc w:val="both"/>
        <w:rPr>
          <w:rFonts w:ascii="Times New Roman" w:hAnsi="Times New Roman" w:cs="Times New Roman"/>
        </w:rPr>
      </w:pPr>
    </w:p>
    <w:p w:rsidR="00BD37FF" w:rsidRDefault="00BD37FF" w:rsidP="00BD37FF">
      <w:pPr>
        <w:spacing w:line="240" w:lineRule="auto"/>
        <w:jc w:val="both"/>
        <w:rPr>
          <w:rFonts w:ascii="Times New Roman" w:hAnsi="Times New Roman" w:cs="Times New Roman"/>
        </w:rPr>
      </w:pPr>
    </w:p>
    <w:p w:rsidR="00BD37FF" w:rsidRDefault="00BD37FF" w:rsidP="00BD37FF">
      <w:pPr>
        <w:spacing w:line="240" w:lineRule="auto"/>
        <w:jc w:val="both"/>
        <w:rPr>
          <w:rFonts w:ascii="Times New Roman" w:hAnsi="Times New Roman" w:cs="Times New Roman"/>
        </w:rPr>
      </w:pPr>
    </w:p>
    <w:p w:rsidR="00BD37FF" w:rsidRDefault="00BD37FF" w:rsidP="00BD37FF">
      <w:pPr>
        <w:spacing w:line="240" w:lineRule="auto"/>
        <w:jc w:val="both"/>
        <w:rPr>
          <w:rFonts w:ascii="Times New Roman" w:hAnsi="Times New Roman" w:cs="Times New Roman"/>
        </w:rPr>
        <w:sectPr w:rsidR="00BD37FF" w:rsidSect="005F7E25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367717" w:rsidRPr="008A0381" w:rsidRDefault="008A0381" w:rsidP="00BD37FF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</w:rPr>
        <w:lastRenderedPageBreak/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8A0381">
        <w:rPr>
          <w:rFonts w:ascii="Times New Roman" w:hAnsi="Times New Roman" w:cs="Times New Roman"/>
          <w:sz w:val="18"/>
          <w:szCs w:val="18"/>
        </w:rPr>
        <w:t>Таблица 9</w:t>
      </w:r>
    </w:p>
    <w:p w:rsidR="00BD37FF" w:rsidRDefault="00BD37FF" w:rsidP="00BD37F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F0142">
        <w:rPr>
          <w:rFonts w:ascii="Times New Roman" w:hAnsi="Times New Roman" w:cs="Times New Roman"/>
          <w:b/>
        </w:rPr>
        <w:t>Доходы за __ квартал 201</w:t>
      </w:r>
      <w:r w:rsidR="00477926">
        <w:rPr>
          <w:rFonts w:ascii="Times New Roman" w:hAnsi="Times New Roman" w:cs="Times New Roman"/>
          <w:b/>
        </w:rPr>
        <w:t>8</w:t>
      </w:r>
      <w:r w:rsidRPr="009F0142">
        <w:rPr>
          <w:rFonts w:ascii="Times New Roman" w:hAnsi="Times New Roman" w:cs="Times New Roman"/>
          <w:b/>
        </w:rPr>
        <w:t xml:space="preserve"> года</w:t>
      </w:r>
    </w:p>
    <w:tbl>
      <w:tblPr>
        <w:tblStyle w:val="a5"/>
        <w:tblW w:w="5000" w:type="pct"/>
        <w:tblLayout w:type="fixed"/>
        <w:tblLook w:val="04A0"/>
      </w:tblPr>
      <w:tblGrid>
        <w:gridCol w:w="514"/>
        <w:gridCol w:w="732"/>
        <w:gridCol w:w="548"/>
        <w:gridCol w:w="548"/>
        <w:gridCol w:w="548"/>
        <w:gridCol w:w="548"/>
        <w:gridCol w:w="548"/>
        <w:gridCol w:w="548"/>
        <w:gridCol w:w="548"/>
        <w:gridCol w:w="548"/>
        <w:gridCol w:w="8"/>
        <w:gridCol w:w="540"/>
        <w:gridCol w:w="548"/>
        <w:gridCol w:w="548"/>
        <w:gridCol w:w="548"/>
        <w:gridCol w:w="548"/>
        <w:gridCol w:w="548"/>
        <w:gridCol w:w="548"/>
        <w:gridCol w:w="955"/>
      </w:tblGrid>
      <w:tr w:rsidR="00716AC2" w:rsidRPr="00AF625D" w:rsidTr="00716AC2">
        <w:tc>
          <w:tcPr>
            <w:tcW w:w="246" w:type="pct"/>
            <w:vMerge w:val="restart"/>
            <w:vAlign w:val="center"/>
          </w:tcPr>
          <w:p w:rsidR="00BD37FF" w:rsidRPr="00716AC2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  <w:r w:rsidR="00716AC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та</w:t>
            </w:r>
            <w:proofErr w:type="spellEnd"/>
            <w:proofErr w:type="gramEnd"/>
          </w:p>
        </w:tc>
        <w:tc>
          <w:tcPr>
            <w:tcW w:w="351" w:type="pct"/>
            <w:vMerge w:val="restart"/>
            <w:vAlign w:val="center"/>
          </w:tcPr>
          <w:p w:rsidR="00BD37FF" w:rsidRPr="00716AC2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неде</w:t>
            </w:r>
            <w:r w:rsidR="00716AC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ли</w:t>
            </w:r>
            <w:proofErr w:type="spellEnd"/>
            <w:proofErr w:type="gramEnd"/>
          </w:p>
        </w:tc>
        <w:tc>
          <w:tcPr>
            <w:tcW w:w="2108" w:type="pct"/>
            <w:gridSpan w:val="9"/>
            <w:vAlign w:val="center"/>
          </w:tcPr>
          <w:p w:rsidR="00716AC2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Доходы от оказания услуг </w:t>
            </w:r>
          </w:p>
          <w:p w:rsidR="00BD37FF" w:rsidRPr="00716AC2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по предельной стоимости</w:t>
            </w:r>
          </w:p>
        </w:tc>
        <w:tc>
          <w:tcPr>
            <w:tcW w:w="1836" w:type="pct"/>
            <w:gridSpan w:val="7"/>
            <w:vAlign w:val="center"/>
          </w:tcPr>
          <w:p w:rsidR="00BD37FF" w:rsidRPr="00716AC2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Доходы от коммерческой деятельности</w:t>
            </w:r>
          </w:p>
        </w:tc>
        <w:tc>
          <w:tcPr>
            <w:tcW w:w="459" w:type="pct"/>
            <w:vMerge w:val="restart"/>
            <w:vAlign w:val="center"/>
          </w:tcPr>
          <w:p w:rsidR="00BD37FF" w:rsidRPr="00716AC2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  <w:p w:rsidR="00BD37FF" w:rsidRPr="00716AC2" w:rsidRDefault="00BD37FF" w:rsidP="00BD3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</w:t>
            </w:r>
            <w:proofErr w:type="spellStart"/>
            <w:proofErr w:type="gramStart"/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органи</w:t>
            </w:r>
            <w:r w:rsidR="00716AC2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зации</w:t>
            </w:r>
            <w:proofErr w:type="spellEnd"/>
            <w:proofErr w:type="gramEnd"/>
          </w:p>
        </w:tc>
      </w:tr>
      <w:tr w:rsidR="00716AC2" w:rsidRPr="00AF625D" w:rsidTr="00716AC2">
        <w:trPr>
          <w:cantSplit/>
          <w:trHeight w:val="1637"/>
        </w:trPr>
        <w:tc>
          <w:tcPr>
            <w:tcW w:w="246" w:type="pct"/>
            <w:vMerge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  <w:vMerge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6" w:type="pct"/>
            <w:gridSpan w:val="2"/>
            <w:vAlign w:val="center"/>
          </w:tcPr>
          <w:p w:rsidR="00716AC2" w:rsidRPr="00716AC2" w:rsidRDefault="00716AC2" w:rsidP="007161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25 руб.</w:t>
            </w:r>
          </w:p>
        </w:tc>
        <w:tc>
          <w:tcPr>
            <w:tcW w:w="526" w:type="pct"/>
            <w:gridSpan w:val="2"/>
            <w:vAlign w:val="center"/>
          </w:tcPr>
          <w:p w:rsidR="00716AC2" w:rsidRPr="00716AC2" w:rsidRDefault="00716AC2" w:rsidP="007161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45 руб.</w:t>
            </w:r>
          </w:p>
        </w:tc>
        <w:tc>
          <w:tcPr>
            <w:tcW w:w="526" w:type="pct"/>
            <w:gridSpan w:val="2"/>
            <w:vAlign w:val="center"/>
          </w:tcPr>
          <w:p w:rsidR="00716AC2" w:rsidRPr="00716AC2" w:rsidRDefault="00716AC2" w:rsidP="007161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60 руб.</w:t>
            </w:r>
          </w:p>
        </w:tc>
        <w:tc>
          <w:tcPr>
            <w:tcW w:w="526" w:type="pct"/>
            <w:gridSpan w:val="2"/>
            <w:vAlign w:val="center"/>
          </w:tcPr>
          <w:p w:rsidR="00716AC2" w:rsidRPr="00716AC2" w:rsidRDefault="00716AC2" w:rsidP="007161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526" w:type="pct"/>
            <w:gridSpan w:val="3"/>
            <w:textDirection w:val="btLr"/>
            <w:vAlign w:val="center"/>
          </w:tcPr>
          <w:p w:rsidR="00716AC2" w:rsidRPr="00716AC2" w:rsidRDefault="00716AC2" w:rsidP="007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Банные услуги </w:t>
            </w: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в отделениях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1 и 2 разряда</w:t>
            </w:r>
          </w:p>
        </w:tc>
        <w:tc>
          <w:tcPr>
            <w:tcW w:w="526" w:type="pct"/>
            <w:gridSpan w:val="2"/>
            <w:textDirection w:val="btLr"/>
            <w:vAlign w:val="center"/>
          </w:tcPr>
          <w:p w:rsidR="00716AC2" w:rsidRPr="00716AC2" w:rsidRDefault="00716AC2" w:rsidP="007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Внеразрядные</w:t>
            </w:r>
            <w:proofErr w:type="spellEnd"/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отделения</w:t>
            </w:r>
          </w:p>
        </w:tc>
        <w:tc>
          <w:tcPr>
            <w:tcW w:w="263" w:type="pct"/>
            <w:textDirection w:val="btLr"/>
            <w:vAlign w:val="center"/>
          </w:tcPr>
          <w:p w:rsidR="00716AC2" w:rsidRPr="00716AC2" w:rsidRDefault="00716AC2" w:rsidP="00716AC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Прочие услуги</w:t>
            </w:r>
          </w:p>
        </w:tc>
        <w:tc>
          <w:tcPr>
            <w:tcW w:w="526" w:type="pct"/>
            <w:gridSpan w:val="2"/>
            <w:vAlign w:val="center"/>
          </w:tcPr>
          <w:p w:rsidR="00716AC2" w:rsidRPr="00716AC2" w:rsidRDefault="00716AC2" w:rsidP="007161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AC2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459" w:type="pct"/>
            <w:vMerge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16AC2" w:rsidRPr="00AF625D" w:rsidTr="00716AC2">
        <w:tc>
          <w:tcPr>
            <w:tcW w:w="246" w:type="pct"/>
            <w:vMerge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  <w:vMerge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F625D">
              <w:rPr>
                <w:rFonts w:ascii="Times New Roman" w:hAnsi="Times New Roman" w:cs="Times New Roman"/>
                <w:b/>
                <w:sz w:val="16"/>
                <w:szCs w:val="16"/>
              </w:rPr>
              <w:t>чел.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F625D">
              <w:rPr>
                <w:rFonts w:ascii="Times New Roman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F625D">
              <w:rPr>
                <w:rFonts w:ascii="Times New Roman" w:hAnsi="Times New Roman" w:cs="Times New Roman"/>
                <w:b/>
                <w:sz w:val="16"/>
                <w:szCs w:val="16"/>
              </w:rPr>
              <w:t>чел.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F625D">
              <w:rPr>
                <w:rFonts w:ascii="Times New Roman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F625D">
              <w:rPr>
                <w:rFonts w:ascii="Times New Roman" w:hAnsi="Times New Roman" w:cs="Times New Roman"/>
                <w:b/>
                <w:sz w:val="16"/>
                <w:szCs w:val="16"/>
              </w:rPr>
              <w:t>чел.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F625D">
              <w:rPr>
                <w:rFonts w:ascii="Times New Roman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F625D">
              <w:rPr>
                <w:rFonts w:ascii="Times New Roman" w:hAnsi="Times New Roman" w:cs="Times New Roman"/>
                <w:b/>
                <w:sz w:val="16"/>
                <w:szCs w:val="16"/>
              </w:rPr>
              <w:t>чел.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F625D">
              <w:rPr>
                <w:rFonts w:ascii="Times New Roman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263" w:type="pct"/>
            <w:gridSpan w:val="2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F625D">
              <w:rPr>
                <w:rFonts w:ascii="Times New Roman" w:hAnsi="Times New Roman" w:cs="Times New Roman"/>
                <w:b/>
                <w:sz w:val="16"/>
                <w:szCs w:val="16"/>
              </w:rPr>
              <w:t>чел.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F625D">
              <w:rPr>
                <w:rFonts w:ascii="Times New Roman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F625D">
              <w:rPr>
                <w:rFonts w:ascii="Times New Roman" w:hAnsi="Times New Roman" w:cs="Times New Roman"/>
                <w:b/>
                <w:sz w:val="16"/>
                <w:szCs w:val="16"/>
              </w:rPr>
              <w:t>чел.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F625D">
              <w:rPr>
                <w:rFonts w:ascii="Times New Roman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F625D">
              <w:rPr>
                <w:rFonts w:ascii="Times New Roman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F625D">
              <w:rPr>
                <w:rFonts w:ascii="Times New Roman" w:hAnsi="Times New Roman" w:cs="Times New Roman"/>
                <w:b/>
                <w:sz w:val="16"/>
                <w:szCs w:val="16"/>
              </w:rPr>
              <w:t>чел.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F625D">
              <w:rPr>
                <w:rFonts w:ascii="Times New Roman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459" w:type="pct"/>
            <w:vMerge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16AC2" w:rsidRPr="00AF625D" w:rsidTr="00716AC2">
        <w:tc>
          <w:tcPr>
            <w:tcW w:w="246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51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63" w:type="pct"/>
            <w:gridSpan w:val="2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459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5D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716AC2" w:rsidRPr="00AF625D" w:rsidTr="00716AC2">
        <w:tc>
          <w:tcPr>
            <w:tcW w:w="246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  <w:gridSpan w:val="2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3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9" w:type="pct"/>
            <w:vAlign w:val="center"/>
          </w:tcPr>
          <w:p w:rsidR="00716AC2" w:rsidRPr="00AF625D" w:rsidRDefault="00716AC2" w:rsidP="00BD37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BD37FF" w:rsidRDefault="00BD37FF" w:rsidP="00BD37FF">
      <w:pPr>
        <w:spacing w:line="240" w:lineRule="auto"/>
        <w:rPr>
          <w:rFonts w:ascii="Times New Roman" w:hAnsi="Times New Roman" w:cs="Times New Roman"/>
        </w:rPr>
      </w:pPr>
    </w:p>
    <w:p w:rsidR="008A0381" w:rsidRPr="00980B2F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                            </w:t>
      </w:r>
      <w:r w:rsidRPr="00980B2F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A0381" w:rsidRPr="00E75532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5532">
        <w:rPr>
          <w:rFonts w:ascii="Times New Roman" w:hAnsi="Times New Roman" w:cs="Times New Roman"/>
          <w:sz w:val="24"/>
          <w:szCs w:val="24"/>
        </w:rPr>
        <w:t xml:space="preserve">(указывается должность руководителя   </w:t>
      </w:r>
      <w:r w:rsidR="007C491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75532">
        <w:rPr>
          <w:rFonts w:ascii="Times New Roman" w:hAnsi="Times New Roman" w:cs="Times New Roman"/>
          <w:sz w:val="24"/>
          <w:szCs w:val="24"/>
        </w:rPr>
        <w:t xml:space="preserve">   (Ф.И.О. руководителя </w:t>
      </w:r>
      <w:r>
        <w:rPr>
          <w:rFonts w:ascii="Times New Roman" w:hAnsi="Times New Roman" w:cs="Times New Roman"/>
          <w:sz w:val="24"/>
          <w:szCs w:val="24"/>
        </w:rPr>
        <w:t>получателя</w:t>
      </w:r>
      <w:proofErr w:type="gramEnd"/>
    </w:p>
    <w:p w:rsidR="008A0381" w:rsidRPr="00E75532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 xml:space="preserve"> в соответствии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8A0381" w:rsidRPr="00E75532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>с учредительными документами)</w:t>
      </w:r>
    </w:p>
    <w:p w:rsidR="008A0381" w:rsidRPr="00980B2F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0381" w:rsidRPr="00EC7A72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7A72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_</w:t>
      </w:r>
      <w:r w:rsidRPr="00EC7A7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A0381" w:rsidRPr="00E75532" w:rsidRDefault="007C491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gramStart"/>
      <w:r w:rsidR="008A0381" w:rsidRPr="00E75532">
        <w:rPr>
          <w:rFonts w:ascii="Times New Roman" w:hAnsi="Times New Roman" w:cs="Times New Roman"/>
          <w:sz w:val="24"/>
          <w:szCs w:val="24"/>
        </w:rPr>
        <w:t>(Ф.И.О. главного бухгалтера</w:t>
      </w:r>
      <w:proofErr w:type="gramEnd"/>
    </w:p>
    <w:p w:rsidR="008A0381" w:rsidRPr="00E75532" w:rsidRDefault="008A0381" w:rsidP="008A0381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C49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получателя субсидий</w:t>
      </w:r>
      <w:r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8A0381" w:rsidRDefault="008A0381" w:rsidP="008A0381">
      <w:pPr>
        <w:spacing w:line="240" w:lineRule="auto"/>
        <w:rPr>
          <w:rFonts w:ascii="Times New Roman" w:hAnsi="Times New Roman" w:cs="Times New Roman"/>
        </w:rPr>
      </w:pPr>
      <w:r w:rsidRPr="00EC7A72">
        <w:rPr>
          <w:rFonts w:ascii="Times New Roman" w:hAnsi="Times New Roman" w:cs="Times New Roman"/>
          <w:sz w:val="24"/>
          <w:szCs w:val="24"/>
        </w:rPr>
        <w:t>«___» ___________ 201</w:t>
      </w:r>
      <w:r w:rsidR="00477926">
        <w:rPr>
          <w:rFonts w:ascii="Times New Roman" w:hAnsi="Times New Roman" w:cs="Times New Roman"/>
          <w:sz w:val="24"/>
          <w:szCs w:val="24"/>
        </w:rPr>
        <w:t>8</w:t>
      </w:r>
      <w:r w:rsidRPr="00EC7A72">
        <w:rPr>
          <w:rFonts w:ascii="Times New Roman" w:hAnsi="Times New Roman" w:cs="Times New Roman"/>
          <w:sz w:val="24"/>
          <w:szCs w:val="24"/>
        </w:rPr>
        <w:t xml:space="preserve"> года                 М.П.</w:t>
      </w:r>
    </w:p>
    <w:p w:rsidR="00CB78F5" w:rsidRDefault="00CB78F5" w:rsidP="00FA047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78F5" w:rsidRDefault="00CB78F5" w:rsidP="007C4911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CB78F5" w:rsidRPr="003D7609" w:rsidRDefault="0048236C" w:rsidP="007C4911">
      <w:pPr>
        <w:pStyle w:val="ConsPlusNormal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D7609">
        <w:rPr>
          <w:rFonts w:ascii="Times New Roman" w:hAnsi="Times New Roman" w:cs="Times New Roman"/>
          <w:sz w:val="24"/>
          <w:szCs w:val="24"/>
        </w:rPr>
        <w:t>Примечание.</w:t>
      </w:r>
    </w:p>
    <w:p w:rsidR="00042B8C" w:rsidRPr="00634494" w:rsidRDefault="007C4911" w:rsidP="007C4911">
      <w:pPr>
        <w:pStyle w:val="ConsPlusNormal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Печать ставится при ее наличии.</w:t>
      </w:r>
    </w:p>
    <w:sectPr w:rsidR="00042B8C" w:rsidRPr="00634494" w:rsidSect="005F7E25">
      <w:pgSz w:w="11906" w:h="16838"/>
      <w:pgMar w:top="1134" w:right="567" w:bottom="56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3C4" w:rsidRDefault="005D33C4" w:rsidP="00A550E4">
      <w:pPr>
        <w:spacing w:after="0" w:line="240" w:lineRule="auto"/>
      </w:pPr>
      <w:r>
        <w:separator/>
      </w:r>
    </w:p>
  </w:endnote>
  <w:endnote w:type="continuationSeparator" w:id="1">
    <w:p w:rsidR="005D33C4" w:rsidRDefault="005D33C4" w:rsidP="00A55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3C4" w:rsidRDefault="005D33C4" w:rsidP="00A550E4">
      <w:pPr>
        <w:spacing w:after="0" w:line="240" w:lineRule="auto"/>
      </w:pPr>
      <w:r>
        <w:separator/>
      </w:r>
    </w:p>
  </w:footnote>
  <w:footnote w:type="continuationSeparator" w:id="1">
    <w:p w:rsidR="005D33C4" w:rsidRDefault="005D33C4" w:rsidP="00A55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021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533F2" w:rsidRPr="00F6409F" w:rsidRDefault="007123D0">
        <w:pPr>
          <w:pStyle w:val="a6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  <w:noProof/>
          </w:rPr>
          <w:pict>
            <v:rect id="AryanRegN" o:spid="_x0000_s6146" style="position:absolute;left:0;text-align:left;margin-left:592pt;margin-top:20pt;width:200pt;height:18pt;z-index:251658240;mso-position-horizontal:absolute;mso-position-horizontal-relative:page;mso-position-vertical:absolute;mso-position-vertical-relative:page" filled="f" stroked="f">
              <v:textbox inset="0,0,0,0">
                <w:txbxContent>
                  <w:p w:rsidR="007123D0" w:rsidRPr="007123D0" w:rsidRDefault="007123D0" w:rsidP="007123D0">
                    <w:pPr>
                      <w:jc w:val="center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6105009/2018-237(1)</w:t>
                    </w:r>
                  </w:p>
                </w:txbxContent>
              </v:textbox>
              <w10:wrap anchorx="page" anchory="page"/>
            </v:rect>
          </w:pict>
        </w:r>
        <w:r w:rsidR="00755DDD" w:rsidRPr="00F6409F">
          <w:rPr>
            <w:rFonts w:ascii="Times New Roman" w:hAnsi="Times New Roman" w:cs="Times New Roman"/>
          </w:rPr>
          <w:fldChar w:fldCharType="begin"/>
        </w:r>
        <w:r w:rsidR="00C533F2" w:rsidRPr="00F6409F">
          <w:rPr>
            <w:rFonts w:ascii="Times New Roman" w:hAnsi="Times New Roman" w:cs="Times New Roman"/>
          </w:rPr>
          <w:instrText xml:space="preserve"> PAGE   \* MERGEFORMAT </w:instrText>
        </w:r>
        <w:r w:rsidR="00755DDD" w:rsidRPr="00F6409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="00755DDD" w:rsidRPr="00F6409F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814FD5"/>
    <w:multiLevelType w:val="multilevel"/>
    <w:tmpl w:val="EC10D884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5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25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5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5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useFELayout/>
  </w:compat>
  <w:docVars>
    <w:docVar w:name="BossProviderVariable" w:val="25_01_2006!1685b58a-5f35-4664-abf1-ed39ec6546c7"/>
  </w:docVars>
  <w:rsids>
    <w:rsidRoot w:val="00B71CEE"/>
    <w:rsid w:val="00005B42"/>
    <w:rsid w:val="00005F57"/>
    <w:rsid w:val="00007841"/>
    <w:rsid w:val="00013ABB"/>
    <w:rsid w:val="000205B8"/>
    <w:rsid w:val="000217C6"/>
    <w:rsid w:val="000252AC"/>
    <w:rsid w:val="00030736"/>
    <w:rsid w:val="00032C34"/>
    <w:rsid w:val="00037237"/>
    <w:rsid w:val="00042B8C"/>
    <w:rsid w:val="000471D6"/>
    <w:rsid w:val="0006053B"/>
    <w:rsid w:val="00062687"/>
    <w:rsid w:val="00067166"/>
    <w:rsid w:val="0007434C"/>
    <w:rsid w:val="00077B45"/>
    <w:rsid w:val="00082953"/>
    <w:rsid w:val="0009169A"/>
    <w:rsid w:val="000A1C36"/>
    <w:rsid w:val="000A7EC9"/>
    <w:rsid w:val="000B20F2"/>
    <w:rsid w:val="000C37A4"/>
    <w:rsid w:val="000C456E"/>
    <w:rsid w:val="000D6E9D"/>
    <w:rsid w:val="000D7CA3"/>
    <w:rsid w:val="000E072B"/>
    <w:rsid w:val="000E12AC"/>
    <w:rsid w:val="000E3962"/>
    <w:rsid w:val="000E54AC"/>
    <w:rsid w:val="000E5F73"/>
    <w:rsid w:val="000F3DD2"/>
    <w:rsid w:val="000F665D"/>
    <w:rsid w:val="001031B0"/>
    <w:rsid w:val="00103332"/>
    <w:rsid w:val="00103A92"/>
    <w:rsid w:val="00104C42"/>
    <w:rsid w:val="00106F57"/>
    <w:rsid w:val="00116FBE"/>
    <w:rsid w:val="00121803"/>
    <w:rsid w:val="00121E83"/>
    <w:rsid w:val="00125EE0"/>
    <w:rsid w:val="00127FD7"/>
    <w:rsid w:val="0013398A"/>
    <w:rsid w:val="001400BA"/>
    <w:rsid w:val="00140984"/>
    <w:rsid w:val="00140F65"/>
    <w:rsid w:val="001413C5"/>
    <w:rsid w:val="001418A6"/>
    <w:rsid w:val="00142691"/>
    <w:rsid w:val="0014295E"/>
    <w:rsid w:val="001477DE"/>
    <w:rsid w:val="00150448"/>
    <w:rsid w:val="001621A4"/>
    <w:rsid w:val="001623CE"/>
    <w:rsid w:val="001708CF"/>
    <w:rsid w:val="0017404F"/>
    <w:rsid w:val="001849CE"/>
    <w:rsid w:val="00190446"/>
    <w:rsid w:val="0019371D"/>
    <w:rsid w:val="001A6636"/>
    <w:rsid w:val="001A74D8"/>
    <w:rsid w:val="001C1681"/>
    <w:rsid w:val="001C1C24"/>
    <w:rsid w:val="001C3542"/>
    <w:rsid w:val="001C38FD"/>
    <w:rsid w:val="001C67D9"/>
    <w:rsid w:val="001C6C71"/>
    <w:rsid w:val="001C76A8"/>
    <w:rsid w:val="001D176F"/>
    <w:rsid w:val="001E101F"/>
    <w:rsid w:val="001E32B2"/>
    <w:rsid w:val="001E5180"/>
    <w:rsid w:val="001E59A3"/>
    <w:rsid w:val="001F3B08"/>
    <w:rsid w:val="001F5333"/>
    <w:rsid w:val="00203395"/>
    <w:rsid w:val="00210F5D"/>
    <w:rsid w:val="002117E5"/>
    <w:rsid w:val="00212746"/>
    <w:rsid w:val="00217D18"/>
    <w:rsid w:val="002228DF"/>
    <w:rsid w:val="002248FF"/>
    <w:rsid w:val="00234C2C"/>
    <w:rsid w:val="002415F5"/>
    <w:rsid w:val="00244E4F"/>
    <w:rsid w:val="00246710"/>
    <w:rsid w:val="00250F85"/>
    <w:rsid w:val="00253836"/>
    <w:rsid w:val="00260EE3"/>
    <w:rsid w:val="00262CD7"/>
    <w:rsid w:val="00272969"/>
    <w:rsid w:val="002804A0"/>
    <w:rsid w:val="00281A8B"/>
    <w:rsid w:val="0029090F"/>
    <w:rsid w:val="00291702"/>
    <w:rsid w:val="00291B16"/>
    <w:rsid w:val="002A173D"/>
    <w:rsid w:val="002A19E5"/>
    <w:rsid w:val="002A3CA6"/>
    <w:rsid w:val="002B6C0B"/>
    <w:rsid w:val="002B7960"/>
    <w:rsid w:val="002C0051"/>
    <w:rsid w:val="002C2DF1"/>
    <w:rsid w:val="002C36B4"/>
    <w:rsid w:val="002D316A"/>
    <w:rsid w:val="002D3E6C"/>
    <w:rsid w:val="002D4079"/>
    <w:rsid w:val="002D75E4"/>
    <w:rsid w:val="002D78FC"/>
    <w:rsid w:val="002D7A70"/>
    <w:rsid w:val="002E52CE"/>
    <w:rsid w:val="002F4B73"/>
    <w:rsid w:val="002F6217"/>
    <w:rsid w:val="002F65DE"/>
    <w:rsid w:val="003037DE"/>
    <w:rsid w:val="00304D00"/>
    <w:rsid w:val="0030587B"/>
    <w:rsid w:val="003167BE"/>
    <w:rsid w:val="00324589"/>
    <w:rsid w:val="00326AEF"/>
    <w:rsid w:val="0032749A"/>
    <w:rsid w:val="00333467"/>
    <w:rsid w:val="00340D0A"/>
    <w:rsid w:val="00343B1A"/>
    <w:rsid w:val="003459B3"/>
    <w:rsid w:val="00367717"/>
    <w:rsid w:val="0037198C"/>
    <w:rsid w:val="00374319"/>
    <w:rsid w:val="0038100F"/>
    <w:rsid w:val="00384CD0"/>
    <w:rsid w:val="00390AAC"/>
    <w:rsid w:val="00393DE5"/>
    <w:rsid w:val="00393FE3"/>
    <w:rsid w:val="00395078"/>
    <w:rsid w:val="003967C0"/>
    <w:rsid w:val="003A0509"/>
    <w:rsid w:val="003A2C32"/>
    <w:rsid w:val="003A384E"/>
    <w:rsid w:val="003A469C"/>
    <w:rsid w:val="003B0459"/>
    <w:rsid w:val="003B077E"/>
    <w:rsid w:val="003C73ED"/>
    <w:rsid w:val="003D273E"/>
    <w:rsid w:val="003D643E"/>
    <w:rsid w:val="003D7609"/>
    <w:rsid w:val="003E429E"/>
    <w:rsid w:val="003E5D07"/>
    <w:rsid w:val="003E628C"/>
    <w:rsid w:val="003F1816"/>
    <w:rsid w:val="003F6109"/>
    <w:rsid w:val="003F6FA3"/>
    <w:rsid w:val="0040289E"/>
    <w:rsid w:val="004051EE"/>
    <w:rsid w:val="00405718"/>
    <w:rsid w:val="00411C70"/>
    <w:rsid w:val="00426E9F"/>
    <w:rsid w:val="00432255"/>
    <w:rsid w:val="0043502A"/>
    <w:rsid w:val="00440A0D"/>
    <w:rsid w:val="00442312"/>
    <w:rsid w:val="00446BAC"/>
    <w:rsid w:val="004519A1"/>
    <w:rsid w:val="00453026"/>
    <w:rsid w:val="0045377A"/>
    <w:rsid w:val="0046565C"/>
    <w:rsid w:val="00470790"/>
    <w:rsid w:val="00470A1A"/>
    <w:rsid w:val="004731CE"/>
    <w:rsid w:val="00473B35"/>
    <w:rsid w:val="00473F1E"/>
    <w:rsid w:val="00474928"/>
    <w:rsid w:val="004762DB"/>
    <w:rsid w:val="00476354"/>
    <w:rsid w:val="00477926"/>
    <w:rsid w:val="00480242"/>
    <w:rsid w:val="004809FB"/>
    <w:rsid w:val="004818DF"/>
    <w:rsid w:val="0048236C"/>
    <w:rsid w:val="00486126"/>
    <w:rsid w:val="0048794F"/>
    <w:rsid w:val="00487FB9"/>
    <w:rsid w:val="00491B87"/>
    <w:rsid w:val="00492C56"/>
    <w:rsid w:val="00495F4E"/>
    <w:rsid w:val="00496706"/>
    <w:rsid w:val="004A368A"/>
    <w:rsid w:val="004A48C8"/>
    <w:rsid w:val="004A4FBA"/>
    <w:rsid w:val="004A70BB"/>
    <w:rsid w:val="004A7B71"/>
    <w:rsid w:val="004B4F99"/>
    <w:rsid w:val="004C1074"/>
    <w:rsid w:val="004D0E8A"/>
    <w:rsid w:val="004D2107"/>
    <w:rsid w:val="004D4BA6"/>
    <w:rsid w:val="004D6901"/>
    <w:rsid w:val="004E061F"/>
    <w:rsid w:val="004E160A"/>
    <w:rsid w:val="004E1CF8"/>
    <w:rsid w:val="004E2BAA"/>
    <w:rsid w:val="004E40B6"/>
    <w:rsid w:val="004F3545"/>
    <w:rsid w:val="004F6D46"/>
    <w:rsid w:val="004F7AE2"/>
    <w:rsid w:val="005014BC"/>
    <w:rsid w:val="00501FAD"/>
    <w:rsid w:val="00503CA0"/>
    <w:rsid w:val="00521FB6"/>
    <w:rsid w:val="00535AED"/>
    <w:rsid w:val="00537563"/>
    <w:rsid w:val="005425C1"/>
    <w:rsid w:val="005430AB"/>
    <w:rsid w:val="00551868"/>
    <w:rsid w:val="0055239A"/>
    <w:rsid w:val="005671BB"/>
    <w:rsid w:val="0057203C"/>
    <w:rsid w:val="00576573"/>
    <w:rsid w:val="00576DE1"/>
    <w:rsid w:val="0058047F"/>
    <w:rsid w:val="0058384C"/>
    <w:rsid w:val="00585FCE"/>
    <w:rsid w:val="00592AC4"/>
    <w:rsid w:val="00595908"/>
    <w:rsid w:val="005B1629"/>
    <w:rsid w:val="005B56E5"/>
    <w:rsid w:val="005B5E39"/>
    <w:rsid w:val="005C16D7"/>
    <w:rsid w:val="005C2666"/>
    <w:rsid w:val="005D33C4"/>
    <w:rsid w:val="005D4258"/>
    <w:rsid w:val="005E5194"/>
    <w:rsid w:val="005F311B"/>
    <w:rsid w:val="005F6F12"/>
    <w:rsid w:val="005F7E25"/>
    <w:rsid w:val="006111EE"/>
    <w:rsid w:val="0061203E"/>
    <w:rsid w:val="006143BC"/>
    <w:rsid w:val="00616023"/>
    <w:rsid w:val="006228AD"/>
    <w:rsid w:val="0062342B"/>
    <w:rsid w:val="00625D6D"/>
    <w:rsid w:val="00634494"/>
    <w:rsid w:val="00634ED1"/>
    <w:rsid w:val="006370B5"/>
    <w:rsid w:val="00637FDA"/>
    <w:rsid w:val="0064599F"/>
    <w:rsid w:val="0064773F"/>
    <w:rsid w:val="006528B3"/>
    <w:rsid w:val="006727F8"/>
    <w:rsid w:val="00673391"/>
    <w:rsid w:val="00673D2E"/>
    <w:rsid w:val="00681FEE"/>
    <w:rsid w:val="00683F41"/>
    <w:rsid w:val="00684177"/>
    <w:rsid w:val="00694884"/>
    <w:rsid w:val="006A07E8"/>
    <w:rsid w:val="006B5BA3"/>
    <w:rsid w:val="006C07BA"/>
    <w:rsid w:val="006C0B57"/>
    <w:rsid w:val="006C5A8A"/>
    <w:rsid w:val="006C6DA7"/>
    <w:rsid w:val="006D0A0F"/>
    <w:rsid w:val="006D2F20"/>
    <w:rsid w:val="006D564C"/>
    <w:rsid w:val="006D69F4"/>
    <w:rsid w:val="006F7AF0"/>
    <w:rsid w:val="00700917"/>
    <w:rsid w:val="00702759"/>
    <w:rsid w:val="00704334"/>
    <w:rsid w:val="007123D0"/>
    <w:rsid w:val="007157F2"/>
    <w:rsid w:val="0071610D"/>
    <w:rsid w:val="00716AC2"/>
    <w:rsid w:val="007407C6"/>
    <w:rsid w:val="00755DDD"/>
    <w:rsid w:val="00756E15"/>
    <w:rsid w:val="00761E77"/>
    <w:rsid w:val="0076535D"/>
    <w:rsid w:val="007747DA"/>
    <w:rsid w:val="00781C11"/>
    <w:rsid w:val="007857AA"/>
    <w:rsid w:val="007947EB"/>
    <w:rsid w:val="0079580F"/>
    <w:rsid w:val="00796ABE"/>
    <w:rsid w:val="007A4E85"/>
    <w:rsid w:val="007A69B6"/>
    <w:rsid w:val="007B507A"/>
    <w:rsid w:val="007B56E9"/>
    <w:rsid w:val="007B5FA5"/>
    <w:rsid w:val="007C0F78"/>
    <w:rsid w:val="007C4911"/>
    <w:rsid w:val="007E25EC"/>
    <w:rsid w:val="007F0BD9"/>
    <w:rsid w:val="007F740F"/>
    <w:rsid w:val="0080141B"/>
    <w:rsid w:val="00804189"/>
    <w:rsid w:val="00810ACC"/>
    <w:rsid w:val="00842969"/>
    <w:rsid w:val="00844748"/>
    <w:rsid w:val="00850660"/>
    <w:rsid w:val="008621C4"/>
    <w:rsid w:val="008626D1"/>
    <w:rsid w:val="0086721E"/>
    <w:rsid w:val="00873C14"/>
    <w:rsid w:val="00875755"/>
    <w:rsid w:val="00885C3C"/>
    <w:rsid w:val="00892AF0"/>
    <w:rsid w:val="00896680"/>
    <w:rsid w:val="008A0381"/>
    <w:rsid w:val="008A15F9"/>
    <w:rsid w:val="008C3F9A"/>
    <w:rsid w:val="008C6EED"/>
    <w:rsid w:val="008D34CC"/>
    <w:rsid w:val="008D3B1A"/>
    <w:rsid w:val="008E1A04"/>
    <w:rsid w:val="008E4825"/>
    <w:rsid w:val="008E6422"/>
    <w:rsid w:val="0090145B"/>
    <w:rsid w:val="009019A1"/>
    <w:rsid w:val="00901FE9"/>
    <w:rsid w:val="00904EC4"/>
    <w:rsid w:val="00916161"/>
    <w:rsid w:val="0092236A"/>
    <w:rsid w:val="00924D96"/>
    <w:rsid w:val="009262F9"/>
    <w:rsid w:val="00941029"/>
    <w:rsid w:val="009608D4"/>
    <w:rsid w:val="00963E8D"/>
    <w:rsid w:val="00964976"/>
    <w:rsid w:val="00966BB7"/>
    <w:rsid w:val="009755DC"/>
    <w:rsid w:val="00975BD3"/>
    <w:rsid w:val="0098043F"/>
    <w:rsid w:val="00980B2F"/>
    <w:rsid w:val="00983213"/>
    <w:rsid w:val="009840E3"/>
    <w:rsid w:val="00987FB6"/>
    <w:rsid w:val="00990614"/>
    <w:rsid w:val="00991571"/>
    <w:rsid w:val="0099763A"/>
    <w:rsid w:val="00997AB0"/>
    <w:rsid w:val="009A4ECC"/>
    <w:rsid w:val="009B212A"/>
    <w:rsid w:val="009B3C47"/>
    <w:rsid w:val="009C1BE3"/>
    <w:rsid w:val="009C1C28"/>
    <w:rsid w:val="009C3E40"/>
    <w:rsid w:val="009D7ED8"/>
    <w:rsid w:val="009E103F"/>
    <w:rsid w:val="009E12A6"/>
    <w:rsid w:val="00A07C74"/>
    <w:rsid w:val="00A10E0F"/>
    <w:rsid w:val="00A12AC1"/>
    <w:rsid w:val="00A2295C"/>
    <w:rsid w:val="00A22C50"/>
    <w:rsid w:val="00A23E73"/>
    <w:rsid w:val="00A326EC"/>
    <w:rsid w:val="00A40145"/>
    <w:rsid w:val="00A41D79"/>
    <w:rsid w:val="00A41E68"/>
    <w:rsid w:val="00A50336"/>
    <w:rsid w:val="00A53964"/>
    <w:rsid w:val="00A550E4"/>
    <w:rsid w:val="00A64A1A"/>
    <w:rsid w:val="00A779F3"/>
    <w:rsid w:val="00A82BA1"/>
    <w:rsid w:val="00A94893"/>
    <w:rsid w:val="00AA12A9"/>
    <w:rsid w:val="00AA2BAE"/>
    <w:rsid w:val="00AB0663"/>
    <w:rsid w:val="00AB11D2"/>
    <w:rsid w:val="00AB120A"/>
    <w:rsid w:val="00AB5DA0"/>
    <w:rsid w:val="00AC3D93"/>
    <w:rsid w:val="00AC5B03"/>
    <w:rsid w:val="00AD15F6"/>
    <w:rsid w:val="00AE53D2"/>
    <w:rsid w:val="00AF510F"/>
    <w:rsid w:val="00AF625D"/>
    <w:rsid w:val="00AF66C6"/>
    <w:rsid w:val="00AF7E22"/>
    <w:rsid w:val="00AF7E8D"/>
    <w:rsid w:val="00B002B3"/>
    <w:rsid w:val="00B12287"/>
    <w:rsid w:val="00B14349"/>
    <w:rsid w:val="00B15064"/>
    <w:rsid w:val="00B164F1"/>
    <w:rsid w:val="00B171B3"/>
    <w:rsid w:val="00B23A68"/>
    <w:rsid w:val="00B23F01"/>
    <w:rsid w:val="00B241C8"/>
    <w:rsid w:val="00B2772B"/>
    <w:rsid w:val="00B303DF"/>
    <w:rsid w:val="00B3094E"/>
    <w:rsid w:val="00B30B81"/>
    <w:rsid w:val="00B36486"/>
    <w:rsid w:val="00B409AE"/>
    <w:rsid w:val="00B4584D"/>
    <w:rsid w:val="00B51318"/>
    <w:rsid w:val="00B51BAE"/>
    <w:rsid w:val="00B52CDE"/>
    <w:rsid w:val="00B54107"/>
    <w:rsid w:val="00B620B5"/>
    <w:rsid w:val="00B630E7"/>
    <w:rsid w:val="00B64B65"/>
    <w:rsid w:val="00B7101E"/>
    <w:rsid w:val="00B713AC"/>
    <w:rsid w:val="00B71CEE"/>
    <w:rsid w:val="00B87FF9"/>
    <w:rsid w:val="00B97FEF"/>
    <w:rsid w:val="00BA58CF"/>
    <w:rsid w:val="00BA7C87"/>
    <w:rsid w:val="00BB4C23"/>
    <w:rsid w:val="00BC1178"/>
    <w:rsid w:val="00BC3A97"/>
    <w:rsid w:val="00BD37FF"/>
    <w:rsid w:val="00BD3FBB"/>
    <w:rsid w:val="00BD4A58"/>
    <w:rsid w:val="00BE1FB5"/>
    <w:rsid w:val="00BE599F"/>
    <w:rsid w:val="00BF04C7"/>
    <w:rsid w:val="00BF24C3"/>
    <w:rsid w:val="00BF547B"/>
    <w:rsid w:val="00BF594E"/>
    <w:rsid w:val="00BF5D22"/>
    <w:rsid w:val="00BF7FB6"/>
    <w:rsid w:val="00C01BF6"/>
    <w:rsid w:val="00C07450"/>
    <w:rsid w:val="00C12565"/>
    <w:rsid w:val="00C130E5"/>
    <w:rsid w:val="00C40FD4"/>
    <w:rsid w:val="00C533F2"/>
    <w:rsid w:val="00C600A4"/>
    <w:rsid w:val="00C63508"/>
    <w:rsid w:val="00C63612"/>
    <w:rsid w:val="00C6618D"/>
    <w:rsid w:val="00C74C19"/>
    <w:rsid w:val="00C80A46"/>
    <w:rsid w:val="00C810E0"/>
    <w:rsid w:val="00C836DB"/>
    <w:rsid w:val="00C83A9A"/>
    <w:rsid w:val="00C94391"/>
    <w:rsid w:val="00C96320"/>
    <w:rsid w:val="00CA155C"/>
    <w:rsid w:val="00CA287E"/>
    <w:rsid w:val="00CA598C"/>
    <w:rsid w:val="00CB4C39"/>
    <w:rsid w:val="00CB78F5"/>
    <w:rsid w:val="00CC2012"/>
    <w:rsid w:val="00CC2CE0"/>
    <w:rsid w:val="00CC516A"/>
    <w:rsid w:val="00CC644A"/>
    <w:rsid w:val="00CC7178"/>
    <w:rsid w:val="00CE1B05"/>
    <w:rsid w:val="00CF041F"/>
    <w:rsid w:val="00CF236B"/>
    <w:rsid w:val="00CF5DD5"/>
    <w:rsid w:val="00D01C30"/>
    <w:rsid w:val="00D025EF"/>
    <w:rsid w:val="00D06EE2"/>
    <w:rsid w:val="00D10861"/>
    <w:rsid w:val="00D11E04"/>
    <w:rsid w:val="00D26D63"/>
    <w:rsid w:val="00D303B2"/>
    <w:rsid w:val="00D31051"/>
    <w:rsid w:val="00D43C35"/>
    <w:rsid w:val="00D441A1"/>
    <w:rsid w:val="00D57363"/>
    <w:rsid w:val="00D6073F"/>
    <w:rsid w:val="00D611E6"/>
    <w:rsid w:val="00D614CD"/>
    <w:rsid w:val="00D76076"/>
    <w:rsid w:val="00D76379"/>
    <w:rsid w:val="00D83483"/>
    <w:rsid w:val="00D84D98"/>
    <w:rsid w:val="00D85A1D"/>
    <w:rsid w:val="00D8636F"/>
    <w:rsid w:val="00D943E1"/>
    <w:rsid w:val="00D96728"/>
    <w:rsid w:val="00DA7922"/>
    <w:rsid w:val="00DB0480"/>
    <w:rsid w:val="00DB1E1E"/>
    <w:rsid w:val="00DD1746"/>
    <w:rsid w:val="00DE241D"/>
    <w:rsid w:val="00DF48CA"/>
    <w:rsid w:val="00DF58C2"/>
    <w:rsid w:val="00E019FA"/>
    <w:rsid w:val="00E025AD"/>
    <w:rsid w:val="00E0601A"/>
    <w:rsid w:val="00E11239"/>
    <w:rsid w:val="00E11E54"/>
    <w:rsid w:val="00E170B3"/>
    <w:rsid w:val="00E224E0"/>
    <w:rsid w:val="00E227D2"/>
    <w:rsid w:val="00E2497A"/>
    <w:rsid w:val="00E33C47"/>
    <w:rsid w:val="00E3690A"/>
    <w:rsid w:val="00E36E5B"/>
    <w:rsid w:val="00E40A55"/>
    <w:rsid w:val="00E40ADF"/>
    <w:rsid w:val="00E42D79"/>
    <w:rsid w:val="00E4465C"/>
    <w:rsid w:val="00E5400B"/>
    <w:rsid w:val="00E5434B"/>
    <w:rsid w:val="00E54652"/>
    <w:rsid w:val="00E57141"/>
    <w:rsid w:val="00E633D5"/>
    <w:rsid w:val="00E639EC"/>
    <w:rsid w:val="00E660C3"/>
    <w:rsid w:val="00E66437"/>
    <w:rsid w:val="00E704EB"/>
    <w:rsid w:val="00E70CA5"/>
    <w:rsid w:val="00E72A80"/>
    <w:rsid w:val="00E75532"/>
    <w:rsid w:val="00E80689"/>
    <w:rsid w:val="00E815F4"/>
    <w:rsid w:val="00E8389A"/>
    <w:rsid w:val="00E839A9"/>
    <w:rsid w:val="00E90693"/>
    <w:rsid w:val="00E92A9D"/>
    <w:rsid w:val="00E93249"/>
    <w:rsid w:val="00E93B9B"/>
    <w:rsid w:val="00E97419"/>
    <w:rsid w:val="00EA5CB2"/>
    <w:rsid w:val="00EA641E"/>
    <w:rsid w:val="00EB29BC"/>
    <w:rsid w:val="00EC7A72"/>
    <w:rsid w:val="00ED0CCE"/>
    <w:rsid w:val="00ED44BD"/>
    <w:rsid w:val="00ED78AB"/>
    <w:rsid w:val="00EE584A"/>
    <w:rsid w:val="00EF0412"/>
    <w:rsid w:val="00EF3CEE"/>
    <w:rsid w:val="00EF55EB"/>
    <w:rsid w:val="00EF6FC8"/>
    <w:rsid w:val="00F02102"/>
    <w:rsid w:val="00F0605C"/>
    <w:rsid w:val="00F15A34"/>
    <w:rsid w:val="00F33F22"/>
    <w:rsid w:val="00F355B2"/>
    <w:rsid w:val="00F44696"/>
    <w:rsid w:val="00F5355F"/>
    <w:rsid w:val="00F6409F"/>
    <w:rsid w:val="00F75C90"/>
    <w:rsid w:val="00F77AB4"/>
    <w:rsid w:val="00F804DD"/>
    <w:rsid w:val="00F80F00"/>
    <w:rsid w:val="00F968B9"/>
    <w:rsid w:val="00F979BC"/>
    <w:rsid w:val="00FA047A"/>
    <w:rsid w:val="00FC228F"/>
    <w:rsid w:val="00FD7F65"/>
    <w:rsid w:val="00FE51EC"/>
    <w:rsid w:val="00FF2E69"/>
    <w:rsid w:val="00FF5BA5"/>
    <w:rsid w:val="00FF7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30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TitlePage">
    <w:name w:val="ConsPlusTitlePage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37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0B5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9649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6D56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6D564C"/>
    <w:pPr>
      <w:widowControl w:val="0"/>
      <w:autoSpaceDE w:val="0"/>
      <w:autoSpaceDN w:val="0"/>
      <w:adjustRightInd w:val="0"/>
      <w:spacing w:after="0" w:line="31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55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50E4"/>
  </w:style>
  <w:style w:type="paragraph" w:styleId="a8">
    <w:name w:val="footer"/>
    <w:basedOn w:val="a"/>
    <w:link w:val="a9"/>
    <w:uiPriority w:val="99"/>
    <w:unhideWhenUsed/>
    <w:rsid w:val="00A55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50E4"/>
  </w:style>
  <w:style w:type="character" w:styleId="aa">
    <w:name w:val="Hyperlink"/>
    <w:basedOn w:val="a0"/>
    <w:uiPriority w:val="99"/>
    <w:unhideWhenUsed/>
    <w:rsid w:val="004A4FBA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B309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2A5DD8-21DD-4ADC-A3CE-74B0DA12D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2505</Words>
  <Characters>14280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 Даниил Александрович</dc:creator>
  <cp:lastModifiedBy>Хаснутдинова</cp:lastModifiedBy>
  <cp:revision>2</cp:revision>
  <cp:lastPrinted>2018-02-27T08:40:00Z</cp:lastPrinted>
  <dcterms:created xsi:type="dcterms:W3CDTF">2018-02-27T08:44:00Z</dcterms:created>
  <dcterms:modified xsi:type="dcterms:W3CDTF">2018-02-27T08:44:00Z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1685b58a-5f35-4664-abf1-ed39ec6546c7</vt:lpwstr>
  </property>
</Properties>
</file>